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B4F919" w14:textId="77777777" w:rsidR="00DC5917" w:rsidRDefault="00DC5917">
      <w:pPr>
        <w:pStyle w:val="BodyText"/>
      </w:pPr>
    </w:p>
    <w:p w14:paraId="6CC5169C" w14:textId="77777777" w:rsidR="00DC5917" w:rsidRDefault="00DC5917">
      <w:pPr>
        <w:pStyle w:val="BodyText"/>
      </w:pPr>
    </w:p>
    <w:p w14:paraId="60015967" w14:textId="77777777" w:rsidR="00DC5917" w:rsidRDefault="00DC5917">
      <w:pPr>
        <w:pStyle w:val="BodyText"/>
      </w:pPr>
    </w:p>
    <w:p w14:paraId="2ECFB2A4" w14:textId="77777777" w:rsidR="00DC5917" w:rsidRDefault="00DC5917">
      <w:pPr>
        <w:pStyle w:val="BodyText"/>
      </w:pPr>
    </w:p>
    <w:p w14:paraId="7104F878" w14:textId="77777777" w:rsidR="00DC5917" w:rsidRDefault="00DC5917">
      <w:pPr>
        <w:pStyle w:val="BodyText"/>
      </w:pPr>
    </w:p>
    <w:p w14:paraId="66BD0AF4" w14:textId="77777777" w:rsidR="00DC5917" w:rsidRDefault="00DC5917">
      <w:pPr>
        <w:pStyle w:val="BodyText"/>
      </w:pPr>
    </w:p>
    <w:p w14:paraId="7D5A1A1D" w14:textId="44FA2E80" w:rsidR="00DC5917" w:rsidRDefault="006008FB" w:rsidP="006008FB">
      <w:pPr>
        <w:pStyle w:val="BodyText"/>
        <w:jc w:val="center"/>
      </w:pPr>
      <w:r w:rsidRPr="00B62E25">
        <w:rPr>
          <w:rFonts w:ascii="Times New Roman" w:eastAsia="Times New Roman" w:hAnsi="Times New Roman" w:cs="Times New Roman"/>
          <w:noProof/>
          <w:sz w:val="22"/>
          <w:szCs w:val="22"/>
          <w:lang w:val="hr-HR" w:eastAsia="hr-HR"/>
        </w:rPr>
        <w:drawing>
          <wp:inline distT="0" distB="0" distL="0" distR="0" wp14:anchorId="4CD6B246" wp14:editId="63821619">
            <wp:extent cx="952500" cy="1295014"/>
            <wp:effectExtent l="0" t="0" r="0" b="635"/>
            <wp:docPr id="1" name="Picture 1" descr="C:\Users\mihaela\AppData\Local\Microsoft\Windows\INetCache\Content.MSO\8D7AB956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haela\AppData\Local\Microsoft\Windows\INetCache\Content.MSO\8D7AB956.t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444" cy="1307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A8C4D2" w14:textId="77777777" w:rsidR="00DC5917" w:rsidRDefault="00DC5917">
      <w:pPr>
        <w:pStyle w:val="BodyText"/>
      </w:pPr>
    </w:p>
    <w:p w14:paraId="5993708C" w14:textId="77777777" w:rsidR="00DC5917" w:rsidRDefault="00DC5917">
      <w:pPr>
        <w:pStyle w:val="BodyText"/>
      </w:pPr>
    </w:p>
    <w:p w14:paraId="085196E9" w14:textId="77777777" w:rsidR="00DC5917" w:rsidRDefault="00DC5917">
      <w:pPr>
        <w:pStyle w:val="BodyText"/>
      </w:pPr>
    </w:p>
    <w:p w14:paraId="3D171946" w14:textId="1802DB0C" w:rsidR="00DC5917" w:rsidRDefault="00DC5917" w:rsidP="00B62E25">
      <w:pPr>
        <w:pStyle w:val="BodyText"/>
        <w:jc w:val="center"/>
      </w:pPr>
    </w:p>
    <w:p w14:paraId="3A3167D9" w14:textId="77777777" w:rsidR="00DC5917" w:rsidRDefault="00DC5917">
      <w:pPr>
        <w:pStyle w:val="BodyText"/>
      </w:pPr>
    </w:p>
    <w:p w14:paraId="1469CC5F" w14:textId="77777777" w:rsidR="00DC5917" w:rsidRDefault="00DC5917">
      <w:pPr>
        <w:pStyle w:val="BodyText"/>
      </w:pPr>
    </w:p>
    <w:p w14:paraId="39D21880" w14:textId="77777777" w:rsidR="00DC5917" w:rsidRDefault="00DC5917">
      <w:pPr>
        <w:pStyle w:val="BodyText"/>
      </w:pPr>
    </w:p>
    <w:p w14:paraId="280BD35A" w14:textId="0126346B" w:rsidR="00A105A0" w:rsidRDefault="00A105A0">
      <w:pPr>
        <w:pStyle w:val="BodyText"/>
        <w:spacing w:before="264"/>
      </w:pPr>
    </w:p>
    <w:p w14:paraId="31B59C74" w14:textId="77777777" w:rsidR="006008FB" w:rsidRDefault="006008FB">
      <w:pPr>
        <w:pStyle w:val="BodyText"/>
        <w:spacing w:before="264"/>
      </w:pPr>
    </w:p>
    <w:p w14:paraId="70B519EB" w14:textId="77777777" w:rsidR="00A105A0" w:rsidRDefault="00A105A0">
      <w:pPr>
        <w:pStyle w:val="BodyText"/>
        <w:spacing w:before="264"/>
      </w:pPr>
    </w:p>
    <w:p w14:paraId="74F47167" w14:textId="1B851C22" w:rsidR="00DC5917" w:rsidRPr="00E1273F" w:rsidRDefault="00456AD0">
      <w:pPr>
        <w:spacing w:line="276" w:lineRule="auto"/>
        <w:ind w:left="1333" w:right="1282"/>
        <w:jc w:val="center"/>
        <w:rPr>
          <w:rFonts w:ascii="Times New Roman" w:hAnsi="Times New Roman" w:cs="Times New Roman"/>
          <w:b/>
          <w:sz w:val="24"/>
        </w:rPr>
      </w:pPr>
      <w:r w:rsidRPr="00E1273F">
        <w:rPr>
          <w:rFonts w:ascii="Times New Roman" w:hAnsi="Times New Roman" w:cs="Times New Roman"/>
          <w:b/>
          <w:sz w:val="24"/>
        </w:rPr>
        <w:t>ИЗВЈЕШТАЈ</w:t>
      </w:r>
      <w:r w:rsidRPr="00E1273F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E1273F">
        <w:rPr>
          <w:rFonts w:ascii="Times New Roman" w:hAnsi="Times New Roman" w:cs="Times New Roman"/>
          <w:b/>
          <w:sz w:val="24"/>
        </w:rPr>
        <w:t>О</w:t>
      </w:r>
      <w:r w:rsidRPr="00E1273F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E1273F">
        <w:rPr>
          <w:rFonts w:ascii="Times New Roman" w:hAnsi="Times New Roman" w:cs="Times New Roman"/>
          <w:b/>
          <w:sz w:val="24"/>
        </w:rPr>
        <w:t>РЕАЛИЗАЦИЈИ</w:t>
      </w:r>
      <w:r w:rsidRPr="00E1273F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E1273F">
        <w:rPr>
          <w:rFonts w:ascii="Times New Roman" w:hAnsi="Times New Roman" w:cs="Times New Roman"/>
          <w:b/>
          <w:sz w:val="24"/>
        </w:rPr>
        <w:t>СТРАТЕГИЈЕ</w:t>
      </w:r>
      <w:r w:rsidRPr="00E1273F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E1273F">
        <w:rPr>
          <w:rFonts w:ascii="Times New Roman" w:hAnsi="Times New Roman" w:cs="Times New Roman"/>
          <w:b/>
          <w:sz w:val="24"/>
        </w:rPr>
        <w:t>РАЗВОЈА</w:t>
      </w:r>
      <w:r w:rsidRPr="00E1273F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E1273F">
        <w:rPr>
          <w:rFonts w:ascii="Times New Roman" w:hAnsi="Times New Roman" w:cs="Times New Roman"/>
          <w:b/>
          <w:sz w:val="24"/>
        </w:rPr>
        <w:t>ОПШТИНЕ</w:t>
      </w:r>
      <w:r w:rsidRPr="00E1273F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="00B62E25" w:rsidRPr="00E1273F">
        <w:rPr>
          <w:rFonts w:ascii="Times New Roman" w:hAnsi="Times New Roman" w:cs="Times New Roman"/>
          <w:b/>
          <w:spacing w:val="-5"/>
          <w:sz w:val="24"/>
          <w:lang w:val="sr-Cyrl-RS"/>
        </w:rPr>
        <w:t>БРОД У</w:t>
      </w:r>
      <w:r w:rsidRPr="00E1273F">
        <w:rPr>
          <w:rFonts w:ascii="Times New Roman" w:hAnsi="Times New Roman" w:cs="Times New Roman"/>
          <w:b/>
          <w:sz w:val="24"/>
        </w:rPr>
        <w:t xml:space="preserve"> 202</w:t>
      </w:r>
      <w:r w:rsidR="00B62E25" w:rsidRPr="00E1273F">
        <w:rPr>
          <w:rFonts w:ascii="Times New Roman" w:hAnsi="Times New Roman" w:cs="Times New Roman"/>
          <w:b/>
          <w:sz w:val="24"/>
          <w:lang w:val="sr-Cyrl-RS"/>
        </w:rPr>
        <w:t>5</w:t>
      </w:r>
      <w:r w:rsidRPr="00E1273F">
        <w:rPr>
          <w:rFonts w:ascii="Times New Roman" w:hAnsi="Times New Roman" w:cs="Times New Roman"/>
          <w:b/>
          <w:sz w:val="24"/>
        </w:rPr>
        <w:t>. ГОДИНИ</w:t>
      </w:r>
    </w:p>
    <w:p w14:paraId="60AF61DF" w14:textId="77777777" w:rsidR="00DC5917" w:rsidRDefault="00DC5917">
      <w:pPr>
        <w:pStyle w:val="BodyText"/>
        <w:rPr>
          <w:b/>
        </w:rPr>
      </w:pPr>
    </w:p>
    <w:p w14:paraId="434A7FC1" w14:textId="77777777" w:rsidR="00DC5917" w:rsidRDefault="00DC5917">
      <w:pPr>
        <w:pStyle w:val="BodyText"/>
        <w:rPr>
          <w:b/>
        </w:rPr>
      </w:pPr>
    </w:p>
    <w:p w14:paraId="1C13DD7E" w14:textId="77777777" w:rsidR="00DC5917" w:rsidRDefault="00DC5917">
      <w:pPr>
        <w:pStyle w:val="BodyText"/>
        <w:rPr>
          <w:b/>
        </w:rPr>
      </w:pPr>
    </w:p>
    <w:p w14:paraId="4124DE19" w14:textId="77777777" w:rsidR="00DC5917" w:rsidRDefault="00DC5917">
      <w:pPr>
        <w:pStyle w:val="BodyText"/>
        <w:rPr>
          <w:b/>
        </w:rPr>
      </w:pPr>
    </w:p>
    <w:p w14:paraId="3E694F2E" w14:textId="77777777" w:rsidR="00DC5917" w:rsidRDefault="00DC5917">
      <w:pPr>
        <w:pStyle w:val="BodyText"/>
        <w:rPr>
          <w:b/>
        </w:rPr>
      </w:pPr>
    </w:p>
    <w:p w14:paraId="690F7957" w14:textId="77777777" w:rsidR="00DC5917" w:rsidRDefault="00DC5917">
      <w:pPr>
        <w:pStyle w:val="BodyText"/>
        <w:rPr>
          <w:b/>
        </w:rPr>
      </w:pPr>
    </w:p>
    <w:p w14:paraId="11AEF273" w14:textId="77777777" w:rsidR="00DC5917" w:rsidRDefault="00DC5917">
      <w:pPr>
        <w:pStyle w:val="BodyText"/>
        <w:rPr>
          <w:b/>
        </w:rPr>
      </w:pPr>
    </w:p>
    <w:p w14:paraId="7F97D235" w14:textId="77777777" w:rsidR="00DC5917" w:rsidRDefault="00DC5917">
      <w:pPr>
        <w:pStyle w:val="BodyText"/>
        <w:rPr>
          <w:b/>
        </w:rPr>
      </w:pPr>
    </w:p>
    <w:p w14:paraId="7E683070" w14:textId="77777777" w:rsidR="00DC5917" w:rsidRDefault="00DC5917">
      <w:pPr>
        <w:pStyle w:val="BodyText"/>
        <w:rPr>
          <w:b/>
        </w:rPr>
      </w:pPr>
    </w:p>
    <w:p w14:paraId="7E173C2F" w14:textId="77777777" w:rsidR="00DC5917" w:rsidRDefault="00DC5917">
      <w:pPr>
        <w:pStyle w:val="BodyText"/>
        <w:rPr>
          <w:b/>
        </w:rPr>
      </w:pPr>
    </w:p>
    <w:p w14:paraId="5C6CCEE2" w14:textId="77777777" w:rsidR="00DC5917" w:rsidRDefault="00DC5917">
      <w:pPr>
        <w:pStyle w:val="BodyText"/>
        <w:rPr>
          <w:b/>
        </w:rPr>
      </w:pPr>
    </w:p>
    <w:p w14:paraId="55499F06" w14:textId="18D7BCB2" w:rsidR="00DC5917" w:rsidRDefault="00DC5917">
      <w:pPr>
        <w:pStyle w:val="BodyText"/>
        <w:spacing w:before="182"/>
        <w:rPr>
          <w:b/>
        </w:rPr>
      </w:pPr>
    </w:p>
    <w:p w14:paraId="276EBBE0" w14:textId="5E2A5797" w:rsidR="006008FB" w:rsidRDefault="006008FB">
      <w:pPr>
        <w:pStyle w:val="BodyText"/>
        <w:spacing w:before="182"/>
        <w:rPr>
          <w:b/>
        </w:rPr>
      </w:pPr>
    </w:p>
    <w:p w14:paraId="196F262E" w14:textId="77777777" w:rsidR="006008FB" w:rsidRDefault="006008FB">
      <w:pPr>
        <w:pStyle w:val="BodyText"/>
        <w:spacing w:before="182"/>
        <w:rPr>
          <w:b/>
        </w:rPr>
      </w:pPr>
    </w:p>
    <w:p w14:paraId="696C48D6" w14:textId="77777777" w:rsidR="00A105A0" w:rsidRDefault="00A105A0">
      <w:pPr>
        <w:jc w:val="center"/>
        <w:rPr>
          <w:rFonts w:ascii="Times New Roman" w:hAnsi="Times New Roman" w:cs="Times New Roman"/>
          <w:b/>
          <w:sz w:val="24"/>
          <w:lang w:val="sr-Cyrl-RS"/>
        </w:rPr>
      </w:pPr>
    </w:p>
    <w:p w14:paraId="183D61DE" w14:textId="77777777" w:rsidR="00A105A0" w:rsidRDefault="00A105A0">
      <w:pPr>
        <w:jc w:val="center"/>
        <w:rPr>
          <w:rFonts w:ascii="Times New Roman" w:hAnsi="Times New Roman" w:cs="Times New Roman"/>
          <w:b/>
          <w:sz w:val="24"/>
          <w:lang w:val="sr-Cyrl-RS"/>
        </w:rPr>
      </w:pPr>
    </w:p>
    <w:p w14:paraId="0745C893" w14:textId="77777777" w:rsidR="00A105A0" w:rsidRDefault="00A105A0">
      <w:pPr>
        <w:jc w:val="center"/>
        <w:rPr>
          <w:rFonts w:ascii="Times New Roman" w:hAnsi="Times New Roman" w:cs="Times New Roman"/>
          <w:b/>
          <w:sz w:val="24"/>
          <w:lang w:val="sr-Cyrl-RS"/>
        </w:rPr>
      </w:pPr>
    </w:p>
    <w:p w14:paraId="1083E74B" w14:textId="77777777" w:rsidR="00A105A0" w:rsidRDefault="00A105A0">
      <w:pPr>
        <w:jc w:val="center"/>
        <w:rPr>
          <w:rFonts w:ascii="Times New Roman" w:hAnsi="Times New Roman" w:cs="Times New Roman"/>
          <w:b/>
          <w:sz w:val="24"/>
          <w:lang w:val="sr-Cyrl-RS"/>
        </w:rPr>
      </w:pPr>
    </w:p>
    <w:p w14:paraId="04668ABE" w14:textId="1B990DE2" w:rsidR="00DC5917" w:rsidRPr="00E1273F" w:rsidRDefault="0024778D">
      <w:pPr>
        <w:jc w:val="center"/>
        <w:rPr>
          <w:rFonts w:ascii="Times New Roman" w:hAnsi="Times New Roman" w:cs="Times New Roman"/>
          <w:b/>
          <w:sz w:val="24"/>
        </w:rPr>
      </w:pPr>
      <w:r w:rsidRPr="00E1273F">
        <w:rPr>
          <w:rFonts w:ascii="Times New Roman" w:hAnsi="Times New Roman" w:cs="Times New Roman"/>
          <w:b/>
          <w:sz w:val="24"/>
          <w:lang w:val="sr-Cyrl-RS"/>
        </w:rPr>
        <w:t>Брод</w:t>
      </w:r>
      <w:r w:rsidR="00456AD0" w:rsidRPr="00E1273F">
        <w:rPr>
          <w:rFonts w:ascii="Times New Roman" w:hAnsi="Times New Roman" w:cs="Times New Roman"/>
          <w:b/>
          <w:sz w:val="24"/>
        </w:rPr>
        <w:t>,</w:t>
      </w:r>
      <w:r w:rsidR="00456AD0" w:rsidRPr="00E1273F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E1273F">
        <w:rPr>
          <w:rFonts w:ascii="Times New Roman" w:hAnsi="Times New Roman" w:cs="Times New Roman"/>
          <w:b/>
          <w:sz w:val="24"/>
          <w:lang w:val="sr-Cyrl-RS"/>
        </w:rPr>
        <w:t>април</w:t>
      </w:r>
      <w:r w:rsidR="00456AD0" w:rsidRPr="00E1273F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="00456AD0" w:rsidRPr="00E1273F">
        <w:rPr>
          <w:rFonts w:ascii="Times New Roman" w:hAnsi="Times New Roman" w:cs="Times New Roman"/>
          <w:b/>
          <w:sz w:val="24"/>
        </w:rPr>
        <w:t>202</w:t>
      </w:r>
      <w:r w:rsidRPr="00E1273F">
        <w:rPr>
          <w:rFonts w:ascii="Times New Roman" w:hAnsi="Times New Roman" w:cs="Times New Roman"/>
          <w:b/>
          <w:sz w:val="24"/>
          <w:lang w:val="sr-Cyrl-RS"/>
        </w:rPr>
        <w:t>6</w:t>
      </w:r>
      <w:r w:rsidR="00456AD0" w:rsidRPr="00E1273F">
        <w:rPr>
          <w:rFonts w:ascii="Times New Roman" w:hAnsi="Times New Roman" w:cs="Times New Roman"/>
          <w:b/>
          <w:sz w:val="24"/>
        </w:rPr>
        <w:t>.</w:t>
      </w:r>
      <w:r w:rsidR="00456AD0" w:rsidRPr="00E1273F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="00456AD0" w:rsidRPr="00E1273F">
        <w:rPr>
          <w:rFonts w:ascii="Times New Roman" w:hAnsi="Times New Roman" w:cs="Times New Roman"/>
          <w:b/>
          <w:spacing w:val="-2"/>
          <w:sz w:val="24"/>
        </w:rPr>
        <w:t>године</w:t>
      </w:r>
    </w:p>
    <w:sdt>
      <w:sdtPr>
        <w:rPr>
          <w:rFonts w:ascii="Times New Roman" w:eastAsia="Cambria" w:hAnsi="Times New Roman" w:cs="Times New Roman"/>
          <w:color w:val="auto"/>
          <w:sz w:val="22"/>
          <w:szCs w:val="22"/>
          <w:lang w:val="sr-Cyrl-BA"/>
        </w:rPr>
        <w:id w:val="1531534598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47267A62" w14:textId="78CAF451" w:rsidR="00A1235F" w:rsidRPr="00BC4A06" w:rsidRDefault="00A105A0">
          <w:pPr>
            <w:pStyle w:val="TOCHeading"/>
            <w:rPr>
              <w:rFonts w:ascii="Times New Roman" w:hAnsi="Times New Roman" w:cs="Times New Roman"/>
              <w:color w:val="auto"/>
              <w:sz w:val="22"/>
              <w:szCs w:val="22"/>
              <w:lang w:val="sr-Cyrl-RS"/>
            </w:rPr>
          </w:pPr>
          <w:r w:rsidRPr="0048257D">
            <w:rPr>
              <w:rFonts w:ascii="Times New Roman" w:hAnsi="Times New Roman" w:cs="Times New Roman"/>
              <w:color w:val="auto"/>
              <w:sz w:val="24"/>
              <w:szCs w:val="24"/>
              <w:lang w:val="sr-Cyrl-RS"/>
            </w:rPr>
            <w:t>САДРЖАЈ</w:t>
          </w:r>
        </w:p>
        <w:p w14:paraId="1D0BB1AD" w14:textId="77777777" w:rsidR="0048257D" w:rsidRPr="00BC4A06" w:rsidRDefault="0048257D" w:rsidP="0048257D">
          <w:pPr>
            <w:rPr>
              <w:rFonts w:ascii="Times New Roman" w:hAnsi="Times New Roman" w:cs="Times New Roman"/>
              <w:lang w:val="sr-Cyrl-RS"/>
            </w:rPr>
          </w:pPr>
        </w:p>
        <w:p w14:paraId="541C8573" w14:textId="4550C05C" w:rsidR="00BC4A06" w:rsidRPr="00BC4A06" w:rsidRDefault="00A1235F">
          <w:pPr>
            <w:pStyle w:val="TOC1"/>
            <w:rPr>
              <w:rFonts w:ascii="Times New Roman" w:eastAsiaTheme="minorEastAsia" w:hAnsi="Times New Roman" w:cs="Times New Roman"/>
              <w:noProof/>
              <w:lang w:val="hr-HR" w:eastAsia="hr-HR"/>
            </w:rPr>
          </w:pPr>
          <w:r w:rsidRPr="00BC4A06">
            <w:rPr>
              <w:rFonts w:ascii="Times New Roman" w:hAnsi="Times New Roman" w:cs="Times New Roman"/>
            </w:rPr>
            <w:fldChar w:fldCharType="begin"/>
          </w:r>
          <w:r w:rsidRPr="00BC4A06">
            <w:rPr>
              <w:rFonts w:ascii="Times New Roman" w:hAnsi="Times New Roman" w:cs="Times New Roman"/>
            </w:rPr>
            <w:instrText xml:space="preserve"> TOC \o "1-3" \h \z \u </w:instrText>
          </w:r>
          <w:r w:rsidRPr="00BC4A06">
            <w:rPr>
              <w:rFonts w:ascii="Times New Roman" w:hAnsi="Times New Roman" w:cs="Times New Roman"/>
            </w:rPr>
            <w:fldChar w:fldCharType="separate"/>
          </w:r>
          <w:hyperlink w:anchor="_Toc227664068" w:history="1">
            <w:r w:rsidR="00BC4A06" w:rsidRPr="00BC4A06">
              <w:rPr>
                <w:rStyle w:val="Hyperlink"/>
                <w:rFonts w:ascii="Times New Roman" w:hAnsi="Times New Roman" w:cs="Times New Roman"/>
                <w:noProof/>
              </w:rPr>
              <w:t>1. Увод</w:t>
            </w:r>
            <w:r w:rsidR="00BC4A06" w:rsidRPr="00BC4A06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BC4A06" w:rsidRPr="00BC4A06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BC4A06" w:rsidRPr="00BC4A06">
              <w:rPr>
                <w:rFonts w:ascii="Times New Roman" w:hAnsi="Times New Roman" w:cs="Times New Roman"/>
                <w:noProof/>
                <w:webHidden/>
              </w:rPr>
              <w:instrText xml:space="preserve"> PAGEREF _Toc227664068 \h </w:instrText>
            </w:r>
            <w:r w:rsidR="00BC4A06" w:rsidRPr="00BC4A06">
              <w:rPr>
                <w:rFonts w:ascii="Times New Roman" w:hAnsi="Times New Roman" w:cs="Times New Roman"/>
                <w:noProof/>
                <w:webHidden/>
              </w:rPr>
            </w:r>
            <w:r w:rsidR="00BC4A06" w:rsidRPr="00BC4A06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6008FB">
              <w:rPr>
                <w:rFonts w:ascii="Times New Roman" w:hAnsi="Times New Roman" w:cs="Times New Roman"/>
                <w:noProof/>
                <w:webHidden/>
              </w:rPr>
              <w:t>1</w:t>
            </w:r>
            <w:r w:rsidR="00BC4A06" w:rsidRPr="00BC4A06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53863B1" w14:textId="6C059728" w:rsidR="00BC4A06" w:rsidRPr="00BC4A06" w:rsidRDefault="005D4F14">
          <w:pPr>
            <w:pStyle w:val="TOC1"/>
            <w:rPr>
              <w:rFonts w:ascii="Times New Roman" w:eastAsiaTheme="minorEastAsia" w:hAnsi="Times New Roman" w:cs="Times New Roman"/>
              <w:noProof/>
              <w:lang w:val="hr-HR" w:eastAsia="hr-HR"/>
            </w:rPr>
          </w:pPr>
          <w:hyperlink w:anchor="_Toc227664069" w:history="1">
            <w:r w:rsidR="00BC4A06" w:rsidRPr="00BC4A06">
              <w:rPr>
                <w:rStyle w:val="Hyperlink"/>
                <w:rFonts w:ascii="Times New Roman" w:hAnsi="Times New Roman" w:cs="Times New Roman"/>
                <w:noProof/>
                <w:lang w:val="hr-HR"/>
              </w:rPr>
              <w:t xml:space="preserve">2. 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</w:rPr>
              <w:t>Преглед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  <w:spacing w:val="40"/>
              </w:rPr>
              <w:t xml:space="preserve"> 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</w:rPr>
              <w:t>напретка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  <w:spacing w:val="40"/>
              </w:rPr>
              <w:t xml:space="preserve"> 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</w:rPr>
              <w:t>у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  <w:spacing w:val="40"/>
              </w:rPr>
              <w:t xml:space="preserve"> 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</w:rPr>
              <w:t>реализацији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  <w:spacing w:val="40"/>
              </w:rPr>
              <w:t xml:space="preserve"> 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</w:rPr>
              <w:t>стратешких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  <w:spacing w:val="40"/>
              </w:rPr>
              <w:t xml:space="preserve"> 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</w:rPr>
              <w:t>циљева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  <w:spacing w:val="40"/>
              </w:rPr>
              <w:t xml:space="preserve"> 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</w:rPr>
              <w:t>и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  <w:spacing w:val="40"/>
              </w:rPr>
              <w:t xml:space="preserve"> 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</w:rPr>
              <w:t>приоритета утврђених стратешким документом, у складу са постављеним индикаторима</w:t>
            </w:r>
            <w:r w:rsidR="00BC4A06" w:rsidRPr="00BC4A06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BC4A06" w:rsidRPr="00BC4A06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BC4A06" w:rsidRPr="00BC4A06">
              <w:rPr>
                <w:rFonts w:ascii="Times New Roman" w:hAnsi="Times New Roman" w:cs="Times New Roman"/>
                <w:noProof/>
                <w:webHidden/>
              </w:rPr>
              <w:instrText xml:space="preserve"> PAGEREF _Toc227664069 \h </w:instrText>
            </w:r>
            <w:r w:rsidR="00BC4A06" w:rsidRPr="00BC4A06">
              <w:rPr>
                <w:rFonts w:ascii="Times New Roman" w:hAnsi="Times New Roman" w:cs="Times New Roman"/>
                <w:noProof/>
                <w:webHidden/>
              </w:rPr>
            </w:r>
            <w:r w:rsidR="00BC4A06" w:rsidRPr="00BC4A06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6008FB">
              <w:rPr>
                <w:rFonts w:ascii="Times New Roman" w:hAnsi="Times New Roman" w:cs="Times New Roman"/>
                <w:noProof/>
                <w:webHidden/>
              </w:rPr>
              <w:t>2</w:t>
            </w:r>
            <w:r w:rsidR="00BC4A06" w:rsidRPr="00BC4A06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F55721D" w14:textId="5B8AFFA9" w:rsidR="00BC4A06" w:rsidRPr="00BC4A06" w:rsidRDefault="005D4F14">
          <w:pPr>
            <w:pStyle w:val="TOC1"/>
            <w:rPr>
              <w:rFonts w:ascii="Times New Roman" w:eastAsiaTheme="minorEastAsia" w:hAnsi="Times New Roman" w:cs="Times New Roman"/>
              <w:noProof/>
              <w:lang w:val="hr-HR" w:eastAsia="hr-HR"/>
            </w:rPr>
          </w:pPr>
          <w:hyperlink w:anchor="_Toc227664070" w:history="1">
            <w:r w:rsidR="00BC4A06" w:rsidRPr="00BC4A06">
              <w:rPr>
                <w:rStyle w:val="Hyperlink"/>
                <w:rFonts w:ascii="Times New Roman" w:hAnsi="Times New Roman" w:cs="Times New Roman"/>
                <w:noProof/>
                <w:lang w:val="sr-Cyrl-RS"/>
              </w:rPr>
              <w:t xml:space="preserve">3. 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</w:rPr>
              <w:t>Преглед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  <w:spacing w:val="80"/>
                <w:w w:val="150"/>
              </w:rPr>
              <w:t xml:space="preserve"> 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</w:rPr>
              <w:t>спровођења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  <w:spacing w:val="80"/>
                <w:w w:val="150"/>
              </w:rPr>
              <w:t xml:space="preserve"> 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</w:rPr>
              <w:t>акционог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  <w:spacing w:val="80"/>
                <w:w w:val="150"/>
              </w:rPr>
              <w:t xml:space="preserve"> 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</w:rPr>
              <w:t>плана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  <w:spacing w:val="80"/>
                <w:w w:val="150"/>
              </w:rPr>
              <w:t xml:space="preserve"> 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</w:rPr>
              <w:t>за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  <w:spacing w:val="80"/>
                <w:w w:val="150"/>
              </w:rPr>
              <w:t xml:space="preserve"> 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</w:rPr>
              <w:t>спровођење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  <w:spacing w:val="80"/>
                <w:w w:val="150"/>
              </w:rPr>
              <w:t xml:space="preserve"> 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</w:rPr>
              <w:t>стратешког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  <w:spacing w:val="80"/>
              </w:rPr>
              <w:t xml:space="preserve"> 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  <w:spacing w:val="-2"/>
              </w:rPr>
              <w:t>документа</w:t>
            </w:r>
            <w:r w:rsidR="00BC4A06" w:rsidRPr="00BC4A06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BC4A06" w:rsidRPr="00BC4A06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BC4A06" w:rsidRPr="00BC4A06">
              <w:rPr>
                <w:rFonts w:ascii="Times New Roman" w:hAnsi="Times New Roman" w:cs="Times New Roman"/>
                <w:noProof/>
                <w:webHidden/>
              </w:rPr>
              <w:instrText xml:space="preserve"> PAGEREF _Toc227664070 \h </w:instrText>
            </w:r>
            <w:r w:rsidR="00BC4A06" w:rsidRPr="00BC4A06">
              <w:rPr>
                <w:rFonts w:ascii="Times New Roman" w:hAnsi="Times New Roman" w:cs="Times New Roman"/>
                <w:noProof/>
                <w:webHidden/>
              </w:rPr>
            </w:r>
            <w:r w:rsidR="00BC4A06" w:rsidRPr="00BC4A06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6008FB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="00BC4A06" w:rsidRPr="00BC4A06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C07A331" w14:textId="6676CC62" w:rsidR="00BC4A06" w:rsidRPr="00BC4A06" w:rsidRDefault="005D4F14">
          <w:pPr>
            <w:pStyle w:val="TOC1"/>
            <w:rPr>
              <w:rFonts w:ascii="Times New Roman" w:eastAsiaTheme="minorEastAsia" w:hAnsi="Times New Roman" w:cs="Times New Roman"/>
              <w:noProof/>
              <w:lang w:val="hr-HR" w:eastAsia="hr-HR"/>
            </w:rPr>
          </w:pPr>
          <w:hyperlink w:anchor="_Toc227664071" w:history="1">
            <w:r w:rsidR="00BC4A06" w:rsidRPr="00BC4A06">
              <w:rPr>
                <w:rStyle w:val="Hyperlink"/>
                <w:rFonts w:ascii="Times New Roman" w:hAnsi="Times New Roman" w:cs="Times New Roman"/>
                <w:noProof/>
                <w:lang w:val="sr-Cyrl-RS"/>
              </w:rPr>
              <w:t>4. Преглед планираних и остварених финансијских средстава на нивоу стратешких циљева и приоритета на годишњем нивоу</w:t>
            </w:r>
            <w:r w:rsidR="00BC4A06" w:rsidRPr="00BC4A06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BC4A06" w:rsidRPr="00BC4A06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BC4A06" w:rsidRPr="00BC4A06">
              <w:rPr>
                <w:rFonts w:ascii="Times New Roman" w:hAnsi="Times New Roman" w:cs="Times New Roman"/>
                <w:noProof/>
                <w:webHidden/>
              </w:rPr>
              <w:instrText xml:space="preserve"> PAGEREF _Toc227664071 \h </w:instrText>
            </w:r>
            <w:r w:rsidR="00BC4A06" w:rsidRPr="00BC4A06">
              <w:rPr>
                <w:rFonts w:ascii="Times New Roman" w:hAnsi="Times New Roman" w:cs="Times New Roman"/>
                <w:noProof/>
                <w:webHidden/>
              </w:rPr>
            </w:r>
            <w:r w:rsidR="00BC4A06" w:rsidRPr="00BC4A06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6008FB">
              <w:rPr>
                <w:rFonts w:ascii="Times New Roman" w:hAnsi="Times New Roman" w:cs="Times New Roman"/>
                <w:noProof/>
                <w:webHidden/>
              </w:rPr>
              <w:t>8</w:t>
            </w:r>
            <w:r w:rsidR="00BC4A06" w:rsidRPr="00BC4A06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5C0C74C7" w14:textId="698CCCBC" w:rsidR="00BC4A06" w:rsidRPr="00BC4A06" w:rsidRDefault="005D4F14">
          <w:pPr>
            <w:pStyle w:val="TOC2"/>
            <w:tabs>
              <w:tab w:val="right" w:leader="dot" w:pos="9020"/>
            </w:tabs>
            <w:rPr>
              <w:rFonts w:ascii="Times New Roman" w:eastAsiaTheme="minorEastAsia" w:hAnsi="Times New Roman" w:cs="Times New Roman"/>
              <w:noProof/>
              <w:lang w:val="hr-HR" w:eastAsia="hr-HR"/>
            </w:rPr>
          </w:pPr>
          <w:hyperlink w:anchor="_Toc227664072" w:history="1">
            <w:r w:rsidR="00BC4A06" w:rsidRPr="00BC4A06">
              <w:rPr>
                <w:rStyle w:val="Hyperlink"/>
                <w:rFonts w:ascii="Times New Roman" w:hAnsi="Times New Roman" w:cs="Times New Roman"/>
                <w:noProof/>
              </w:rPr>
              <w:t>4.1. Остале реализоване активности и инвестиције у функцији спровођења Стратегије развоја општине Брод</w:t>
            </w:r>
            <w:r w:rsidR="00BC4A06" w:rsidRPr="00BC4A06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BC4A06" w:rsidRPr="00BC4A06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BC4A06" w:rsidRPr="00BC4A06">
              <w:rPr>
                <w:rFonts w:ascii="Times New Roman" w:hAnsi="Times New Roman" w:cs="Times New Roman"/>
                <w:noProof/>
                <w:webHidden/>
              </w:rPr>
              <w:instrText xml:space="preserve"> PAGEREF _Toc227664072 \h </w:instrText>
            </w:r>
            <w:r w:rsidR="00BC4A06" w:rsidRPr="00BC4A06">
              <w:rPr>
                <w:rFonts w:ascii="Times New Roman" w:hAnsi="Times New Roman" w:cs="Times New Roman"/>
                <w:noProof/>
                <w:webHidden/>
              </w:rPr>
            </w:r>
            <w:r w:rsidR="00BC4A06" w:rsidRPr="00BC4A06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6008FB">
              <w:rPr>
                <w:rFonts w:ascii="Times New Roman" w:hAnsi="Times New Roman" w:cs="Times New Roman"/>
                <w:noProof/>
                <w:webHidden/>
              </w:rPr>
              <w:t>26</w:t>
            </w:r>
            <w:r w:rsidR="00BC4A06" w:rsidRPr="00BC4A06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4E8D84C" w14:textId="178C58CD" w:rsidR="00BC4A06" w:rsidRPr="00BC4A06" w:rsidRDefault="005D4F14">
          <w:pPr>
            <w:pStyle w:val="TOC1"/>
            <w:rPr>
              <w:rFonts w:ascii="Times New Roman" w:eastAsiaTheme="minorEastAsia" w:hAnsi="Times New Roman" w:cs="Times New Roman"/>
              <w:noProof/>
              <w:lang w:val="hr-HR" w:eastAsia="hr-HR"/>
            </w:rPr>
          </w:pPr>
          <w:hyperlink w:anchor="_Toc227664073" w:history="1">
            <w:r w:rsidR="00BC4A06" w:rsidRPr="00BC4A06">
              <w:rPr>
                <w:rStyle w:val="Hyperlink"/>
                <w:rFonts w:ascii="Times New Roman" w:hAnsi="Times New Roman" w:cs="Times New Roman"/>
                <w:noProof/>
                <w:lang w:val="hr-HR"/>
              </w:rPr>
              <w:t>5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  <w:lang w:val="sr-Cyrl-RS"/>
              </w:rPr>
              <w:t xml:space="preserve">. 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</w:rPr>
              <w:t>П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  <w:lang w:val="sr-Cyrl-RS"/>
              </w:rPr>
              <w:t>репоруке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  <w:spacing w:val="5"/>
              </w:rPr>
              <w:t xml:space="preserve"> 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</w:rPr>
              <w:t>за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  <w:spacing w:val="7"/>
              </w:rPr>
              <w:t xml:space="preserve"> 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</w:rPr>
              <w:t>наредни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  <w:spacing w:val="5"/>
              </w:rPr>
              <w:t xml:space="preserve"> 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</w:rPr>
              <w:t>период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  <w:spacing w:val="6"/>
              </w:rPr>
              <w:t xml:space="preserve"> 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</w:rPr>
              <w:t>спровођења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  <w:spacing w:val="5"/>
              </w:rPr>
              <w:t xml:space="preserve"> 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</w:rPr>
              <w:t>Стратегије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  <w:spacing w:val="7"/>
              </w:rPr>
              <w:t xml:space="preserve"> 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  <w:spacing w:val="-2"/>
              </w:rPr>
              <w:t>развоја</w:t>
            </w:r>
            <w:r w:rsidR="00BC4A06" w:rsidRPr="00BC4A06">
              <w:rPr>
                <w:rStyle w:val="Hyperlink"/>
                <w:rFonts w:ascii="Times New Roman" w:hAnsi="Times New Roman" w:cs="Times New Roman"/>
                <w:noProof/>
                <w:spacing w:val="-2"/>
                <w:lang w:val="sr-Cyrl-RS"/>
              </w:rPr>
              <w:t xml:space="preserve"> општине Брод</w:t>
            </w:r>
            <w:r w:rsidR="00BC4A06" w:rsidRPr="00BC4A06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BC4A06" w:rsidRPr="00BC4A06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BC4A06" w:rsidRPr="00BC4A06">
              <w:rPr>
                <w:rFonts w:ascii="Times New Roman" w:hAnsi="Times New Roman" w:cs="Times New Roman"/>
                <w:noProof/>
                <w:webHidden/>
              </w:rPr>
              <w:instrText xml:space="preserve"> PAGEREF _Toc227664073 \h </w:instrText>
            </w:r>
            <w:r w:rsidR="00BC4A06" w:rsidRPr="00BC4A06">
              <w:rPr>
                <w:rFonts w:ascii="Times New Roman" w:hAnsi="Times New Roman" w:cs="Times New Roman"/>
                <w:noProof/>
                <w:webHidden/>
              </w:rPr>
            </w:r>
            <w:r w:rsidR="00BC4A06" w:rsidRPr="00BC4A06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6008FB">
              <w:rPr>
                <w:rFonts w:ascii="Times New Roman" w:hAnsi="Times New Roman" w:cs="Times New Roman"/>
                <w:noProof/>
                <w:webHidden/>
              </w:rPr>
              <w:t>27</w:t>
            </w:r>
            <w:r w:rsidR="00BC4A06" w:rsidRPr="00BC4A06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A31D0E1" w14:textId="53BECBED" w:rsidR="00A1235F" w:rsidRPr="00A105A0" w:rsidRDefault="00A1235F">
          <w:pPr>
            <w:rPr>
              <w:rFonts w:ascii="Times New Roman" w:hAnsi="Times New Roman" w:cs="Times New Roman"/>
            </w:rPr>
          </w:pPr>
          <w:r w:rsidRPr="00BC4A06">
            <w:rPr>
              <w:rFonts w:ascii="Times New Roman" w:hAnsi="Times New Roman" w:cs="Times New Roman"/>
              <w:b/>
              <w:bCs/>
              <w:noProof/>
            </w:rPr>
            <w:fldChar w:fldCharType="end"/>
          </w:r>
        </w:p>
      </w:sdtContent>
    </w:sdt>
    <w:p w14:paraId="0948D92E" w14:textId="77777777" w:rsidR="00E1273F" w:rsidRPr="00A105A0" w:rsidRDefault="00E1273F" w:rsidP="00A105A0">
      <w:pPr>
        <w:rPr>
          <w:rFonts w:ascii="Times New Roman" w:hAnsi="Times New Roman" w:cs="Times New Roman"/>
          <w:b/>
          <w:sz w:val="24"/>
          <w:lang w:val="hr-HR"/>
        </w:rPr>
      </w:pPr>
    </w:p>
    <w:p w14:paraId="225B02DD" w14:textId="77777777" w:rsidR="00E1273F" w:rsidRDefault="00E1273F" w:rsidP="00567170">
      <w:pPr>
        <w:rPr>
          <w:b/>
          <w:sz w:val="24"/>
        </w:rPr>
      </w:pPr>
    </w:p>
    <w:p w14:paraId="5ED1C9B1" w14:textId="77777777" w:rsidR="009964F6" w:rsidRPr="009964F6" w:rsidRDefault="009964F6" w:rsidP="00D37CE6">
      <w:pPr>
        <w:jc w:val="center"/>
        <w:rPr>
          <w:sz w:val="24"/>
        </w:rPr>
      </w:pPr>
    </w:p>
    <w:p w14:paraId="1BCA471B" w14:textId="77777777" w:rsidR="009964F6" w:rsidRPr="009964F6" w:rsidRDefault="009964F6" w:rsidP="009964F6">
      <w:pPr>
        <w:rPr>
          <w:sz w:val="24"/>
        </w:rPr>
      </w:pPr>
    </w:p>
    <w:p w14:paraId="105BE652" w14:textId="77777777" w:rsidR="009964F6" w:rsidRPr="009964F6" w:rsidRDefault="009964F6" w:rsidP="009964F6">
      <w:pPr>
        <w:rPr>
          <w:sz w:val="24"/>
        </w:rPr>
      </w:pPr>
    </w:p>
    <w:p w14:paraId="74AE55DD" w14:textId="77777777" w:rsidR="009964F6" w:rsidRPr="009964F6" w:rsidRDefault="009964F6" w:rsidP="009964F6">
      <w:pPr>
        <w:rPr>
          <w:sz w:val="24"/>
        </w:rPr>
      </w:pPr>
    </w:p>
    <w:p w14:paraId="0CABF621" w14:textId="77777777" w:rsidR="009964F6" w:rsidRPr="009964F6" w:rsidRDefault="009964F6" w:rsidP="009964F6">
      <w:pPr>
        <w:rPr>
          <w:sz w:val="24"/>
        </w:rPr>
      </w:pPr>
    </w:p>
    <w:p w14:paraId="6CE53B2A" w14:textId="3983A830" w:rsidR="009964F6" w:rsidRPr="009964F6" w:rsidRDefault="009964F6" w:rsidP="009964F6">
      <w:pPr>
        <w:tabs>
          <w:tab w:val="left" w:pos="872"/>
        </w:tabs>
        <w:rPr>
          <w:sz w:val="24"/>
        </w:rPr>
        <w:sectPr w:rsidR="009964F6" w:rsidRPr="009964F6" w:rsidSect="0049014E">
          <w:type w:val="continuous"/>
          <w:pgSz w:w="11910" w:h="16840"/>
          <w:pgMar w:top="1418" w:right="1440" w:bottom="1418" w:left="1440" w:header="720" w:footer="720" w:gutter="0"/>
          <w:cols w:space="720"/>
          <w:docGrid w:linePitch="299"/>
        </w:sectPr>
      </w:pPr>
    </w:p>
    <w:p w14:paraId="220E0BCF" w14:textId="77777777" w:rsidR="00567170" w:rsidRDefault="00567170" w:rsidP="00E1273F">
      <w:pPr>
        <w:pStyle w:val="Heading1"/>
        <w:sectPr w:rsidR="00567170" w:rsidSect="0049014E">
          <w:footerReference w:type="default" r:id="rId9"/>
          <w:pgSz w:w="11910" w:h="16840"/>
          <w:pgMar w:top="1418" w:right="1418" w:bottom="1418" w:left="1701" w:header="720" w:footer="720" w:gutter="0"/>
          <w:pgNumType w:start="1"/>
          <w:cols w:space="720"/>
        </w:sectPr>
      </w:pPr>
    </w:p>
    <w:p w14:paraId="311BB78A" w14:textId="5E2D9114" w:rsidR="00DC5917" w:rsidRPr="00E1273F" w:rsidRDefault="00E1273F" w:rsidP="00E1273F">
      <w:pPr>
        <w:pStyle w:val="Heading1"/>
      </w:pPr>
      <w:bookmarkStart w:id="0" w:name="_Toc227664068"/>
      <w:r w:rsidRPr="00E1273F">
        <w:t xml:space="preserve">1. </w:t>
      </w:r>
      <w:r w:rsidR="00456AD0" w:rsidRPr="00E1273F">
        <w:t>Увод</w:t>
      </w:r>
      <w:bookmarkEnd w:id="0"/>
    </w:p>
    <w:p w14:paraId="0F5CF796" w14:textId="77777777" w:rsidR="00DC5917" w:rsidRDefault="00DC5917">
      <w:pPr>
        <w:pStyle w:val="BodyText"/>
        <w:spacing w:before="84"/>
        <w:rPr>
          <w:b/>
        </w:rPr>
      </w:pPr>
    </w:p>
    <w:p w14:paraId="0ECD4626" w14:textId="3E76111F" w:rsidR="00D751A5" w:rsidRDefault="00D751A5" w:rsidP="004757D5">
      <w:pPr>
        <w:spacing w:line="276" w:lineRule="auto"/>
        <w:ind w:right="2"/>
        <w:jc w:val="both"/>
        <w:rPr>
          <w:rFonts w:ascii="Times New Roman" w:hAnsi="Times New Roman" w:cs="Times New Roman"/>
          <w:sz w:val="24"/>
        </w:rPr>
      </w:pPr>
      <w:r w:rsidRPr="006253B0">
        <w:rPr>
          <w:rFonts w:ascii="Times New Roman" w:hAnsi="Times New Roman" w:cs="Times New Roman"/>
          <w:sz w:val="24"/>
        </w:rPr>
        <w:t xml:space="preserve">Стратегија развоја општине Брод за период 2022.-2028. годинa (у даљем тексту: </w:t>
      </w:r>
      <w:r w:rsidR="005D4F14">
        <w:rPr>
          <w:rFonts w:ascii="Times New Roman" w:hAnsi="Times New Roman" w:cs="Times New Roman"/>
          <w:sz w:val="24"/>
        </w:rPr>
        <w:t>С</w:t>
      </w:r>
      <w:r w:rsidRPr="006253B0">
        <w:rPr>
          <w:rFonts w:ascii="Times New Roman" w:hAnsi="Times New Roman" w:cs="Times New Roman"/>
          <w:sz w:val="24"/>
        </w:rPr>
        <w:t>тратегија) представља основни стратешко-плански документ општине и системски инструмент за проактивно и одговорно управљање развојем локалне заједнице. Овим стратешким документом утврђени су будући правци економског и друштвеног развоја, као и развоја у области заштите и унапређења животне средине.</w:t>
      </w:r>
    </w:p>
    <w:p w14:paraId="522987AB" w14:textId="77777777" w:rsidR="009964F6" w:rsidRPr="006253B0" w:rsidRDefault="009964F6" w:rsidP="004757D5">
      <w:pPr>
        <w:spacing w:line="276" w:lineRule="auto"/>
        <w:ind w:right="2"/>
        <w:jc w:val="both"/>
        <w:rPr>
          <w:rFonts w:ascii="Times New Roman" w:hAnsi="Times New Roman" w:cs="Times New Roman"/>
          <w:sz w:val="24"/>
        </w:rPr>
      </w:pPr>
    </w:p>
    <w:p w14:paraId="128A217D" w14:textId="77777777" w:rsidR="009964F6" w:rsidRDefault="00456AD0" w:rsidP="009964F6">
      <w:pPr>
        <w:spacing w:line="276" w:lineRule="auto"/>
        <w:ind w:right="2"/>
        <w:jc w:val="both"/>
        <w:rPr>
          <w:rFonts w:ascii="Times New Roman" w:hAnsi="Times New Roman" w:cs="Times New Roman"/>
          <w:sz w:val="24"/>
        </w:rPr>
      </w:pPr>
      <w:r w:rsidRPr="006253B0">
        <w:rPr>
          <w:rFonts w:ascii="Times New Roman" w:hAnsi="Times New Roman" w:cs="Times New Roman"/>
          <w:sz w:val="24"/>
        </w:rPr>
        <w:t xml:space="preserve">Стратегија узима у обзир свеукупан развој у три дефинисана фокуса: </w:t>
      </w:r>
    </w:p>
    <w:p w14:paraId="72468462" w14:textId="60318CC5" w:rsidR="00AD2FA5" w:rsidRPr="006253B0" w:rsidRDefault="00AD2FA5" w:rsidP="009964F6">
      <w:pPr>
        <w:spacing w:line="276" w:lineRule="auto"/>
        <w:ind w:right="2"/>
        <w:jc w:val="both"/>
        <w:rPr>
          <w:rFonts w:ascii="Times New Roman" w:hAnsi="Times New Roman" w:cs="Times New Roman"/>
          <w:b/>
          <w:sz w:val="24"/>
          <w:lang w:val="hr-HR"/>
        </w:rPr>
      </w:pPr>
      <w:r w:rsidRPr="006253B0">
        <w:rPr>
          <w:rFonts w:ascii="Times New Roman" w:hAnsi="Times New Roman" w:cs="Times New Roman"/>
          <w:sz w:val="24"/>
        </w:rPr>
        <w:t xml:space="preserve">Стратешки фокус 1. </w:t>
      </w:r>
      <w:r w:rsidR="003E1B44" w:rsidRPr="006253B0">
        <w:rPr>
          <w:rFonts w:ascii="Times New Roman" w:hAnsi="Times New Roman" w:cs="Times New Roman"/>
          <w:b/>
          <w:sz w:val="24"/>
        </w:rPr>
        <w:t>Инвестиције, подршка предузетништву и пољопривредној производњи. Економски развој заснован на кључним потенцијалима раста</w:t>
      </w:r>
      <w:r w:rsidRPr="006253B0">
        <w:rPr>
          <w:rFonts w:ascii="Times New Roman" w:hAnsi="Times New Roman" w:cs="Times New Roman"/>
          <w:b/>
          <w:sz w:val="24"/>
          <w:lang w:val="hr-HR"/>
        </w:rPr>
        <w:t>;</w:t>
      </w:r>
    </w:p>
    <w:p w14:paraId="75CE1EEE" w14:textId="77777777" w:rsidR="00AD2FA5" w:rsidRPr="006253B0" w:rsidRDefault="00AD2FA5" w:rsidP="004757D5">
      <w:pPr>
        <w:spacing w:line="276" w:lineRule="auto"/>
        <w:ind w:right="2"/>
        <w:jc w:val="both"/>
        <w:rPr>
          <w:rFonts w:ascii="Times New Roman" w:hAnsi="Times New Roman" w:cs="Times New Roman"/>
          <w:sz w:val="24"/>
        </w:rPr>
      </w:pPr>
      <w:r w:rsidRPr="006253B0">
        <w:rPr>
          <w:rFonts w:ascii="Times New Roman" w:hAnsi="Times New Roman" w:cs="Times New Roman"/>
          <w:sz w:val="24"/>
        </w:rPr>
        <w:t xml:space="preserve">Стратешки фокус 2. </w:t>
      </w:r>
      <w:r w:rsidRPr="006253B0">
        <w:rPr>
          <w:rFonts w:ascii="Times New Roman" w:hAnsi="Times New Roman" w:cs="Times New Roman"/>
          <w:b/>
          <w:bCs/>
          <w:sz w:val="24"/>
        </w:rPr>
        <w:t>Заустављање негативних демографских трендова, повећање буџетских средстава за пројекте, унапређење јавне инфраструктуре, обезбијеђен висок ниво пружања јавних услуга грађанима и пословној заједници;</w:t>
      </w:r>
      <w:r w:rsidRPr="006253B0">
        <w:rPr>
          <w:rFonts w:ascii="Times New Roman" w:hAnsi="Times New Roman" w:cs="Times New Roman"/>
          <w:sz w:val="24"/>
        </w:rPr>
        <w:t xml:space="preserve"> </w:t>
      </w:r>
    </w:p>
    <w:p w14:paraId="66959000" w14:textId="77777777" w:rsidR="00AD2FA5" w:rsidRPr="006253B0" w:rsidRDefault="00AD2FA5" w:rsidP="004757D5">
      <w:pPr>
        <w:spacing w:line="276" w:lineRule="auto"/>
        <w:ind w:right="2"/>
        <w:jc w:val="both"/>
        <w:rPr>
          <w:rFonts w:ascii="Times New Roman" w:hAnsi="Times New Roman" w:cs="Times New Roman"/>
          <w:sz w:val="24"/>
        </w:rPr>
      </w:pPr>
      <w:r w:rsidRPr="006253B0">
        <w:rPr>
          <w:rFonts w:ascii="Times New Roman" w:hAnsi="Times New Roman" w:cs="Times New Roman"/>
          <w:sz w:val="24"/>
        </w:rPr>
        <w:t xml:space="preserve">Стратешки фокус 3. </w:t>
      </w:r>
      <w:r w:rsidRPr="006253B0">
        <w:rPr>
          <w:rFonts w:ascii="Times New Roman" w:hAnsi="Times New Roman" w:cs="Times New Roman"/>
          <w:b/>
          <w:bCs/>
          <w:sz w:val="24"/>
        </w:rPr>
        <w:t>Заштита животне средине, спречавање штетних посљедица од природних непогода.</w:t>
      </w:r>
    </w:p>
    <w:p w14:paraId="7C92EFC8" w14:textId="635B0F3E" w:rsidR="00DC5917" w:rsidRPr="00686675" w:rsidRDefault="00686675" w:rsidP="004757D5">
      <w:pPr>
        <w:spacing w:line="276" w:lineRule="auto"/>
        <w:ind w:right="2"/>
        <w:jc w:val="both"/>
        <w:rPr>
          <w:rFonts w:ascii="Times New Roman" w:hAnsi="Times New Roman" w:cs="Times New Roman"/>
          <w:sz w:val="24"/>
          <w:lang w:val="hr-HR"/>
        </w:rPr>
      </w:pPr>
      <w:r w:rsidRPr="00686675">
        <w:rPr>
          <w:rFonts w:ascii="Times New Roman" w:hAnsi="Times New Roman" w:cs="Times New Roman"/>
          <w:sz w:val="24"/>
        </w:rPr>
        <w:t xml:space="preserve">Као </w:t>
      </w:r>
      <w:r w:rsidR="00456AD0" w:rsidRPr="006253B0">
        <w:rPr>
          <w:rFonts w:ascii="Times New Roman" w:hAnsi="Times New Roman" w:cs="Times New Roman"/>
          <w:sz w:val="24"/>
        </w:rPr>
        <w:t xml:space="preserve">главни системски документ локалне заједнице за управљање локалним развојем, </w:t>
      </w:r>
      <w:r w:rsidRPr="00686675">
        <w:rPr>
          <w:rFonts w:ascii="Times New Roman" w:hAnsi="Times New Roman" w:cs="Times New Roman"/>
          <w:sz w:val="24"/>
        </w:rPr>
        <w:t xml:space="preserve">Стратегија обухвата </w:t>
      </w:r>
      <w:r w:rsidR="00456AD0" w:rsidRPr="006253B0">
        <w:rPr>
          <w:rFonts w:ascii="Times New Roman" w:hAnsi="Times New Roman" w:cs="Times New Roman"/>
          <w:sz w:val="24"/>
        </w:rPr>
        <w:t>цјелокупни процес ‐ од фазе планирања до реализације. Сви пројекти садрже носиоце активности као и јасно дефинисану финансијску динамику, и то рашчлањену на средства која су предвиђена из буџета Општине и вањских извора финансирања.</w:t>
      </w:r>
      <w:r>
        <w:rPr>
          <w:rFonts w:ascii="Times New Roman" w:hAnsi="Times New Roman" w:cs="Times New Roman"/>
          <w:sz w:val="24"/>
          <w:lang w:val="hr-HR"/>
        </w:rPr>
        <w:t xml:space="preserve"> </w:t>
      </w:r>
    </w:p>
    <w:p w14:paraId="55FBA385" w14:textId="77777777" w:rsidR="009964F6" w:rsidRPr="006253B0" w:rsidRDefault="009964F6" w:rsidP="004757D5">
      <w:pPr>
        <w:spacing w:line="276" w:lineRule="auto"/>
        <w:ind w:right="2"/>
        <w:jc w:val="both"/>
        <w:rPr>
          <w:rFonts w:ascii="Times New Roman" w:hAnsi="Times New Roman" w:cs="Times New Roman"/>
          <w:sz w:val="24"/>
        </w:rPr>
      </w:pPr>
    </w:p>
    <w:p w14:paraId="433CF74E" w14:textId="7F595EF9" w:rsidR="003B4569" w:rsidRDefault="00456AD0" w:rsidP="009964F6">
      <w:pPr>
        <w:pStyle w:val="BodyText"/>
        <w:spacing w:line="276" w:lineRule="auto"/>
        <w:ind w:right="2"/>
        <w:jc w:val="both"/>
        <w:rPr>
          <w:rFonts w:ascii="Times New Roman" w:hAnsi="Times New Roman" w:cs="Times New Roman"/>
        </w:rPr>
      </w:pPr>
      <w:r w:rsidRPr="006253B0">
        <w:rPr>
          <w:rFonts w:ascii="Times New Roman" w:hAnsi="Times New Roman" w:cs="Times New Roman"/>
        </w:rPr>
        <w:t xml:space="preserve">Поред развојног усмјерења </w:t>
      </w:r>
      <w:r w:rsidR="005D4F14">
        <w:rPr>
          <w:rFonts w:ascii="Times New Roman" w:hAnsi="Times New Roman" w:cs="Times New Roman"/>
          <w:lang w:val="sr-Cyrl-RS"/>
        </w:rPr>
        <w:t>О</w:t>
      </w:r>
      <w:r w:rsidR="00694926">
        <w:rPr>
          <w:rFonts w:ascii="Times New Roman" w:hAnsi="Times New Roman" w:cs="Times New Roman"/>
          <w:lang w:val="sr-Cyrl-RS"/>
        </w:rPr>
        <w:t>пштине</w:t>
      </w:r>
      <w:r w:rsidRPr="006253B0">
        <w:rPr>
          <w:rFonts w:ascii="Times New Roman" w:hAnsi="Times New Roman" w:cs="Times New Roman"/>
        </w:rPr>
        <w:t>, овај документ</w:t>
      </w:r>
      <w:r w:rsidR="00694926">
        <w:rPr>
          <w:rFonts w:ascii="Times New Roman" w:hAnsi="Times New Roman" w:cs="Times New Roman"/>
          <w:lang w:val="sr-Cyrl-RS"/>
        </w:rPr>
        <w:t xml:space="preserve"> </w:t>
      </w:r>
      <w:r w:rsidRPr="006253B0">
        <w:rPr>
          <w:rFonts w:ascii="Times New Roman" w:hAnsi="Times New Roman" w:cs="Times New Roman"/>
        </w:rPr>
        <w:t>са утврђеним правцима развоја</w:t>
      </w:r>
      <w:r w:rsidR="003B4569">
        <w:rPr>
          <w:rFonts w:ascii="Times New Roman" w:hAnsi="Times New Roman" w:cs="Times New Roman"/>
          <w:lang w:val="sr-Cyrl-RS"/>
        </w:rPr>
        <w:t xml:space="preserve"> представља</w:t>
      </w:r>
      <w:r w:rsidRPr="006253B0">
        <w:rPr>
          <w:rFonts w:ascii="Times New Roman" w:hAnsi="Times New Roman" w:cs="Times New Roman"/>
          <w:spacing w:val="-1"/>
        </w:rPr>
        <w:t xml:space="preserve"> </w:t>
      </w:r>
      <w:r w:rsidRPr="006253B0">
        <w:rPr>
          <w:rFonts w:ascii="Times New Roman" w:hAnsi="Times New Roman" w:cs="Times New Roman"/>
        </w:rPr>
        <w:t>основ</w:t>
      </w:r>
      <w:r w:rsidR="003B4569">
        <w:rPr>
          <w:rFonts w:ascii="Times New Roman" w:hAnsi="Times New Roman" w:cs="Times New Roman"/>
          <w:lang w:val="sr-Cyrl-RS"/>
        </w:rPr>
        <w:t>у</w:t>
      </w:r>
      <w:r w:rsidRPr="006253B0">
        <w:rPr>
          <w:rFonts w:ascii="Times New Roman" w:hAnsi="Times New Roman" w:cs="Times New Roman"/>
        </w:rPr>
        <w:t xml:space="preserve"> и</w:t>
      </w:r>
      <w:r w:rsidRPr="006253B0">
        <w:rPr>
          <w:rFonts w:ascii="Times New Roman" w:hAnsi="Times New Roman" w:cs="Times New Roman"/>
          <w:spacing w:val="-1"/>
        </w:rPr>
        <w:t xml:space="preserve"> </w:t>
      </w:r>
      <w:r w:rsidRPr="006253B0">
        <w:rPr>
          <w:rFonts w:ascii="Times New Roman" w:hAnsi="Times New Roman" w:cs="Times New Roman"/>
        </w:rPr>
        <w:t>за</w:t>
      </w:r>
      <w:r w:rsidRPr="006253B0">
        <w:rPr>
          <w:rFonts w:ascii="Times New Roman" w:hAnsi="Times New Roman" w:cs="Times New Roman"/>
          <w:spacing w:val="-1"/>
        </w:rPr>
        <w:t xml:space="preserve"> </w:t>
      </w:r>
      <w:r w:rsidRPr="006253B0">
        <w:rPr>
          <w:rFonts w:ascii="Times New Roman" w:hAnsi="Times New Roman" w:cs="Times New Roman"/>
        </w:rPr>
        <w:t>приступ средствима</w:t>
      </w:r>
      <w:r w:rsidRPr="006253B0">
        <w:rPr>
          <w:rFonts w:ascii="Times New Roman" w:hAnsi="Times New Roman" w:cs="Times New Roman"/>
          <w:spacing w:val="-2"/>
        </w:rPr>
        <w:t xml:space="preserve"> </w:t>
      </w:r>
      <w:r w:rsidRPr="006253B0">
        <w:rPr>
          <w:rFonts w:ascii="Times New Roman" w:hAnsi="Times New Roman" w:cs="Times New Roman"/>
        </w:rPr>
        <w:t>Европске уније и</w:t>
      </w:r>
      <w:r w:rsidRPr="006253B0">
        <w:rPr>
          <w:rFonts w:ascii="Times New Roman" w:hAnsi="Times New Roman" w:cs="Times New Roman"/>
          <w:spacing w:val="-1"/>
        </w:rPr>
        <w:t xml:space="preserve"> </w:t>
      </w:r>
      <w:r w:rsidRPr="006253B0">
        <w:rPr>
          <w:rFonts w:ascii="Times New Roman" w:hAnsi="Times New Roman" w:cs="Times New Roman"/>
        </w:rPr>
        <w:t xml:space="preserve">другим међународним и домаћим развојним фондовима. Праћење реализације Стратегије развоја обавља се путем годишњих извјештаја о реализацији </w:t>
      </w:r>
      <w:r w:rsidR="00686675">
        <w:rPr>
          <w:rFonts w:ascii="Times New Roman" w:hAnsi="Times New Roman" w:cs="Times New Roman"/>
          <w:lang w:val="sr-Cyrl-RS"/>
        </w:rPr>
        <w:t>С</w:t>
      </w:r>
      <w:r w:rsidRPr="006253B0">
        <w:rPr>
          <w:rFonts w:ascii="Times New Roman" w:hAnsi="Times New Roman" w:cs="Times New Roman"/>
        </w:rPr>
        <w:t>тратегије развоја. Процес извјештавања о реализацији стратешких циљева, приоритета и мјера утврђује се на бази индикатора, утврђених стратешким документом. За праћење реализације Стратегије развоја одговоран је Одсјек за локални развој, чији је задатак да оперативно и координационо</w:t>
      </w:r>
      <w:r w:rsidRPr="006253B0">
        <w:rPr>
          <w:rFonts w:ascii="Times New Roman" w:hAnsi="Times New Roman" w:cs="Times New Roman"/>
          <w:spacing w:val="40"/>
        </w:rPr>
        <w:t xml:space="preserve"> </w:t>
      </w:r>
      <w:r w:rsidRPr="006253B0">
        <w:rPr>
          <w:rFonts w:ascii="Times New Roman" w:hAnsi="Times New Roman" w:cs="Times New Roman"/>
        </w:rPr>
        <w:t>управља процесом имплементације Стратегије развоја општин</w:t>
      </w:r>
      <w:r w:rsidR="00694926">
        <w:rPr>
          <w:rFonts w:ascii="Times New Roman" w:hAnsi="Times New Roman" w:cs="Times New Roman"/>
          <w:lang w:val="sr-Cyrl-RS"/>
        </w:rPr>
        <w:t>е Брод</w:t>
      </w:r>
      <w:r w:rsidRPr="006253B0">
        <w:rPr>
          <w:rFonts w:ascii="Times New Roman" w:hAnsi="Times New Roman" w:cs="Times New Roman"/>
        </w:rPr>
        <w:t xml:space="preserve">. </w:t>
      </w:r>
    </w:p>
    <w:p w14:paraId="2E9B768C" w14:textId="77777777" w:rsidR="003B4569" w:rsidRDefault="003B4569" w:rsidP="009964F6">
      <w:pPr>
        <w:pStyle w:val="BodyText"/>
        <w:spacing w:line="276" w:lineRule="auto"/>
        <w:ind w:right="2"/>
        <w:jc w:val="both"/>
        <w:rPr>
          <w:rFonts w:ascii="Times New Roman" w:hAnsi="Times New Roman" w:cs="Times New Roman"/>
        </w:rPr>
      </w:pPr>
    </w:p>
    <w:p w14:paraId="2C05D800" w14:textId="14E84B3F" w:rsidR="00DC5917" w:rsidRPr="006253B0" w:rsidRDefault="00456AD0" w:rsidP="009964F6">
      <w:pPr>
        <w:pStyle w:val="BodyText"/>
        <w:spacing w:line="276" w:lineRule="auto"/>
        <w:ind w:right="2"/>
        <w:jc w:val="both"/>
        <w:rPr>
          <w:rFonts w:ascii="Times New Roman" w:hAnsi="Times New Roman" w:cs="Times New Roman"/>
        </w:rPr>
      </w:pPr>
      <w:r w:rsidRPr="006253B0">
        <w:rPr>
          <w:rFonts w:ascii="Times New Roman" w:hAnsi="Times New Roman" w:cs="Times New Roman"/>
        </w:rPr>
        <w:t>Законом о стратешком планирању и управљању развојем у Републици Српској („Службени гласник Републике Српске“, број 63/21), Уредбом о изради стратешких докумената у Републици Српској („Службени гласник РС“, број 94/21) и Уредбом о</w:t>
      </w:r>
      <w:r w:rsidRPr="006253B0">
        <w:rPr>
          <w:rFonts w:ascii="Times New Roman" w:hAnsi="Times New Roman" w:cs="Times New Roman"/>
          <w:spacing w:val="40"/>
        </w:rPr>
        <w:t xml:space="preserve"> </w:t>
      </w:r>
      <w:r w:rsidRPr="006253B0">
        <w:rPr>
          <w:rFonts w:ascii="Times New Roman" w:hAnsi="Times New Roman" w:cs="Times New Roman"/>
        </w:rPr>
        <w:t xml:space="preserve">спроведбеним документима у Републици Српској („Службени гласник РС“, број 8/22), дефинисан је методолошки приступ у изради стратешких и спроведбених докумената стратешког планирања, а којег се морају придржавати све јединице локалне самоуправе у Републици Српској. Овим законом уређује се систем стратешког планирања и управљања развојем, начела на којима се заснива стратешко планирање и управљање рaзвојем, институционални оквир, стратешки и спроведбени документи, извори финансирања за реализацију развојних стратешких приоритета одрживог </w:t>
      </w:r>
      <w:r w:rsidRPr="006253B0">
        <w:rPr>
          <w:rFonts w:ascii="Times New Roman" w:hAnsi="Times New Roman" w:cs="Times New Roman"/>
        </w:rPr>
        <w:lastRenderedPageBreak/>
        <w:t>развоја и друга питања од значаја за стратешко планирање и управљање развојем, а све са циљем успостављања јединственог и функционалног система планирања и управљања одрживим развојем.</w:t>
      </w:r>
    </w:p>
    <w:p w14:paraId="773C33B7" w14:textId="759991AE" w:rsidR="00DC5917" w:rsidRDefault="00DC5917">
      <w:pPr>
        <w:pStyle w:val="BodyText"/>
      </w:pPr>
    </w:p>
    <w:p w14:paraId="575253A5" w14:textId="07E6434A" w:rsidR="004C2633" w:rsidRDefault="004C2633" w:rsidP="00D301FC">
      <w:pPr>
        <w:pStyle w:val="Heading1"/>
        <w:spacing w:after="240"/>
        <w:jc w:val="both"/>
      </w:pPr>
      <w:bookmarkStart w:id="1" w:name="_Toc227664069"/>
      <w:r>
        <w:rPr>
          <w:lang w:val="hr-HR"/>
        </w:rPr>
        <w:t xml:space="preserve">2. </w:t>
      </w:r>
      <w:r w:rsidR="00456AD0">
        <w:t>Преглед</w:t>
      </w:r>
      <w:r w:rsidR="00456AD0">
        <w:rPr>
          <w:spacing w:val="40"/>
        </w:rPr>
        <w:t xml:space="preserve"> </w:t>
      </w:r>
      <w:r w:rsidR="00456AD0">
        <w:t>напретка</w:t>
      </w:r>
      <w:r w:rsidR="00456AD0">
        <w:rPr>
          <w:spacing w:val="40"/>
        </w:rPr>
        <w:t xml:space="preserve"> </w:t>
      </w:r>
      <w:r w:rsidR="00456AD0">
        <w:t>у</w:t>
      </w:r>
      <w:r w:rsidR="00456AD0">
        <w:rPr>
          <w:spacing w:val="40"/>
        </w:rPr>
        <w:t xml:space="preserve"> </w:t>
      </w:r>
      <w:r w:rsidR="00456AD0">
        <w:t>реализацији</w:t>
      </w:r>
      <w:r w:rsidR="00456AD0">
        <w:rPr>
          <w:spacing w:val="40"/>
        </w:rPr>
        <w:t xml:space="preserve"> </w:t>
      </w:r>
      <w:r w:rsidR="00456AD0">
        <w:t>стратешких</w:t>
      </w:r>
      <w:r w:rsidR="00456AD0">
        <w:rPr>
          <w:spacing w:val="40"/>
        </w:rPr>
        <w:t xml:space="preserve"> </w:t>
      </w:r>
      <w:r w:rsidR="00456AD0">
        <w:t>циљева</w:t>
      </w:r>
      <w:r w:rsidR="00456AD0">
        <w:rPr>
          <w:spacing w:val="40"/>
        </w:rPr>
        <w:t xml:space="preserve"> </w:t>
      </w:r>
      <w:r w:rsidR="00456AD0">
        <w:t>и</w:t>
      </w:r>
      <w:r w:rsidR="00456AD0">
        <w:rPr>
          <w:spacing w:val="40"/>
        </w:rPr>
        <w:t xml:space="preserve"> </w:t>
      </w:r>
      <w:r w:rsidR="00456AD0">
        <w:t>приоритета утврђених стратешким документом, у складу са постављеним индикаторима</w:t>
      </w:r>
      <w:bookmarkEnd w:id="1"/>
    </w:p>
    <w:p w14:paraId="234E6DE4" w14:textId="43DEA093" w:rsidR="00DC5917" w:rsidRDefault="00456AD0" w:rsidP="004C2633">
      <w:pPr>
        <w:pStyle w:val="BodyText"/>
        <w:spacing w:before="71" w:line="276" w:lineRule="auto"/>
        <w:ind w:right="2"/>
        <w:jc w:val="both"/>
        <w:rPr>
          <w:rFonts w:ascii="Times New Roman" w:hAnsi="Times New Roman" w:cs="Times New Roman"/>
        </w:rPr>
      </w:pPr>
      <w:r w:rsidRPr="00E3456F">
        <w:rPr>
          <w:rFonts w:ascii="Times New Roman" w:hAnsi="Times New Roman" w:cs="Times New Roman"/>
        </w:rPr>
        <w:t xml:space="preserve">Стратегија развоја општине </w:t>
      </w:r>
      <w:r w:rsidR="004C2633" w:rsidRPr="00E3456F">
        <w:rPr>
          <w:rFonts w:ascii="Times New Roman" w:hAnsi="Times New Roman" w:cs="Times New Roman"/>
          <w:lang w:val="sr-Cyrl-RS"/>
        </w:rPr>
        <w:t>Брод</w:t>
      </w:r>
      <w:r w:rsidRPr="00E3456F">
        <w:rPr>
          <w:rFonts w:ascii="Times New Roman" w:hAnsi="Times New Roman" w:cs="Times New Roman"/>
        </w:rPr>
        <w:t xml:space="preserve"> представља кључни стратешко‐плански документ чији је циљ да подстиче развојне процесе и обезбиједи максималну ангажованост локалних снага на плану укупног друштвено‐економског развоја, те унапређења заштите животне средине.</w:t>
      </w:r>
    </w:p>
    <w:p w14:paraId="4EC3073C" w14:textId="77777777" w:rsidR="00AB1448" w:rsidRPr="00E3456F" w:rsidRDefault="00AB1448" w:rsidP="004C2633">
      <w:pPr>
        <w:pStyle w:val="BodyText"/>
        <w:spacing w:before="71" w:line="276" w:lineRule="auto"/>
        <w:ind w:right="2"/>
        <w:jc w:val="both"/>
        <w:rPr>
          <w:rFonts w:ascii="Times New Roman" w:hAnsi="Times New Roman" w:cs="Times New Roman"/>
        </w:rPr>
      </w:pPr>
    </w:p>
    <w:p w14:paraId="6A2E95CD" w14:textId="5122123C" w:rsidR="00645D96" w:rsidRDefault="00456AD0" w:rsidP="00645D96">
      <w:pPr>
        <w:pStyle w:val="BodyText"/>
        <w:spacing w:line="281" w:lineRule="exact"/>
        <w:jc w:val="both"/>
        <w:rPr>
          <w:rFonts w:ascii="Times New Roman" w:hAnsi="Times New Roman" w:cs="Times New Roman"/>
          <w:spacing w:val="-2"/>
        </w:rPr>
      </w:pPr>
      <w:r w:rsidRPr="00E3456F">
        <w:rPr>
          <w:rFonts w:ascii="Times New Roman" w:hAnsi="Times New Roman" w:cs="Times New Roman"/>
        </w:rPr>
        <w:t>Стратегијом</w:t>
      </w:r>
      <w:r w:rsidRPr="00E3456F">
        <w:rPr>
          <w:rFonts w:ascii="Times New Roman" w:hAnsi="Times New Roman" w:cs="Times New Roman"/>
          <w:spacing w:val="-5"/>
        </w:rPr>
        <w:t xml:space="preserve"> </w:t>
      </w:r>
      <w:r w:rsidRPr="00E3456F">
        <w:rPr>
          <w:rFonts w:ascii="Times New Roman" w:hAnsi="Times New Roman" w:cs="Times New Roman"/>
        </w:rPr>
        <w:t>развоја</w:t>
      </w:r>
      <w:r w:rsidRPr="00E3456F">
        <w:rPr>
          <w:rFonts w:ascii="Times New Roman" w:hAnsi="Times New Roman" w:cs="Times New Roman"/>
          <w:spacing w:val="-3"/>
        </w:rPr>
        <w:t xml:space="preserve"> </w:t>
      </w:r>
      <w:r w:rsidRPr="00E3456F">
        <w:rPr>
          <w:rFonts w:ascii="Times New Roman" w:hAnsi="Times New Roman" w:cs="Times New Roman"/>
        </w:rPr>
        <w:t>су</w:t>
      </w:r>
      <w:r w:rsidRPr="00E3456F">
        <w:rPr>
          <w:rFonts w:ascii="Times New Roman" w:hAnsi="Times New Roman" w:cs="Times New Roman"/>
          <w:spacing w:val="-2"/>
        </w:rPr>
        <w:t xml:space="preserve"> </w:t>
      </w:r>
      <w:r w:rsidRPr="00E3456F">
        <w:rPr>
          <w:rFonts w:ascii="Times New Roman" w:hAnsi="Times New Roman" w:cs="Times New Roman"/>
        </w:rPr>
        <w:t>дефинисана</w:t>
      </w:r>
      <w:r w:rsidR="005D4F14">
        <w:rPr>
          <w:rFonts w:ascii="Times New Roman" w:hAnsi="Times New Roman" w:cs="Times New Roman"/>
        </w:rPr>
        <w:t xml:space="preserve"> три </w:t>
      </w:r>
      <w:r w:rsidRPr="00E3456F">
        <w:rPr>
          <w:rFonts w:ascii="Times New Roman" w:hAnsi="Times New Roman" w:cs="Times New Roman"/>
          <w:spacing w:val="-3"/>
        </w:rPr>
        <w:t xml:space="preserve"> </w:t>
      </w:r>
      <w:r w:rsidR="005D4F14">
        <w:rPr>
          <w:rFonts w:ascii="Times New Roman" w:hAnsi="Times New Roman" w:cs="Times New Roman"/>
          <w:spacing w:val="-3"/>
        </w:rPr>
        <w:t>(</w:t>
      </w:r>
      <w:r w:rsidRPr="00E3456F">
        <w:rPr>
          <w:rFonts w:ascii="Times New Roman" w:hAnsi="Times New Roman" w:cs="Times New Roman"/>
        </w:rPr>
        <w:t>3</w:t>
      </w:r>
      <w:r w:rsidR="005D4F14">
        <w:rPr>
          <w:rFonts w:ascii="Times New Roman" w:hAnsi="Times New Roman" w:cs="Times New Roman"/>
        </w:rPr>
        <w:t>)</w:t>
      </w:r>
      <w:r w:rsidRPr="00E3456F">
        <w:rPr>
          <w:rFonts w:ascii="Times New Roman" w:hAnsi="Times New Roman" w:cs="Times New Roman"/>
          <w:spacing w:val="-4"/>
        </w:rPr>
        <w:t xml:space="preserve"> </w:t>
      </w:r>
      <w:r w:rsidRPr="00E3456F">
        <w:rPr>
          <w:rFonts w:ascii="Times New Roman" w:hAnsi="Times New Roman" w:cs="Times New Roman"/>
        </w:rPr>
        <w:t>стратешка</w:t>
      </w:r>
      <w:r w:rsidRPr="00E3456F">
        <w:rPr>
          <w:rFonts w:ascii="Times New Roman" w:hAnsi="Times New Roman" w:cs="Times New Roman"/>
          <w:spacing w:val="-3"/>
        </w:rPr>
        <w:t xml:space="preserve"> </w:t>
      </w:r>
      <w:r w:rsidRPr="00E3456F">
        <w:rPr>
          <w:rFonts w:ascii="Times New Roman" w:hAnsi="Times New Roman" w:cs="Times New Roman"/>
        </w:rPr>
        <w:t>циља,</w:t>
      </w:r>
      <w:r w:rsidRPr="00E3456F">
        <w:rPr>
          <w:rFonts w:ascii="Times New Roman" w:hAnsi="Times New Roman" w:cs="Times New Roman"/>
          <w:spacing w:val="-3"/>
        </w:rPr>
        <w:t xml:space="preserve"> </w:t>
      </w:r>
      <w:r w:rsidR="005D4F14">
        <w:rPr>
          <w:rFonts w:ascii="Times New Roman" w:hAnsi="Times New Roman" w:cs="Times New Roman"/>
        </w:rPr>
        <w:t>са пет</w:t>
      </w:r>
      <w:r w:rsidRPr="00E3456F">
        <w:rPr>
          <w:rFonts w:ascii="Times New Roman" w:hAnsi="Times New Roman" w:cs="Times New Roman"/>
          <w:spacing w:val="-3"/>
        </w:rPr>
        <w:t xml:space="preserve"> </w:t>
      </w:r>
      <w:r w:rsidR="005D4F14">
        <w:rPr>
          <w:rFonts w:ascii="Times New Roman" w:hAnsi="Times New Roman" w:cs="Times New Roman"/>
          <w:spacing w:val="-3"/>
        </w:rPr>
        <w:t>(</w:t>
      </w:r>
      <w:r w:rsidR="005D4F14">
        <w:rPr>
          <w:rFonts w:ascii="Times New Roman" w:hAnsi="Times New Roman" w:cs="Times New Roman"/>
        </w:rPr>
        <w:t>5)</w:t>
      </w:r>
      <w:r w:rsidRPr="00E3456F">
        <w:rPr>
          <w:rFonts w:ascii="Times New Roman" w:hAnsi="Times New Roman" w:cs="Times New Roman"/>
          <w:spacing w:val="-3"/>
        </w:rPr>
        <w:t xml:space="preserve"> </w:t>
      </w:r>
      <w:r w:rsidRPr="00E3456F">
        <w:rPr>
          <w:rFonts w:ascii="Times New Roman" w:hAnsi="Times New Roman" w:cs="Times New Roman"/>
          <w:spacing w:val="-2"/>
        </w:rPr>
        <w:t>приоритета:</w:t>
      </w:r>
    </w:p>
    <w:p w14:paraId="5CB15A07" w14:textId="24B61438" w:rsidR="00AB1448" w:rsidRDefault="00AB1448" w:rsidP="00645D96">
      <w:pPr>
        <w:pStyle w:val="BodyText"/>
        <w:spacing w:line="281" w:lineRule="exact"/>
        <w:jc w:val="both"/>
        <w:rPr>
          <w:rFonts w:ascii="Times New Roman" w:hAnsi="Times New Roman" w:cs="Times New Roman"/>
          <w:spacing w:val="-2"/>
        </w:rPr>
      </w:pPr>
    </w:p>
    <w:p w14:paraId="6552F826" w14:textId="4E8BE5BD" w:rsidR="00DC5917" w:rsidRDefault="00456AD0" w:rsidP="00645D96">
      <w:pPr>
        <w:pStyle w:val="BodyText"/>
        <w:spacing w:line="281" w:lineRule="exact"/>
        <w:jc w:val="both"/>
        <w:rPr>
          <w:rFonts w:ascii="Times New Roman" w:hAnsi="Times New Roman" w:cs="Times New Roman"/>
          <w:b/>
          <w:lang w:val="sr-Cyrl-RS"/>
        </w:rPr>
      </w:pPr>
      <w:r w:rsidRPr="00E3456F">
        <w:rPr>
          <w:rFonts w:ascii="Times New Roman" w:hAnsi="Times New Roman" w:cs="Times New Roman"/>
          <w:b/>
        </w:rPr>
        <w:t xml:space="preserve">Стратешки циљ 1. </w:t>
      </w:r>
      <w:r w:rsidRPr="00E3456F">
        <w:rPr>
          <w:rFonts w:ascii="Times New Roman" w:hAnsi="Times New Roman" w:cs="Times New Roman"/>
        </w:rPr>
        <w:t>‐</w:t>
      </w:r>
      <w:r w:rsidRPr="00E3456F">
        <w:rPr>
          <w:rFonts w:ascii="Times New Roman" w:hAnsi="Times New Roman" w:cs="Times New Roman"/>
          <w:spacing w:val="40"/>
        </w:rPr>
        <w:t xml:space="preserve"> </w:t>
      </w:r>
      <w:r w:rsidR="000E6980" w:rsidRPr="00E3456F">
        <w:rPr>
          <w:rFonts w:ascii="Times New Roman" w:hAnsi="Times New Roman" w:cs="Times New Roman"/>
          <w:b/>
          <w:lang w:val="sr-Cyrl-RS"/>
        </w:rPr>
        <w:t xml:space="preserve">Континуиран, стабилан и </w:t>
      </w:r>
      <w:r w:rsidR="005D4F14">
        <w:rPr>
          <w:rFonts w:ascii="Times New Roman" w:hAnsi="Times New Roman" w:cs="Times New Roman"/>
          <w:b/>
          <w:lang w:val="sr-Cyrl-RS"/>
        </w:rPr>
        <w:t>одржив</w:t>
      </w:r>
      <w:r w:rsidR="000E6980" w:rsidRPr="00E3456F">
        <w:rPr>
          <w:rFonts w:ascii="Times New Roman" w:hAnsi="Times New Roman" w:cs="Times New Roman"/>
          <w:b/>
          <w:lang w:val="sr-Cyrl-RS"/>
        </w:rPr>
        <w:t xml:space="preserve"> развој привреде</w:t>
      </w:r>
    </w:p>
    <w:p w14:paraId="3DBAF248" w14:textId="634046CA" w:rsidR="00AE3E7F" w:rsidRDefault="00AE3E7F" w:rsidP="00AE3E7F">
      <w:pPr>
        <w:spacing w:before="42" w:line="276" w:lineRule="auto"/>
        <w:ind w:right="2"/>
        <w:jc w:val="both"/>
        <w:rPr>
          <w:rFonts w:ascii="Times New Roman" w:hAnsi="Times New Roman" w:cs="Times New Roman"/>
          <w:bCs/>
          <w:sz w:val="24"/>
          <w:lang w:val="hr-HR"/>
        </w:rPr>
      </w:pPr>
      <w:r w:rsidRPr="00AE3E7F">
        <w:rPr>
          <w:rFonts w:ascii="Times New Roman" w:hAnsi="Times New Roman" w:cs="Times New Roman"/>
          <w:b/>
          <w:sz w:val="24"/>
          <w:lang w:val="sr-Cyrl-RS"/>
        </w:rPr>
        <w:t xml:space="preserve">Приоритет 1.1.: </w:t>
      </w:r>
      <w:r w:rsidRPr="00AE3E7F">
        <w:rPr>
          <w:rFonts w:ascii="Times New Roman" w:hAnsi="Times New Roman" w:cs="Times New Roman"/>
          <w:bCs/>
          <w:sz w:val="24"/>
          <w:lang w:val="sr-Cyrl-RS"/>
        </w:rPr>
        <w:t>Висококвалитетна пословна инфраструктура и</w:t>
      </w:r>
      <w:r>
        <w:rPr>
          <w:rFonts w:ascii="Times New Roman" w:hAnsi="Times New Roman" w:cs="Times New Roman"/>
          <w:bCs/>
          <w:sz w:val="24"/>
          <w:lang w:val="sr-Cyrl-RS"/>
        </w:rPr>
        <w:t xml:space="preserve"> </w:t>
      </w:r>
      <w:r w:rsidRPr="00AE3E7F">
        <w:rPr>
          <w:rFonts w:ascii="Times New Roman" w:hAnsi="Times New Roman" w:cs="Times New Roman"/>
          <w:bCs/>
          <w:sz w:val="24"/>
          <w:lang w:val="sr-Cyrl-RS"/>
        </w:rPr>
        <w:t xml:space="preserve">пословно окружење </w:t>
      </w:r>
      <w:r>
        <w:rPr>
          <w:rFonts w:ascii="Times New Roman" w:hAnsi="Times New Roman" w:cs="Times New Roman"/>
          <w:bCs/>
          <w:sz w:val="24"/>
          <w:lang w:val="sr-Cyrl-RS"/>
        </w:rPr>
        <w:t>к</w:t>
      </w:r>
      <w:r w:rsidRPr="00AE3E7F">
        <w:rPr>
          <w:rFonts w:ascii="Times New Roman" w:hAnsi="Times New Roman" w:cs="Times New Roman"/>
          <w:bCs/>
          <w:sz w:val="24"/>
          <w:lang w:val="sr-Cyrl-RS"/>
        </w:rPr>
        <w:t>оје општину Брод сврставају међу</w:t>
      </w:r>
      <w:r>
        <w:rPr>
          <w:rFonts w:ascii="Times New Roman" w:hAnsi="Times New Roman" w:cs="Times New Roman"/>
          <w:bCs/>
          <w:sz w:val="24"/>
          <w:lang w:val="sr-Cyrl-RS"/>
        </w:rPr>
        <w:t xml:space="preserve"> </w:t>
      </w:r>
      <w:r w:rsidRPr="00AE3E7F">
        <w:rPr>
          <w:rFonts w:ascii="Times New Roman" w:hAnsi="Times New Roman" w:cs="Times New Roman"/>
          <w:bCs/>
          <w:sz w:val="24"/>
          <w:lang w:val="sr-Cyrl-RS"/>
        </w:rPr>
        <w:t>атрактивна мјеста за инвестиције у регији</w:t>
      </w:r>
      <w:r w:rsidR="00645D96">
        <w:rPr>
          <w:rFonts w:ascii="Times New Roman" w:hAnsi="Times New Roman" w:cs="Times New Roman"/>
          <w:bCs/>
          <w:sz w:val="24"/>
          <w:lang w:val="hr-HR"/>
        </w:rPr>
        <w:t>;</w:t>
      </w:r>
    </w:p>
    <w:p w14:paraId="5CE3A3DB" w14:textId="77777777" w:rsidR="00AB1448" w:rsidRDefault="00AB1448" w:rsidP="00AB1448">
      <w:pPr>
        <w:spacing w:before="42" w:line="276" w:lineRule="auto"/>
        <w:ind w:right="2"/>
        <w:jc w:val="both"/>
        <w:rPr>
          <w:rFonts w:ascii="Times New Roman" w:hAnsi="Times New Roman" w:cs="Times New Roman"/>
          <w:bCs/>
          <w:sz w:val="24"/>
          <w:lang w:val="hr-HR"/>
        </w:rPr>
      </w:pPr>
    </w:p>
    <w:p w14:paraId="33E88D00" w14:textId="1AD7A772" w:rsidR="00645D96" w:rsidRDefault="00AB1448" w:rsidP="00AB1448">
      <w:pPr>
        <w:spacing w:before="42" w:line="276" w:lineRule="auto"/>
        <w:ind w:right="2"/>
        <w:jc w:val="both"/>
        <w:rPr>
          <w:rFonts w:ascii="Times New Roman" w:hAnsi="Times New Roman" w:cs="Times New Roman"/>
          <w:b/>
          <w:sz w:val="24"/>
          <w:lang w:val="hr-HR"/>
        </w:rPr>
      </w:pPr>
      <w:r w:rsidRPr="00AB1448">
        <w:rPr>
          <w:rFonts w:ascii="Times New Roman" w:hAnsi="Times New Roman" w:cs="Times New Roman"/>
          <w:b/>
          <w:sz w:val="24"/>
          <w:lang w:val="hr-HR"/>
        </w:rPr>
        <w:t>Стратешки циљ 2: Унапријеђена квалитета живота становника</w:t>
      </w:r>
    </w:p>
    <w:p w14:paraId="4DA33482" w14:textId="790A1B07" w:rsidR="00AB1448" w:rsidRPr="00AB1448" w:rsidRDefault="00AB1448" w:rsidP="00AB1448">
      <w:pPr>
        <w:spacing w:before="42" w:line="276" w:lineRule="auto"/>
        <w:ind w:right="2"/>
        <w:jc w:val="both"/>
        <w:rPr>
          <w:rFonts w:ascii="Times New Roman" w:hAnsi="Times New Roman" w:cs="Times New Roman"/>
          <w:bCs/>
          <w:sz w:val="24"/>
          <w:lang w:val="hr-HR"/>
        </w:rPr>
      </w:pPr>
      <w:r w:rsidRPr="00AB1448">
        <w:rPr>
          <w:rFonts w:ascii="Times New Roman" w:hAnsi="Times New Roman" w:cs="Times New Roman"/>
          <w:b/>
          <w:sz w:val="24"/>
          <w:lang w:val="hr-HR"/>
        </w:rPr>
        <w:t xml:space="preserve">Приоритет 2.1.: </w:t>
      </w:r>
      <w:r w:rsidRPr="00AB1448">
        <w:rPr>
          <w:rFonts w:ascii="Times New Roman" w:hAnsi="Times New Roman" w:cs="Times New Roman"/>
          <w:bCs/>
          <w:sz w:val="24"/>
          <w:lang w:val="hr-HR"/>
        </w:rPr>
        <w:t>Већа стопа запослености искориштавањем</w:t>
      </w:r>
      <w:r>
        <w:rPr>
          <w:rFonts w:ascii="Times New Roman" w:hAnsi="Times New Roman" w:cs="Times New Roman"/>
          <w:bCs/>
          <w:sz w:val="24"/>
          <w:lang w:val="hr-HR"/>
        </w:rPr>
        <w:t xml:space="preserve"> </w:t>
      </w:r>
      <w:r w:rsidRPr="00AB1448">
        <w:rPr>
          <w:rFonts w:ascii="Times New Roman" w:hAnsi="Times New Roman" w:cs="Times New Roman"/>
          <w:bCs/>
          <w:sz w:val="24"/>
          <w:lang w:val="hr-HR"/>
        </w:rPr>
        <w:t xml:space="preserve">природних потенцијала и компаративних предности </w:t>
      </w:r>
      <w:r w:rsidR="005D4F14">
        <w:rPr>
          <w:rFonts w:ascii="Times New Roman" w:hAnsi="Times New Roman" w:cs="Times New Roman"/>
          <w:bCs/>
          <w:sz w:val="24"/>
        </w:rPr>
        <w:t>О</w:t>
      </w:r>
      <w:r w:rsidRPr="00AB1448">
        <w:rPr>
          <w:rFonts w:ascii="Times New Roman" w:hAnsi="Times New Roman" w:cs="Times New Roman"/>
          <w:bCs/>
          <w:sz w:val="24"/>
          <w:lang w:val="hr-HR"/>
        </w:rPr>
        <w:t>пштине.</w:t>
      </w:r>
      <w:r>
        <w:rPr>
          <w:rFonts w:ascii="Times New Roman" w:hAnsi="Times New Roman" w:cs="Times New Roman"/>
          <w:bCs/>
          <w:sz w:val="24"/>
          <w:lang w:val="hr-HR"/>
        </w:rPr>
        <w:t xml:space="preserve"> </w:t>
      </w:r>
      <w:r w:rsidRPr="00AB1448">
        <w:rPr>
          <w:rFonts w:ascii="Times New Roman" w:hAnsi="Times New Roman" w:cs="Times New Roman"/>
          <w:bCs/>
          <w:sz w:val="24"/>
          <w:lang w:val="hr-HR"/>
        </w:rPr>
        <w:t>Стварање услова за повећање конкурентности постојећих</w:t>
      </w:r>
      <w:r>
        <w:rPr>
          <w:rFonts w:ascii="Times New Roman" w:hAnsi="Times New Roman" w:cs="Times New Roman"/>
          <w:bCs/>
          <w:sz w:val="24"/>
          <w:lang w:val="hr-HR"/>
        </w:rPr>
        <w:t xml:space="preserve"> </w:t>
      </w:r>
      <w:r w:rsidRPr="00AB1448">
        <w:rPr>
          <w:rFonts w:ascii="Times New Roman" w:hAnsi="Times New Roman" w:cs="Times New Roman"/>
          <w:bCs/>
          <w:sz w:val="24"/>
          <w:lang w:val="hr-HR"/>
        </w:rPr>
        <w:t>малих и средњих предузећа и развијању нових у области</w:t>
      </w:r>
      <w:r>
        <w:rPr>
          <w:rFonts w:ascii="Times New Roman" w:hAnsi="Times New Roman" w:cs="Times New Roman"/>
          <w:bCs/>
          <w:sz w:val="24"/>
          <w:lang w:val="hr-HR"/>
        </w:rPr>
        <w:t xml:space="preserve"> </w:t>
      </w:r>
      <w:r w:rsidRPr="00AB1448">
        <w:rPr>
          <w:rFonts w:ascii="Times New Roman" w:hAnsi="Times New Roman" w:cs="Times New Roman"/>
          <w:bCs/>
          <w:sz w:val="24"/>
          <w:lang w:val="hr-HR"/>
        </w:rPr>
        <w:t>пољопривреде, енергетике и туризма.</w:t>
      </w:r>
    </w:p>
    <w:p w14:paraId="034CD7D3" w14:textId="7EB1EE90" w:rsidR="00AB1448" w:rsidRPr="00AB1448" w:rsidRDefault="00AB1448" w:rsidP="00AB1448">
      <w:pPr>
        <w:spacing w:before="42" w:line="276" w:lineRule="auto"/>
        <w:ind w:right="2"/>
        <w:jc w:val="both"/>
        <w:rPr>
          <w:rFonts w:ascii="Times New Roman" w:hAnsi="Times New Roman" w:cs="Times New Roman"/>
          <w:bCs/>
          <w:sz w:val="24"/>
          <w:lang w:val="hr-HR"/>
        </w:rPr>
      </w:pPr>
      <w:r w:rsidRPr="00AB1448">
        <w:rPr>
          <w:rFonts w:ascii="Times New Roman" w:hAnsi="Times New Roman" w:cs="Times New Roman"/>
          <w:b/>
          <w:sz w:val="24"/>
          <w:lang w:val="hr-HR"/>
        </w:rPr>
        <w:t xml:space="preserve">Приоритет 2.2.: </w:t>
      </w:r>
      <w:r w:rsidRPr="00AB1448">
        <w:rPr>
          <w:rFonts w:ascii="Times New Roman" w:hAnsi="Times New Roman" w:cs="Times New Roman"/>
          <w:bCs/>
          <w:sz w:val="24"/>
          <w:lang w:val="hr-HR"/>
        </w:rPr>
        <w:t>Развијено рурално подручје са развијеном</w:t>
      </w:r>
      <w:r>
        <w:rPr>
          <w:rFonts w:ascii="Times New Roman" w:hAnsi="Times New Roman" w:cs="Times New Roman"/>
          <w:bCs/>
          <w:sz w:val="24"/>
          <w:lang w:val="hr-HR"/>
        </w:rPr>
        <w:t xml:space="preserve"> </w:t>
      </w:r>
      <w:r w:rsidRPr="00AB1448">
        <w:rPr>
          <w:rFonts w:ascii="Times New Roman" w:hAnsi="Times New Roman" w:cs="Times New Roman"/>
          <w:bCs/>
          <w:sz w:val="24"/>
          <w:lang w:val="hr-HR"/>
        </w:rPr>
        <w:t>пољопривредном производњом и сеоским предузетништвом.</w:t>
      </w:r>
    </w:p>
    <w:p w14:paraId="5E3F7F47" w14:textId="7CFEE80F" w:rsidR="00AB1448" w:rsidRDefault="00AB1448" w:rsidP="00AB1448">
      <w:pPr>
        <w:spacing w:before="42" w:line="276" w:lineRule="auto"/>
        <w:ind w:right="2"/>
        <w:jc w:val="both"/>
        <w:rPr>
          <w:rFonts w:ascii="Times New Roman" w:hAnsi="Times New Roman" w:cs="Times New Roman"/>
          <w:bCs/>
          <w:sz w:val="24"/>
          <w:lang w:val="hr-HR"/>
        </w:rPr>
      </w:pPr>
      <w:r w:rsidRPr="00AB1448">
        <w:rPr>
          <w:rFonts w:ascii="Times New Roman" w:hAnsi="Times New Roman" w:cs="Times New Roman"/>
          <w:b/>
          <w:sz w:val="24"/>
          <w:lang w:val="hr-HR"/>
        </w:rPr>
        <w:t xml:space="preserve">Приоритет 2.3.: </w:t>
      </w:r>
      <w:r w:rsidRPr="00AB1448">
        <w:rPr>
          <w:rFonts w:ascii="Times New Roman" w:hAnsi="Times New Roman" w:cs="Times New Roman"/>
          <w:bCs/>
          <w:sz w:val="24"/>
          <w:lang w:val="hr-HR"/>
        </w:rPr>
        <w:t>Побољш</w:t>
      </w:r>
      <w:r>
        <w:rPr>
          <w:rFonts w:ascii="Times New Roman" w:hAnsi="Times New Roman" w:cs="Times New Roman"/>
          <w:bCs/>
          <w:sz w:val="24"/>
          <w:lang w:val="hr-HR"/>
        </w:rPr>
        <w:t>a</w:t>
      </w:r>
      <w:r w:rsidRPr="00AB1448">
        <w:rPr>
          <w:rFonts w:ascii="Times New Roman" w:hAnsi="Times New Roman" w:cs="Times New Roman"/>
          <w:bCs/>
          <w:sz w:val="24"/>
          <w:lang w:val="hr-HR"/>
        </w:rPr>
        <w:t>ње квалитета образовања,</w:t>
      </w:r>
      <w:r>
        <w:rPr>
          <w:rFonts w:ascii="Times New Roman" w:hAnsi="Times New Roman" w:cs="Times New Roman"/>
          <w:bCs/>
          <w:sz w:val="24"/>
          <w:lang w:val="sr-Cyrl-RS"/>
        </w:rPr>
        <w:t xml:space="preserve"> </w:t>
      </w:r>
      <w:r w:rsidRPr="00AB1448">
        <w:rPr>
          <w:rFonts w:ascii="Times New Roman" w:hAnsi="Times New Roman" w:cs="Times New Roman"/>
          <w:bCs/>
          <w:sz w:val="24"/>
          <w:lang w:val="hr-HR"/>
        </w:rPr>
        <w:t>здравствене и социјалне заштите, додатно унапр</w:t>
      </w:r>
      <w:r w:rsidR="00F511C9">
        <w:rPr>
          <w:rFonts w:ascii="Times New Roman" w:hAnsi="Times New Roman" w:cs="Times New Roman"/>
          <w:bCs/>
          <w:sz w:val="24"/>
          <w:lang w:val="sr-Cyrl-RS"/>
        </w:rPr>
        <w:t>иј</w:t>
      </w:r>
      <w:r w:rsidRPr="00AB1448">
        <w:rPr>
          <w:rFonts w:ascii="Times New Roman" w:hAnsi="Times New Roman" w:cs="Times New Roman"/>
          <w:bCs/>
          <w:sz w:val="24"/>
          <w:lang w:val="hr-HR"/>
        </w:rPr>
        <w:t>еђени</w:t>
      </w:r>
      <w:r>
        <w:rPr>
          <w:rFonts w:ascii="Times New Roman" w:hAnsi="Times New Roman" w:cs="Times New Roman"/>
          <w:bCs/>
          <w:sz w:val="24"/>
          <w:lang w:val="sr-Cyrl-RS"/>
        </w:rPr>
        <w:t xml:space="preserve"> </w:t>
      </w:r>
      <w:r w:rsidRPr="00AB1448">
        <w:rPr>
          <w:rFonts w:ascii="Times New Roman" w:hAnsi="Times New Roman" w:cs="Times New Roman"/>
          <w:bCs/>
          <w:sz w:val="24"/>
          <w:lang w:val="hr-HR"/>
        </w:rPr>
        <w:t>културни и спортски садржаји и већа ефикасност цивилног</w:t>
      </w:r>
      <w:r>
        <w:rPr>
          <w:rFonts w:ascii="Times New Roman" w:hAnsi="Times New Roman" w:cs="Times New Roman"/>
          <w:bCs/>
          <w:sz w:val="24"/>
          <w:lang w:val="sr-Cyrl-RS"/>
        </w:rPr>
        <w:t xml:space="preserve"> </w:t>
      </w:r>
      <w:r w:rsidRPr="00AB1448">
        <w:rPr>
          <w:rFonts w:ascii="Times New Roman" w:hAnsi="Times New Roman" w:cs="Times New Roman"/>
          <w:bCs/>
          <w:sz w:val="24"/>
          <w:lang w:val="hr-HR"/>
        </w:rPr>
        <w:t>друштва.</w:t>
      </w:r>
    </w:p>
    <w:p w14:paraId="0F5AFAB0" w14:textId="5A19900B" w:rsidR="00AB1448" w:rsidRDefault="00AB1448" w:rsidP="00AB1448">
      <w:pPr>
        <w:spacing w:before="42" w:line="276" w:lineRule="auto"/>
        <w:ind w:right="2"/>
        <w:jc w:val="both"/>
        <w:rPr>
          <w:rFonts w:ascii="Times New Roman" w:hAnsi="Times New Roman" w:cs="Times New Roman"/>
          <w:bCs/>
          <w:sz w:val="24"/>
          <w:lang w:val="hr-HR"/>
        </w:rPr>
      </w:pPr>
    </w:p>
    <w:p w14:paraId="21B7D4EF" w14:textId="7258E29F" w:rsidR="00F511C9" w:rsidRDefault="00F511C9" w:rsidP="00F511C9">
      <w:pPr>
        <w:spacing w:before="42" w:line="276" w:lineRule="auto"/>
        <w:ind w:right="2"/>
        <w:jc w:val="both"/>
        <w:rPr>
          <w:rFonts w:ascii="Times New Roman" w:hAnsi="Times New Roman" w:cs="Times New Roman"/>
          <w:b/>
          <w:sz w:val="24"/>
          <w:lang w:val="hr-HR"/>
        </w:rPr>
      </w:pPr>
      <w:r w:rsidRPr="00E007CD">
        <w:rPr>
          <w:rFonts w:ascii="Times New Roman" w:hAnsi="Times New Roman" w:cs="Times New Roman"/>
          <w:b/>
          <w:sz w:val="24"/>
          <w:lang w:val="hr-HR"/>
        </w:rPr>
        <w:t>Стратешки циљ 3: Очување</w:t>
      </w:r>
      <w:r w:rsidRPr="00E007CD">
        <w:rPr>
          <w:rFonts w:ascii="Times New Roman" w:hAnsi="Times New Roman" w:cs="Times New Roman"/>
          <w:b/>
          <w:sz w:val="24"/>
          <w:lang w:val="sr-Cyrl-RS"/>
        </w:rPr>
        <w:t xml:space="preserve"> </w:t>
      </w:r>
      <w:r w:rsidRPr="00E007CD">
        <w:rPr>
          <w:rFonts w:ascii="Times New Roman" w:hAnsi="Times New Roman" w:cs="Times New Roman"/>
          <w:b/>
          <w:sz w:val="24"/>
          <w:lang w:val="hr-HR"/>
        </w:rPr>
        <w:t>природних ресурса и</w:t>
      </w:r>
      <w:r w:rsidRPr="00E007CD">
        <w:rPr>
          <w:rFonts w:ascii="Times New Roman" w:hAnsi="Times New Roman" w:cs="Times New Roman"/>
          <w:b/>
          <w:sz w:val="24"/>
          <w:lang w:val="sr-Cyrl-RS"/>
        </w:rPr>
        <w:t xml:space="preserve"> </w:t>
      </w:r>
      <w:r w:rsidRPr="00E007CD">
        <w:rPr>
          <w:rFonts w:ascii="Times New Roman" w:hAnsi="Times New Roman" w:cs="Times New Roman"/>
          <w:b/>
          <w:sz w:val="24"/>
          <w:lang w:val="hr-HR"/>
        </w:rPr>
        <w:t>унапређење стања животне</w:t>
      </w:r>
      <w:r w:rsidRPr="00E007CD">
        <w:rPr>
          <w:rFonts w:ascii="Times New Roman" w:hAnsi="Times New Roman" w:cs="Times New Roman"/>
          <w:b/>
          <w:sz w:val="24"/>
          <w:lang w:val="sr-Cyrl-RS"/>
        </w:rPr>
        <w:t xml:space="preserve"> </w:t>
      </w:r>
      <w:r w:rsidRPr="00E007CD">
        <w:rPr>
          <w:rFonts w:ascii="Times New Roman" w:hAnsi="Times New Roman" w:cs="Times New Roman"/>
          <w:b/>
          <w:sz w:val="24"/>
          <w:lang w:val="hr-HR"/>
        </w:rPr>
        <w:t>средине</w:t>
      </w:r>
    </w:p>
    <w:p w14:paraId="56FAE280" w14:textId="18ABD1CB" w:rsidR="00E007CD" w:rsidRPr="00E007CD" w:rsidRDefault="00E007CD" w:rsidP="00E007CD">
      <w:pPr>
        <w:spacing w:before="42" w:line="276" w:lineRule="auto"/>
        <w:ind w:right="2"/>
        <w:jc w:val="both"/>
        <w:rPr>
          <w:rFonts w:ascii="Times New Roman" w:hAnsi="Times New Roman" w:cs="Times New Roman"/>
          <w:bCs/>
          <w:sz w:val="24"/>
          <w:lang w:val="hr-HR"/>
        </w:rPr>
      </w:pPr>
      <w:r w:rsidRPr="00E007CD">
        <w:rPr>
          <w:rFonts w:ascii="Times New Roman" w:hAnsi="Times New Roman" w:cs="Times New Roman"/>
          <w:b/>
          <w:sz w:val="24"/>
          <w:lang w:val="hr-HR"/>
        </w:rPr>
        <w:t xml:space="preserve">Приоритет 3.1.: </w:t>
      </w:r>
      <w:r w:rsidRPr="00E007CD">
        <w:rPr>
          <w:rFonts w:ascii="Times New Roman" w:hAnsi="Times New Roman" w:cs="Times New Roman"/>
          <w:bCs/>
          <w:sz w:val="24"/>
          <w:lang w:val="hr-HR"/>
        </w:rPr>
        <w:t>Експлоатација ресурса уз уважавање европских</w:t>
      </w:r>
      <w:r>
        <w:rPr>
          <w:rFonts w:ascii="Times New Roman" w:hAnsi="Times New Roman" w:cs="Times New Roman"/>
          <w:bCs/>
          <w:sz w:val="24"/>
          <w:lang w:val="sr-Cyrl-RS"/>
        </w:rPr>
        <w:t xml:space="preserve"> </w:t>
      </w:r>
      <w:r w:rsidRPr="00E007CD">
        <w:rPr>
          <w:rFonts w:ascii="Times New Roman" w:hAnsi="Times New Roman" w:cs="Times New Roman"/>
          <w:bCs/>
          <w:sz w:val="24"/>
          <w:lang w:val="hr-HR"/>
        </w:rPr>
        <w:t>стандарда енергетске ефикасности и заштите животне средине.</w:t>
      </w:r>
    </w:p>
    <w:p w14:paraId="1CDD0D96" w14:textId="7266A0B2" w:rsidR="00DC5917" w:rsidRPr="00E007CD" w:rsidRDefault="00DC5917">
      <w:pPr>
        <w:pStyle w:val="BodyText"/>
        <w:spacing w:before="202"/>
        <w:rPr>
          <w:bCs/>
        </w:rPr>
      </w:pPr>
    </w:p>
    <w:p w14:paraId="662FC5F9" w14:textId="5CABE9D6" w:rsidR="004C3099" w:rsidRPr="0032580F" w:rsidRDefault="007D60AB" w:rsidP="007D60AB">
      <w:pPr>
        <w:pStyle w:val="BodyText"/>
        <w:spacing w:before="202"/>
        <w:jc w:val="both"/>
        <w:rPr>
          <w:rFonts w:ascii="Times New Roman" w:hAnsi="Times New Roman" w:cs="Times New Roman"/>
        </w:rPr>
      </w:pPr>
      <w:r w:rsidRPr="0032580F">
        <w:rPr>
          <w:rFonts w:ascii="Times New Roman" w:hAnsi="Times New Roman" w:cs="Times New Roman"/>
        </w:rPr>
        <w:t>У табели 1. дат је преглeд индикатора за сваки стратешки циљ, сa</w:t>
      </w:r>
      <w:r w:rsidRPr="0032580F">
        <w:rPr>
          <w:rFonts w:ascii="Times New Roman" w:hAnsi="Times New Roman" w:cs="Times New Roman"/>
          <w:lang w:val="hr-HR"/>
        </w:rPr>
        <w:t xml:space="preserve"> </w:t>
      </w:r>
      <w:r w:rsidRPr="0032580F">
        <w:rPr>
          <w:rFonts w:ascii="Times New Roman" w:hAnsi="Times New Roman" w:cs="Times New Roman"/>
        </w:rPr>
        <w:t>вриједностима за</w:t>
      </w:r>
      <w:r w:rsidRPr="0032580F">
        <w:rPr>
          <w:rFonts w:ascii="Times New Roman" w:hAnsi="Times New Roman" w:cs="Times New Roman"/>
          <w:lang w:val="hr-HR"/>
        </w:rPr>
        <w:t xml:space="preserve"> </w:t>
      </w:r>
      <w:r w:rsidRPr="0032580F">
        <w:rPr>
          <w:rFonts w:ascii="Times New Roman" w:hAnsi="Times New Roman" w:cs="Times New Roman"/>
        </w:rPr>
        <w:t>извјештајну годину и циљним вриједностима.</w:t>
      </w:r>
    </w:p>
    <w:p w14:paraId="69F31F1B" w14:textId="2EFD432C" w:rsidR="004C3099" w:rsidRDefault="004C3099">
      <w:pPr>
        <w:pStyle w:val="BodyText"/>
        <w:spacing w:before="202"/>
      </w:pPr>
    </w:p>
    <w:p w14:paraId="4506CC32" w14:textId="30D47281" w:rsidR="004C3099" w:rsidRDefault="004C3099">
      <w:pPr>
        <w:pStyle w:val="BodyText"/>
        <w:spacing w:before="202"/>
      </w:pPr>
    </w:p>
    <w:p w14:paraId="39C90B04" w14:textId="7122A8D6" w:rsidR="004C2633" w:rsidRPr="0014642B" w:rsidRDefault="00FF3D03">
      <w:pPr>
        <w:pStyle w:val="BodyText"/>
        <w:spacing w:before="202"/>
        <w:rPr>
          <w:lang w:val="hr-HR"/>
        </w:rPr>
      </w:pPr>
      <w:r w:rsidRPr="00FF3D03">
        <w:rPr>
          <w:rFonts w:ascii="Times New Roman" w:hAnsi="Times New Roman" w:cs="Times New Roman"/>
        </w:rPr>
        <w:lastRenderedPageBreak/>
        <w:t>Табела 1. Индикатори (утицаја) реализације стратешких циљева</w:t>
      </w:r>
      <w:r>
        <w:rPr>
          <w:rFonts w:ascii="Times New Roman" w:hAnsi="Times New Roman" w:cs="Times New Roman"/>
          <w:lang w:val="hr-HR"/>
        </w:rPr>
        <w:t xml:space="preserve"> </w:t>
      </w:r>
    </w:p>
    <w:tbl>
      <w:tblPr>
        <w:tblW w:w="10682" w:type="dxa"/>
        <w:tblInd w:w="-5" w:type="dxa"/>
        <w:tblLook w:val="04A0" w:firstRow="1" w:lastRow="0" w:firstColumn="1" w:lastColumn="0" w:noHBand="0" w:noVBand="1"/>
      </w:tblPr>
      <w:tblGrid>
        <w:gridCol w:w="2268"/>
        <w:gridCol w:w="2521"/>
        <w:gridCol w:w="1417"/>
        <w:gridCol w:w="1416"/>
        <w:gridCol w:w="1309"/>
        <w:gridCol w:w="1751"/>
      </w:tblGrid>
      <w:tr w:rsidR="00806448" w:rsidRPr="006F1EAC" w14:paraId="22F98508" w14:textId="77777777" w:rsidTr="005D28AB">
        <w:trPr>
          <w:gridAfter w:val="1"/>
          <w:wAfter w:w="1751" w:type="dxa"/>
          <w:trHeight w:val="112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9F97A00" w14:textId="2CDD2752" w:rsidR="00806448" w:rsidRPr="0032429B" w:rsidRDefault="00806448" w:rsidP="00806448">
            <w:pPr>
              <w:ind w:left="-11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bookmarkStart w:id="2" w:name="_Hlk226015432"/>
            <w:r w:rsidRPr="0032429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Стратешки циљ 1:</w:t>
            </w:r>
            <w:r w:rsidR="005D4F1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Континуиран, стабилан и одржив</w:t>
            </w:r>
            <w:r w:rsidRPr="0032429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развој привреде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14:paraId="12CA04BB" w14:textId="77777777" w:rsidR="00806448" w:rsidRPr="0032429B" w:rsidRDefault="00806448" w:rsidP="008064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429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Индикатор (утицаја)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6B242C48" w14:textId="77777777" w:rsidR="00806448" w:rsidRPr="0032429B" w:rsidRDefault="00806448" w:rsidP="008064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429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Полазна вриједност (2022.)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6D93EE4F" w14:textId="77777777" w:rsidR="00806448" w:rsidRPr="0032429B" w:rsidRDefault="00806448" w:rsidP="008064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</w:pPr>
          </w:p>
          <w:p w14:paraId="77DE252D" w14:textId="6D804996" w:rsidR="00806448" w:rsidRPr="0032429B" w:rsidRDefault="00806448" w:rsidP="008064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</w:pPr>
            <w:r w:rsidRPr="0032429B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Вриједност</w:t>
            </w:r>
          </w:p>
          <w:p w14:paraId="28AA8584" w14:textId="7F61FEFE" w:rsidR="00806448" w:rsidRPr="0032429B" w:rsidRDefault="00806448" w:rsidP="008064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</w:pPr>
            <w:r w:rsidRPr="0032429B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(2025.)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65C3C8C1" w14:textId="34652E35" w:rsidR="00806448" w:rsidRPr="0032429B" w:rsidRDefault="00806448" w:rsidP="008064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429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Циљна вриједност (2028.)</w:t>
            </w:r>
          </w:p>
        </w:tc>
      </w:tr>
      <w:tr w:rsidR="00806448" w:rsidRPr="006F1EAC" w14:paraId="35E66F28" w14:textId="77777777" w:rsidTr="005D28AB">
        <w:trPr>
          <w:gridAfter w:val="1"/>
          <w:wAfter w:w="1751" w:type="dxa"/>
          <w:trHeight w:val="300"/>
        </w:trPr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971537B" w14:textId="77777777" w:rsidR="00806448" w:rsidRPr="0032429B" w:rsidRDefault="00806448" w:rsidP="008064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6B9C6BC6" w14:textId="77777777" w:rsidR="00806448" w:rsidRPr="0032429B" w:rsidRDefault="00806448" w:rsidP="0080644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2429B">
              <w:rPr>
                <w:rFonts w:ascii="Times New Roman" w:eastAsia="Times New Roman" w:hAnsi="Times New Roman" w:cs="Times New Roman"/>
              </w:rPr>
              <w:t>Просјечна нето плата, КМ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6ADF7FD1" w14:textId="77777777" w:rsidR="00806448" w:rsidRPr="0032429B" w:rsidRDefault="00806448" w:rsidP="00806448">
            <w:pPr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32429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32429B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        1</w:t>
            </w:r>
            <w:r w:rsidRPr="0032429B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32429B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091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EB3CD7D" w14:textId="77777777" w:rsidR="00806448" w:rsidRDefault="00806448" w:rsidP="0032429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8250844" w14:textId="2492E2CB" w:rsidR="0032429B" w:rsidRPr="0032429B" w:rsidRDefault="0032429B" w:rsidP="003242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1.315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1B375C8E" w14:textId="30D0DFC3" w:rsidR="00806448" w:rsidRPr="0032429B" w:rsidRDefault="00806448" w:rsidP="00806448">
            <w:pPr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32429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32429B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     1</w:t>
            </w:r>
            <w:r w:rsidRPr="0032429B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32429B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900</w:t>
            </w:r>
          </w:p>
        </w:tc>
      </w:tr>
      <w:tr w:rsidR="00806448" w:rsidRPr="006F1EAC" w14:paraId="1F5D58CA" w14:textId="77777777" w:rsidTr="005D28AB">
        <w:trPr>
          <w:gridAfter w:val="1"/>
          <w:wAfter w:w="1751" w:type="dxa"/>
          <w:trHeight w:val="433"/>
        </w:trPr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4431484" w14:textId="77777777" w:rsidR="00806448" w:rsidRPr="0032429B" w:rsidRDefault="00806448" w:rsidP="008064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14:paraId="7C76F4A0" w14:textId="77777777" w:rsidR="00806448" w:rsidRPr="0032429B" w:rsidRDefault="00806448" w:rsidP="0080644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2429B">
              <w:rPr>
                <w:rFonts w:ascii="Times New Roman" w:eastAsia="Times New Roman" w:hAnsi="Times New Roman" w:cs="Times New Roman"/>
              </w:rPr>
              <w:t>Број привредних субјеката са сједиштем у општини Брод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7A9394CF" w14:textId="77777777" w:rsidR="00806448" w:rsidRPr="0032429B" w:rsidRDefault="00806448" w:rsidP="0080644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429B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  353</w:t>
            </w:r>
            <w:r w:rsidRPr="0032429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389FE0F" w14:textId="77777777" w:rsidR="00806448" w:rsidRPr="0032429B" w:rsidRDefault="00806448" w:rsidP="0080644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13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0AC0BE9E" w14:textId="1FBAFD09" w:rsidR="00806448" w:rsidRPr="0032429B" w:rsidRDefault="00806448" w:rsidP="0080644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429B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500</w:t>
            </w:r>
            <w:r w:rsidRPr="0032429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806448" w:rsidRPr="006F1EAC" w14:paraId="2EAAF716" w14:textId="77777777" w:rsidTr="005D28AB">
        <w:trPr>
          <w:trHeight w:val="300"/>
        </w:trPr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B24095C" w14:textId="77777777" w:rsidR="00806448" w:rsidRPr="0032429B" w:rsidRDefault="00806448" w:rsidP="008064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087EF4F" w14:textId="77777777" w:rsidR="00806448" w:rsidRPr="0032429B" w:rsidRDefault="00806448" w:rsidP="0080644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9F457DB" w14:textId="77777777" w:rsidR="00806448" w:rsidRPr="0032429B" w:rsidRDefault="00806448" w:rsidP="0080644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86AFC54" w14:textId="77777777" w:rsidR="00806448" w:rsidRPr="0032429B" w:rsidRDefault="00806448" w:rsidP="0080644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C9D6CB4" w14:textId="272201CC" w:rsidR="00C2748B" w:rsidRPr="00083FB6" w:rsidRDefault="00083FB6" w:rsidP="00C2748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hr-HR"/>
              </w:rPr>
              <w:t xml:space="preserve">   425</w:t>
            </w:r>
          </w:p>
        </w:tc>
        <w:tc>
          <w:tcPr>
            <w:tcW w:w="13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DDB4234" w14:textId="3FE483B4" w:rsidR="00806448" w:rsidRPr="0032429B" w:rsidRDefault="00806448" w:rsidP="0080644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78FF9" w14:textId="77777777" w:rsidR="00806448" w:rsidRPr="006F1EAC" w:rsidRDefault="00806448" w:rsidP="00806448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806448" w:rsidRPr="006F1EAC" w14:paraId="490E8FFD" w14:textId="77777777" w:rsidTr="005D28AB">
        <w:trPr>
          <w:trHeight w:val="315"/>
        </w:trPr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FD5C03C" w14:textId="77777777" w:rsidR="00806448" w:rsidRPr="0032429B" w:rsidRDefault="00806448" w:rsidP="008064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763CB54E" w14:textId="77777777" w:rsidR="00806448" w:rsidRPr="0032429B" w:rsidRDefault="00806448" w:rsidP="0080644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2429B">
              <w:rPr>
                <w:rFonts w:ascii="Times New Roman" w:eastAsia="Times New Roman" w:hAnsi="Times New Roman" w:cs="Times New Roman"/>
              </w:rPr>
              <w:t>Број запослених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120466C0" w14:textId="138C5507" w:rsidR="00806448" w:rsidRPr="0032429B" w:rsidRDefault="00806448" w:rsidP="003A7B0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32429B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2</w:t>
            </w:r>
            <w:r w:rsidRPr="0032429B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32429B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599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4F32A97" w14:textId="5DB5A210" w:rsidR="00806448" w:rsidRPr="00083FB6" w:rsidRDefault="00083FB6" w:rsidP="00083FB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hr-HR"/>
              </w:rPr>
              <w:t>2.547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4DE69F81" w14:textId="7E6006D6" w:rsidR="00806448" w:rsidRPr="0032429B" w:rsidRDefault="00806448" w:rsidP="00806448">
            <w:pPr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32429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32429B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     3</w:t>
            </w:r>
            <w:r w:rsidRPr="0032429B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32429B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000</w:t>
            </w:r>
          </w:p>
        </w:tc>
        <w:tc>
          <w:tcPr>
            <w:tcW w:w="1751" w:type="dxa"/>
            <w:tcBorders>
              <w:left w:val="single" w:sz="4" w:space="0" w:color="auto"/>
            </w:tcBorders>
            <w:vAlign w:val="center"/>
            <w:hideMark/>
          </w:tcPr>
          <w:p w14:paraId="2381E3D8" w14:textId="77777777" w:rsidR="00806448" w:rsidRPr="006F1EAC" w:rsidRDefault="00806448" w:rsidP="00806448">
            <w:pPr>
              <w:rPr>
                <w:rFonts w:eastAsia="Times New Roman"/>
              </w:rPr>
            </w:pPr>
          </w:p>
        </w:tc>
      </w:tr>
      <w:bookmarkEnd w:id="2"/>
      <w:tr w:rsidR="00B92175" w:rsidRPr="0032429B" w14:paraId="438D31B3" w14:textId="77777777" w:rsidTr="005D28AB">
        <w:trPr>
          <w:gridAfter w:val="1"/>
          <w:wAfter w:w="1751" w:type="dxa"/>
          <w:trHeight w:val="112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FEDA204" w14:textId="7F880FA2" w:rsidR="00B92175" w:rsidRPr="0032429B" w:rsidRDefault="00B92175" w:rsidP="002C2ACE">
            <w:pPr>
              <w:ind w:left="-10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429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Стратешки циљ </w:t>
            </w:r>
            <w:r w:rsidR="00F02207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2</w:t>
            </w:r>
            <w:r w:rsidRPr="0032429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: </w:t>
            </w:r>
            <w:r w:rsidRPr="00B9217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Унапријеђена квалитета живота становника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14:paraId="5A6D61F9" w14:textId="77777777" w:rsidR="00B92175" w:rsidRPr="0032429B" w:rsidRDefault="00B92175" w:rsidP="002C2A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429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Индикатор (утицаја)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31546FD7" w14:textId="77777777" w:rsidR="00B92175" w:rsidRPr="0032429B" w:rsidRDefault="00B92175" w:rsidP="002C2A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32429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Полазна вриједност (2022.)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0F53518B" w14:textId="77777777" w:rsidR="00B92175" w:rsidRPr="0032429B" w:rsidRDefault="00B92175" w:rsidP="002C2A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</w:pPr>
          </w:p>
          <w:p w14:paraId="0A6BEB16" w14:textId="77777777" w:rsidR="00B92175" w:rsidRPr="0032429B" w:rsidRDefault="00B92175" w:rsidP="002C2A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</w:pPr>
            <w:r w:rsidRPr="0032429B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Вриједност</w:t>
            </w:r>
          </w:p>
          <w:p w14:paraId="69265733" w14:textId="77777777" w:rsidR="00B92175" w:rsidRPr="0032429B" w:rsidRDefault="00B92175" w:rsidP="002C2A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</w:pPr>
            <w:r w:rsidRPr="0032429B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(2025.)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EEC1FCF" w14:textId="623FBA81" w:rsidR="00B92175" w:rsidRPr="0032429B" w:rsidRDefault="00B92175" w:rsidP="00B921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Циљна вриј</w:t>
            </w:r>
            <w:r w:rsidRPr="0032429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едност (2028.)</w:t>
            </w:r>
          </w:p>
        </w:tc>
      </w:tr>
      <w:tr w:rsidR="00B92175" w:rsidRPr="0032429B" w14:paraId="58D13B27" w14:textId="77777777" w:rsidTr="005D28AB">
        <w:trPr>
          <w:gridAfter w:val="1"/>
          <w:wAfter w:w="1751" w:type="dxa"/>
          <w:trHeight w:val="300"/>
        </w:trPr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AB87047" w14:textId="77777777" w:rsidR="00B92175" w:rsidRPr="0032429B" w:rsidRDefault="00B92175" w:rsidP="002C2A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30B81BE0" w14:textId="34A60E59" w:rsidR="00B92175" w:rsidRPr="0032429B" w:rsidRDefault="00B92175" w:rsidP="002C2AC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92175">
              <w:rPr>
                <w:rFonts w:ascii="Times New Roman" w:eastAsia="Times New Roman" w:hAnsi="Times New Roman" w:cs="Times New Roman"/>
              </w:rPr>
              <w:t>Број ученика основних школа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2212302D" w14:textId="2210A3F3" w:rsidR="00B92175" w:rsidRPr="0032429B" w:rsidRDefault="00B92175" w:rsidP="00B03C8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B92175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973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ECEF2FC" w14:textId="77777777" w:rsidR="00B92175" w:rsidRDefault="00B92175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44C6FB5" w14:textId="49577D94" w:rsidR="00B92175" w:rsidRPr="00A524E3" w:rsidRDefault="00A524E3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hr-HR"/>
              </w:rPr>
              <w:t>882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13665B82" w14:textId="7D9040BE" w:rsidR="00B92175" w:rsidRPr="0032429B" w:rsidRDefault="00B92175" w:rsidP="00B03C8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B92175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1.000</w:t>
            </w:r>
          </w:p>
        </w:tc>
      </w:tr>
      <w:tr w:rsidR="00B92175" w:rsidRPr="0032429B" w14:paraId="71B983AA" w14:textId="77777777" w:rsidTr="005D28AB">
        <w:trPr>
          <w:gridAfter w:val="1"/>
          <w:wAfter w:w="1751" w:type="dxa"/>
          <w:trHeight w:val="433"/>
        </w:trPr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DD73875" w14:textId="77777777" w:rsidR="00B92175" w:rsidRPr="0032429B" w:rsidRDefault="00B92175" w:rsidP="002C2A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14:paraId="749DD2EB" w14:textId="42DC6BD6" w:rsidR="00B92175" w:rsidRPr="0032429B" w:rsidRDefault="00B92175" w:rsidP="002C2AC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92175">
              <w:rPr>
                <w:rFonts w:ascii="Times New Roman" w:eastAsia="Times New Roman" w:hAnsi="Times New Roman" w:cs="Times New Roman"/>
              </w:rPr>
              <w:t>Укупан број дјеце обухваћен предшколским образовањем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65B1694B" w14:textId="5D035A1E" w:rsidR="00B92175" w:rsidRPr="0032429B" w:rsidRDefault="00B92175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2429B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  </w:t>
            </w:r>
            <w:r w:rsidRPr="00B92175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122</w:t>
            </w:r>
            <w:r w:rsidRPr="0032429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21600D" w14:textId="77777777" w:rsidR="00B92175" w:rsidRPr="0032429B" w:rsidRDefault="00B92175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13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356EAB97" w14:textId="7A281164" w:rsidR="00B92175" w:rsidRPr="0032429B" w:rsidRDefault="00B92175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2175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150</w:t>
            </w:r>
            <w:r w:rsidRPr="0032429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B92175" w:rsidRPr="0032429B" w14:paraId="2237F6FC" w14:textId="77777777" w:rsidTr="005D28AB">
        <w:trPr>
          <w:gridAfter w:val="1"/>
          <w:wAfter w:w="1751" w:type="dxa"/>
          <w:trHeight w:val="300"/>
        </w:trPr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4FCF95B" w14:textId="77777777" w:rsidR="00B92175" w:rsidRPr="0032429B" w:rsidRDefault="00B92175" w:rsidP="002C2A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7F707C7" w14:textId="77777777" w:rsidR="00B92175" w:rsidRPr="0032429B" w:rsidRDefault="00B92175" w:rsidP="002C2AC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AF2308A" w14:textId="77777777" w:rsidR="00B92175" w:rsidRPr="0032429B" w:rsidRDefault="00B92175" w:rsidP="002C2AC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83CF067" w14:textId="77777777" w:rsidR="00B92175" w:rsidRPr="0032429B" w:rsidRDefault="00B92175" w:rsidP="002C2AC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4DF8A30" w14:textId="195DA6B5" w:rsidR="00B92175" w:rsidRPr="00A524E3" w:rsidRDefault="00A524E3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hr-HR"/>
              </w:rPr>
              <w:t>158</w:t>
            </w:r>
          </w:p>
        </w:tc>
        <w:tc>
          <w:tcPr>
            <w:tcW w:w="13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EC54D6B" w14:textId="77777777" w:rsidR="00B92175" w:rsidRPr="0032429B" w:rsidRDefault="00B92175" w:rsidP="002C2AC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92175" w:rsidRPr="0032429B" w14:paraId="71C6410D" w14:textId="77777777" w:rsidTr="005D28AB">
        <w:trPr>
          <w:gridAfter w:val="1"/>
          <w:wAfter w:w="1751" w:type="dxa"/>
          <w:trHeight w:val="315"/>
        </w:trPr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68A94DD" w14:textId="77777777" w:rsidR="00B92175" w:rsidRPr="0032429B" w:rsidRDefault="00B92175" w:rsidP="002C2A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14:paraId="2D7D996F" w14:textId="269F0B5F" w:rsidR="00B92175" w:rsidRPr="00B92175" w:rsidRDefault="00B92175" w:rsidP="002C2AC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92175">
              <w:rPr>
                <w:rFonts w:ascii="Times New Roman" w:eastAsia="Times New Roman" w:hAnsi="Times New Roman" w:cs="Times New Roman"/>
              </w:rPr>
              <w:t>Број корисника сталне новчане помоћи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14:paraId="4674052D" w14:textId="1E6448E4" w:rsidR="00B92175" w:rsidRPr="00B92175" w:rsidRDefault="00B92175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B92175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24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8BF83F2" w14:textId="77777777" w:rsidR="00407A56" w:rsidRDefault="00407A56" w:rsidP="00407A5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hr-HR"/>
              </w:rPr>
            </w:pPr>
          </w:p>
          <w:p w14:paraId="6BF75E9F" w14:textId="3C39A843" w:rsidR="00B92175" w:rsidRPr="00F26226" w:rsidRDefault="00F26226" w:rsidP="00407A5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15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14:paraId="0BF5DA59" w14:textId="57D410AA" w:rsidR="00B92175" w:rsidRPr="0032429B" w:rsidRDefault="00B92175" w:rsidP="00B03C8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92175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</w:tr>
      <w:tr w:rsidR="00B92175" w:rsidRPr="0032429B" w14:paraId="5D40D825" w14:textId="77777777" w:rsidTr="005D28AB">
        <w:trPr>
          <w:gridAfter w:val="1"/>
          <w:wAfter w:w="1751" w:type="dxa"/>
          <w:trHeight w:val="315"/>
        </w:trPr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80AF7CA" w14:textId="77777777" w:rsidR="00B92175" w:rsidRPr="0032429B" w:rsidRDefault="00B92175" w:rsidP="002C2A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37D0DCD8" w14:textId="051F0EE3" w:rsidR="00B92175" w:rsidRPr="0032429B" w:rsidRDefault="00B92175" w:rsidP="002C2AC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92175">
              <w:rPr>
                <w:rFonts w:ascii="Times New Roman" w:eastAsia="Times New Roman" w:hAnsi="Times New Roman" w:cs="Times New Roman"/>
              </w:rPr>
              <w:t>Удио здравствено осигураних лица,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62B529DA" w14:textId="3B19B2C7" w:rsidR="00B92175" w:rsidRPr="0032429B" w:rsidRDefault="00B92175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B92175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91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5928B9" w14:textId="77777777" w:rsidR="00B92175" w:rsidRDefault="00B92175" w:rsidP="00157EA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B1372CD" w14:textId="3DD262E4" w:rsidR="00157EA9" w:rsidRPr="00157EA9" w:rsidRDefault="00157EA9" w:rsidP="00157EA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91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1427FDD0" w14:textId="25054FD3" w:rsidR="00B92175" w:rsidRPr="0032429B" w:rsidRDefault="00B92175" w:rsidP="00B03C8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B92175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100</w:t>
            </w:r>
          </w:p>
        </w:tc>
      </w:tr>
      <w:tr w:rsidR="00E41F6B" w:rsidRPr="00E41F6B" w14:paraId="06FF0265" w14:textId="77777777" w:rsidTr="005D28AB">
        <w:trPr>
          <w:gridAfter w:val="1"/>
          <w:wAfter w:w="1751" w:type="dxa"/>
          <w:trHeight w:val="112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62650171" w14:textId="6F764C96" w:rsidR="00E41F6B" w:rsidRPr="00E41F6B" w:rsidRDefault="00E41F6B" w:rsidP="00E41F6B">
            <w:pPr>
              <w:ind w:left="-10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</w:pPr>
            <w:r w:rsidRPr="00E41F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Стратешки циљ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3</w:t>
            </w:r>
            <w:r w:rsidRPr="00E41F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: </w:t>
            </w:r>
            <w:r w:rsidR="00613A3F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Очување природних ресурса и унапређење стања животне средине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14:paraId="57F5406A" w14:textId="77777777" w:rsidR="00E41F6B" w:rsidRPr="00E41F6B" w:rsidRDefault="00E41F6B" w:rsidP="00E41F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41F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Индикатор (утицаја)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6B4FFB7" w14:textId="77777777" w:rsidR="00E41F6B" w:rsidRPr="00E41F6B" w:rsidRDefault="00E41F6B" w:rsidP="00E41F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41F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Полазна вриједност (2022.)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18C30E30" w14:textId="77777777" w:rsidR="00E41F6B" w:rsidRPr="00E41F6B" w:rsidRDefault="00E41F6B" w:rsidP="00E41F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</w:pPr>
          </w:p>
          <w:p w14:paraId="0E0400E9" w14:textId="77777777" w:rsidR="00E41F6B" w:rsidRPr="00E41F6B" w:rsidRDefault="00E41F6B" w:rsidP="00E41F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</w:pPr>
            <w:r w:rsidRPr="00E41F6B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Вриједност</w:t>
            </w:r>
          </w:p>
          <w:p w14:paraId="4AA3AA55" w14:textId="77777777" w:rsidR="00E41F6B" w:rsidRPr="00E41F6B" w:rsidRDefault="00E41F6B" w:rsidP="00E41F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</w:pPr>
            <w:r w:rsidRPr="00E41F6B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(2025.)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03CA67DC" w14:textId="77777777" w:rsidR="00E41F6B" w:rsidRPr="00E41F6B" w:rsidRDefault="00E41F6B" w:rsidP="00E41F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41F6B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Циљна вриј</w:t>
            </w:r>
            <w:r w:rsidRPr="00E41F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едност (2028.)</w:t>
            </w:r>
          </w:p>
        </w:tc>
      </w:tr>
      <w:tr w:rsidR="00E41F6B" w:rsidRPr="00E41F6B" w14:paraId="3CAE2835" w14:textId="77777777" w:rsidTr="005D28AB">
        <w:trPr>
          <w:gridAfter w:val="1"/>
          <w:wAfter w:w="1751" w:type="dxa"/>
          <w:trHeight w:val="300"/>
        </w:trPr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000B9B43" w14:textId="77777777" w:rsidR="00E41F6B" w:rsidRPr="00E41F6B" w:rsidRDefault="00E41F6B" w:rsidP="00E41F6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58500027" w14:textId="3EB976F4" w:rsidR="00E41F6B" w:rsidRPr="00E41F6B" w:rsidRDefault="00E41F6B" w:rsidP="00E41F6B">
            <w:pPr>
              <w:jc w:val="center"/>
              <w:rPr>
                <w:rFonts w:ascii="Times New Roman" w:eastAsia="Times New Roman" w:hAnsi="Times New Roman" w:cs="Times New Roman"/>
                <w:lang w:val="sr-Cyrl-RS"/>
              </w:rPr>
            </w:pPr>
            <w:r w:rsidRPr="00E41F6B">
              <w:rPr>
                <w:rFonts w:ascii="Times New Roman" w:eastAsia="Times New Roman" w:hAnsi="Times New Roman" w:cs="Times New Roman"/>
              </w:rPr>
              <w:t xml:space="preserve">Број </w:t>
            </w:r>
            <w:r w:rsidR="00613A3F">
              <w:rPr>
                <w:rFonts w:ascii="Times New Roman" w:eastAsia="Times New Roman" w:hAnsi="Times New Roman" w:cs="Times New Roman"/>
                <w:lang w:val="sr-Cyrl-RS"/>
              </w:rPr>
              <w:t>дивљих депонија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1022B575" w14:textId="4C1176E4" w:rsidR="00E41F6B" w:rsidRPr="00E41F6B" w:rsidRDefault="00613A3F" w:rsidP="00E41F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14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981017" w14:textId="77777777" w:rsidR="00E41F6B" w:rsidRPr="00E41F6B" w:rsidRDefault="00E41F6B" w:rsidP="00E41F6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AADF9E1" w14:textId="4635BE7E" w:rsidR="00E41F6B" w:rsidRPr="00407A56" w:rsidRDefault="00407A56" w:rsidP="00E41F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hr-HR"/>
              </w:rPr>
              <w:t>2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0F57F712" w14:textId="7EBC177B" w:rsidR="00E41F6B" w:rsidRPr="00E41F6B" w:rsidRDefault="00E41F6B" w:rsidP="00E41F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 w:rsidRPr="00E41F6B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0</w:t>
            </w:r>
          </w:p>
        </w:tc>
      </w:tr>
      <w:tr w:rsidR="00E41F6B" w:rsidRPr="00E41F6B" w14:paraId="2BC218F8" w14:textId="77777777" w:rsidTr="005D28AB">
        <w:trPr>
          <w:gridAfter w:val="1"/>
          <w:wAfter w:w="1751" w:type="dxa"/>
          <w:trHeight w:val="433"/>
        </w:trPr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00495BB7" w14:textId="77777777" w:rsidR="00E41F6B" w:rsidRPr="00E41F6B" w:rsidRDefault="00E41F6B" w:rsidP="00E41F6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14:paraId="19502285" w14:textId="608E45B0" w:rsidR="00E41F6B" w:rsidRPr="00E41F6B" w:rsidRDefault="00381BF2" w:rsidP="00E41F6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Удио домаћинстава обухваћен организованим одвозом отпада, %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32491425" w14:textId="5EC1F9B1" w:rsidR="00E41F6B" w:rsidRPr="00E41F6B" w:rsidRDefault="00E41F6B" w:rsidP="00E41F6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41F6B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 xml:space="preserve">   </w:t>
            </w:r>
            <w:r w:rsidR="00381BF2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86</w:t>
            </w:r>
            <w:r w:rsidRPr="00E41F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896B0C1" w14:textId="77777777" w:rsidR="00E41F6B" w:rsidRPr="00E41F6B" w:rsidRDefault="00E41F6B" w:rsidP="00E41F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</w:tc>
        <w:tc>
          <w:tcPr>
            <w:tcW w:w="13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0807BBF3" w14:textId="74EA0F61" w:rsidR="00E41F6B" w:rsidRPr="00E41F6B" w:rsidRDefault="00381BF2" w:rsidP="00E41F6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90</w:t>
            </w:r>
            <w:r w:rsidR="00E41F6B" w:rsidRPr="00E41F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41F6B" w:rsidRPr="00E41F6B" w14:paraId="58D89CCC" w14:textId="77777777" w:rsidTr="005D28AB">
        <w:trPr>
          <w:gridAfter w:val="1"/>
          <w:wAfter w:w="1751" w:type="dxa"/>
          <w:trHeight w:val="300"/>
        </w:trPr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5044A4B4" w14:textId="77777777" w:rsidR="00E41F6B" w:rsidRPr="00E41F6B" w:rsidRDefault="00E41F6B" w:rsidP="00E41F6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46F7996" w14:textId="77777777" w:rsidR="00E41F6B" w:rsidRPr="00E41F6B" w:rsidRDefault="00E41F6B" w:rsidP="00E41F6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398546B" w14:textId="77777777" w:rsidR="00E41F6B" w:rsidRPr="00E41F6B" w:rsidRDefault="00E41F6B" w:rsidP="00E41F6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5EB807D" w14:textId="77777777" w:rsidR="00E41F6B" w:rsidRPr="00E41F6B" w:rsidRDefault="00E41F6B" w:rsidP="00E41F6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6ACF961" w14:textId="7C33E53B" w:rsidR="00E41F6B" w:rsidRPr="00407A56" w:rsidRDefault="00407A56" w:rsidP="00E41F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hr-HR"/>
              </w:rPr>
              <w:t>86</w:t>
            </w:r>
          </w:p>
        </w:tc>
        <w:tc>
          <w:tcPr>
            <w:tcW w:w="13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4E7BA08" w14:textId="77777777" w:rsidR="00E41F6B" w:rsidRPr="00E41F6B" w:rsidRDefault="00E41F6B" w:rsidP="00E41F6B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41F6B" w:rsidRPr="00E41F6B" w14:paraId="63A208A9" w14:textId="77777777" w:rsidTr="005D28AB">
        <w:trPr>
          <w:gridAfter w:val="1"/>
          <w:wAfter w:w="1751" w:type="dxa"/>
          <w:trHeight w:val="315"/>
        </w:trPr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09041A6D" w14:textId="77777777" w:rsidR="00E41F6B" w:rsidRPr="00E41F6B" w:rsidRDefault="00E41F6B" w:rsidP="00E41F6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14:paraId="7D7672AE" w14:textId="2726B849" w:rsidR="00E41F6B" w:rsidRPr="00E41F6B" w:rsidRDefault="00E130CF" w:rsidP="00E41F6B">
            <w:pPr>
              <w:jc w:val="center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Удио количине комуналних отпадних вода које се пречишћавају,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14:paraId="441A680F" w14:textId="1378831E" w:rsidR="00E41F6B" w:rsidRPr="00E41F6B" w:rsidRDefault="00E130CF" w:rsidP="00E41F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6956052" w14:textId="77777777" w:rsidR="00407A56" w:rsidRDefault="00407A56" w:rsidP="00E41F6B">
            <w:pPr>
              <w:rPr>
                <w:rFonts w:ascii="Times New Roman" w:eastAsia="Times New Roman" w:hAnsi="Times New Roman" w:cs="Times New Roman"/>
                <w:color w:val="000000"/>
                <w:lang w:val="hr-HR"/>
              </w:rPr>
            </w:pPr>
          </w:p>
          <w:p w14:paraId="4B996E9C" w14:textId="77777777" w:rsidR="00407A56" w:rsidRDefault="00407A56" w:rsidP="00E41F6B">
            <w:pPr>
              <w:rPr>
                <w:rFonts w:ascii="Times New Roman" w:eastAsia="Times New Roman" w:hAnsi="Times New Roman" w:cs="Times New Roman"/>
                <w:color w:val="000000"/>
                <w:lang w:val="hr-HR"/>
              </w:rPr>
            </w:pPr>
          </w:p>
          <w:p w14:paraId="09B5B8BC" w14:textId="77777777" w:rsidR="00407A56" w:rsidRDefault="00407A56" w:rsidP="00E41F6B">
            <w:pPr>
              <w:rPr>
                <w:rFonts w:ascii="Times New Roman" w:eastAsia="Times New Roman" w:hAnsi="Times New Roman" w:cs="Times New Roman"/>
                <w:color w:val="000000"/>
                <w:lang w:val="hr-HR"/>
              </w:rPr>
            </w:pPr>
          </w:p>
          <w:p w14:paraId="4416E230" w14:textId="58352412" w:rsidR="00E41F6B" w:rsidRPr="00407A56" w:rsidRDefault="00407A56" w:rsidP="00407A5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hr-HR"/>
              </w:rPr>
              <w:t>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14:paraId="3CF02401" w14:textId="7D5B76B3" w:rsidR="00E41F6B" w:rsidRPr="00E41F6B" w:rsidRDefault="00E130CF" w:rsidP="00E41F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50</w:t>
            </w:r>
          </w:p>
        </w:tc>
      </w:tr>
      <w:tr w:rsidR="00E41F6B" w:rsidRPr="00E41F6B" w14:paraId="58269452" w14:textId="77777777" w:rsidTr="005D28AB">
        <w:trPr>
          <w:gridAfter w:val="1"/>
          <w:wAfter w:w="1751" w:type="dxa"/>
          <w:trHeight w:val="315"/>
        </w:trPr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5A33347A" w14:textId="77777777" w:rsidR="00E41F6B" w:rsidRPr="00E41F6B" w:rsidRDefault="00E41F6B" w:rsidP="00E41F6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14:paraId="79711A89" w14:textId="7A107E9B" w:rsidR="00E41F6B" w:rsidRPr="00E41F6B" w:rsidRDefault="00DD7DCB" w:rsidP="00E41F6B">
            <w:pPr>
              <w:jc w:val="center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Удио броја становника који има приступ контролисаној води за пиће,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14:paraId="03140165" w14:textId="5A40F3E8" w:rsidR="00E41F6B" w:rsidRPr="00E41F6B" w:rsidRDefault="00DD7DCB" w:rsidP="00E41F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80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2E32BE2" w14:textId="77777777" w:rsidR="00E41F6B" w:rsidRDefault="00E41F6B" w:rsidP="004E2B6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E0703E9" w14:textId="77777777" w:rsidR="004E2B6A" w:rsidRDefault="004E2B6A" w:rsidP="004E2B6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083DE97" w14:textId="77777777" w:rsidR="004E2B6A" w:rsidRDefault="004E2B6A" w:rsidP="004E2B6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hr-HR"/>
              </w:rPr>
            </w:pPr>
          </w:p>
          <w:p w14:paraId="31862A7A" w14:textId="76D83C07" w:rsidR="004E2B6A" w:rsidRPr="004E2B6A" w:rsidRDefault="004E2B6A" w:rsidP="004E2B6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hr-HR"/>
              </w:rPr>
              <w:t>100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14:paraId="0318594D" w14:textId="2C2EB14E" w:rsidR="00E41F6B" w:rsidRPr="00E41F6B" w:rsidRDefault="00DD7DCB" w:rsidP="00E41F6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85</w:t>
            </w:r>
          </w:p>
        </w:tc>
      </w:tr>
    </w:tbl>
    <w:p w14:paraId="6FFA49B1" w14:textId="6FEA0F79" w:rsidR="004C2633" w:rsidRDefault="004C2633">
      <w:pPr>
        <w:pStyle w:val="BodyText"/>
        <w:spacing w:before="202"/>
      </w:pPr>
    </w:p>
    <w:p w14:paraId="35FE6B7D" w14:textId="6C1BA1BF" w:rsidR="00DC5917" w:rsidRDefault="00456AD0" w:rsidP="004F0636">
      <w:pPr>
        <w:pStyle w:val="BodyText"/>
        <w:jc w:val="both"/>
        <w:rPr>
          <w:rFonts w:ascii="Times New Roman" w:hAnsi="Times New Roman" w:cs="Times New Roman"/>
        </w:rPr>
      </w:pPr>
      <w:r w:rsidRPr="00B07D40">
        <w:rPr>
          <w:rFonts w:ascii="Times New Roman" w:hAnsi="Times New Roman" w:cs="Times New Roman"/>
        </w:rPr>
        <w:t xml:space="preserve">У </w:t>
      </w:r>
      <w:r w:rsidR="0032580F">
        <w:rPr>
          <w:rFonts w:ascii="Times New Roman" w:hAnsi="Times New Roman" w:cs="Times New Roman"/>
          <w:lang w:val="sr-Cyrl-RS"/>
        </w:rPr>
        <w:t>оквиру</w:t>
      </w:r>
      <w:r w:rsidRPr="00B07D40">
        <w:rPr>
          <w:rFonts w:ascii="Times New Roman" w:hAnsi="Times New Roman" w:cs="Times New Roman"/>
          <w:spacing w:val="-1"/>
        </w:rPr>
        <w:t xml:space="preserve"> </w:t>
      </w:r>
      <w:r w:rsidRPr="00B07D40">
        <w:rPr>
          <w:rFonts w:ascii="Times New Roman" w:hAnsi="Times New Roman" w:cs="Times New Roman"/>
        </w:rPr>
        <w:t>сваког приоритета</w:t>
      </w:r>
      <w:r w:rsidRPr="00B07D40">
        <w:rPr>
          <w:rFonts w:ascii="Times New Roman" w:hAnsi="Times New Roman" w:cs="Times New Roman"/>
          <w:spacing w:val="-1"/>
        </w:rPr>
        <w:t xml:space="preserve"> </w:t>
      </w:r>
      <w:r w:rsidRPr="00B07D40">
        <w:rPr>
          <w:rFonts w:ascii="Times New Roman" w:hAnsi="Times New Roman" w:cs="Times New Roman"/>
        </w:rPr>
        <w:t>дефинисани су</w:t>
      </w:r>
      <w:r w:rsidRPr="00B07D40">
        <w:rPr>
          <w:rFonts w:ascii="Times New Roman" w:hAnsi="Times New Roman" w:cs="Times New Roman"/>
          <w:spacing w:val="-1"/>
        </w:rPr>
        <w:t xml:space="preserve"> </w:t>
      </w:r>
      <w:r w:rsidRPr="00B07D40">
        <w:rPr>
          <w:rFonts w:ascii="Times New Roman" w:hAnsi="Times New Roman" w:cs="Times New Roman"/>
        </w:rPr>
        <w:t>индикатори (крајњег)</w:t>
      </w:r>
      <w:r w:rsidRPr="00B07D40">
        <w:rPr>
          <w:rFonts w:ascii="Times New Roman" w:hAnsi="Times New Roman" w:cs="Times New Roman"/>
          <w:spacing w:val="-1"/>
        </w:rPr>
        <w:t xml:space="preserve"> </w:t>
      </w:r>
      <w:r w:rsidRPr="00B07D40">
        <w:rPr>
          <w:rFonts w:ascii="Times New Roman" w:hAnsi="Times New Roman" w:cs="Times New Roman"/>
        </w:rPr>
        <w:t>резултата са почетним и циљним вриједностима.</w:t>
      </w:r>
    </w:p>
    <w:p w14:paraId="7B1904FC" w14:textId="09E12745" w:rsidR="00F23446" w:rsidRDefault="00F23446" w:rsidP="004F0636">
      <w:pPr>
        <w:pStyle w:val="BodyText"/>
        <w:jc w:val="both"/>
        <w:rPr>
          <w:rFonts w:ascii="Times New Roman" w:hAnsi="Times New Roman" w:cs="Times New Roman"/>
        </w:rPr>
      </w:pPr>
    </w:p>
    <w:p w14:paraId="1DAC2EF3" w14:textId="7191F28C" w:rsidR="00F23446" w:rsidRDefault="00F23446" w:rsidP="004F0636">
      <w:pPr>
        <w:pStyle w:val="BodyText"/>
        <w:jc w:val="both"/>
        <w:rPr>
          <w:rFonts w:ascii="Times New Roman" w:hAnsi="Times New Roman" w:cs="Times New Roman"/>
        </w:rPr>
      </w:pPr>
    </w:p>
    <w:p w14:paraId="0712CFA3" w14:textId="77777777" w:rsidR="00F23446" w:rsidRPr="00B07D40" w:rsidRDefault="00F23446" w:rsidP="004F0636">
      <w:pPr>
        <w:pStyle w:val="BodyText"/>
        <w:jc w:val="both"/>
        <w:rPr>
          <w:rFonts w:ascii="Times New Roman" w:hAnsi="Times New Roman" w:cs="Times New Roman"/>
        </w:rPr>
      </w:pPr>
    </w:p>
    <w:p w14:paraId="7C6E78E4" w14:textId="48C296AF" w:rsidR="00DC5917" w:rsidRPr="00B07D40" w:rsidRDefault="00456AD0" w:rsidP="00B07D40">
      <w:pPr>
        <w:spacing w:before="124"/>
        <w:rPr>
          <w:rFonts w:ascii="Times New Roman" w:hAnsi="Times New Roman" w:cs="Times New Roman"/>
          <w:spacing w:val="-2"/>
          <w:sz w:val="24"/>
          <w:szCs w:val="24"/>
        </w:rPr>
      </w:pPr>
      <w:r w:rsidRPr="00B07D40">
        <w:rPr>
          <w:rFonts w:ascii="Times New Roman" w:hAnsi="Times New Roman" w:cs="Times New Roman"/>
          <w:sz w:val="24"/>
          <w:szCs w:val="24"/>
        </w:rPr>
        <w:lastRenderedPageBreak/>
        <w:t>Табела</w:t>
      </w:r>
      <w:r w:rsidRPr="00B07D4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B07D40">
        <w:rPr>
          <w:rFonts w:ascii="Times New Roman" w:hAnsi="Times New Roman" w:cs="Times New Roman"/>
          <w:sz w:val="24"/>
          <w:szCs w:val="24"/>
        </w:rPr>
        <w:t>2</w:t>
      </w:r>
      <w:r w:rsidR="00F23446">
        <w:rPr>
          <w:rFonts w:ascii="Times New Roman" w:hAnsi="Times New Roman" w:cs="Times New Roman"/>
          <w:spacing w:val="-3"/>
          <w:sz w:val="24"/>
          <w:szCs w:val="24"/>
          <w:lang w:val="sr-Cyrl-RS"/>
        </w:rPr>
        <w:t xml:space="preserve">. </w:t>
      </w:r>
      <w:r w:rsidRPr="00B07D40">
        <w:rPr>
          <w:rFonts w:ascii="Times New Roman" w:hAnsi="Times New Roman" w:cs="Times New Roman"/>
          <w:sz w:val="24"/>
          <w:szCs w:val="24"/>
        </w:rPr>
        <w:t>Приоритети</w:t>
      </w:r>
      <w:r w:rsidRPr="00B07D4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07D40">
        <w:rPr>
          <w:rFonts w:ascii="Times New Roman" w:hAnsi="Times New Roman" w:cs="Times New Roman"/>
          <w:sz w:val="24"/>
          <w:szCs w:val="24"/>
        </w:rPr>
        <w:t>за</w:t>
      </w:r>
      <w:r w:rsidRPr="00B07D4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B07D40">
        <w:rPr>
          <w:rFonts w:ascii="Times New Roman" w:hAnsi="Times New Roman" w:cs="Times New Roman"/>
          <w:sz w:val="24"/>
          <w:szCs w:val="24"/>
        </w:rPr>
        <w:t>стратешки</w:t>
      </w:r>
      <w:r w:rsidRPr="00B07D4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07D40">
        <w:rPr>
          <w:rFonts w:ascii="Times New Roman" w:hAnsi="Times New Roman" w:cs="Times New Roman"/>
          <w:sz w:val="24"/>
          <w:szCs w:val="24"/>
        </w:rPr>
        <w:t>циљ</w:t>
      </w:r>
      <w:r w:rsidRPr="00B07D4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B07D40">
        <w:rPr>
          <w:rFonts w:ascii="Times New Roman" w:hAnsi="Times New Roman" w:cs="Times New Roman"/>
          <w:sz w:val="24"/>
          <w:szCs w:val="24"/>
        </w:rPr>
        <w:t>1</w:t>
      </w:r>
      <w:r w:rsidRPr="00B07D40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07D40">
        <w:rPr>
          <w:rFonts w:ascii="Times New Roman" w:hAnsi="Times New Roman" w:cs="Times New Roman"/>
          <w:sz w:val="24"/>
          <w:szCs w:val="24"/>
        </w:rPr>
        <w:t>са</w:t>
      </w:r>
      <w:r w:rsidRPr="00B07D4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B07D40">
        <w:rPr>
          <w:rFonts w:ascii="Times New Roman" w:hAnsi="Times New Roman" w:cs="Times New Roman"/>
          <w:sz w:val="24"/>
          <w:szCs w:val="24"/>
        </w:rPr>
        <w:t>припадајућим</w:t>
      </w:r>
      <w:r w:rsidRPr="00B07D4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07D40">
        <w:rPr>
          <w:rFonts w:ascii="Times New Roman" w:hAnsi="Times New Roman" w:cs="Times New Roman"/>
          <w:spacing w:val="-2"/>
          <w:sz w:val="24"/>
          <w:szCs w:val="24"/>
        </w:rPr>
        <w:t>мјерама</w:t>
      </w:r>
    </w:p>
    <w:tbl>
      <w:tblPr>
        <w:tblW w:w="10523" w:type="dxa"/>
        <w:tblLook w:val="04A0" w:firstRow="1" w:lastRow="0" w:firstColumn="1" w:lastColumn="0" w:noHBand="0" w:noVBand="1"/>
      </w:tblPr>
      <w:tblGrid>
        <w:gridCol w:w="3016"/>
        <w:gridCol w:w="1944"/>
        <w:gridCol w:w="1403"/>
        <w:gridCol w:w="1418"/>
        <w:gridCol w:w="1309"/>
        <w:gridCol w:w="1433"/>
      </w:tblGrid>
      <w:tr w:rsidR="00B07D40" w:rsidRPr="00B07D40" w14:paraId="3C0D8D22" w14:textId="77777777" w:rsidTr="006F0EC3">
        <w:trPr>
          <w:gridAfter w:val="1"/>
          <w:wAfter w:w="1433" w:type="dxa"/>
          <w:trHeight w:val="433"/>
        </w:trPr>
        <w:tc>
          <w:tcPr>
            <w:tcW w:w="3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2C4B4673" w14:textId="77777777" w:rsidR="00B07D40" w:rsidRPr="00B07D40" w:rsidRDefault="00B07D40" w:rsidP="002C2A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bookmarkStart w:id="3" w:name="_Hlk226028556"/>
            <w:r w:rsidRPr="00B07D40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 xml:space="preserve">СТРАТЕШКИ ЦИЉ 1  </w:t>
            </w:r>
            <w:r w:rsidRPr="00B07D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ПРИОРИТЕТИ</w:t>
            </w:r>
          </w:p>
        </w:tc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5EDA7D78" w14:textId="77777777" w:rsidR="00B07D40" w:rsidRPr="00B07D40" w:rsidRDefault="00B07D40" w:rsidP="002C2A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07D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Индикатор                    (крајњег)                            резултата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F0C60AC" w14:textId="77777777" w:rsidR="00B07D40" w:rsidRPr="00B07D40" w:rsidRDefault="00B07D40" w:rsidP="002C2A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07D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Полазна вриједност (2022.)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761623C8" w14:textId="77777777" w:rsidR="00B07D40" w:rsidRPr="00B07D40" w:rsidRDefault="00B07D40" w:rsidP="002C2A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18E59EE6" w14:textId="7F33822E" w:rsidR="00B07D40" w:rsidRPr="00B07D40" w:rsidRDefault="00B07D40" w:rsidP="00536053">
            <w:pPr>
              <w:tabs>
                <w:tab w:val="left" w:pos="748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07D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Циљна вриједност (2028.)</w:t>
            </w:r>
          </w:p>
        </w:tc>
      </w:tr>
      <w:tr w:rsidR="00B07D40" w:rsidRPr="00B07D40" w14:paraId="39806417" w14:textId="77777777" w:rsidTr="006F0EC3">
        <w:trPr>
          <w:trHeight w:val="855"/>
        </w:trPr>
        <w:tc>
          <w:tcPr>
            <w:tcW w:w="30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6EEC384D" w14:textId="77777777" w:rsidR="00B07D40" w:rsidRPr="00B07D40" w:rsidRDefault="00B07D40" w:rsidP="002C2A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4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738D1D6" w14:textId="77777777" w:rsidR="00B07D40" w:rsidRPr="00B07D40" w:rsidRDefault="00B07D40" w:rsidP="002C2A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0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59D70649" w14:textId="77777777" w:rsidR="00B07D40" w:rsidRPr="00B07D40" w:rsidRDefault="00B07D40" w:rsidP="002C2A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58470F41" w14:textId="77777777" w:rsidR="00B07D40" w:rsidRPr="00B07D40" w:rsidRDefault="00B07D40" w:rsidP="002C2A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</w:pPr>
            <w:r w:rsidRPr="00B07D40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Вриједност</w:t>
            </w:r>
          </w:p>
          <w:p w14:paraId="047C7793" w14:textId="68E9AE3D" w:rsidR="00B07D40" w:rsidRPr="00B07D40" w:rsidRDefault="00B07D40" w:rsidP="00B07D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</w:pPr>
            <w:r w:rsidRPr="00B07D40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(2025.)</w:t>
            </w:r>
          </w:p>
        </w:tc>
        <w:tc>
          <w:tcPr>
            <w:tcW w:w="13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29190EFD" w14:textId="4A67A046" w:rsidR="00B07D40" w:rsidRPr="00B07D40" w:rsidRDefault="00B07D40" w:rsidP="002C2A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0CC0A" w14:textId="77777777" w:rsidR="00B07D40" w:rsidRPr="00B07D40" w:rsidRDefault="00B07D40" w:rsidP="002C2A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07D40" w:rsidRPr="00B07D40" w14:paraId="11DFAD3C" w14:textId="77777777" w:rsidTr="006F0EC3">
        <w:trPr>
          <w:trHeight w:val="1350"/>
        </w:trPr>
        <w:tc>
          <w:tcPr>
            <w:tcW w:w="3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0D8C92A3" w14:textId="77777777" w:rsidR="00B07D40" w:rsidRPr="00B07D40" w:rsidRDefault="00B07D40" w:rsidP="002C2ACE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07D40">
              <w:rPr>
                <w:rFonts w:ascii="Times New Roman" w:eastAsia="Times New Roman" w:hAnsi="Times New Roman" w:cs="Times New Roman"/>
                <w:b/>
                <w:bCs/>
              </w:rPr>
              <w:t>Приоритет 1.1.: Висококвалитетна пословна инфраструктура и пословно окружење које општину Брод сврставају међу атрактивна мјеста за инвестиције у регији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64E2273E" w14:textId="77777777" w:rsidR="00B07D40" w:rsidRPr="00B07D40" w:rsidRDefault="00B07D40" w:rsidP="002C2AC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07D40">
              <w:rPr>
                <w:rFonts w:ascii="Times New Roman" w:eastAsia="Times New Roman" w:hAnsi="Times New Roman" w:cs="Times New Roman"/>
              </w:rPr>
              <w:t>Број ажурних стратешких просторно-планских докумената Општине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14:paraId="67877ED1" w14:textId="77777777" w:rsidR="006F0EC3" w:rsidRDefault="006F0EC3" w:rsidP="006F0EC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3085FEC" w14:textId="7BFE581E" w:rsidR="00B07D40" w:rsidRPr="00B07D40" w:rsidRDefault="00B07D40" w:rsidP="006F0EC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7D40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32831710" w14:textId="77777777" w:rsidR="00B07D40" w:rsidRDefault="00B07D40" w:rsidP="006F0EC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B371E41" w14:textId="77777777" w:rsidR="006F0EC3" w:rsidRDefault="006F0EC3" w:rsidP="006F0EC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52588D0" w14:textId="77777777" w:rsidR="006F0EC3" w:rsidRDefault="006F0EC3" w:rsidP="006F0EC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hr-HR"/>
              </w:rPr>
            </w:pPr>
          </w:p>
          <w:p w14:paraId="4E30CA9D" w14:textId="51EB2F62" w:rsidR="006F0EC3" w:rsidRPr="006F0EC3" w:rsidRDefault="004B5C35" w:rsidP="006F0EC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hr-HR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14:paraId="5EDF9CC4" w14:textId="77777777" w:rsidR="006F0EC3" w:rsidRDefault="006F0EC3" w:rsidP="006F0EC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354B7E1" w14:textId="541904F2" w:rsidR="00B07D40" w:rsidRPr="00B07D40" w:rsidRDefault="00B07D40" w:rsidP="006F0EC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7D4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433" w:type="dxa"/>
            <w:tcBorders>
              <w:left w:val="single" w:sz="4" w:space="0" w:color="auto"/>
            </w:tcBorders>
            <w:vAlign w:val="center"/>
            <w:hideMark/>
          </w:tcPr>
          <w:p w14:paraId="641EEFBA" w14:textId="77777777" w:rsidR="00B07D40" w:rsidRPr="00B07D40" w:rsidRDefault="00B07D40" w:rsidP="002C2ACE">
            <w:pPr>
              <w:rPr>
                <w:rFonts w:ascii="Times New Roman" w:eastAsia="Times New Roman" w:hAnsi="Times New Roman" w:cs="Times New Roman"/>
              </w:rPr>
            </w:pPr>
          </w:p>
        </w:tc>
      </w:tr>
      <w:bookmarkEnd w:id="3"/>
      <w:tr w:rsidR="006F0EC3" w:rsidRPr="00B07D40" w14:paraId="136D0E6F" w14:textId="77777777" w:rsidTr="006F0EC3">
        <w:trPr>
          <w:trHeight w:val="300"/>
        </w:trPr>
        <w:tc>
          <w:tcPr>
            <w:tcW w:w="3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4D05882D" w14:textId="77777777" w:rsidR="006F0EC3" w:rsidRPr="00B07D40" w:rsidRDefault="006F0EC3" w:rsidP="002C2AC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6845F4B8" w14:textId="77777777" w:rsidR="006F0EC3" w:rsidRPr="00B07D40" w:rsidRDefault="006F0EC3" w:rsidP="002C2AC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07D40">
              <w:rPr>
                <w:rFonts w:ascii="Times New Roman" w:eastAsia="Times New Roman" w:hAnsi="Times New Roman" w:cs="Times New Roman"/>
              </w:rPr>
              <w:t>Број предузетника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14:paraId="11D30DB4" w14:textId="77777777" w:rsidR="006F0EC3" w:rsidRDefault="006F0EC3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9ACEBF8" w14:textId="77777777" w:rsidR="00AC1B39" w:rsidRDefault="00AC1B39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ECA36E5" w14:textId="692A5FDF" w:rsidR="006F0EC3" w:rsidRPr="00B07D40" w:rsidRDefault="006F0EC3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7D40">
              <w:rPr>
                <w:rFonts w:ascii="Times New Roman" w:eastAsia="Times New Roman" w:hAnsi="Times New Roman" w:cs="Times New Roman"/>
                <w:color w:val="000000"/>
              </w:rPr>
              <w:t>103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60F6F0EE" w14:textId="77777777" w:rsidR="006F0EC3" w:rsidRDefault="006F0EC3" w:rsidP="00B07D4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hr-HR"/>
              </w:rPr>
            </w:pPr>
          </w:p>
          <w:p w14:paraId="51D1655C" w14:textId="77777777" w:rsidR="00AC1B39" w:rsidRDefault="00AC1B39" w:rsidP="00B07D4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hr-HR"/>
              </w:rPr>
            </w:pPr>
          </w:p>
          <w:p w14:paraId="7B91CE81" w14:textId="18B0CDBC" w:rsidR="006F0EC3" w:rsidRPr="00B07D40" w:rsidRDefault="006F0EC3" w:rsidP="00B07D4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hr-HR"/>
              </w:rPr>
              <w:t>310</w:t>
            </w: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14:paraId="56180075" w14:textId="77777777" w:rsidR="006F0EC3" w:rsidRDefault="006F0EC3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C42C857" w14:textId="77777777" w:rsidR="00AC1B39" w:rsidRDefault="00AC1B39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EA8D94B" w14:textId="19E54989" w:rsidR="006F0EC3" w:rsidRPr="00B07D40" w:rsidRDefault="006F0EC3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07D40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1433" w:type="dxa"/>
            <w:tcBorders>
              <w:left w:val="single" w:sz="4" w:space="0" w:color="auto"/>
            </w:tcBorders>
            <w:vAlign w:val="center"/>
            <w:hideMark/>
          </w:tcPr>
          <w:p w14:paraId="7EA4CD83" w14:textId="77777777" w:rsidR="006F0EC3" w:rsidRPr="00B07D40" w:rsidRDefault="006F0EC3" w:rsidP="002C2ACE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F0EC3" w:rsidRPr="00B07D40" w14:paraId="23234266" w14:textId="77777777" w:rsidTr="006F0EC3">
        <w:trPr>
          <w:trHeight w:val="410"/>
        </w:trPr>
        <w:tc>
          <w:tcPr>
            <w:tcW w:w="3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59CF64E8" w14:textId="77777777" w:rsidR="006F0EC3" w:rsidRPr="00B07D40" w:rsidRDefault="006F0EC3" w:rsidP="002C2AC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045EF50C" w14:textId="77777777" w:rsidR="006F0EC3" w:rsidRPr="00B07D40" w:rsidRDefault="006F0EC3" w:rsidP="002C2AC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49EB7BE4" w14:textId="77777777" w:rsidR="006F0EC3" w:rsidRPr="00B07D40" w:rsidRDefault="006F0EC3" w:rsidP="002C2AC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1C0EBEC1" w14:textId="13DB2A5E" w:rsidR="006F0EC3" w:rsidRPr="00632582" w:rsidRDefault="006F0EC3" w:rsidP="00B07D4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hr-HR"/>
              </w:rPr>
            </w:pPr>
          </w:p>
        </w:tc>
        <w:tc>
          <w:tcPr>
            <w:tcW w:w="13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69FCABF3" w14:textId="23AC1783" w:rsidR="006F0EC3" w:rsidRPr="00B07D40" w:rsidRDefault="006F0EC3" w:rsidP="002C2AC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D661E" w14:textId="77777777" w:rsidR="006F0EC3" w:rsidRPr="00B07D40" w:rsidRDefault="006F0EC3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557CA5EE" w14:textId="29F679F2" w:rsidR="00DE3955" w:rsidRDefault="00DE3955" w:rsidP="00DE3955">
      <w:pPr>
        <w:spacing w:before="124"/>
        <w:jc w:val="both"/>
        <w:rPr>
          <w:spacing w:val="-2"/>
          <w:sz w:val="20"/>
        </w:rPr>
      </w:pPr>
    </w:p>
    <w:p w14:paraId="498918EE" w14:textId="21C4DF17" w:rsidR="003653F0" w:rsidRDefault="00D72A31" w:rsidP="005D4F14">
      <w:pPr>
        <w:pStyle w:val="TableParagraph"/>
        <w:jc w:val="both"/>
        <w:rPr>
          <w:rFonts w:ascii="Times New Roman" w:hAnsi="Times New Roman" w:cs="Times New Roman"/>
          <w:sz w:val="24"/>
          <w:szCs w:val="24"/>
        </w:rPr>
      </w:pPr>
      <w:r w:rsidRPr="00D72A31">
        <w:rPr>
          <w:rFonts w:ascii="Times New Roman" w:hAnsi="Times New Roman" w:cs="Times New Roman"/>
          <w:sz w:val="24"/>
          <w:szCs w:val="24"/>
        </w:rPr>
        <w:t>ПРИПАДАЈУЋЕ МЈЕРЕ ЗА РЕАЛИЗАЦИЈУ ПРИОРИТЕТА</w:t>
      </w:r>
    </w:p>
    <w:p w14:paraId="18AF28FC" w14:textId="77777777" w:rsidR="005D4F14" w:rsidRDefault="005D4F14" w:rsidP="005D4F14">
      <w:pPr>
        <w:pStyle w:val="TableParagraph"/>
        <w:jc w:val="both"/>
        <w:rPr>
          <w:rFonts w:ascii="Times New Roman" w:hAnsi="Times New Roman" w:cs="Times New Roman"/>
          <w:sz w:val="24"/>
          <w:szCs w:val="24"/>
        </w:rPr>
      </w:pPr>
    </w:p>
    <w:p w14:paraId="4A341995" w14:textId="4255CAB9" w:rsidR="003653F0" w:rsidRDefault="003653F0" w:rsidP="005D4F14">
      <w:pPr>
        <w:pStyle w:val="TableParagraph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1.1.1. Комплетна просторна-планска документација</w:t>
      </w:r>
    </w:p>
    <w:p w14:paraId="704EFC76" w14:textId="0D72917E" w:rsidR="00C17020" w:rsidRDefault="00C17020" w:rsidP="005D4F14">
      <w:pPr>
        <w:pStyle w:val="TableParagraph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1.1.2. Инфраструктура на простору </w:t>
      </w:r>
      <w:r w:rsidR="005D4F14">
        <w:rPr>
          <w:rFonts w:ascii="Times New Roman" w:hAnsi="Times New Roman" w:cs="Times New Roman"/>
          <w:sz w:val="24"/>
          <w:szCs w:val="24"/>
          <w:lang w:val="hr-HR"/>
        </w:rPr>
        <w:t>O</w:t>
      </w:r>
      <w:r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="005D4F14">
        <w:rPr>
          <w:rFonts w:ascii="Times New Roman" w:hAnsi="Times New Roman" w:cs="Times New Roman"/>
          <w:sz w:val="24"/>
          <w:szCs w:val="24"/>
          <w:lang w:val="sr-Cyrl-RS"/>
        </w:rPr>
        <w:t xml:space="preserve">штине на нивоу који обезбјеђује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потребне услове за развој свих области друштва </w:t>
      </w:r>
    </w:p>
    <w:p w14:paraId="73D5C2D2" w14:textId="7ABE77DD" w:rsidR="00C17020" w:rsidRDefault="00C17020" w:rsidP="005D4F14">
      <w:pPr>
        <w:pStyle w:val="TableParagraph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1.1.3. Континуирано одржавање и дизање на виши ниво инфраструктурних објеката </w:t>
      </w:r>
    </w:p>
    <w:p w14:paraId="7809463A" w14:textId="77777777" w:rsidR="00F23446" w:rsidRDefault="00F23446" w:rsidP="005D4F14">
      <w:pPr>
        <w:pStyle w:val="TableParagraph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A77EB34" w14:textId="3586E72F" w:rsidR="00D354D1" w:rsidRDefault="00D354D1" w:rsidP="005D4F14">
      <w:pPr>
        <w:pStyle w:val="TableParagraph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69F9901" w14:textId="4FEA8C08" w:rsidR="003653F0" w:rsidRPr="003653F0" w:rsidRDefault="00D354D1">
      <w:pPr>
        <w:pStyle w:val="TableParagraph"/>
        <w:rPr>
          <w:rFonts w:ascii="Times New Roman" w:hAnsi="Times New Roman" w:cs="Times New Roman"/>
          <w:sz w:val="24"/>
          <w:szCs w:val="24"/>
          <w:lang w:val="sr-Cyrl-RS"/>
        </w:rPr>
        <w:sectPr w:rsidR="003653F0" w:rsidRPr="003653F0" w:rsidSect="0049014E">
          <w:type w:val="continuous"/>
          <w:pgSz w:w="11910" w:h="16840"/>
          <w:pgMar w:top="1418" w:right="1420" w:bottom="1418" w:left="1701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Табела 3. </w:t>
      </w:r>
      <w:r w:rsidRPr="00D354D1">
        <w:rPr>
          <w:rFonts w:ascii="Times New Roman" w:hAnsi="Times New Roman" w:cs="Times New Roman"/>
          <w:sz w:val="24"/>
          <w:szCs w:val="24"/>
          <w:lang w:val="sr-Cyrl-RS"/>
        </w:rPr>
        <w:t xml:space="preserve">Приоритети за стратешки циљ </w:t>
      </w:r>
      <w:r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Pr="00D354D1">
        <w:rPr>
          <w:rFonts w:ascii="Times New Roman" w:hAnsi="Times New Roman" w:cs="Times New Roman"/>
          <w:sz w:val="24"/>
          <w:szCs w:val="24"/>
          <w:lang w:val="sr-Cyrl-RS"/>
        </w:rPr>
        <w:t xml:space="preserve"> са припадајућим мјерама</w:t>
      </w:r>
    </w:p>
    <w:tbl>
      <w:tblPr>
        <w:tblW w:w="9214" w:type="dxa"/>
        <w:tblInd w:w="1129" w:type="dxa"/>
        <w:tblLayout w:type="fixed"/>
        <w:tblLook w:val="04A0" w:firstRow="1" w:lastRow="0" w:firstColumn="1" w:lastColumn="0" w:noHBand="0" w:noVBand="1"/>
      </w:tblPr>
      <w:tblGrid>
        <w:gridCol w:w="2977"/>
        <w:gridCol w:w="1985"/>
        <w:gridCol w:w="1417"/>
        <w:gridCol w:w="1418"/>
        <w:gridCol w:w="1417"/>
      </w:tblGrid>
      <w:tr w:rsidR="00434921" w:rsidRPr="00B07D40" w14:paraId="4F88C166" w14:textId="77777777" w:rsidTr="00D354D1">
        <w:trPr>
          <w:trHeight w:val="433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58D77487" w14:textId="0F16BC99" w:rsidR="0049014E" w:rsidRPr="00B07D40" w:rsidRDefault="0049014E" w:rsidP="002C2A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bookmarkStart w:id="4" w:name="_Hlk226031079"/>
            <w:r w:rsidRPr="00B07D40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 xml:space="preserve">СТРАТЕШКИ ЦИЉ </w:t>
            </w:r>
            <w:r w:rsidR="00434921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val="sr-Cyrl-RS"/>
              </w:rPr>
              <w:t>2</w:t>
            </w:r>
            <w:r w:rsidRPr="00B07D40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 xml:space="preserve">  </w:t>
            </w:r>
            <w:r w:rsidRPr="00B07D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ПРИОРИТЕТИ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5C9E367C" w14:textId="77777777" w:rsidR="0049014E" w:rsidRPr="00B07D40" w:rsidRDefault="0049014E" w:rsidP="002C2A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07D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Индикатор                    (крајњег)                            резултата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3C9D0BEA" w14:textId="77777777" w:rsidR="0049014E" w:rsidRPr="00B07D40" w:rsidRDefault="0049014E" w:rsidP="002C2A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07D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Полазна вриједност (2022.)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6FDED3D1" w14:textId="77777777" w:rsidR="0049014E" w:rsidRPr="00B07D40" w:rsidRDefault="0049014E" w:rsidP="002C2A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5270E186" w14:textId="77777777" w:rsidR="0049014E" w:rsidRPr="00B07D40" w:rsidRDefault="0049014E" w:rsidP="002C2ACE">
            <w:pPr>
              <w:tabs>
                <w:tab w:val="left" w:pos="748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07D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Циљна вриједност (2028.)</w:t>
            </w:r>
          </w:p>
        </w:tc>
      </w:tr>
      <w:tr w:rsidR="00137F44" w:rsidRPr="00B07D40" w14:paraId="3A7587DD" w14:textId="77777777" w:rsidTr="00137F44">
        <w:trPr>
          <w:trHeight w:val="503"/>
        </w:trPr>
        <w:tc>
          <w:tcPr>
            <w:tcW w:w="297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4C70393A" w14:textId="77777777" w:rsidR="0049014E" w:rsidRPr="00B07D40" w:rsidRDefault="0049014E" w:rsidP="002C2A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08503161" w14:textId="77777777" w:rsidR="0049014E" w:rsidRPr="00B07D40" w:rsidRDefault="0049014E" w:rsidP="002C2A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0782F869" w14:textId="77777777" w:rsidR="0049014E" w:rsidRPr="00B07D40" w:rsidRDefault="0049014E" w:rsidP="002C2A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46808107" w14:textId="77777777" w:rsidR="0049014E" w:rsidRPr="00B07D40" w:rsidRDefault="0049014E" w:rsidP="002C2A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</w:pPr>
            <w:r w:rsidRPr="00B07D40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Вриједност</w:t>
            </w:r>
          </w:p>
          <w:p w14:paraId="4AE2BBD0" w14:textId="77777777" w:rsidR="0049014E" w:rsidRPr="00B07D40" w:rsidRDefault="0049014E" w:rsidP="002C2A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</w:pPr>
            <w:r w:rsidRPr="00B07D40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(2025.)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74C0555" w14:textId="77777777" w:rsidR="0049014E" w:rsidRPr="00B07D40" w:rsidRDefault="0049014E" w:rsidP="002C2A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49014E" w:rsidRPr="00B07D40" w14:paraId="09EDAB7B" w14:textId="77777777" w:rsidTr="00137F44">
        <w:trPr>
          <w:trHeight w:val="638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5EC4AD2F" w14:textId="52E3997E" w:rsidR="00647809" w:rsidRDefault="00647809" w:rsidP="00647809">
            <w:pPr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>При</w:t>
            </w:r>
            <w:r w:rsidR="00245CD6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 xml:space="preserve">ритет 2.1.: </w:t>
            </w:r>
          </w:p>
          <w:p w14:paraId="2D4BBCAD" w14:textId="73203A26" w:rsidR="00434921" w:rsidRPr="00434921" w:rsidRDefault="00434921" w:rsidP="0064780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434921">
              <w:rPr>
                <w:rFonts w:ascii="Times New Roman" w:eastAsia="Times New Roman" w:hAnsi="Times New Roman" w:cs="Times New Roman"/>
                <w:b/>
                <w:bCs/>
              </w:rPr>
              <w:t>Већа стопа</w:t>
            </w:r>
            <w:r w:rsidR="00245CD6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 xml:space="preserve"> </w:t>
            </w:r>
            <w:r w:rsidRPr="00434921">
              <w:rPr>
                <w:rFonts w:ascii="Times New Roman" w:eastAsia="Times New Roman" w:hAnsi="Times New Roman" w:cs="Times New Roman"/>
                <w:b/>
                <w:bCs/>
              </w:rPr>
              <w:t>запослености искориштавањем</w:t>
            </w:r>
          </w:p>
          <w:p w14:paraId="4D92092C" w14:textId="77777777" w:rsidR="00434921" w:rsidRPr="00434921" w:rsidRDefault="00434921" w:rsidP="0064780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434921">
              <w:rPr>
                <w:rFonts w:ascii="Times New Roman" w:eastAsia="Times New Roman" w:hAnsi="Times New Roman" w:cs="Times New Roman"/>
                <w:b/>
                <w:bCs/>
              </w:rPr>
              <w:t>природних потенцијала и</w:t>
            </w:r>
          </w:p>
          <w:p w14:paraId="7676AC08" w14:textId="77777777" w:rsidR="00434921" w:rsidRPr="00434921" w:rsidRDefault="00434921" w:rsidP="0064780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434921">
              <w:rPr>
                <w:rFonts w:ascii="Times New Roman" w:eastAsia="Times New Roman" w:hAnsi="Times New Roman" w:cs="Times New Roman"/>
                <w:b/>
                <w:bCs/>
              </w:rPr>
              <w:t>компаративних предности општине.</w:t>
            </w:r>
          </w:p>
          <w:p w14:paraId="7CD54F6F" w14:textId="28754B47" w:rsidR="00434921" w:rsidRPr="00434921" w:rsidRDefault="00434921" w:rsidP="00647809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434921">
              <w:rPr>
                <w:rFonts w:ascii="Times New Roman" w:eastAsia="Times New Roman" w:hAnsi="Times New Roman" w:cs="Times New Roman"/>
                <w:b/>
                <w:bCs/>
              </w:rPr>
              <w:t>Стварање услова за повећање</w:t>
            </w:r>
            <w:r w:rsidR="00245CD6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 xml:space="preserve"> </w:t>
            </w:r>
            <w:r w:rsidRPr="00434921">
              <w:rPr>
                <w:rFonts w:ascii="Times New Roman" w:eastAsia="Times New Roman" w:hAnsi="Times New Roman" w:cs="Times New Roman"/>
                <w:b/>
                <w:bCs/>
              </w:rPr>
              <w:t>конкурентности постојећих малих и</w:t>
            </w:r>
          </w:p>
          <w:p w14:paraId="49E9F809" w14:textId="3F3415B9" w:rsidR="0049014E" w:rsidRPr="00B07D40" w:rsidRDefault="00434921" w:rsidP="00245CD6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434921">
              <w:rPr>
                <w:rFonts w:ascii="Times New Roman" w:eastAsia="Times New Roman" w:hAnsi="Times New Roman" w:cs="Times New Roman"/>
                <w:b/>
                <w:bCs/>
              </w:rPr>
              <w:t>средњих предузећа и развијању нових</w:t>
            </w:r>
            <w:r w:rsidR="00245CD6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 xml:space="preserve"> </w:t>
            </w:r>
            <w:r w:rsidRPr="00434921">
              <w:rPr>
                <w:rFonts w:ascii="Times New Roman" w:eastAsia="Times New Roman" w:hAnsi="Times New Roman" w:cs="Times New Roman"/>
                <w:b/>
                <w:bCs/>
              </w:rPr>
              <w:t>у области пољопривреде, енергетике и</w:t>
            </w:r>
            <w:r w:rsidR="00245CD6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 xml:space="preserve"> </w:t>
            </w:r>
            <w:r w:rsidRPr="00434921">
              <w:rPr>
                <w:rFonts w:ascii="Times New Roman" w:eastAsia="Times New Roman" w:hAnsi="Times New Roman" w:cs="Times New Roman"/>
                <w:b/>
                <w:bCs/>
              </w:rPr>
              <w:t>туризма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127E02BF" w14:textId="77777777" w:rsidR="00434921" w:rsidRPr="00434921" w:rsidRDefault="00434921" w:rsidP="0043492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34921">
              <w:rPr>
                <w:rFonts w:ascii="Times New Roman" w:eastAsia="Times New Roman" w:hAnsi="Times New Roman" w:cs="Times New Roman"/>
              </w:rPr>
              <w:t>Укупан број</w:t>
            </w:r>
          </w:p>
          <w:p w14:paraId="2FDD4770" w14:textId="073C10D6" w:rsidR="0049014E" w:rsidRPr="00B07D40" w:rsidRDefault="00434921" w:rsidP="0043492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34921">
              <w:rPr>
                <w:rFonts w:ascii="Times New Roman" w:eastAsia="Times New Roman" w:hAnsi="Times New Roman" w:cs="Times New Roman"/>
              </w:rPr>
              <w:t>предузећа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14:paraId="570A692E" w14:textId="0959BEAB" w:rsidR="0049014E" w:rsidRPr="00434921" w:rsidRDefault="00434921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2650C83E" w14:textId="77777777" w:rsidR="0049014E" w:rsidRDefault="0049014E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571ED37" w14:textId="546653A0" w:rsidR="0055767C" w:rsidRPr="0055767C" w:rsidRDefault="0055767C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hr-HR"/>
              </w:rPr>
              <w:t>115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14:paraId="3EA63936" w14:textId="7140A203" w:rsidR="0049014E" w:rsidRPr="00434921" w:rsidRDefault="00434921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85</w:t>
            </w:r>
          </w:p>
        </w:tc>
      </w:tr>
      <w:tr w:rsidR="00647809" w:rsidRPr="00B07D40" w14:paraId="6B49831D" w14:textId="77777777" w:rsidTr="00137F44">
        <w:trPr>
          <w:trHeight w:val="82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23B47DAD" w14:textId="77777777" w:rsidR="00647809" w:rsidRPr="00B07D40" w:rsidRDefault="00647809" w:rsidP="002C2AC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5E462C2A" w14:textId="08F8BA93" w:rsidR="00647809" w:rsidRPr="00647809" w:rsidRDefault="00647809" w:rsidP="002C2ACE">
            <w:pPr>
              <w:jc w:val="center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Број запослених на подручју општине Брод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</w:tcPr>
          <w:p w14:paraId="45192AB0" w14:textId="2AAE3B6C" w:rsidR="00647809" w:rsidRPr="00647809" w:rsidRDefault="00647809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2.599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2E1D8966" w14:textId="77777777" w:rsidR="00647809" w:rsidRDefault="00647809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1877D33" w14:textId="4A090CF0" w:rsidR="0055767C" w:rsidRPr="0055767C" w:rsidRDefault="0055767C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hr-HR"/>
              </w:rPr>
              <w:t>2.547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</w:tcPr>
          <w:p w14:paraId="75DAF081" w14:textId="45AF0AA0" w:rsidR="00647809" w:rsidRPr="00647809" w:rsidRDefault="00647809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3.000</w:t>
            </w:r>
          </w:p>
        </w:tc>
      </w:tr>
      <w:tr w:rsidR="00434921" w:rsidRPr="00B07D40" w14:paraId="16C50DEA" w14:textId="77777777" w:rsidTr="00137F44">
        <w:trPr>
          <w:trHeight w:val="1413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DD83F82" w14:textId="77777777" w:rsidR="0049014E" w:rsidRPr="00B07D40" w:rsidRDefault="0049014E" w:rsidP="002C2AC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6C095669" w14:textId="66850833" w:rsidR="0049014E" w:rsidRPr="00B07D40" w:rsidRDefault="00647809" w:rsidP="002C2AC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47809">
              <w:rPr>
                <w:rFonts w:ascii="Times New Roman" w:eastAsia="Times New Roman" w:hAnsi="Times New Roman" w:cs="Times New Roman"/>
              </w:rPr>
              <w:t>Општинске административне услуге, проценат (%) ријешених предмета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14:paraId="3D44E179" w14:textId="0B31E8D2" w:rsidR="0049014E" w:rsidRPr="00647809" w:rsidRDefault="00647809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65,91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7F86A309" w14:textId="77777777" w:rsidR="0049014E" w:rsidRDefault="0049014E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5EB7472" w14:textId="77777777" w:rsidR="0055767C" w:rsidRDefault="0055767C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A0CD7A7" w14:textId="77777777" w:rsidR="0055767C" w:rsidRDefault="0055767C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68AA505" w14:textId="6D3D8F8E" w:rsidR="0055767C" w:rsidRPr="0055767C" w:rsidRDefault="0055767C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hr-HR"/>
              </w:rPr>
              <w:t>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14:paraId="5FE95DEC" w14:textId="44EB4C01" w:rsidR="0049014E" w:rsidRPr="00647809" w:rsidRDefault="00647809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80</w:t>
            </w:r>
          </w:p>
        </w:tc>
      </w:tr>
      <w:bookmarkEnd w:id="4"/>
    </w:tbl>
    <w:p w14:paraId="7846AED0" w14:textId="77777777" w:rsidR="00DC5917" w:rsidRDefault="00DC5917">
      <w:pPr>
        <w:pStyle w:val="TableParagraph"/>
      </w:pPr>
    </w:p>
    <w:p w14:paraId="75E32CAC" w14:textId="6BA68000" w:rsidR="00F1760C" w:rsidRDefault="00245CD6" w:rsidP="00245CD6">
      <w:pPr>
        <w:tabs>
          <w:tab w:val="left" w:pos="1219"/>
        </w:tabs>
        <w:ind w:left="1134"/>
        <w:rPr>
          <w:rFonts w:ascii="Times New Roman" w:hAnsi="Times New Roman" w:cs="Times New Roman"/>
          <w:sz w:val="24"/>
          <w:szCs w:val="24"/>
          <w:lang w:val="sr-Cyrl-RS"/>
        </w:rPr>
      </w:pPr>
      <w:bookmarkStart w:id="5" w:name="_Hlk226031301"/>
      <w:r w:rsidRPr="00245CD6">
        <w:rPr>
          <w:rFonts w:ascii="Times New Roman" w:hAnsi="Times New Roman" w:cs="Times New Roman"/>
          <w:sz w:val="24"/>
          <w:szCs w:val="24"/>
          <w:lang w:val="sr-Cyrl-RS"/>
        </w:rPr>
        <w:t>ПРИПАДАЈУЋЕ МЈЕРЕ ЗА РЕАЛИЗАЦИЈУ ПРИОРИТЕТА</w:t>
      </w:r>
    </w:p>
    <w:p w14:paraId="6D895EDB" w14:textId="77777777" w:rsidR="005D4F14" w:rsidRDefault="005D4F14" w:rsidP="005D4F14">
      <w:pPr>
        <w:tabs>
          <w:tab w:val="left" w:pos="1219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bookmarkEnd w:id="5"/>
    <w:p w14:paraId="5F8872D8" w14:textId="30556968" w:rsidR="00245CD6" w:rsidRPr="005D4F14" w:rsidRDefault="00245CD6" w:rsidP="005D4F14">
      <w:pPr>
        <w:tabs>
          <w:tab w:val="left" w:pos="1219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2.1.1. Повољан пословни ам</w:t>
      </w:r>
      <w:r w:rsidR="00D354D1">
        <w:rPr>
          <w:rFonts w:ascii="Times New Roman" w:hAnsi="Times New Roman" w:cs="Times New Roman"/>
          <w:sz w:val="24"/>
          <w:szCs w:val="24"/>
          <w:lang w:val="sr-Cyrl-RS"/>
        </w:rPr>
        <w:t>б</w:t>
      </w:r>
      <w:r>
        <w:rPr>
          <w:rFonts w:ascii="Times New Roman" w:hAnsi="Times New Roman" w:cs="Times New Roman"/>
          <w:sz w:val="24"/>
          <w:szCs w:val="24"/>
          <w:lang w:val="sr-Cyrl-RS"/>
        </w:rPr>
        <w:t>ијент у општини Брод који ће привући инвеститоре да инвестирају у Брод и остану у њему</w:t>
      </w:r>
      <w:r w:rsidR="005D4F14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17ABF544" w14:textId="1B01F59D" w:rsidR="00245CD6" w:rsidRDefault="00245CD6" w:rsidP="005D4F14">
      <w:pPr>
        <w:tabs>
          <w:tab w:val="left" w:pos="1219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2.1.2. Административна служба </w:t>
      </w:r>
      <w:r w:rsidR="005D4F14">
        <w:rPr>
          <w:rFonts w:ascii="Times New Roman" w:hAnsi="Times New Roman" w:cs="Times New Roman"/>
          <w:sz w:val="24"/>
          <w:szCs w:val="24"/>
          <w:lang w:val="hr-HR"/>
        </w:rPr>
        <w:t>O</w:t>
      </w:r>
      <w:r>
        <w:rPr>
          <w:rFonts w:ascii="Times New Roman" w:hAnsi="Times New Roman" w:cs="Times New Roman"/>
          <w:sz w:val="24"/>
          <w:szCs w:val="24"/>
          <w:lang w:val="sr-Cyrl-RS"/>
        </w:rPr>
        <w:t>пштине на нивоу који обезбјеђује пружање свих потребних услуга привреди и становништву.</w:t>
      </w:r>
    </w:p>
    <w:p w14:paraId="494221D4" w14:textId="77B44D8B" w:rsidR="00D354D1" w:rsidRDefault="00D354D1" w:rsidP="00245CD6">
      <w:pPr>
        <w:tabs>
          <w:tab w:val="left" w:pos="1219"/>
        </w:tabs>
        <w:ind w:left="1134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B0FC993" w14:textId="07B504D1" w:rsidR="00F23446" w:rsidRDefault="00F23446" w:rsidP="00245CD6">
      <w:pPr>
        <w:tabs>
          <w:tab w:val="left" w:pos="1219"/>
        </w:tabs>
        <w:ind w:left="1134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686756E" w14:textId="2F53DCF2" w:rsidR="00F23446" w:rsidRDefault="00F23446" w:rsidP="00245CD6">
      <w:pPr>
        <w:tabs>
          <w:tab w:val="left" w:pos="1219"/>
        </w:tabs>
        <w:ind w:left="1134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F4FFD8A" w14:textId="77777777" w:rsidR="00F23446" w:rsidRDefault="00F23446" w:rsidP="00245CD6">
      <w:pPr>
        <w:tabs>
          <w:tab w:val="left" w:pos="1219"/>
        </w:tabs>
        <w:ind w:left="1134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9DBE5D3" w14:textId="77777777" w:rsidR="00137F44" w:rsidRDefault="00137F44" w:rsidP="00245CD6">
      <w:pPr>
        <w:tabs>
          <w:tab w:val="left" w:pos="1219"/>
        </w:tabs>
        <w:ind w:left="1134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F457C10" w14:textId="77B52B21" w:rsidR="00D354D1" w:rsidRDefault="00D354D1" w:rsidP="00245CD6">
      <w:pPr>
        <w:tabs>
          <w:tab w:val="left" w:pos="1219"/>
        </w:tabs>
        <w:ind w:left="1134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9214" w:type="dxa"/>
        <w:tblInd w:w="1129" w:type="dxa"/>
        <w:tblLayout w:type="fixed"/>
        <w:tblLook w:val="04A0" w:firstRow="1" w:lastRow="0" w:firstColumn="1" w:lastColumn="0" w:noHBand="0" w:noVBand="1"/>
      </w:tblPr>
      <w:tblGrid>
        <w:gridCol w:w="2977"/>
        <w:gridCol w:w="1985"/>
        <w:gridCol w:w="1417"/>
        <w:gridCol w:w="1418"/>
        <w:gridCol w:w="1417"/>
      </w:tblGrid>
      <w:tr w:rsidR="00D354D1" w:rsidRPr="00B07D40" w14:paraId="66DADA0A" w14:textId="77777777" w:rsidTr="002C2ACE">
        <w:trPr>
          <w:trHeight w:val="433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37EF1823" w14:textId="77777777" w:rsidR="00D354D1" w:rsidRPr="00B07D40" w:rsidRDefault="00D354D1" w:rsidP="002C2A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bookmarkStart w:id="6" w:name="_Hlk226031533"/>
            <w:r w:rsidRPr="00B07D40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 xml:space="preserve">СТРАТЕШКИ ЦИЉ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val="sr-Cyrl-RS"/>
              </w:rPr>
              <w:t>2</w:t>
            </w:r>
            <w:r w:rsidRPr="00B07D40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 xml:space="preserve">  </w:t>
            </w:r>
            <w:r w:rsidRPr="00B07D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ПРИОРИТЕТИ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6A7DD965" w14:textId="77777777" w:rsidR="00D354D1" w:rsidRPr="00B07D40" w:rsidRDefault="00D354D1" w:rsidP="002C2A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07D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Индикатор                    (крајњег)                            резултата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909D9FF" w14:textId="77777777" w:rsidR="00D354D1" w:rsidRPr="00B07D40" w:rsidRDefault="00D354D1" w:rsidP="002C2A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07D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Полазна вриједност (2022.)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09FCF178" w14:textId="77777777" w:rsidR="00D354D1" w:rsidRPr="00B07D40" w:rsidRDefault="00D354D1" w:rsidP="002C2A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47C83660" w14:textId="77777777" w:rsidR="00D354D1" w:rsidRPr="00B07D40" w:rsidRDefault="00D354D1" w:rsidP="002C2ACE">
            <w:pPr>
              <w:tabs>
                <w:tab w:val="left" w:pos="748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07D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Циљна вриједност (2028.)</w:t>
            </w:r>
          </w:p>
        </w:tc>
      </w:tr>
      <w:tr w:rsidR="00D354D1" w:rsidRPr="00B07D40" w14:paraId="5A55831C" w14:textId="77777777" w:rsidTr="00137F44">
        <w:trPr>
          <w:trHeight w:val="676"/>
        </w:trPr>
        <w:tc>
          <w:tcPr>
            <w:tcW w:w="297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4EB9150" w14:textId="77777777" w:rsidR="00D354D1" w:rsidRPr="00B07D40" w:rsidRDefault="00D354D1" w:rsidP="002C2A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0C32A88C" w14:textId="77777777" w:rsidR="00D354D1" w:rsidRPr="00B07D40" w:rsidRDefault="00D354D1" w:rsidP="002C2A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0E78A75A" w14:textId="77777777" w:rsidR="00D354D1" w:rsidRPr="00B07D40" w:rsidRDefault="00D354D1" w:rsidP="002C2A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45B8ECC7" w14:textId="77777777" w:rsidR="00D354D1" w:rsidRPr="00B07D40" w:rsidRDefault="00D354D1" w:rsidP="002C2A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</w:pPr>
            <w:r w:rsidRPr="00B07D40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Вриједност</w:t>
            </w:r>
          </w:p>
          <w:p w14:paraId="62607A43" w14:textId="77777777" w:rsidR="00D354D1" w:rsidRPr="00B07D40" w:rsidRDefault="00D354D1" w:rsidP="002C2A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</w:pPr>
            <w:r w:rsidRPr="00B07D40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(2025.)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2A3F52BA" w14:textId="77777777" w:rsidR="00D354D1" w:rsidRPr="00B07D40" w:rsidRDefault="00D354D1" w:rsidP="002C2A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D354D1" w:rsidRPr="00434921" w14:paraId="4CF154D2" w14:textId="77777777" w:rsidTr="002C2ACE">
        <w:trPr>
          <w:trHeight w:val="79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1D93A556" w14:textId="331ACA31" w:rsidR="00D354D1" w:rsidRDefault="00D354D1" w:rsidP="002C2ACE">
            <w:pPr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 xml:space="preserve">Приоритет 2.2.: </w:t>
            </w:r>
          </w:p>
          <w:p w14:paraId="7E2C2CE1" w14:textId="03496642" w:rsidR="00D354D1" w:rsidRPr="00B07D40" w:rsidRDefault="00D354D1" w:rsidP="002C2AC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D354D1">
              <w:rPr>
                <w:rFonts w:ascii="Times New Roman" w:eastAsia="Times New Roman" w:hAnsi="Times New Roman" w:cs="Times New Roman"/>
                <w:b/>
                <w:bCs/>
              </w:rPr>
              <w:t>Развијено рурално подручје са развијеном пољопривредном производњом и сеоским предузетништвом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69C06A44" w14:textId="25252543" w:rsidR="00D354D1" w:rsidRPr="00B07D40" w:rsidRDefault="00D354D1" w:rsidP="002C2AC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354D1">
              <w:rPr>
                <w:rFonts w:ascii="Times New Roman" w:eastAsia="Times New Roman" w:hAnsi="Times New Roman" w:cs="Times New Roman"/>
              </w:rPr>
              <w:t>Привредни субјекти из области пољопривреде, лов и шумарство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14:paraId="15B9A51F" w14:textId="6D70EF45" w:rsidR="00D354D1" w:rsidRPr="00434921" w:rsidRDefault="00D354D1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50D08531" w14:textId="77777777" w:rsidR="00D354D1" w:rsidRDefault="00D354D1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18540EF" w14:textId="77777777" w:rsidR="00382075" w:rsidRDefault="00382075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E0057C1" w14:textId="4018D310" w:rsidR="00382075" w:rsidRPr="00382075" w:rsidRDefault="00382075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hr-HR"/>
              </w:rPr>
              <w:t>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14:paraId="3E333126" w14:textId="20982B2C" w:rsidR="00D354D1" w:rsidRPr="00434921" w:rsidRDefault="00D354D1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5</w:t>
            </w:r>
          </w:p>
        </w:tc>
      </w:tr>
      <w:tr w:rsidR="00D354D1" w:rsidRPr="00647809" w14:paraId="4C01787B" w14:textId="77777777" w:rsidTr="00137F44">
        <w:trPr>
          <w:trHeight w:val="942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614FEA35" w14:textId="77777777" w:rsidR="00D354D1" w:rsidRPr="00B07D40" w:rsidRDefault="00D354D1" w:rsidP="002C2AC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51D8DF00" w14:textId="56FB8B1B" w:rsidR="00D354D1" w:rsidRPr="00647809" w:rsidRDefault="00D354D1" w:rsidP="002C2ACE">
            <w:pPr>
              <w:jc w:val="center"/>
              <w:rPr>
                <w:rFonts w:ascii="Times New Roman" w:eastAsia="Times New Roman" w:hAnsi="Times New Roman" w:cs="Times New Roman"/>
                <w:lang w:val="sr-Cyrl-RS"/>
              </w:rPr>
            </w:pPr>
            <w:r w:rsidRPr="00D354D1">
              <w:rPr>
                <w:rFonts w:ascii="Times New Roman" w:eastAsia="Times New Roman" w:hAnsi="Times New Roman" w:cs="Times New Roman"/>
                <w:lang w:val="sr-Cyrl-RS"/>
              </w:rPr>
              <w:t>Регистрована пољопривредна газдинстава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</w:tcPr>
          <w:p w14:paraId="4564F418" w14:textId="77777777" w:rsidR="002C7936" w:rsidRDefault="002C7936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  <w:p w14:paraId="07EFE47C" w14:textId="16AEA7B8" w:rsidR="00D354D1" w:rsidRPr="00647809" w:rsidRDefault="00D354D1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378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1C860A84" w14:textId="77777777" w:rsidR="00D354D1" w:rsidRDefault="00D354D1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05FCFAB" w14:textId="77777777" w:rsidR="002C7936" w:rsidRDefault="002C7936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hr-HR"/>
              </w:rPr>
            </w:pPr>
          </w:p>
          <w:p w14:paraId="191D2897" w14:textId="5D54FC4C" w:rsidR="00B414C4" w:rsidRPr="002C7936" w:rsidRDefault="002C7936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hr-HR"/>
              </w:rPr>
              <w:t>378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</w:tcPr>
          <w:p w14:paraId="6E9ADE35" w14:textId="77777777" w:rsidR="002C7936" w:rsidRDefault="002C7936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  <w:p w14:paraId="0EAADD89" w14:textId="4CF503AD" w:rsidR="00D354D1" w:rsidRPr="00647809" w:rsidRDefault="00D354D1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400</w:t>
            </w:r>
          </w:p>
        </w:tc>
      </w:tr>
      <w:tr w:rsidR="00D354D1" w:rsidRPr="00647809" w14:paraId="407309E4" w14:textId="77777777" w:rsidTr="00137F44">
        <w:trPr>
          <w:trHeight w:val="842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6F77EADC" w14:textId="77777777" w:rsidR="00D354D1" w:rsidRPr="00B07D40" w:rsidRDefault="00D354D1" w:rsidP="002C2AC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6679F481" w14:textId="4271A6AA" w:rsidR="00D354D1" w:rsidRPr="00B07D40" w:rsidRDefault="007A0AA8" w:rsidP="002C2AC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A0AA8">
              <w:rPr>
                <w:rFonts w:ascii="Times New Roman" w:eastAsia="Times New Roman" w:hAnsi="Times New Roman" w:cs="Times New Roman"/>
              </w:rPr>
              <w:t>Хладњаче за складиштење воћа и поврћа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14:paraId="6FA5D8FE" w14:textId="6FB72B3D" w:rsidR="00D354D1" w:rsidRPr="00647809" w:rsidRDefault="007A0AA8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64AECB56" w14:textId="77777777" w:rsidR="00D354D1" w:rsidRDefault="00D354D1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8828A33" w14:textId="20BB9569" w:rsidR="00A4406F" w:rsidRPr="00A4406F" w:rsidRDefault="00A4406F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hr-HR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14:paraId="52FC9F2B" w14:textId="24D29A63" w:rsidR="00D354D1" w:rsidRPr="00647809" w:rsidRDefault="007A0AA8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1</w:t>
            </w:r>
          </w:p>
        </w:tc>
      </w:tr>
    </w:tbl>
    <w:bookmarkEnd w:id="6"/>
    <w:p w14:paraId="4011CBAF" w14:textId="77777777" w:rsidR="00DF2E75" w:rsidRDefault="00137F44" w:rsidP="00137F44">
      <w:pPr>
        <w:tabs>
          <w:tab w:val="left" w:pos="1219"/>
        </w:tabs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</w:t>
      </w:r>
    </w:p>
    <w:p w14:paraId="4CF94AF1" w14:textId="2BB91467" w:rsidR="00F1760C" w:rsidRDefault="0092229D" w:rsidP="00DF2E75">
      <w:pPr>
        <w:tabs>
          <w:tab w:val="left" w:pos="1219"/>
        </w:tabs>
        <w:ind w:left="1134"/>
        <w:rPr>
          <w:rFonts w:ascii="Times New Roman" w:hAnsi="Times New Roman" w:cs="Times New Roman"/>
          <w:sz w:val="24"/>
          <w:szCs w:val="24"/>
          <w:lang w:val="sr-Cyrl-RS"/>
        </w:rPr>
      </w:pPr>
      <w:r w:rsidRPr="00245CD6">
        <w:rPr>
          <w:rFonts w:ascii="Times New Roman" w:hAnsi="Times New Roman" w:cs="Times New Roman"/>
          <w:sz w:val="24"/>
          <w:szCs w:val="24"/>
          <w:lang w:val="sr-Cyrl-RS"/>
        </w:rPr>
        <w:t>ПРИПАДАЈУЋЕ МЈЕРЕ ЗА РЕАЛИЗАЦИЈУ ПРИОРИТЕТА</w:t>
      </w:r>
    </w:p>
    <w:p w14:paraId="765075F4" w14:textId="77777777" w:rsidR="007566C7" w:rsidRDefault="007566C7" w:rsidP="00DF2E75">
      <w:pPr>
        <w:tabs>
          <w:tab w:val="left" w:pos="1219"/>
        </w:tabs>
        <w:ind w:left="1134"/>
        <w:rPr>
          <w:rFonts w:ascii="Times New Roman" w:hAnsi="Times New Roman" w:cs="Times New Roman"/>
          <w:sz w:val="24"/>
          <w:szCs w:val="24"/>
        </w:rPr>
      </w:pPr>
    </w:p>
    <w:p w14:paraId="7AB3D1F3" w14:textId="6B0CDE75" w:rsidR="0092229D" w:rsidRDefault="00512225" w:rsidP="0092229D">
      <w:pPr>
        <w:tabs>
          <w:tab w:val="left" w:pos="1219"/>
        </w:tabs>
        <w:ind w:left="1134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2.2.1. Међусобно повезивање пољопривредних произвођача</w:t>
      </w:r>
    </w:p>
    <w:p w14:paraId="5AC64A5C" w14:textId="77777777" w:rsidR="006528D9" w:rsidRDefault="006528D9" w:rsidP="0092229D">
      <w:pPr>
        <w:tabs>
          <w:tab w:val="left" w:pos="1219"/>
        </w:tabs>
        <w:ind w:left="1134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C5A595A" w14:textId="56A65666" w:rsidR="00F23446" w:rsidRDefault="00F23446" w:rsidP="0092229D">
      <w:pPr>
        <w:tabs>
          <w:tab w:val="left" w:pos="1219"/>
        </w:tabs>
        <w:ind w:left="1134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9214" w:type="dxa"/>
        <w:tblInd w:w="1129" w:type="dxa"/>
        <w:tblLayout w:type="fixed"/>
        <w:tblLook w:val="04A0" w:firstRow="1" w:lastRow="0" w:firstColumn="1" w:lastColumn="0" w:noHBand="0" w:noVBand="1"/>
      </w:tblPr>
      <w:tblGrid>
        <w:gridCol w:w="2977"/>
        <w:gridCol w:w="1985"/>
        <w:gridCol w:w="1417"/>
        <w:gridCol w:w="1418"/>
        <w:gridCol w:w="1417"/>
      </w:tblGrid>
      <w:tr w:rsidR="006528D9" w:rsidRPr="00B07D40" w14:paraId="1D2F07C0" w14:textId="77777777" w:rsidTr="002C2ACE">
        <w:trPr>
          <w:trHeight w:val="433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34440727" w14:textId="77777777" w:rsidR="006528D9" w:rsidRPr="00B07D40" w:rsidRDefault="006528D9" w:rsidP="002C2A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bookmarkStart w:id="7" w:name="_Hlk226032244"/>
            <w:r w:rsidRPr="00B07D40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 xml:space="preserve">СТРАТЕШКИ ЦИЉ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val="sr-Cyrl-RS"/>
              </w:rPr>
              <w:t>2</w:t>
            </w:r>
            <w:r w:rsidRPr="00B07D40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 xml:space="preserve">  </w:t>
            </w:r>
            <w:r w:rsidRPr="00B07D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ПРИОРИТЕТИ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30D33C7C" w14:textId="77777777" w:rsidR="006528D9" w:rsidRPr="00B07D40" w:rsidRDefault="006528D9" w:rsidP="002C2A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07D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Индикатор                    (крајњег)                            резултата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32C4284E" w14:textId="77777777" w:rsidR="006528D9" w:rsidRPr="00B07D40" w:rsidRDefault="006528D9" w:rsidP="002C2A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07D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Полазна вриједност (2022.)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2A4B0836" w14:textId="77777777" w:rsidR="006528D9" w:rsidRPr="00B07D40" w:rsidRDefault="006528D9" w:rsidP="002C2A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1B86CB39" w14:textId="77777777" w:rsidR="006528D9" w:rsidRPr="00B07D40" w:rsidRDefault="006528D9" w:rsidP="002C2ACE">
            <w:pPr>
              <w:tabs>
                <w:tab w:val="left" w:pos="748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07D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Циљна вриједност (2028.)</w:t>
            </w:r>
          </w:p>
        </w:tc>
      </w:tr>
      <w:tr w:rsidR="006528D9" w:rsidRPr="00B07D40" w14:paraId="385B019F" w14:textId="77777777" w:rsidTr="002C2ACE">
        <w:trPr>
          <w:trHeight w:val="855"/>
        </w:trPr>
        <w:tc>
          <w:tcPr>
            <w:tcW w:w="297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30491383" w14:textId="77777777" w:rsidR="006528D9" w:rsidRPr="00B07D40" w:rsidRDefault="006528D9" w:rsidP="002C2A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E7E5C5B" w14:textId="77777777" w:rsidR="006528D9" w:rsidRPr="00B07D40" w:rsidRDefault="006528D9" w:rsidP="002C2A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50AA121C" w14:textId="77777777" w:rsidR="006528D9" w:rsidRPr="00B07D40" w:rsidRDefault="006528D9" w:rsidP="002C2A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27858A2D" w14:textId="77777777" w:rsidR="006528D9" w:rsidRPr="00B07D40" w:rsidRDefault="006528D9" w:rsidP="002C2A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</w:pPr>
            <w:r w:rsidRPr="00B07D40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Вриједност</w:t>
            </w:r>
          </w:p>
          <w:p w14:paraId="49129732" w14:textId="77777777" w:rsidR="006528D9" w:rsidRPr="00B07D40" w:rsidRDefault="006528D9" w:rsidP="002C2A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</w:pPr>
            <w:r w:rsidRPr="00B07D40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(2025.)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693F3181" w14:textId="77777777" w:rsidR="006528D9" w:rsidRPr="00B07D40" w:rsidRDefault="006528D9" w:rsidP="002C2A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6528D9" w:rsidRPr="00434921" w14:paraId="41796FD3" w14:textId="77777777" w:rsidTr="00137F44">
        <w:trPr>
          <w:trHeight w:val="556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165A0FD9" w14:textId="2C7A7748" w:rsidR="006528D9" w:rsidRDefault="006528D9" w:rsidP="002C2ACE">
            <w:pPr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 xml:space="preserve">Приоритет 2.3.: </w:t>
            </w:r>
          </w:p>
          <w:p w14:paraId="181EBE91" w14:textId="3A8E956B" w:rsidR="006528D9" w:rsidRPr="00B07D40" w:rsidRDefault="00812D45" w:rsidP="007566C7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812D45">
              <w:rPr>
                <w:rFonts w:ascii="Times New Roman" w:eastAsia="Times New Roman" w:hAnsi="Times New Roman" w:cs="Times New Roman"/>
                <w:b/>
                <w:bCs/>
              </w:rPr>
              <w:t>Побољш</w:t>
            </w:r>
            <w:r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>а</w:t>
            </w:r>
            <w:r w:rsidRPr="00812D45">
              <w:rPr>
                <w:rFonts w:ascii="Times New Roman" w:eastAsia="Times New Roman" w:hAnsi="Times New Roman" w:cs="Times New Roman"/>
                <w:b/>
                <w:bCs/>
              </w:rPr>
              <w:t>ње квалитета образовања, здравствене и социјалне заштите, додатно унапр</w:t>
            </w:r>
            <w:r w:rsidR="007566C7">
              <w:rPr>
                <w:rFonts w:ascii="Times New Roman" w:eastAsia="Times New Roman" w:hAnsi="Times New Roman" w:cs="Times New Roman"/>
                <w:b/>
                <w:bCs/>
              </w:rPr>
              <w:t>иј</w:t>
            </w:r>
            <w:r w:rsidRPr="00812D45">
              <w:rPr>
                <w:rFonts w:ascii="Times New Roman" w:eastAsia="Times New Roman" w:hAnsi="Times New Roman" w:cs="Times New Roman"/>
                <w:b/>
                <w:bCs/>
              </w:rPr>
              <w:t>еђени културни и спортски садржаји и већа ефикасност цивилног друштва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6E818622" w14:textId="1BD9C44C" w:rsidR="006528D9" w:rsidRPr="00B07D40" w:rsidRDefault="004A023C" w:rsidP="002C2AC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A023C">
              <w:rPr>
                <w:rFonts w:ascii="Times New Roman" w:eastAsia="Times New Roman" w:hAnsi="Times New Roman" w:cs="Times New Roman"/>
              </w:rPr>
              <w:t>Број ученика ОШ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14:paraId="76D6496D" w14:textId="77777777" w:rsidR="003E5E37" w:rsidRDefault="003E5E37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  <w:p w14:paraId="7A03AECC" w14:textId="772F90E3" w:rsidR="006528D9" w:rsidRPr="00434921" w:rsidRDefault="004A023C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973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1CF4D22C" w14:textId="77777777" w:rsidR="003E5E37" w:rsidRDefault="003E5E37" w:rsidP="003E5E3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A55D067" w14:textId="2A125933" w:rsidR="003E5E37" w:rsidRPr="003E5E37" w:rsidRDefault="003E5E37" w:rsidP="003E5E3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hr-HR"/>
              </w:rPr>
              <w:t>882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14:paraId="45F51A7B" w14:textId="77777777" w:rsidR="003E5E37" w:rsidRDefault="003E5E37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</w:p>
          <w:p w14:paraId="4928E8D8" w14:textId="15CBC945" w:rsidR="006528D9" w:rsidRPr="00434921" w:rsidRDefault="004A023C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1.000</w:t>
            </w:r>
          </w:p>
        </w:tc>
      </w:tr>
      <w:tr w:rsidR="006528D9" w:rsidRPr="00647809" w14:paraId="20269DFB" w14:textId="77777777" w:rsidTr="00137F44">
        <w:trPr>
          <w:trHeight w:val="834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6AC3C4D2" w14:textId="77777777" w:rsidR="006528D9" w:rsidRPr="00B07D40" w:rsidRDefault="006528D9" w:rsidP="002C2AC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73629DF4" w14:textId="4369C600" w:rsidR="006528D9" w:rsidRPr="003974CC" w:rsidRDefault="004A023C" w:rsidP="002C2ACE">
            <w:pPr>
              <w:jc w:val="center"/>
              <w:rPr>
                <w:rFonts w:ascii="Times New Roman" w:eastAsia="Times New Roman" w:hAnsi="Times New Roman" w:cs="Times New Roman"/>
                <w:lang w:val="sr-Cyrl-RS"/>
              </w:rPr>
            </w:pPr>
            <w:r w:rsidRPr="004A023C">
              <w:rPr>
                <w:rFonts w:ascii="Times New Roman" w:eastAsia="Times New Roman" w:hAnsi="Times New Roman" w:cs="Times New Roman"/>
                <w:lang w:val="sr-Cyrl-RS"/>
              </w:rPr>
              <w:t>Број корисника сталне новчане помоћи</w:t>
            </w:r>
            <w:r w:rsidR="003974CC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</w:tcPr>
          <w:p w14:paraId="7DC96EE3" w14:textId="77777777" w:rsidR="00CF3038" w:rsidRDefault="00CF3038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val="sr-Cyrl-RS"/>
              </w:rPr>
            </w:pPr>
          </w:p>
          <w:p w14:paraId="7E9561DE" w14:textId="77777777" w:rsidR="00CF3038" w:rsidRDefault="00CF3038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val="sr-Cyrl-RS"/>
              </w:rPr>
            </w:pPr>
          </w:p>
          <w:p w14:paraId="17A42522" w14:textId="77777777" w:rsidR="00C454C5" w:rsidRDefault="00C454C5" w:rsidP="00C454C5">
            <w:pPr>
              <w:rPr>
                <w:rFonts w:ascii="Times New Roman" w:eastAsia="Times New Roman" w:hAnsi="Times New Roman" w:cs="Times New Roman"/>
                <w:color w:val="000000"/>
                <w:highlight w:val="yellow"/>
                <w:lang w:val="sr-Cyrl-RS"/>
              </w:rPr>
            </w:pPr>
          </w:p>
          <w:p w14:paraId="29528889" w14:textId="5A7E2CB8" w:rsidR="006528D9" w:rsidRPr="003974CC" w:rsidRDefault="00C454C5" w:rsidP="00C454C5">
            <w:pPr>
              <w:rPr>
                <w:rFonts w:ascii="Times New Roman" w:eastAsia="Times New Roman" w:hAnsi="Times New Roman" w:cs="Times New Roman"/>
                <w:color w:val="000000"/>
                <w:highlight w:val="yellow"/>
                <w:lang w:val="sr-Cyrl-RS"/>
              </w:rPr>
            </w:pPr>
            <w:r w:rsidRPr="00C454C5">
              <w:rPr>
                <w:rFonts w:ascii="Times New Roman" w:eastAsia="Times New Roman" w:hAnsi="Times New Roman" w:cs="Times New Roman"/>
                <w:color w:val="000000"/>
                <w:lang w:val="hr-HR"/>
              </w:rPr>
              <w:t xml:space="preserve">          </w:t>
            </w:r>
            <w:r w:rsidR="004A023C" w:rsidRPr="00C454C5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79B827C4" w14:textId="77777777" w:rsidR="006528D9" w:rsidRDefault="006528D9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  <w:p w14:paraId="604D885C" w14:textId="77777777" w:rsidR="003974CC" w:rsidRDefault="003974CC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  <w:p w14:paraId="648173F0" w14:textId="77777777" w:rsidR="00CF3038" w:rsidRDefault="00CF3038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val="sr-Cyrl-RS"/>
              </w:rPr>
            </w:pPr>
          </w:p>
          <w:p w14:paraId="5E4CC303" w14:textId="3A315459" w:rsidR="003974CC" w:rsidRPr="00C454C5" w:rsidRDefault="00C454C5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hr-HR"/>
              </w:rPr>
              <w:t>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</w:tcPr>
          <w:p w14:paraId="205C3B2B" w14:textId="77777777" w:rsidR="00CF3038" w:rsidRDefault="00CF3038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val="sr-Cyrl-RS"/>
              </w:rPr>
            </w:pPr>
          </w:p>
          <w:p w14:paraId="4FD239DA" w14:textId="77777777" w:rsidR="00CF3038" w:rsidRDefault="00CF3038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val="sr-Cyrl-RS"/>
              </w:rPr>
            </w:pPr>
          </w:p>
          <w:p w14:paraId="272DD244" w14:textId="77777777" w:rsidR="00CF3038" w:rsidRDefault="00CF3038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val="sr-Cyrl-RS"/>
              </w:rPr>
            </w:pPr>
          </w:p>
          <w:p w14:paraId="41E242B9" w14:textId="4F0252C3" w:rsidR="006528D9" w:rsidRPr="003974CC" w:rsidRDefault="004A023C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val="sr-Cyrl-RS"/>
              </w:rPr>
            </w:pPr>
            <w:r w:rsidRPr="00C454C5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1</w:t>
            </w:r>
            <w:r w:rsidR="006528D9" w:rsidRPr="00C454C5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0</w:t>
            </w:r>
          </w:p>
        </w:tc>
      </w:tr>
      <w:tr w:rsidR="006528D9" w:rsidRPr="00647809" w14:paraId="21BE3154" w14:textId="77777777" w:rsidTr="00137F44">
        <w:trPr>
          <w:trHeight w:val="782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048779CF" w14:textId="77777777" w:rsidR="006528D9" w:rsidRPr="00B07D40" w:rsidRDefault="006528D9" w:rsidP="002C2AC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5C58A296" w14:textId="4FE254D4" w:rsidR="006528D9" w:rsidRPr="00B07D40" w:rsidRDefault="0049117F" w:rsidP="002C2AC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9117F">
              <w:rPr>
                <w:rFonts w:ascii="Times New Roman" w:eastAsia="Times New Roman" w:hAnsi="Times New Roman" w:cs="Times New Roman"/>
              </w:rPr>
              <w:t>Број чланова библиотеке, годишње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14:paraId="4F622AA9" w14:textId="797D9622" w:rsidR="006528D9" w:rsidRPr="00647809" w:rsidRDefault="0049117F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293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3005F8D8" w14:textId="77777777" w:rsidR="006528D9" w:rsidRDefault="006528D9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40B6AE4" w14:textId="1AE925ED" w:rsidR="0017585A" w:rsidRPr="0017585A" w:rsidRDefault="0017585A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220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14:paraId="451069F8" w14:textId="6A9ECDC1" w:rsidR="006528D9" w:rsidRPr="00647809" w:rsidRDefault="0049117F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400</w:t>
            </w:r>
          </w:p>
        </w:tc>
      </w:tr>
      <w:bookmarkEnd w:id="7"/>
    </w:tbl>
    <w:p w14:paraId="3E68DFA0" w14:textId="77777777" w:rsidR="00F23446" w:rsidRDefault="00F23446" w:rsidP="00137F44">
      <w:pPr>
        <w:tabs>
          <w:tab w:val="left" w:pos="1219"/>
        </w:tabs>
        <w:ind w:left="1134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5C9EBD5" w14:textId="62B16ECC" w:rsidR="00137F44" w:rsidRDefault="00137F44" w:rsidP="00137F44">
      <w:pPr>
        <w:tabs>
          <w:tab w:val="left" w:pos="1219"/>
        </w:tabs>
        <w:ind w:left="1134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ПРИПАДАЈУЋЕ МЈЕРЕ ЗА РЕАЛИЗАЦИЈУ ПРИОРИТЕТА</w:t>
      </w:r>
    </w:p>
    <w:p w14:paraId="4BF469D1" w14:textId="77777777" w:rsidR="007566C7" w:rsidRDefault="007566C7" w:rsidP="00137F44">
      <w:pPr>
        <w:tabs>
          <w:tab w:val="left" w:pos="1219"/>
        </w:tabs>
        <w:ind w:left="1134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BF54BB2" w14:textId="685562F3" w:rsidR="00137F44" w:rsidRDefault="00CA23F4" w:rsidP="00137F44">
      <w:pPr>
        <w:tabs>
          <w:tab w:val="left" w:pos="1219"/>
        </w:tabs>
        <w:ind w:left="1134"/>
        <w:rPr>
          <w:rFonts w:ascii="Times New Roman" w:hAnsi="Times New Roman" w:cs="Times New Roman"/>
          <w:sz w:val="24"/>
          <w:szCs w:val="24"/>
          <w:lang w:val="sr-Cyrl-RS"/>
        </w:rPr>
      </w:pPr>
      <w:r w:rsidRPr="00CA23F4">
        <w:rPr>
          <w:rFonts w:ascii="Times New Roman" w:hAnsi="Times New Roman" w:cs="Times New Roman"/>
          <w:sz w:val="24"/>
          <w:szCs w:val="24"/>
          <w:lang w:val="sr-Cyrl-RS"/>
        </w:rPr>
        <w:t>2.3.1. Образовање у складу са савременим свјетским трендовима</w:t>
      </w:r>
    </w:p>
    <w:p w14:paraId="2EC1F98B" w14:textId="6F371F63" w:rsidR="00CA23F4" w:rsidRDefault="00CA23F4" w:rsidP="00137F44">
      <w:pPr>
        <w:tabs>
          <w:tab w:val="left" w:pos="1219"/>
        </w:tabs>
        <w:ind w:left="1134"/>
        <w:rPr>
          <w:rFonts w:ascii="Times New Roman" w:hAnsi="Times New Roman" w:cs="Times New Roman"/>
          <w:sz w:val="24"/>
          <w:szCs w:val="24"/>
          <w:lang w:val="sr-Cyrl-RS"/>
        </w:rPr>
      </w:pPr>
      <w:r w:rsidRPr="00CA23F4">
        <w:rPr>
          <w:rFonts w:ascii="Times New Roman" w:hAnsi="Times New Roman" w:cs="Times New Roman"/>
          <w:sz w:val="24"/>
          <w:szCs w:val="24"/>
          <w:lang w:val="sr-Cyrl-RS"/>
        </w:rPr>
        <w:t>2.3.2. Просвијећено становништво са спознајом значаја културе</w:t>
      </w:r>
    </w:p>
    <w:p w14:paraId="30BC09CF" w14:textId="51D54B89" w:rsidR="00CA23F4" w:rsidRDefault="00CA23F4" w:rsidP="00137F44">
      <w:pPr>
        <w:tabs>
          <w:tab w:val="left" w:pos="1219"/>
        </w:tabs>
        <w:ind w:left="1134"/>
        <w:rPr>
          <w:rFonts w:ascii="Times New Roman" w:hAnsi="Times New Roman" w:cs="Times New Roman"/>
          <w:sz w:val="24"/>
          <w:szCs w:val="24"/>
          <w:lang w:val="sr-Cyrl-RS"/>
        </w:rPr>
      </w:pPr>
      <w:r w:rsidRPr="00CA23F4">
        <w:rPr>
          <w:rFonts w:ascii="Times New Roman" w:hAnsi="Times New Roman" w:cs="Times New Roman"/>
          <w:sz w:val="24"/>
          <w:szCs w:val="24"/>
          <w:lang w:val="sr-Cyrl-RS"/>
        </w:rPr>
        <w:t>2.3.3. Осигурани материјално-технички услови за развој друштвеног живота</w:t>
      </w:r>
    </w:p>
    <w:p w14:paraId="7EBFBA88" w14:textId="7A66B691" w:rsidR="00CA23F4" w:rsidRDefault="00CA23F4" w:rsidP="007566C7">
      <w:pPr>
        <w:tabs>
          <w:tab w:val="left" w:pos="1219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A23F4">
        <w:rPr>
          <w:rFonts w:ascii="Times New Roman" w:hAnsi="Times New Roman" w:cs="Times New Roman"/>
          <w:sz w:val="24"/>
          <w:szCs w:val="24"/>
          <w:lang w:val="sr-Cyrl-RS"/>
        </w:rPr>
        <w:t>2.3.4. Унапријеђен здравствени сектор и сектор социјалне заштите</w:t>
      </w:r>
    </w:p>
    <w:p w14:paraId="5176C5C5" w14:textId="268A496F" w:rsidR="00CA23F4" w:rsidRDefault="00CA23F4" w:rsidP="00137F44">
      <w:pPr>
        <w:tabs>
          <w:tab w:val="left" w:pos="1219"/>
        </w:tabs>
        <w:ind w:left="1134"/>
        <w:rPr>
          <w:rFonts w:ascii="Times New Roman" w:hAnsi="Times New Roman" w:cs="Times New Roman"/>
          <w:sz w:val="24"/>
          <w:szCs w:val="24"/>
          <w:lang w:val="sr-Cyrl-RS"/>
        </w:rPr>
      </w:pPr>
      <w:r w:rsidRPr="00CA23F4">
        <w:rPr>
          <w:rFonts w:ascii="Times New Roman" w:hAnsi="Times New Roman" w:cs="Times New Roman"/>
          <w:sz w:val="24"/>
          <w:szCs w:val="24"/>
          <w:lang w:val="sr-Cyrl-RS"/>
        </w:rPr>
        <w:t>2.3.5. Заштита културно-истори</w:t>
      </w:r>
      <w:r>
        <w:rPr>
          <w:rFonts w:ascii="Times New Roman" w:hAnsi="Times New Roman" w:cs="Times New Roman"/>
          <w:sz w:val="24"/>
          <w:szCs w:val="24"/>
          <w:lang w:val="sr-Cyrl-RS"/>
        </w:rPr>
        <w:t>ј</w:t>
      </w:r>
      <w:r w:rsidRPr="00CA23F4">
        <w:rPr>
          <w:rFonts w:ascii="Times New Roman" w:hAnsi="Times New Roman" w:cs="Times New Roman"/>
          <w:sz w:val="24"/>
          <w:szCs w:val="24"/>
          <w:lang w:val="sr-Cyrl-RS"/>
        </w:rPr>
        <w:t>ског наслијеђа</w:t>
      </w:r>
    </w:p>
    <w:p w14:paraId="222FEAB0" w14:textId="234B20BB" w:rsidR="00735943" w:rsidRDefault="00735943" w:rsidP="00137F44">
      <w:pPr>
        <w:tabs>
          <w:tab w:val="left" w:pos="1219"/>
        </w:tabs>
        <w:ind w:left="1134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43361A8" w14:textId="12361498" w:rsidR="00735943" w:rsidRDefault="00735943" w:rsidP="00137F44">
      <w:pPr>
        <w:tabs>
          <w:tab w:val="left" w:pos="1219"/>
        </w:tabs>
        <w:ind w:left="1134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A325539" w14:textId="1D9FB15A" w:rsidR="00735943" w:rsidRDefault="00735943" w:rsidP="00137F44">
      <w:pPr>
        <w:tabs>
          <w:tab w:val="left" w:pos="1219"/>
        </w:tabs>
        <w:ind w:left="1134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4843B77" w14:textId="77777777" w:rsidR="00137F44" w:rsidRDefault="00137F44" w:rsidP="00137F44">
      <w:pPr>
        <w:tabs>
          <w:tab w:val="left" w:pos="1286"/>
        </w:tabs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14:paraId="7259F7D8" w14:textId="7C5C33CD" w:rsidR="00735943" w:rsidRDefault="00735943" w:rsidP="00735943">
      <w:pPr>
        <w:tabs>
          <w:tab w:val="left" w:pos="1286"/>
        </w:tabs>
        <w:ind w:left="1134"/>
        <w:rPr>
          <w:rFonts w:ascii="Times New Roman" w:hAnsi="Times New Roman" w:cs="Times New Roman"/>
          <w:sz w:val="24"/>
          <w:szCs w:val="24"/>
          <w:lang w:val="sr-Cyrl-RS"/>
        </w:rPr>
      </w:pPr>
      <w:r w:rsidRPr="00735943"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Табела </w:t>
      </w:r>
      <w:r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Pr="00735943">
        <w:rPr>
          <w:rFonts w:ascii="Times New Roman" w:hAnsi="Times New Roman" w:cs="Times New Roman"/>
          <w:sz w:val="24"/>
          <w:szCs w:val="24"/>
          <w:lang w:val="sr-Cyrl-RS"/>
        </w:rPr>
        <w:t xml:space="preserve">. Приоритети за стратешки циљ </w:t>
      </w:r>
      <w:r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Pr="00735943">
        <w:rPr>
          <w:rFonts w:ascii="Times New Roman" w:hAnsi="Times New Roman" w:cs="Times New Roman"/>
          <w:sz w:val="24"/>
          <w:szCs w:val="24"/>
          <w:lang w:val="sr-Cyrl-RS"/>
        </w:rPr>
        <w:t xml:space="preserve"> са припадајућим мјерама</w:t>
      </w:r>
    </w:p>
    <w:tbl>
      <w:tblPr>
        <w:tblW w:w="9214" w:type="dxa"/>
        <w:tblInd w:w="1129" w:type="dxa"/>
        <w:tblLayout w:type="fixed"/>
        <w:tblLook w:val="04A0" w:firstRow="1" w:lastRow="0" w:firstColumn="1" w:lastColumn="0" w:noHBand="0" w:noVBand="1"/>
      </w:tblPr>
      <w:tblGrid>
        <w:gridCol w:w="2977"/>
        <w:gridCol w:w="1985"/>
        <w:gridCol w:w="1417"/>
        <w:gridCol w:w="1418"/>
        <w:gridCol w:w="1417"/>
      </w:tblGrid>
      <w:tr w:rsidR="00735943" w:rsidRPr="00B07D40" w14:paraId="3BDC3E9E" w14:textId="77777777" w:rsidTr="002C2ACE">
        <w:trPr>
          <w:trHeight w:val="433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222A024" w14:textId="77777777" w:rsidR="00735943" w:rsidRPr="00B07D40" w:rsidRDefault="00735943" w:rsidP="002C2A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07D40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 xml:space="preserve">СТРАТЕШКИ ЦИЉ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val="sr-Cyrl-RS"/>
              </w:rPr>
              <w:t>3</w:t>
            </w:r>
            <w:r w:rsidRPr="00B07D40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</w:rPr>
              <w:t xml:space="preserve">  </w:t>
            </w:r>
            <w:r w:rsidRPr="00B07D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ПРИОРИТЕТИ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35667BC4" w14:textId="77777777" w:rsidR="00735943" w:rsidRPr="00B07D40" w:rsidRDefault="00735943" w:rsidP="002C2A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07D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Индикатор                    (крајњег)                            резултата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37A6DD41" w14:textId="77777777" w:rsidR="00735943" w:rsidRPr="00B07D40" w:rsidRDefault="00735943" w:rsidP="002C2A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07D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Полазна вриједност (2022.)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1782D24B" w14:textId="77777777" w:rsidR="00735943" w:rsidRPr="00B07D40" w:rsidRDefault="00735943" w:rsidP="002C2A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10CA4C42" w14:textId="77777777" w:rsidR="00735943" w:rsidRPr="00B07D40" w:rsidRDefault="00735943" w:rsidP="002C2ACE">
            <w:pPr>
              <w:tabs>
                <w:tab w:val="left" w:pos="748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07D40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Циљна вриједност (2028.)</w:t>
            </w:r>
          </w:p>
        </w:tc>
      </w:tr>
      <w:tr w:rsidR="00735943" w:rsidRPr="00B07D40" w14:paraId="3503B756" w14:textId="77777777" w:rsidTr="002C2ACE">
        <w:trPr>
          <w:trHeight w:val="855"/>
        </w:trPr>
        <w:tc>
          <w:tcPr>
            <w:tcW w:w="297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0B5B078C" w14:textId="77777777" w:rsidR="00735943" w:rsidRPr="00B07D40" w:rsidRDefault="00735943" w:rsidP="002C2A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3E3D38A9" w14:textId="77777777" w:rsidR="00735943" w:rsidRPr="00B07D40" w:rsidRDefault="00735943" w:rsidP="002C2A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4DB38B14" w14:textId="77777777" w:rsidR="00735943" w:rsidRPr="00B07D40" w:rsidRDefault="00735943" w:rsidP="002C2A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7BEB5661" w14:textId="77777777" w:rsidR="00735943" w:rsidRPr="00B07D40" w:rsidRDefault="00735943" w:rsidP="002C2A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</w:pPr>
            <w:r w:rsidRPr="00B07D40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Вриједност</w:t>
            </w:r>
          </w:p>
          <w:p w14:paraId="0E5DB875" w14:textId="77777777" w:rsidR="00735943" w:rsidRPr="00B07D40" w:rsidRDefault="00735943" w:rsidP="002C2AC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</w:pPr>
            <w:r w:rsidRPr="00B07D40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/>
              </w:rPr>
              <w:t>(2025.)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3C7A25AA" w14:textId="77777777" w:rsidR="00735943" w:rsidRPr="00B07D40" w:rsidRDefault="00735943" w:rsidP="002C2AC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735943" w:rsidRPr="00434921" w14:paraId="4493F591" w14:textId="77777777" w:rsidTr="00CC3499">
        <w:trPr>
          <w:trHeight w:val="676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6DE15C77" w14:textId="1BE85B0C" w:rsidR="006A2050" w:rsidRPr="006A2050" w:rsidRDefault="006A2050" w:rsidP="006A2050">
            <w:pPr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 xml:space="preserve">Приоритет 3.1.: </w:t>
            </w:r>
            <w:r w:rsidRPr="006A2050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>Експлоатација ресурса</w:t>
            </w:r>
          </w:p>
          <w:p w14:paraId="79A524CF" w14:textId="77777777" w:rsidR="006A2050" w:rsidRPr="006A2050" w:rsidRDefault="006A2050" w:rsidP="006A2050">
            <w:pPr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</w:pPr>
            <w:r w:rsidRPr="006A2050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>уз уважавање европских стандарда</w:t>
            </w:r>
          </w:p>
          <w:p w14:paraId="4F820279" w14:textId="77777777" w:rsidR="006A2050" w:rsidRPr="006A2050" w:rsidRDefault="006A2050" w:rsidP="006A2050">
            <w:pPr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</w:pPr>
            <w:r w:rsidRPr="006A2050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>енергетске ефикасности и заштите</w:t>
            </w:r>
          </w:p>
          <w:p w14:paraId="2A66A75B" w14:textId="3D63697D" w:rsidR="00735943" w:rsidRPr="00B07D40" w:rsidRDefault="006A2050" w:rsidP="006A2050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6A2050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>животне средине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3F2F26B3" w14:textId="3DDF66C7" w:rsidR="00735943" w:rsidRPr="00B07D40" w:rsidRDefault="006A2050" w:rsidP="00CC3499">
            <w:pPr>
              <w:rPr>
                <w:rFonts w:ascii="Times New Roman" w:eastAsia="Times New Roman" w:hAnsi="Times New Roman" w:cs="Times New Roman"/>
              </w:rPr>
            </w:pPr>
            <w:r w:rsidRPr="006A2050">
              <w:rPr>
                <w:rFonts w:ascii="Times New Roman" w:eastAsia="Times New Roman" w:hAnsi="Times New Roman" w:cs="Times New Roman"/>
              </w:rPr>
              <w:t>Број прикључака на</w:t>
            </w:r>
            <w:r w:rsidR="00CC3499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Pr="006A2050">
              <w:rPr>
                <w:rFonts w:ascii="Times New Roman" w:eastAsia="Times New Roman" w:hAnsi="Times New Roman" w:cs="Times New Roman"/>
              </w:rPr>
              <w:t>канализациону</w:t>
            </w:r>
            <w:r w:rsidR="00CC3499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Pr="006A2050">
              <w:rPr>
                <w:rFonts w:ascii="Times New Roman" w:eastAsia="Times New Roman" w:hAnsi="Times New Roman" w:cs="Times New Roman"/>
              </w:rPr>
              <w:t>мрежу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14:paraId="0EEC764D" w14:textId="428BBEE4" w:rsidR="00735943" w:rsidRPr="00434921" w:rsidRDefault="006A2050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2.193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0261C543" w14:textId="77777777" w:rsidR="00735943" w:rsidRDefault="00735943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0831036" w14:textId="10EB225C" w:rsidR="00C47E98" w:rsidRPr="00C47E98" w:rsidRDefault="00C47E98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hr-HR"/>
              </w:rPr>
              <w:t>3.177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14:paraId="5F11AFD9" w14:textId="1FB4D79E" w:rsidR="00735943" w:rsidRPr="00434921" w:rsidRDefault="006A2050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3</w:t>
            </w:r>
            <w:r w:rsidR="00735943"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.000</w:t>
            </w:r>
          </w:p>
        </w:tc>
      </w:tr>
      <w:tr w:rsidR="00735943" w:rsidRPr="00647809" w14:paraId="22C7242B" w14:textId="77777777" w:rsidTr="00CC3499">
        <w:trPr>
          <w:trHeight w:val="759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7B409E6E" w14:textId="77777777" w:rsidR="00735943" w:rsidRPr="00B07D40" w:rsidRDefault="00735943" w:rsidP="002C2AC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790ACB3B" w14:textId="72EA905D" w:rsidR="00735943" w:rsidRPr="00647809" w:rsidRDefault="0042130B" w:rsidP="00CC3499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 w:rsidRPr="0042130B">
              <w:rPr>
                <w:rFonts w:ascii="Times New Roman" w:eastAsia="Times New Roman" w:hAnsi="Times New Roman" w:cs="Times New Roman"/>
                <w:lang w:val="sr-Cyrl-RS"/>
              </w:rPr>
              <w:t xml:space="preserve">Број прикључака </w:t>
            </w:r>
            <w:r w:rsidR="00CC3499">
              <w:rPr>
                <w:rFonts w:ascii="Times New Roman" w:eastAsia="Times New Roman" w:hAnsi="Times New Roman" w:cs="Times New Roman"/>
                <w:lang w:val="sr-Cyrl-RS"/>
              </w:rPr>
              <w:t>н</w:t>
            </w:r>
            <w:r w:rsidRPr="0042130B">
              <w:rPr>
                <w:rFonts w:ascii="Times New Roman" w:eastAsia="Times New Roman" w:hAnsi="Times New Roman" w:cs="Times New Roman"/>
                <w:lang w:val="sr-Cyrl-RS"/>
              </w:rPr>
              <w:t>а</w:t>
            </w:r>
            <w:r w:rsidR="00CC3499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Pr="0042130B">
              <w:rPr>
                <w:rFonts w:ascii="Times New Roman" w:eastAsia="Times New Roman" w:hAnsi="Times New Roman" w:cs="Times New Roman"/>
                <w:lang w:val="sr-Cyrl-RS"/>
              </w:rPr>
              <w:t>водоводну мрежу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</w:tcPr>
          <w:p w14:paraId="2E239E94" w14:textId="49D1446E" w:rsidR="00735943" w:rsidRPr="00647809" w:rsidRDefault="0042130B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5.630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21A31F15" w14:textId="77777777" w:rsidR="00735943" w:rsidRDefault="00735943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7876F41" w14:textId="3F452E70" w:rsidR="00C47E98" w:rsidRPr="00C47E98" w:rsidRDefault="00C47E98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hr-HR"/>
              </w:rPr>
              <w:t>6.782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</w:tcPr>
          <w:p w14:paraId="11C3E223" w14:textId="1D940952" w:rsidR="00735943" w:rsidRPr="00647809" w:rsidRDefault="0042130B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5.900</w:t>
            </w:r>
          </w:p>
        </w:tc>
      </w:tr>
      <w:tr w:rsidR="00735943" w:rsidRPr="00647809" w14:paraId="06931A55" w14:textId="77777777" w:rsidTr="00CC3499">
        <w:trPr>
          <w:trHeight w:val="698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4CC35C16" w14:textId="77777777" w:rsidR="00735943" w:rsidRPr="00B07D40" w:rsidRDefault="00735943" w:rsidP="002C2ACE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101D331C" w14:textId="77777777" w:rsidR="0042130B" w:rsidRPr="0042130B" w:rsidRDefault="0042130B" w:rsidP="00CC3499">
            <w:pPr>
              <w:rPr>
                <w:rFonts w:ascii="Times New Roman" w:eastAsia="Times New Roman" w:hAnsi="Times New Roman" w:cs="Times New Roman"/>
              </w:rPr>
            </w:pPr>
            <w:r w:rsidRPr="0042130B">
              <w:rPr>
                <w:rFonts w:ascii="Times New Roman" w:eastAsia="Times New Roman" w:hAnsi="Times New Roman" w:cs="Times New Roman"/>
              </w:rPr>
              <w:t>Едукација</w:t>
            </w:r>
          </w:p>
          <w:p w14:paraId="7DB0A95B" w14:textId="49584596" w:rsidR="00735943" w:rsidRPr="00B07D40" w:rsidRDefault="0042130B" w:rsidP="00CC3499">
            <w:pPr>
              <w:rPr>
                <w:rFonts w:ascii="Times New Roman" w:eastAsia="Times New Roman" w:hAnsi="Times New Roman" w:cs="Times New Roman"/>
              </w:rPr>
            </w:pPr>
            <w:r w:rsidRPr="0042130B">
              <w:rPr>
                <w:rFonts w:ascii="Times New Roman" w:eastAsia="Times New Roman" w:hAnsi="Times New Roman" w:cs="Times New Roman"/>
              </w:rPr>
              <w:t>становништва о</w:t>
            </w:r>
            <w:r w:rsidR="00CC3499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Pr="0042130B">
              <w:rPr>
                <w:rFonts w:ascii="Times New Roman" w:eastAsia="Times New Roman" w:hAnsi="Times New Roman" w:cs="Times New Roman"/>
              </w:rPr>
              <w:t>ЗЖС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14:paraId="7D5E0170" w14:textId="61847E13" w:rsidR="00735943" w:rsidRPr="00647809" w:rsidRDefault="0042130B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11E0296B" w14:textId="77777777" w:rsidR="00735943" w:rsidRDefault="00735943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A6A2FC8" w14:textId="5FA1BABF" w:rsidR="004B5C35" w:rsidRPr="004B5C35" w:rsidRDefault="004B5C35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hr-HR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14:paraId="76B7DC80" w14:textId="7CBB6D77" w:rsidR="00735943" w:rsidRPr="00647809" w:rsidRDefault="0042130B" w:rsidP="002C2AC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5</w:t>
            </w:r>
          </w:p>
        </w:tc>
      </w:tr>
    </w:tbl>
    <w:p w14:paraId="71438410" w14:textId="77777777" w:rsidR="002C2ACE" w:rsidRDefault="002C2ACE" w:rsidP="00735943">
      <w:pPr>
        <w:tabs>
          <w:tab w:val="left" w:pos="1286"/>
        </w:tabs>
        <w:ind w:left="1134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BD950C8" w14:textId="04D45AB0" w:rsidR="00735943" w:rsidRDefault="005F7DA3" w:rsidP="00735943">
      <w:pPr>
        <w:tabs>
          <w:tab w:val="left" w:pos="1286"/>
        </w:tabs>
        <w:ind w:left="1134"/>
        <w:rPr>
          <w:rFonts w:ascii="Times New Roman" w:hAnsi="Times New Roman" w:cs="Times New Roman"/>
          <w:sz w:val="24"/>
          <w:szCs w:val="24"/>
          <w:lang w:val="sr-Cyrl-RS"/>
        </w:rPr>
      </w:pPr>
      <w:r w:rsidRPr="005F7DA3">
        <w:rPr>
          <w:rFonts w:ascii="Times New Roman" w:hAnsi="Times New Roman" w:cs="Times New Roman"/>
          <w:sz w:val="24"/>
          <w:szCs w:val="24"/>
          <w:lang w:val="sr-Cyrl-RS"/>
        </w:rPr>
        <w:t>ПРИПАДАЈУЋЕ МЈЕРЕ ЗА РЕАЛИЗАЦИЈУ ПРИОРИТЕТА</w:t>
      </w:r>
    </w:p>
    <w:p w14:paraId="61A7CC28" w14:textId="77777777" w:rsidR="007566C7" w:rsidRDefault="007566C7" w:rsidP="00735943">
      <w:pPr>
        <w:tabs>
          <w:tab w:val="left" w:pos="1286"/>
        </w:tabs>
        <w:ind w:left="1134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DD9D4A5" w14:textId="33490CA9" w:rsidR="005F7DA3" w:rsidRDefault="005F7DA3" w:rsidP="007566C7">
      <w:pPr>
        <w:tabs>
          <w:tab w:val="left" w:pos="1286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F7DA3">
        <w:rPr>
          <w:rFonts w:ascii="Times New Roman" w:hAnsi="Times New Roman" w:cs="Times New Roman"/>
          <w:sz w:val="24"/>
          <w:szCs w:val="24"/>
          <w:lang w:val="sr-Cyrl-RS"/>
        </w:rPr>
        <w:t>3.1.1. Свјесно коришћење природних ресурса и богатстава.</w:t>
      </w:r>
    </w:p>
    <w:p w14:paraId="14776FD6" w14:textId="587C31CF" w:rsidR="005F7DA3" w:rsidRDefault="005F7DA3" w:rsidP="007566C7">
      <w:pPr>
        <w:tabs>
          <w:tab w:val="left" w:pos="1286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F7DA3">
        <w:rPr>
          <w:rFonts w:ascii="Times New Roman" w:hAnsi="Times New Roman" w:cs="Times New Roman"/>
          <w:sz w:val="24"/>
          <w:szCs w:val="24"/>
          <w:lang w:val="sr-Cyrl-RS"/>
        </w:rPr>
        <w:t>3.1.2. развијена свијест о значају енергетске ефикасности и заштите животне средине.</w:t>
      </w:r>
    </w:p>
    <w:p w14:paraId="2F8FAB5D" w14:textId="679E06F5" w:rsidR="005F7DA3" w:rsidRDefault="005F7DA3" w:rsidP="007566C7">
      <w:pPr>
        <w:tabs>
          <w:tab w:val="left" w:pos="1286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F7DA3">
        <w:rPr>
          <w:rFonts w:ascii="Times New Roman" w:hAnsi="Times New Roman" w:cs="Times New Roman"/>
          <w:sz w:val="24"/>
          <w:szCs w:val="24"/>
          <w:lang w:val="sr-Cyrl-RS"/>
        </w:rPr>
        <w:t>3.1.3. Свођење трошкова свих видова енергије на минимум.</w:t>
      </w:r>
    </w:p>
    <w:p w14:paraId="347DD5FF" w14:textId="1468EB96" w:rsidR="005F7DA3" w:rsidRDefault="005F7DA3" w:rsidP="007566C7">
      <w:pPr>
        <w:tabs>
          <w:tab w:val="left" w:pos="1286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F7DA3">
        <w:rPr>
          <w:rFonts w:ascii="Times New Roman" w:hAnsi="Times New Roman" w:cs="Times New Roman"/>
          <w:sz w:val="24"/>
          <w:szCs w:val="24"/>
          <w:lang w:val="sr-Cyrl-RS"/>
        </w:rPr>
        <w:t>3.1.4. Едуковано и просвијећено становништво о значају савјесног одлагања отпада.</w:t>
      </w:r>
    </w:p>
    <w:p w14:paraId="36E37A3A" w14:textId="35341C6B" w:rsidR="005F7DA3" w:rsidRPr="005F7DA3" w:rsidRDefault="005F7DA3" w:rsidP="007566C7">
      <w:pPr>
        <w:tabs>
          <w:tab w:val="left" w:pos="1286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Pr="005F7DA3">
        <w:rPr>
          <w:rFonts w:ascii="Times New Roman" w:hAnsi="Times New Roman" w:cs="Times New Roman"/>
          <w:sz w:val="24"/>
          <w:szCs w:val="24"/>
          <w:lang w:val="sr-Cyrl-RS"/>
        </w:rPr>
        <w:t>.1.5. Здрава животна средина без дивљих депонија које нарушавају углед и здравље</w:t>
      </w:r>
    </w:p>
    <w:p w14:paraId="18229716" w14:textId="4FD4E3CD" w:rsidR="005F7DA3" w:rsidRDefault="005F7DA3" w:rsidP="007566C7">
      <w:pPr>
        <w:tabs>
          <w:tab w:val="left" w:pos="1286"/>
        </w:tabs>
        <w:ind w:left="113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F7DA3">
        <w:rPr>
          <w:rFonts w:ascii="Times New Roman" w:hAnsi="Times New Roman" w:cs="Times New Roman"/>
          <w:sz w:val="24"/>
          <w:szCs w:val="24"/>
          <w:lang w:val="sr-Cyrl-RS"/>
        </w:rPr>
        <w:t>становништва.</w:t>
      </w:r>
    </w:p>
    <w:p w14:paraId="6EB914B4" w14:textId="5A82FDFF" w:rsidR="00011CDA" w:rsidRPr="00011CDA" w:rsidRDefault="00011CDA" w:rsidP="007566C7">
      <w:pPr>
        <w:tabs>
          <w:tab w:val="left" w:pos="1248"/>
        </w:tabs>
        <w:jc w:val="both"/>
        <w:rPr>
          <w:rFonts w:ascii="Times New Roman" w:hAnsi="Times New Roman" w:cs="Times New Roman"/>
          <w:sz w:val="24"/>
          <w:szCs w:val="24"/>
          <w:lang w:val="sr-Cyrl-RS"/>
        </w:rPr>
        <w:sectPr w:rsidR="00011CDA" w:rsidRPr="00011CDA" w:rsidSect="0049014E">
          <w:type w:val="continuous"/>
          <w:pgSz w:w="11910" w:h="16840"/>
          <w:pgMar w:top="1418" w:right="566" w:bottom="1418" w:left="566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14:paraId="7CAEC395" w14:textId="7797075B" w:rsidR="00DC5917" w:rsidRDefault="00676234" w:rsidP="007566C7">
      <w:pPr>
        <w:pStyle w:val="Heading1"/>
        <w:jc w:val="both"/>
        <w:rPr>
          <w:spacing w:val="-2"/>
        </w:rPr>
      </w:pPr>
      <w:bookmarkStart w:id="8" w:name="_Toc227664070"/>
      <w:r>
        <w:rPr>
          <w:lang w:val="sr-Cyrl-RS"/>
        </w:rPr>
        <w:lastRenderedPageBreak/>
        <w:t xml:space="preserve">3. </w:t>
      </w:r>
      <w:r w:rsidR="00456AD0" w:rsidRPr="00676234">
        <w:t>Преглед</w:t>
      </w:r>
      <w:r w:rsidR="00456AD0" w:rsidRPr="00676234">
        <w:rPr>
          <w:spacing w:val="80"/>
          <w:w w:val="150"/>
        </w:rPr>
        <w:t xml:space="preserve"> </w:t>
      </w:r>
      <w:r w:rsidR="00456AD0" w:rsidRPr="00676234">
        <w:t>спровођења</w:t>
      </w:r>
      <w:r w:rsidR="00456AD0" w:rsidRPr="00676234">
        <w:rPr>
          <w:spacing w:val="80"/>
          <w:w w:val="150"/>
        </w:rPr>
        <w:t xml:space="preserve"> </w:t>
      </w:r>
      <w:r w:rsidR="00456AD0" w:rsidRPr="00676234">
        <w:t>акционог</w:t>
      </w:r>
      <w:r w:rsidR="00456AD0" w:rsidRPr="00676234">
        <w:rPr>
          <w:spacing w:val="80"/>
          <w:w w:val="150"/>
        </w:rPr>
        <w:t xml:space="preserve"> </w:t>
      </w:r>
      <w:r w:rsidR="00456AD0" w:rsidRPr="00676234">
        <w:t>плана</w:t>
      </w:r>
      <w:r w:rsidR="00456AD0" w:rsidRPr="00676234">
        <w:rPr>
          <w:spacing w:val="80"/>
          <w:w w:val="150"/>
        </w:rPr>
        <w:t xml:space="preserve"> </w:t>
      </w:r>
      <w:r w:rsidR="00456AD0" w:rsidRPr="00676234">
        <w:t>за</w:t>
      </w:r>
      <w:r w:rsidR="00456AD0" w:rsidRPr="00676234">
        <w:rPr>
          <w:spacing w:val="80"/>
          <w:w w:val="150"/>
        </w:rPr>
        <w:t xml:space="preserve"> </w:t>
      </w:r>
      <w:r w:rsidR="00456AD0" w:rsidRPr="00676234">
        <w:t>спровођење</w:t>
      </w:r>
      <w:r w:rsidR="00456AD0" w:rsidRPr="00676234">
        <w:rPr>
          <w:spacing w:val="80"/>
          <w:w w:val="150"/>
        </w:rPr>
        <w:t xml:space="preserve"> </w:t>
      </w:r>
      <w:r w:rsidR="00456AD0" w:rsidRPr="00676234">
        <w:t>стратешког</w:t>
      </w:r>
      <w:r w:rsidR="00456AD0" w:rsidRPr="00676234">
        <w:rPr>
          <w:spacing w:val="80"/>
        </w:rPr>
        <w:t xml:space="preserve"> </w:t>
      </w:r>
      <w:r w:rsidR="00456AD0" w:rsidRPr="00676234">
        <w:rPr>
          <w:spacing w:val="-2"/>
        </w:rPr>
        <w:t>документа</w:t>
      </w:r>
      <w:bookmarkEnd w:id="8"/>
    </w:p>
    <w:p w14:paraId="78023587" w14:textId="77777777" w:rsidR="002C2ACE" w:rsidRPr="002C2ACE" w:rsidRDefault="002C2ACE" w:rsidP="002C2ACE"/>
    <w:p w14:paraId="138A5FC3" w14:textId="7E09D8B8" w:rsidR="000A1178" w:rsidRDefault="000A1178" w:rsidP="000A1178">
      <w:pPr>
        <w:spacing w:line="278" w:lineRule="auto"/>
        <w:ind w:right="2"/>
        <w:jc w:val="both"/>
        <w:rPr>
          <w:rFonts w:ascii="Times New Roman" w:hAnsi="Times New Roman" w:cs="Times New Roman"/>
          <w:sz w:val="24"/>
          <w:szCs w:val="24"/>
        </w:rPr>
      </w:pPr>
      <w:r w:rsidRPr="000A1178">
        <w:rPr>
          <w:rFonts w:ascii="Times New Roman" w:hAnsi="Times New Roman" w:cs="Times New Roman"/>
          <w:sz w:val="24"/>
          <w:szCs w:val="24"/>
        </w:rPr>
        <w:t>Акциони план је спроведбени документ којим се разрађује оквирна динамика реализације мјера из Стратегије, затим динамика реализације кључних стратешких пројеката и других потенцијалних пројеката и активности, оквирно се планирају финансијска средства и одређују носиоци њихове реализације. У складу с тим у табеларном дијелу Акционог плана наводе се  подаци о стратешком циљу, приоритету и мјери из Стратегије у оквиру које се даље разрађује кључни стратешки пројекат, пројекат или активност. За сваки пројекат или активност су затим одређени носиоци реализације, утврђени су индикатори на нивоу очекиваног резултата и дат је преглед финансирања по годинама за посматрани трогодишњи период са изворима финансирања.</w:t>
      </w:r>
    </w:p>
    <w:p w14:paraId="5ACC0B6B" w14:textId="77777777" w:rsidR="00CD2D9A" w:rsidRPr="00CD2D9A" w:rsidRDefault="00CD2D9A" w:rsidP="000A1178">
      <w:pPr>
        <w:spacing w:line="278" w:lineRule="auto"/>
        <w:ind w:right="2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76FDD443" w14:textId="61AB86A0" w:rsidR="000A1178" w:rsidRDefault="000A1178" w:rsidP="000A1178">
      <w:pPr>
        <w:spacing w:line="278" w:lineRule="auto"/>
        <w:ind w:right="2"/>
        <w:jc w:val="both"/>
        <w:rPr>
          <w:rFonts w:ascii="Times New Roman" w:hAnsi="Times New Roman" w:cs="Times New Roman"/>
          <w:sz w:val="24"/>
          <w:szCs w:val="24"/>
        </w:rPr>
      </w:pPr>
      <w:r w:rsidRPr="000A1178">
        <w:rPr>
          <w:rFonts w:ascii="Times New Roman" w:hAnsi="Times New Roman" w:cs="Times New Roman"/>
          <w:sz w:val="24"/>
          <w:szCs w:val="24"/>
        </w:rPr>
        <w:t>Укупна финансијска вриједност Акционог плана за спровођење Стратегије развоја општине Брод за период 2025.-2027. године износи 21.405.200,00 КМ, од чега је из буџета општине Брод планирано 23,65 %, а из екстерних извора финансирања око  76,35 %. У Акционом плану се налаз</w:t>
      </w:r>
      <w:r w:rsidR="007566C7">
        <w:rPr>
          <w:rFonts w:ascii="Times New Roman" w:hAnsi="Times New Roman" w:cs="Times New Roman"/>
          <w:sz w:val="24"/>
          <w:szCs w:val="24"/>
        </w:rPr>
        <w:t>е укупно 92 пројект</w:t>
      </w:r>
      <w:r w:rsidRPr="000A1178">
        <w:rPr>
          <w:rFonts w:ascii="Times New Roman" w:hAnsi="Times New Roman" w:cs="Times New Roman"/>
          <w:sz w:val="24"/>
          <w:szCs w:val="24"/>
        </w:rPr>
        <w:t xml:space="preserve">а, од чега је 15 кључних стратешких пројеката, при чему се у оквиру </w:t>
      </w:r>
      <w:r w:rsidR="00E90E40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7566C7">
        <w:rPr>
          <w:rFonts w:ascii="Times New Roman" w:hAnsi="Times New Roman" w:cs="Times New Roman"/>
          <w:sz w:val="24"/>
          <w:szCs w:val="24"/>
        </w:rPr>
        <w:t>тратешког циља 1</w:t>
      </w:r>
      <w:r w:rsidRPr="000A1178">
        <w:rPr>
          <w:rFonts w:ascii="Times New Roman" w:hAnsi="Times New Roman" w:cs="Times New Roman"/>
          <w:sz w:val="24"/>
          <w:szCs w:val="24"/>
        </w:rPr>
        <w:t xml:space="preserve"> налази укупно 31 пројекат (2 кључна), </w:t>
      </w:r>
      <w:r w:rsidR="00E90E40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7566C7">
        <w:rPr>
          <w:rFonts w:ascii="Times New Roman" w:hAnsi="Times New Roman" w:cs="Times New Roman"/>
          <w:sz w:val="24"/>
          <w:szCs w:val="24"/>
        </w:rPr>
        <w:t>тратешког циља 2</w:t>
      </w:r>
      <w:r w:rsidRPr="000A1178">
        <w:rPr>
          <w:rFonts w:ascii="Times New Roman" w:hAnsi="Times New Roman" w:cs="Times New Roman"/>
          <w:sz w:val="24"/>
          <w:szCs w:val="24"/>
        </w:rPr>
        <w:t xml:space="preserve"> укупно 35 пројеката (9 кључних) и </w:t>
      </w:r>
      <w:r w:rsidR="00E90E40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7566C7">
        <w:rPr>
          <w:rFonts w:ascii="Times New Roman" w:hAnsi="Times New Roman" w:cs="Times New Roman"/>
          <w:sz w:val="24"/>
          <w:szCs w:val="24"/>
        </w:rPr>
        <w:t>тратешког циља 3</w:t>
      </w:r>
      <w:r w:rsidRPr="000A1178">
        <w:rPr>
          <w:rFonts w:ascii="Times New Roman" w:hAnsi="Times New Roman" w:cs="Times New Roman"/>
          <w:sz w:val="24"/>
          <w:szCs w:val="24"/>
        </w:rPr>
        <w:t xml:space="preserve"> укупно 26 пројек</w:t>
      </w:r>
      <w:r w:rsidR="007566C7">
        <w:rPr>
          <w:rFonts w:ascii="Times New Roman" w:hAnsi="Times New Roman" w:cs="Times New Roman"/>
          <w:sz w:val="24"/>
          <w:szCs w:val="24"/>
        </w:rPr>
        <w:t>а</w:t>
      </w:r>
      <w:r w:rsidRPr="000A1178">
        <w:rPr>
          <w:rFonts w:ascii="Times New Roman" w:hAnsi="Times New Roman" w:cs="Times New Roman"/>
          <w:sz w:val="24"/>
          <w:szCs w:val="24"/>
        </w:rPr>
        <w:t xml:space="preserve">та (4 кључна).  </w:t>
      </w:r>
    </w:p>
    <w:p w14:paraId="0BDD8C48" w14:textId="77777777" w:rsidR="00CD2D9A" w:rsidRPr="000A1178" w:rsidRDefault="00CD2D9A" w:rsidP="000A1178">
      <w:pPr>
        <w:spacing w:line="278" w:lineRule="auto"/>
        <w:ind w:right="2"/>
        <w:jc w:val="both"/>
        <w:rPr>
          <w:rFonts w:ascii="Times New Roman" w:hAnsi="Times New Roman" w:cs="Times New Roman"/>
          <w:sz w:val="24"/>
          <w:szCs w:val="24"/>
        </w:rPr>
      </w:pPr>
    </w:p>
    <w:p w14:paraId="1B9584A6" w14:textId="1D5A3F58" w:rsidR="00DC5917" w:rsidRPr="000A1178" w:rsidRDefault="00456AD0" w:rsidP="000A1178">
      <w:pPr>
        <w:spacing w:line="278" w:lineRule="auto"/>
        <w:ind w:right="2"/>
        <w:jc w:val="both"/>
        <w:rPr>
          <w:rFonts w:ascii="Times New Roman" w:hAnsi="Times New Roman" w:cs="Times New Roman"/>
          <w:sz w:val="24"/>
          <w:szCs w:val="24"/>
        </w:rPr>
      </w:pPr>
      <w:r w:rsidRPr="000A1178">
        <w:rPr>
          <w:rFonts w:ascii="Times New Roman" w:hAnsi="Times New Roman" w:cs="Times New Roman"/>
          <w:sz w:val="24"/>
          <w:szCs w:val="24"/>
        </w:rPr>
        <w:t>У случају екстерних извора финансирања издвајају</w:t>
      </w:r>
      <w:r w:rsidR="00CD2D9A">
        <w:rPr>
          <w:rFonts w:ascii="Times New Roman" w:hAnsi="Times New Roman" w:cs="Times New Roman"/>
          <w:sz w:val="24"/>
          <w:szCs w:val="24"/>
          <w:lang w:val="sr-Cyrl-RS"/>
        </w:rPr>
        <w:t xml:space="preserve"> се</w:t>
      </w:r>
      <w:r w:rsidRPr="000A1178">
        <w:rPr>
          <w:rFonts w:ascii="Times New Roman" w:hAnsi="Times New Roman" w:cs="Times New Roman"/>
          <w:sz w:val="24"/>
          <w:szCs w:val="24"/>
        </w:rPr>
        <w:t xml:space="preserve"> међународни и домаћи донатори. Како би искористила прилике за привлачење средстава из екстерних извора, Општина </w:t>
      </w:r>
      <w:r w:rsidR="000A1178" w:rsidRPr="000A1178">
        <w:rPr>
          <w:rFonts w:ascii="Times New Roman" w:hAnsi="Times New Roman" w:cs="Times New Roman"/>
          <w:sz w:val="24"/>
          <w:szCs w:val="24"/>
          <w:lang w:val="sr-Cyrl-RS"/>
        </w:rPr>
        <w:t xml:space="preserve">Брод </w:t>
      </w:r>
      <w:r w:rsidRPr="000A1178">
        <w:rPr>
          <w:rFonts w:ascii="Times New Roman" w:hAnsi="Times New Roman" w:cs="Times New Roman"/>
          <w:sz w:val="24"/>
          <w:szCs w:val="24"/>
        </w:rPr>
        <w:t>је током 202</w:t>
      </w:r>
      <w:r w:rsidR="000A1178" w:rsidRPr="000A1178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Pr="000A1178">
        <w:rPr>
          <w:rFonts w:ascii="Times New Roman" w:hAnsi="Times New Roman" w:cs="Times New Roman"/>
          <w:sz w:val="24"/>
          <w:szCs w:val="24"/>
        </w:rPr>
        <w:t xml:space="preserve">. године аплицирала на све доступне </w:t>
      </w:r>
      <w:r w:rsidR="007566C7">
        <w:rPr>
          <w:rFonts w:ascii="Times New Roman" w:hAnsi="Times New Roman" w:cs="Times New Roman"/>
          <w:sz w:val="24"/>
          <w:szCs w:val="24"/>
        </w:rPr>
        <w:t xml:space="preserve">релевантне </w:t>
      </w:r>
      <w:r w:rsidRPr="000A1178">
        <w:rPr>
          <w:rFonts w:ascii="Times New Roman" w:hAnsi="Times New Roman" w:cs="Times New Roman"/>
          <w:sz w:val="24"/>
          <w:szCs w:val="24"/>
        </w:rPr>
        <w:t>јавне позиве који су у складу са Стратегијом развоја општине.</w:t>
      </w:r>
    </w:p>
    <w:p w14:paraId="520E92F2" w14:textId="77777777" w:rsidR="00DC5917" w:rsidRPr="000A1178" w:rsidRDefault="00DC5917">
      <w:pPr>
        <w:pStyle w:val="BodyText"/>
        <w:spacing w:before="51"/>
        <w:rPr>
          <w:rFonts w:ascii="Times New Roman" w:hAnsi="Times New Roman" w:cs="Times New Roman"/>
        </w:rPr>
      </w:pPr>
    </w:p>
    <w:p w14:paraId="14282210" w14:textId="77777777" w:rsidR="00DC5917" w:rsidRPr="000A1178" w:rsidRDefault="00456AD0" w:rsidP="00424B36">
      <w:pPr>
        <w:spacing w:line="280" w:lineRule="auto"/>
        <w:ind w:right="2"/>
        <w:jc w:val="both"/>
        <w:rPr>
          <w:rFonts w:ascii="Times New Roman" w:hAnsi="Times New Roman" w:cs="Times New Roman"/>
          <w:sz w:val="24"/>
          <w:szCs w:val="24"/>
        </w:rPr>
      </w:pPr>
      <w:r w:rsidRPr="000A1178">
        <w:rPr>
          <w:rFonts w:ascii="Times New Roman" w:hAnsi="Times New Roman" w:cs="Times New Roman"/>
          <w:sz w:val="24"/>
          <w:szCs w:val="24"/>
        </w:rPr>
        <w:t>У наставку ће бити приказан аналитички и табеларни приказ реализованих пројеката, као и финансијски преглед имплементације пројеката у смислу извора финансирања и постотку реализације.</w:t>
      </w:r>
    </w:p>
    <w:p w14:paraId="62AF729D" w14:textId="77777777" w:rsidR="00DC5917" w:rsidRDefault="00DC5917">
      <w:pPr>
        <w:spacing w:line="280" w:lineRule="auto"/>
        <w:jc w:val="both"/>
        <w:rPr>
          <w:sz w:val="23"/>
        </w:rPr>
        <w:sectPr w:rsidR="00DC5917" w:rsidSect="00676234">
          <w:pgSz w:w="11910" w:h="16840"/>
          <w:pgMar w:top="1418" w:right="1418" w:bottom="1418" w:left="1701" w:header="720" w:footer="720" w:gutter="0"/>
          <w:cols w:space="720"/>
        </w:sectPr>
      </w:pPr>
    </w:p>
    <w:p w14:paraId="7FCCD0B7" w14:textId="102793E2" w:rsidR="00DC5917" w:rsidRDefault="00CF7164" w:rsidP="007566C7">
      <w:pPr>
        <w:pStyle w:val="Heading1"/>
        <w:jc w:val="both"/>
        <w:rPr>
          <w:lang w:val="sr-Cyrl-RS"/>
        </w:rPr>
      </w:pPr>
      <w:bookmarkStart w:id="9" w:name="_Toc227664071"/>
      <w:r>
        <w:rPr>
          <w:lang w:val="sr-Cyrl-RS"/>
        </w:rPr>
        <w:lastRenderedPageBreak/>
        <w:t>4. Преглед планираних и остварених финансијских средстава на нивоу стратешких циљева и приоритета на годишњем нивоу</w:t>
      </w:r>
      <w:bookmarkEnd w:id="9"/>
    </w:p>
    <w:p w14:paraId="5961065D" w14:textId="77777777" w:rsidR="00CF7164" w:rsidRPr="00CF7164" w:rsidRDefault="00CF7164" w:rsidP="00CF7164">
      <w:pPr>
        <w:rPr>
          <w:lang w:val="sr-Cyrl-RS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48"/>
        <w:gridCol w:w="1289"/>
        <w:gridCol w:w="1621"/>
        <w:gridCol w:w="1623"/>
        <w:gridCol w:w="1677"/>
        <w:gridCol w:w="1296"/>
        <w:gridCol w:w="1134"/>
        <w:gridCol w:w="1296"/>
        <w:gridCol w:w="978"/>
      </w:tblGrid>
      <w:tr w:rsidR="00DC5917" w14:paraId="549F12F9" w14:textId="77777777" w:rsidTr="0074311F">
        <w:trPr>
          <w:trHeight w:val="537"/>
        </w:trPr>
        <w:tc>
          <w:tcPr>
            <w:tcW w:w="3171" w:type="pct"/>
            <w:gridSpan w:val="5"/>
          </w:tcPr>
          <w:p w14:paraId="6F6FFAF5" w14:textId="77777777" w:rsidR="00DC5917" w:rsidRPr="00222662" w:rsidRDefault="00456AD0">
            <w:pPr>
              <w:pStyle w:val="TableParagraph"/>
              <w:spacing w:before="25"/>
              <w:ind w:left="10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26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Редни</w:t>
            </w:r>
            <w:r w:rsidRPr="00222662">
              <w:rPr>
                <w:rFonts w:ascii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 </w:t>
            </w:r>
            <w:r w:rsidRPr="002226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број</w:t>
            </w:r>
            <w:r w:rsidRPr="00222662">
              <w:rPr>
                <w:rFonts w:ascii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 </w:t>
            </w:r>
            <w:r w:rsidRPr="002226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222662">
              <w:rPr>
                <w:rFonts w:ascii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 </w:t>
            </w:r>
            <w:r w:rsidRPr="00222662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мјера:</w:t>
            </w:r>
          </w:p>
          <w:p w14:paraId="35FB7A39" w14:textId="542745EB" w:rsidR="00DC5917" w:rsidRPr="00222662" w:rsidRDefault="00456AD0">
            <w:pPr>
              <w:pStyle w:val="TableParagraph"/>
              <w:spacing w:before="35"/>
              <w:ind w:left="104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sr-Cyrl-RS"/>
              </w:rPr>
            </w:pPr>
            <w:r w:rsidRPr="002226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DA483E" w:rsidRPr="0022266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) </w:t>
            </w:r>
            <w:r w:rsidRPr="00075CA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Мјера</w:t>
            </w:r>
            <w:r w:rsidRPr="00075CAF">
              <w:rPr>
                <w:rFonts w:ascii="Times New Roman" w:hAnsi="Times New Roman" w:cs="Times New Roman"/>
                <w:b/>
                <w:bCs/>
                <w:iCs/>
                <w:spacing w:val="9"/>
                <w:sz w:val="20"/>
                <w:szCs w:val="20"/>
              </w:rPr>
              <w:t xml:space="preserve"> </w:t>
            </w:r>
            <w:r w:rsidRPr="00075CA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1.1.1</w:t>
            </w:r>
            <w:r w:rsidR="006701F1" w:rsidRPr="00075CAF">
              <w:rPr>
                <w:rFonts w:ascii="Times New Roman" w:hAnsi="Times New Roman" w:cs="Times New Roman"/>
                <w:b/>
                <w:bCs/>
                <w:iCs/>
                <w:spacing w:val="9"/>
                <w:sz w:val="20"/>
                <w:szCs w:val="20"/>
                <w:lang w:val="hr-HR"/>
              </w:rPr>
              <w:t xml:space="preserve">. </w:t>
            </w:r>
            <w:r w:rsidR="006701F1" w:rsidRPr="00075CAF">
              <w:rPr>
                <w:rFonts w:ascii="Times New Roman" w:hAnsi="Times New Roman" w:cs="Times New Roman"/>
                <w:b/>
                <w:bCs/>
                <w:iCs/>
                <w:spacing w:val="9"/>
                <w:sz w:val="20"/>
                <w:szCs w:val="20"/>
                <w:lang w:val="sr-Cyrl-RS"/>
              </w:rPr>
              <w:t>Комплетна просторно-планска документација</w:t>
            </w:r>
          </w:p>
        </w:tc>
        <w:tc>
          <w:tcPr>
            <w:tcW w:w="1829" w:type="pct"/>
            <w:gridSpan w:val="4"/>
          </w:tcPr>
          <w:p w14:paraId="0B8CA1DF" w14:textId="77777777" w:rsidR="00DC5917" w:rsidRPr="00222662" w:rsidRDefault="00456AD0">
            <w:pPr>
              <w:pStyle w:val="TableParagraph"/>
              <w:spacing w:before="11"/>
              <w:ind w:left="10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26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Назив</w:t>
            </w:r>
            <w:r w:rsidRPr="00222662">
              <w:rPr>
                <w:rFonts w:ascii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 </w:t>
            </w:r>
            <w:r w:rsidRPr="002226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222662">
              <w:rPr>
                <w:rFonts w:ascii="Times New Roman" w:hAnsi="Times New Roman" w:cs="Times New Roman"/>
                <w:b/>
                <w:bCs/>
                <w:spacing w:val="6"/>
                <w:sz w:val="20"/>
                <w:szCs w:val="20"/>
              </w:rPr>
              <w:t xml:space="preserve"> </w:t>
            </w:r>
            <w:r w:rsidRPr="002226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шифра</w:t>
            </w:r>
            <w:r w:rsidRPr="00222662">
              <w:rPr>
                <w:rFonts w:ascii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 </w:t>
            </w:r>
            <w:r w:rsidRPr="00222662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програма</w:t>
            </w:r>
          </w:p>
          <w:p w14:paraId="2D2A8E3A" w14:textId="4A7AFFB2" w:rsidR="00DC5917" w:rsidRPr="000A2A5B" w:rsidRDefault="000A2A5B" w:rsidP="007566C7">
            <w:pPr>
              <w:pStyle w:val="TableParagraph"/>
              <w:spacing w:before="39"/>
              <w:ind w:left="105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hr-HR"/>
              </w:rPr>
              <w:t>511700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И</w:t>
            </w:r>
            <w:r w:rsidRPr="000A2A5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r-HR"/>
              </w:rPr>
              <w:t>здаци за нематеријалну произведену имовину</w:t>
            </w:r>
          </w:p>
        </w:tc>
      </w:tr>
      <w:tr w:rsidR="00DC5917" w14:paraId="55425128" w14:textId="77777777" w:rsidTr="003B4569">
        <w:trPr>
          <w:trHeight w:val="786"/>
        </w:trPr>
        <w:tc>
          <w:tcPr>
            <w:tcW w:w="5000" w:type="pct"/>
            <w:gridSpan w:val="9"/>
          </w:tcPr>
          <w:p w14:paraId="75A7B45E" w14:textId="155A023B" w:rsidR="00DC5917" w:rsidRPr="00222662" w:rsidRDefault="00456AD0" w:rsidP="006701F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2226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СТРАТЕГИЈА</w:t>
            </w:r>
            <w:r w:rsidRPr="00222662">
              <w:rPr>
                <w:rFonts w:ascii="Times New Roman" w:hAnsi="Times New Roman" w:cs="Times New Roman"/>
                <w:b/>
                <w:bCs/>
                <w:spacing w:val="32"/>
                <w:sz w:val="20"/>
                <w:szCs w:val="20"/>
              </w:rPr>
              <w:t xml:space="preserve"> </w:t>
            </w:r>
            <w:r w:rsidRPr="002226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РАЗВОЈА</w:t>
            </w:r>
            <w:r w:rsidRPr="00222662">
              <w:rPr>
                <w:rFonts w:ascii="Times New Roman" w:hAnsi="Times New Roman" w:cs="Times New Roman"/>
                <w:b/>
                <w:bCs/>
                <w:spacing w:val="33"/>
                <w:sz w:val="20"/>
                <w:szCs w:val="20"/>
              </w:rPr>
              <w:t xml:space="preserve"> </w:t>
            </w:r>
            <w:r w:rsidRPr="002226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ОПШТИНЕ</w:t>
            </w:r>
            <w:r w:rsidRPr="00222662">
              <w:rPr>
                <w:rFonts w:ascii="Times New Roman" w:hAnsi="Times New Roman" w:cs="Times New Roman"/>
                <w:b/>
                <w:bCs/>
                <w:spacing w:val="35"/>
                <w:sz w:val="20"/>
                <w:szCs w:val="20"/>
              </w:rPr>
              <w:t xml:space="preserve"> </w:t>
            </w:r>
            <w:r w:rsidR="006701F1" w:rsidRPr="00222662">
              <w:rPr>
                <w:rFonts w:ascii="Times New Roman" w:hAnsi="Times New Roman" w:cs="Times New Roman"/>
                <w:b/>
                <w:bCs/>
                <w:spacing w:val="35"/>
                <w:sz w:val="20"/>
                <w:szCs w:val="20"/>
                <w:lang w:val="sr-Cyrl-RS"/>
              </w:rPr>
              <w:t>БРОД</w:t>
            </w:r>
            <w:r w:rsidRPr="00222662">
              <w:rPr>
                <w:rFonts w:ascii="Times New Roman" w:hAnsi="Times New Roman" w:cs="Times New Roman"/>
                <w:b/>
                <w:bCs/>
                <w:spacing w:val="31"/>
                <w:sz w:val="20"/>
                <w:szCs w:val="20"/>
              </w:rPr>
              <w:t xml:space="preserve"> </w:t>
            </w:r>
            <w:r w:rsidRPr="00222662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20</w:t>
            </w:r>
            <w:r w:rsidR="00253389" w:rsidRPr="00222662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  <w:lang w:val="sr-Cyrl-RS"/>
              </w:rPr>
              <w:t>22</w:t>
            </w:r>
            <w:r w:rsidRPr="00222662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>‐202</w:t>
            </w:r>
            <w:r w:rsidR="00253389" w:rsidRPr="00222662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  <w:lang w:val="sr-Cyrl-RS"/>
              </w:rPr>
              <w:t>8</w:t>
            </w:r>
          </w:p>
          <w:p w14:paraId="3DBF7927" w14:textId="6AF2E771" w:rsidR="00DC5917" w:rsidRPr="00222662" w:rsidRDefault="00456AD0" w:rsidP="006701F1">
            <w:pPr>
              <w:pStyle w:val="TableParagraph"/>
              <w:spacing w:before="4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226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СТРАТЕШКИ</w:t>
            </w:r>
            <w:r w:rsidRPr="00222662">
              <w:rPr>
                <w:rFonts w:ascii="Times New Roman" w:hAnsi="Times New Roman" w:cs="Times New Roman"/>
                <w:b/>
                <w:bCs/>
                <w:spacing w:val="8"/>
                <w:sz w:val="20"/>
                <w:szCs w:val="20"/>
              </w:rPr>
              <w:t xml:space="preserve"> </w:t>
            </w:r>
            <w:r w:rsidRPr="002226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ЦИЉ</w:t>
            </w:r>
            <w:r w:rsidRPr="00222662">
              <w:rPr>
                <w:rFonts w:ascii="Times New Roman" w:hAnsi="Times New Roman" w:cs="Times New Roman"/>
                <w:b/>
                <w:bCs/>
                <w:spacing w:val="9"/>
                <w:sz w:val="20"/>
                <w:szCs w:val="20"/>
              </w:rPr>
              <w:t xml:space="preserve"> </w:t>
            </w:r>
            <w:r w:rsidRPr="002226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Pr="0022266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:</w:t>
            </w:r>
            <w:r w:rsidRPr="00222662">
              <w:rPr>
                <w:rFonts w:ascii="Times New Roman" w:hAnsi="Times New Roman" w:cs="Times New Roman"/>
                <w:b/>
                <w:bCs/>
                <w:i/>
                <w:spacing w:val="59"/>
                <w:sz w:val="20"/>
                <w:szCs w:val="20"/>
              </w:rPr>
              <w:t xml:space="preserve"> </w:t>
            </w:r>
            <w:r w:rsidR="00253389" w:rsidRPr="00222662">
              <w:rPr>
                <w:rFonts w:ascii="Times New Roman" w:hAnsi="Times New Roman" w:cs="Times New Roman"/>
                <w:sz w:val="20"/>
                <w:szCs w:val="20"/>
              </w:rPr>
              <w:t>Континуиран, стабилан</w:t>
            </w:r>
            <w:r w:rsidR="00253389" w:rsidRPr="0022266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и одрживи развој привреде</w:t>
            </w:r>
          </w:p>
          <w:p w14:paraId="7597A282" w14:textId="0C47D975" w:rsidR="00DC5917" w:rsidRPr="00222662" w:rsidRDefault="00456AD0" w:rsidP="007566C7">
            <w:pPr>
              <w:pStyle w:val="TableParagraph"/>
              <w:spacing w:before="37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22266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Приоритет</w:t>
            </w:r>
            <w:r w:rsidR="00DA483E" w:rsidRPr="0022266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sr-Cyrl-RS"/>
              </w:rPr>
              <w:t xml:space="preserve"> </w:t>
            </w:r>
            <w:r w:rsidRPr="0022266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1.1</w:t>
            </w:r>
            <w:r w:rsidR="006701F1" w:rsidRPr="0022266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. </w:t>
            </w:r>
            <w:r w:rsidR="00253389" w:rsidRPr="0022266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Висококвалитетна пословна инфраструктура и пословно окружење које општину Брод сврставају међу атрактивна мјеста за инвестиције у регији</w:t>
            </w:r>
          </w:p>
        </w:tc>
      </w:tr>
      <w:tr w:rsidR="003B5861" w:rsidRPr="00963CC3" w14:paraId="764AD5D6" w14:textId="77777777" w:rsidTr="0074311F">
        <w:trPr>
          <w:trHeight w:val="853"/>
        </w:trPr>
        <w:tc>
          <w:tcPr>
            <w:tcW w:w="757" w:type="pct"/>
            <w:vMerge w:val="restart"/>
          </w:tcPr>
          <w:p w14:paraId="6C305627" w14:textId="77777777" w:rsidR="00DC5917" w:rsidRPr="00963CC3" w:rsidRDefault="00DC5917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0" w:name="_Hlk226631814"/>
          </w:p>
          <w:p w14:paraId="15660238" w14:textId="77777777" w:rsidR="00DC5917" w:rsidRPr="00963CC3" w:rsidRDefault="00DC5917">
            <w:pPr>
              <w:pStyle w:val="TableParagraph"/>
              <w:spacing w:before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56FCF20" w14:textId="373A736F" w:rsidR="00DC5917" w:rsidRPr="00963CC3" w:rsidRDefault="00456AD0">
            <w:pPr>
              <w:pStyle w:val="TableParagraph"/>
              <w:spacing w:line="283" w:lineRule="auto"/>
              <w:ind w:left="90" w:right="7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Кључни</w:t>
            </w:r>
            <w:r w:rsidRPr="00963CC3">
              <w:rPr>
                <w:rFonts w:ascii="Times New Roman" w:hAnsi="Times New Roman" w:cs="Times New Roman"/>
                <w:b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стратешки</w:t>
            </w:r>
            <w:r w:rsidRPr="00963CC3">
              <w:rPr>
                <w:rFonts w:ascii="Times New Roman" w:hAnsi="Times New Roman" w:cs="Times New Roman"/>
                <w:b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пројекат</w:t>
            </w:r>
            <w:r w:rsidRPr="00963CC3">
              <w:rPr>
                <w:rFonts w:ascii="Times New Roman" w:hAnsi="Times New Roman" w:cs="Times New Roman"/>
                <w:b/>
                <w:spacing w:val="-1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 w:rsidRPr="00963CC3">
              <w:rPr>
                <w:rFonts w:ascii="Times New Roman" w:hAnsi="Times New Roman" w:cs="Times New Roman"/>
                <w:b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активности</w:t>
            </w:r>
          </w:p>
        </w:tc>
        <w:tc>
          <w:tcPr>
            <w:tcW w:w="501" w:type="pct"/>
            <w:vMerge w:val="restart"/>
          </w:tcPr>
          <w:p w14:paraId="2D69BB9E" w14:textId="586B3F6A" w:rsidR="00DC5917" w:rsidRPr="00EC4C16" w:rsidRDefault="00456AD0">
            <w:pPr>
              <w:pStyle w:val="TableParagraph"/>
              <w:spacing w:before="4" w:line="283" w:lineRule="auto"/>
              <w:ind w:left="108" w:right="97" w:hanging="2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EC4C16">
              <w:rPr>
                <w:rFonts w:ascii="Times New Roman" w:hAnsi="Times New Roman" w:cs="Times New Roman"/>
                <w:b/>
                <w:spacing w:val="-2"/>
                <w:sz w:val="17"/>
                <w:szCs w:val="17"/>
              </w:rPr>
              <w:t>Индикатор</w:t>
            </w:r>
            <w:r w:rsidRPr="00EC4C16">
              <w:rPr>
                <w:rFonts w:ascii="Times New Roman" w:hAnsi="Times New Roman" w:cs="Times New Roman"/>
                <w:b/>
                <w:spacing w:val="40"/>
                <w:sz w:val="17"/>
                <w:szCs w:val="17"/>
              </w:rPr>
              <w:t xml:space="preserve"> </w:t>
            </w:r>
            <w:r w:rsidRPr="00EC4C16">
              <w:rPr>
                <w:rFonts w:ascii="Times New Roman" w:hAnsi="Times New Roman" w:cs="Times New Roman"/>
                <w:b/>
                <w:sz w:val="17"/>
                <w:szCs w:val="17"/>
              </w:rPr>
              <w:t>на</w:t>
            </w:r>
            <w:r w:rsidRPr="00EC4C16">
              <w:rPr>
                <w:rFonts w:ascii="Times New Roman" w:hAnsi="Times New Roman" w:cs="Times New Roman"/>
                <w:b/>
                <w:spacing w:val="-3"/>
                <w:sz w:val="17"/>
                <w:szCs w:val="17"/>
              </w:rPr>
              <w:t xml:space="preserve"> </w:t>
            </w:r>
            <w:r w:rsidRPr="00EC4C16">
              <w:rPr>
                <w:rFonts w:ascii="Times New Roman" w:hAnsi="Times New Roman" w:cs="Times New Roman"/>
                <w:b/>
                <w:sz w:val="17"/>
                <w:szCs w:val="17"/>
              </w:rPr>
              <w:t>нивоу</w:t>
            </w:r>
            <w:r w:rsidRPr="00EC4C16">
              <w:rPr>
                <w:rFonts w:ascii="Times New Roman" w:hAnsi="Times New Roman" w:cs="Times New Roman"/>
                <w:b/>
                <w:spacing w:val="40"/>
                <w:sz w:val="17"/>
                <w:szCs w:val="17"/>
              </w:rPr>
              <w:t xml:space="preserve"> </w:t>
            </w:r>
            <w:r w:rsidRPr="00EC4C16">
              <w:rPr>
                <w:rFonts w:ascii="Times New Roman" w:hAnsi="Times New Roman" w:cs="Times New Roman"/>
                <w:b/>
                <w:spacing w:val="-2"/>
                <w:sz w:val="17"/>
                <w:szCs w:val="17"/>
              </w:rPr>
              <w:t>очекиваног</w:t>
            </w:r>
            <w:r w:rsidRPr="00EC4C16">
              <w:rPr>
                <w:rFonts w:ascii="Times New Roman" w:hAnsi="Times New Roman" w:cs="Times New Roman"/>
                <w:b/>
                <w:spacing w:val="40"/>
                <w:sz w:val="17"/>
                <w:szCs w:val="17"/>
              </w:rPr>
              <w:t xml:space="preserve"> </w:t>
            </w:r>
            <w:r w:rsidRPr="00EC4C16">
              <w:rPr>
                <w:rFonts w:ascii="Times New Roman" w:hAnsi="Times New Roman" w:cs="Times New Roman"/>
                <w:b/>
                <w:spacing w:val="-2"/>
                <w:sz w:val="17"/>
                <w:szCs w:val="17"/>
              </w:rPr>
              <w:t>резултата</w:t>
            </w:r>
            <w:r w:rsidRPr="00EC4C16">
              <w:rPr>
                <w:rFonts w:ascii="Times New Roman" w:hAnsi="Times New Roman" w:cs="Times New Roman"/>
                <w:b/>
                <w:spacing w:val="40"/>
                <w:sz w:val="17"/>
                <w:szCs w:val="17"/>
              </w:rPr>
              <w:t xml:space="preserve"> </w:t>
            </w:r>
            <w:r w:rsidRPr="00EC4C16">
              <w:rPr>
                <w:rFonts w:ascii="Times New Roman" w:hAnsi="Times New Roman" w:cs="Times New Roman"/>
                <w:b/>
                <w:spacing w:val="-2"/>
                <w:sz w:val="17"/>
                <w:szCs w:val="17"/>
              </w:rPr>
              <w:t>кључног</w:t>
            </w:r>
            <w:r w:rsidRPr="00EC4C16">
              <w:rPr>
                <w:rFonts w:ascii="Times New Roman" w:hAnsi="Times New Roman" w:cs="Times New Roman"/>
                <w:b/>
                <w:spacing w:val="40"/>
                <w:sz w:val="17"/>
                <w:szCs w:val="17"/>
              </w:rPr>
              <w:t xml:space="preserve"> </w:t>
            </w:r>
            <w:r w:rsidRPr="00EC4C16">
              <w:rPr>
                <w:rFonts w:ascii="Times New Roman" w:hAnsi="Times New Roman" w:cs="Times New Roman"/>
                <w:b/>
                <w:spacing w:val="-2"/>
                <w:sz w:val="17"/>
                <w:szCs w:val="17"/>
              </w:rPr>
              <w:t>стратешког</w:t>
            </w:r>
            <w:r w:rsidRPr="00EC4C16">
              <w:rPr>
                <w:rFonts w:ascii="Times New Roman" w:hAnsi="Times New Roman" w:cs="Times New Roman"/>
                <w:b/>
                <w:spacing w:val="40"/>
                <w:sz w:val="17"/>
                <w:szCs w:val="17"/>
              </w:rPr>
              <w:t xml:space="preserve"> </w:t>
            </w:r>
            <w:r w:rsidRPr="00EC4C16">
              <w:rPr>
                <w:rFonts w:ascii="Times New Roman" w:hAnsi="Times New Roman" w:cs="Times New Roman"/>
                <w:b/>
                <w:sz w:val="17"/>
                <w:szCs w:val="17"/>
              </w:rPr>
              <w:t>пројекта</w:t>
            </w:r>
            <w:r w:rsidRPr="00EC4C16">
              <w:rPr>
                <w:rFonts w:ascii="Times New Roman" w:hAnsi="Times New Roman" w:cs="Times New Roman"/>
                <w:b/>
                <w:spacing w:val="-1"/>
                <w:sz w:val="17"/>
                <w:szCs w:val="17"/>
              </w:rPr>
              <w:t xml:space="preserve"> </w:t>
            </w:r>
            <w:r w:rsidRPr="00EC4C16">
              <w:rPr>
                <w:rFonts w:ascii="Times New Roman" w:hAnsi="Times New Roman" w:cs="Times New Roman"/>
                <w:b/>
                <w:sz w:val="17"/>
                <w:szCs w:val="17"/>
              </w:rPr>
              <w:t>/</w:t>
            </w:r>
            <w:r w:rsidRPr="00EC4C16">
              <w:rPr>
                <w:rFonts w:ascii="Times New Roman" w:hAnsi="Times New Roman" w:cs="Times New Roman"/>
                <w:b/>
                <w:spacing w:val="40"/>
                <w:sz w:val="17"/>
                <w:szCs w:val="17"/>
              </w:rPr>
              <w:t xml:space="preserve"> </w:t>
            </w:r>
          </w:p>
          <w:p w14:paraId="4C4F70B1" w14:textId="77777777" w:rsidR="00DC5917" w:rsidRPr="00963CC3" w:rsidRDefault="00456AD0">
            <w:pPr>
              <w:pStyle w:val="TableParagraph"/>
              <w:spacing w:before="8"/>
              <w:ind w:left="8" w:right="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C4C16">
              <w:rPr>
                <w:rFonts w:ascii="Times New Roman" w:hAnsi="Times New Roman" w:cs="Times New Roman"/>
                <w:b/>
                <w:spacing w:val="-2"/>
                <w:sz w:val="17"/>
                <w:szCs w:val="17"/>
              </w:rPr>
              <w:t>активности</w:t>
            </w:r>
          </w:p>
        </w:tc>
        <w:tc>
          <w:tcPr>
            <w:tcW w:w="630" w:type="pct"/>
            <w:vMerge w:val="restart"/>
          </w:tcPr>
          <w:p w14:paraId="1EA31D68" w14:textId="77777777" w:rsidR="00DC5917" w:rsidRPr="00963CC3" w:rsidRDefault="00DC5917">
            <w:pPr>
              <w:pStyle w:val="TableParagraph"/>
              <w:spacing w:before="42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2ABCFDB" w14:textId="256CBA66" w:rsidR="00DC5917" w:rsidRPr="00963CC3" w:rsidRDefault="00456AD0">
            <w:pPr>
              <w:pStyle w:val="TableParagraph"/>
              <w:spacing w:line="283" w:lineRule="auto"/>
              <w:ind w:left="119" w:right="109" w:hanging="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Остварени</w:t>
            </w:r>
            <w:r w:rsidRPr="00963CC3">
              <w:rPr>
                <w:rFonts w:ascii="Times New Roman" w:hAnsi="Times New Roman" w:cs="Times New Roman"/>
                <w:b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резултат</w:t>
            </w:r>
            <w:r w:rsidRPr="00963CC3">
              <w:rPr>
                <w:rFonts w:ascii="Times New Roman" w:hAnsi="Times New Roman" w:cs="Times New Roman"/>
                <w:b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кључног</w:t>
            </w:r>
            <w:r w:rsidRPr="00963CC3">
              <w:rPr>
                <w:rFonts w:ascii="Times New Roman" w:hAnsi="Times New Roman" w:cs="Times New Roman"/>
                <w:b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стратешког</w:t>
            </w:r>
            <w:r w:rsidRPr="00963CC3">
              <w:rPr>
                <w:rFonts w:ascii="Times New Roman" w:hAnsi="Times New Roman" w:cs="Times New Roman"/>
                <w:b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пројекта</w:t>
            </w:r>
            <w:r w:rsidRPr="00963CC3">
              <w:rPr>
                <w:rFonts w:ascii="Times New Roman" w:hAnsi="Times New Roman" w:cs="Times New Roman"/>
                <w:b/>
                <w:spacing w:val="-1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 w:rsidRPr="00963CC3">
              <w:rPr>
                <w:rFonts w:ascii="Times New Roman" w:hAnsi="Times New Roman" w:cs="Times New Roman"/>
                <w:b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активности</w:t>
            </w:r>
          </w:p>
        </w:tc>
        <w:tc>
          <w:tcPr>
            <w:tcW w:w="631" w:type="pct"/>
            <w:vMerge w:val="restart"/>
          </w:tcPr>
          <w:p w14:paraId="445203C9" w14:textId="77777777" w:rsidR="00DC5917" w:rsidRPr="00963CC3" w:rsidRDefault="00DC5917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9682058" w14:textId="77777777" w:rsidR="00DC5917" w:rsidRPr="00963CC3" w:rsidRDefault="00DC5917">
            <w:pPr>
              <w:pStyle w:val="TableParagraph"/>
              <w:spacing w:before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AADA024" w14:textId="77777777" w:rsidR="00DC5917" w:rsidRPr="00963CC3" w:rsidRDefault="00456AD0">
            <w:pPr>
              <w:pStyle w:val="TableParagraph"/>
              <w:ind w:left="64" w:right="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Статус</w:t>
            </w:r>
          </w:p>
          <w:p w14:paraId="01E56C8F" w14:textId="77777777" w:rsidR="00DC5917" w:rsidRPr="00963CC3" w:rsidRDefault="00456AD0">
            <w:pPr>
              <w:pStyle w:val="TableParagraph"/>
              <w:spacing w:before="38" w:line="283" w:lineRule="auto"/>
              <w:ind w:left="64" w:right="5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Да,</w:t>
            </w:r>
            <w:r w:rsidRPr="00963CC3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r w:rsidRPr="00963CC3">
              <w:rPr>
                <w:rFonts w:ascii="Times New Roman" w:hAnsi="Times New Roman" w:cs="Times New Roman"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извршено</w:t>
            </w:r>
            <w:r w:rsidRPr="00963CC3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963CC3">
              <w:rPr>
                <w:rFonts w:ascii="Times New Roman" w:hAnsi="Times New Roman" w:cs="Times New Roman"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Не,</w:t>
            </w:r>
            <w:r w:rsidRPr="00963CC3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r w:rsidRPr="00963CC3">
              <w:rPr>
                <w:rFonts w:ascii="Times New Roman" w:hAnsi="Times New Roman" w:cs="Times New Roman"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неизвршено</w:t>
            </w:r>
          </w:p>
        </w:tc>
        <w:tc>
          <w:tcPr>
            <w:tcW w:w="651" w:type="pct"/>
            <w:vMerge w:val="restart"/>
          </w:tcPr>
          <w:p w14:paraId="59825781" w14:textId="77777777" w:rsidR="00DC5917" w:rsidRPr="00963CC3" w:rsidRDefault="00DC5917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863DA7C" w14:textId="77777777" w:rsidR="00DC5917" w:rsidRPr="00963CC3" w:rsidRDefault="00DC5917">
            <w:pPr>
              <w:pStyle w:val="TableParagraph"/>
              <w:spacing w:before="197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C1CA19" w14:textId="77777777" w:rsidR="00DC5917" w:rsidRPr="00963CC3" w:rsidRDefault="00456AD0">
            <w:pPr>
              <w:pStyle w:val="TableParagraph"/>
              <w:spacing w:line="283" w:lineRule="auto"/>
              <w:ind w:left="275" w:right="263" w:hanging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Носилац</w:t>
            </w:r>
            <w:r w:rsidRPr="00963CC3">
              <w:rPr>
                <w:rFonts w:ascii="Times New Roman" w:hAnsi="Times New Roman" w:cs="Times New Roman"/>
                <w:b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(најмањи</w:t>
            </w:r>
            <w:r w:rsidRPr="00963CC3">
              <w:rPr>
                <w:rFonts w:ascii="Times New Roman" w:hAnsi="Times New Roman" w:cs="Times New Roman"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организациони</w:t>
            </w:r>
            <w:r w:rsidRPr="00963CC3">
              <w:rPr>
                <w:rFonts w:ascii="Times New Roman" w:hAnsi="Times New Roman" w:cs="Times New Roman"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дио)</w:t>
            </w:r>
          </w:p>
        </w:tc>
        <w:tc>
          <w:tcPr>
            <w:tcW w:w="1829" w:type="pct"/>
            <w:gridSpan w:val="4"/>
          </w:tcPr>
          <w:p w14:paraId="0A72EF16" w14:textId="188A5130" w:rsidR="00DC5917" w:rsidRPr="00963CC3" w:rsidRDefault="00456AD0" w:rsidP="007566C7">
            <w:pPr>
              <w:pStyle w:val="TableParagraph"/>
              <w:spacing w:before="196" w:line="283" w:lineRule="auto"/>
              <w:ind w:left="1407" w:hanging="121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Извори и износи планираних финансијских</w:t>
            </w:r>
            <w:r w:rsidRPr="00963CC3">
              <w:rPr>
                <w:rFonts w:ascii="Times New Roman" w:hAnsi="Times New Roman" w:cs="Times New Roman"/>
                <w:b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средстава </w:t>
            </w:r>
            <w:r w:rsidR="007566C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у КМ</w:t>
            </w:r>
          </w:p>
        </w:tc>
      </w:tr>
      <w:tr w:rsidR="003B5861" w:rsidRPr="00963CC3" w14:paraId="6565AC07" w14:textId="77777777" w:rsidTr="0074311F">
        <w:trPr>
          <w:trHeight w:val="1259"/>
        </w:trPr>
        <w:tc>
          <w:tcPr>
            <w:tcW w:w="757" w:type="pct"/>
            <w:vMerge/>
            <w:tcBorders>
              <w:top w:val="nil"/>
            </w:tcBorders>
          </w:tcPr>
          <w:p w14:paraId="2FFA7172" w14:textId="77777777" w:rsidR="00DC5917" w:rsidRPr="00963CC3" w:rsidRDefault="00DC59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1" w:type="pct"/>
            <w:vMerge/>
            <w:tcBorders>
              <w:top w:val="nil"/>
            </w:tcBorders>
          </w:tcPr>
          <w:p w14:paraId="35DF0240" w14:textId="77777777" w:rsidR="00DC5917" w:rsidRPr="00963CC3" w:rsidRDefault="00DC59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pct"/>
            <w:vMerge/>
            <w:tcBorders>
              <w:top w:val="nil"/>
            </w:tcBorders>
          </w:tcPr>
          <w:p w14:paraId="476610F0" w14:textId="77777777" w:rsidR="00DC5917" w:rsidRPr="00963CC3" w:rsidRDefault="00DC59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tcBorders>
              <w:top w:val="nil"/>
            </w:tcBorders>
          </w:tcPr>
          <w:p w14:paraId="31A4B02A" w14:textId="77777777" w:rsidR="00DC5917" w:rsidRPr="00963CC3" w:rsidRDefault="00DC59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1" w:type="pct"/>
            <w:vMerge/>
            <w:tcBorders>
              <w:top w:val="nil"/>
            </w:tcBorders>
          </w:tcPr>
          <w:p w14:paraId="16070118" w14:textId="77777777" w:rsidR="00DC5917" w:rsidRPr="00963CC3" w:rsidRDefault="00DC59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</w:tcPr>
          <w:p w14:paraId="25C1B449" w14:textId="77777777" w:rsidR="00DC5917" w:rsidRPr="00963CC3" w:rsidRDefault="00DC5917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2E21B3" w14:textId="77777777" w:rsidR="00DC5917" w:rsidRPr="00963CC3" w:rsidRDefault="00DC5917">
            <w:pPr>
              <w:pStyle w:val="TableParagraph"/>
              <w:spacing w:before="118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BCF86F3" w14:textId="77777777" w:rsidR="00DC5917" w:rsidRPr="00963CC3" w:rsidRDefault="00456AD0">
            <w:pPr>
              <w:pStyle w:val="TableParagraph"/>
              <w:spacing w:before="1"/>
              <w:ind w:left="204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Извори</w:t>
            </w:r>
          </w:p>
        </w:tc>
        <w:tc>
          <w:tcPr>
            <w:tcW w:w="441" w:type="pct"/>
          </w:tcPr>
          <w:p w14:paraId="1378F797" w14:textId="77777777" w:rsidR="00DC5917" w:rsidRPr="00963CC3" w:rsidRDefault="00DC5917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2BF1122" w14:textId="77777777" w:rsidR="00DC5917" w:rsidRPr="00963CC3" w:rsidRDefault="00DC5917">
            <w:pPr>
              <w:pStyle w:val="TableParagraph"/>
              <w:spacing w:before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700FE73" w14:textId="77777777" w:rsidR="00DC5917" w:rsidRPr="00963CC3" w:rsidRDefault="00456AD0">
            <w:pPr>
              <w:pStyle w:val="TableParagraph"/>
              <w:spacing w:line="283" w:lineRule="auto"/>
              <w:ind w:left="273" w:hanging="168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Планирани</w:t>
            </w:r>
            <w:r w:rsidRPr="00963CC3">
              <w:rPr>
                <w:rFonts w:ascii="Times New Roman" w:hAnsi="Times New Roman" w:cs="Times New Roman"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износи</w:t>
            </w:r>
          </w:p>
        </w:tc>
        <w:tc>
          <w:tcPr>
            <w:tcW w:w="504" w:type="pct"/>
          </w:tcPr>
          <w:p w14:paraId="1C2E44FE" w14:textId="77777777" w:rsidR="00DC5917" w:rsidRPr="00963CC3" w:rsidRDefault="00DC5917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6197521" w14:textId="77777777" w:rsidR="00DC5917" w:rsidRPr="00963CC3" w:rsidRDefault="00DC5917">
            <w:pPr>
              <w:pStyle w:val="TableParagraph"/>
              <w:spacing w:before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9AF36F4" w14:textId="77777777" w:rsidR="00DC5917" w:rsidRPr="00963CC3" w:rsidRDefault="00456AD0">
            <w:pPr>
              <w:pStyle w:val="TableParagraph"/>
              <w:spacing w:line="283" w:lineRule="auto"/>
              <w:ind w:left="279" w:hanging="130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Извршени</w:t>
            </w:r>
            <w:r w:rsidRPr="00963CC3">
              <w:rPr>
                <w:rFonts w:ascii="Times New Roman" w:hAnsi="Times New Roman" w:cs="Times New Roman"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износи</w:t>
            </w:r>
          </w:p>
        </w:tc>
        <w:tc>
          <w:tcPr>
            <w:tcW w:w="381" w:type="pct"/>
          </w:tcPr>
          <w:p w14:paraId="21DBD874" w14:textId="77777777" w:rsidR="00DC5917" w:rsidRPr="00963CC3" w:rsidRDefault="00DC5917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A0B9B42" w14:textId="77777777" w:rsidR="00DC5917" w:rsidRPr="00963CC3" w:rsidRDefault="00DC5917">
            <w:pPr>
              <w:pStyle w:val="TableParagraph"/>
              <w:spacing w:before="118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4FE088" w14:textId="77777777" w:rsidR="00DC5917" w:rsidRPr="00963CC3" w:rsidRDefault="00456AD0">
            <w:pPr>
              <w:pStyle w:val="TableParagraph"/>
              <w:spacing w:before="1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%</w:t>
            </w:r>
          </w:p>
        </w:tc>
      </w:tr>
      <w:bookmarkEnd w:id="10"/>
      <w:tr w:rsidR="003B5861" w:rsidRPr="00963CC3" w14:paraId="68687C92" w14:textId="77777777" w:rsidTr="0074311F">
        <w:trPr>
          <w:trHeight w:val="239"/>
        </w:trPr>
        <w:tc>
          <w:tcPr>
            <w:tcW w:w="757" w:type="pct"/>
            <w:vMerge w:val="restart"/>
          </w:tcPr>
          <w:p w14:paraId="1404EFA7" w14:textId="7BC85E09" w:rsidR="006701F1" w:rsidRPr="00056A78" w:rsidRDefault="006701F1" w:rsidP="006701F1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Просторно-планска</w:t>
            </w:r>
          </w:p>
          <w:p w14:paraId="4095A084" w14:textId="342E3EE3" w:rsidR="006701F1" w:rsidRPr="00056A78" w:rsidRDefault="0095733C" w:rsidP="006701F1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д</w:t>
            </w:r>
            <w:r w:rsidR="006701F1"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окументација (Регулациони план и појединачни</w:t>
            </w:r>
          </w:p>
          <w:p w14:paraId="4A5A78B0" w14:textId="1FAB3AA8" w:rsidR="006701F1" w:rsidRPr="00056A78" w:rsidRDefault="006701F1" w:rsidP="006701F1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пројекти инфраструктуре)</w:t>
            </w:r>
          </w:p>
        </w:tc>
        <w:tc>
          <w:tcPr>
            <w:tcW w:w="501" w:type="pct"/>
            <w:vMerge w:val="restart"/>
          </w:tcPr>
          <w:p w14:paraId="0BD4DBD2" w14:textId="0E2540FB" w:rsidR="006701F1" w:rsidRPr="00056A78" w:rsidRDefault="00C9416F" w:rsidP="00E92C8F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9416F">
              <w:rPr>
                <w:rFonts w:ascii="Times New Roman" w:hAnsi="Times New Roman" w:cs="Times New Roman"/>
                <w:sz w:val="18"/>
                <w:szCs w:val="18"/>
              </w:rPr>
              <w:t>Број ажурних стратешких просторно-планских докумената Општине</w:t>
            </w:r>
          </w:p>
        </w:tc>
        <w:tc>
          <w:tcPr>
            <w:tcW w:w="630" w:type="pct"/>
            <w:vMerge w:val="restart"/>
          </w:tcPr>
          <w:p w14:paraId="0001BFA4" w14:textId="23C48A90" w:rsidR="006701F1" w:rsidRPr="006A64FA" w:rsidRDefault="006701F1" w:rsidP="00E92C8F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  <w:highlight w:val="yellow"/>
                <w:lang w:val="sr-Cyrl-RS"/>
              </w:rPr>
            </w:pPr>
          </w:p>
          <w:p w14:paraId="4A2FC7A9" w14:textId="37B63CB4" w:rsidR="006701F1" w:rsidRPr="006A64FA" w:rsidRDefault="006A64FA" w:rsidP="00E92C8F">
            <w:pPr>
              <w:pStyle w:val="TableParagraph"/>
              <w:spacing w:before="1" w:line="285" w:lineRule="auto"/>
              <w:ind w:left="103" w:right="97" w:firstLine="2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sr-Cyrl-RS"/>
              </w:rPr>
            </w:pPr>
            <w:r w:rsidRPr="003B586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Израда </w:t>
            </w:r>
            <w:r w:rsidR="003B586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дијела неопходне документације </w:t>
            </w:r>
            <w:r w:rsidRPr="003B586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урбанистичког плана </w:t>
            </w:r>
          </w:p>
        </w:tc>
        <w:tc>
          <w:tcPr>
            <w:tcW w:w="631" w:type="pct"/>
            <w:vMerge w:val="restart"/>
          </w:tcPr>
          <w:p w14:paraId="260B6C79" w14:textId="77777777" w:rsidR="006701F1" w:rsidRPr="006A64FA" w:rsidRDefault="006701F1" w:rsidP="00E92C8F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14:paraId="1F4D1BC6" w14:textId="39D91651" w:rsidR="006701F1" w:rsidRPr="006A64FA" w:rsidRDefault="006A64FA" w:rsidP="00E92C8F">
            <w:pPr>
              <w:pStyle w:val="TableParagraph"/>
              <w:ind w:left="64" w:right="59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sr-Cyrl-RS"/>
              </w:rPr>
            </w:pPr>
            <w:r w:rsidRPr="003B586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Да, дјеломично извршено</w:t>
            </w:r>
          </w:p>
        </w:tc>
        <w:tc>
          <w:tcPr>
            <w:tcW w:w="651" w:type="pct"/>
            <w:vMerge w:val="restart"/>
          </w:tcPr>
          <w:p w14:paraId="6DFC44EF" w14:textId="0EC154AE" w:rsidR="006701F1" w:rsidRPr="00056A78" w:rsidRDefault="0095733C" w:rsidP="0056127A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Одјељење за просторно уређење и имовинско правне послове</w:t>
            </w:r>
          </w:p>
          <w:p w14:paraId="01ED86D4" w14:textId="77777777" w:rsidR="006701F1" w:rsidRPr="00056A78" w:rsidRDefault="006701F1" w:rsidP="00E92C8F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105A2C30" w14:textId="77777777" w:rsidR="006701F1" w:rsidRPr="00056A78" w:rsidRDefault="006701F1" w:rsidP="00E92C8F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E5DF79E" w14:textId="77777777" w:rsidR="006701F1" w:rsidRPr="00056A78" w:rsidRDefault="006701F1" w:rsidP="00E92C8F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4" w:type="pct"/>
          </w:tcPr>
          <w:p w14:paraId="25F15280" w14:textId="77777777" w:rsidR="006701F1" w:rsidRPr="00056A78" w:rsidRDefault="006701F1" w:rsidP="00E92C8F">
            <w:pPr>
              <w:pStyle w:val="TableParagraph"/>
              <w:spacing w:before="7"/>
              <w:ind w:left="105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1" w:type="pct"/>
          </w:tcPr>
          <w:p w14:paraId="35F6B3C5" w14:textId="231B1565" w:rsidR="006701F1" w:rsidRPr="00056A78" w:rsidRDefault="0095733C" w:rsidP="00E92C8F">
            <w:pPr>
              <w:pStyle w:val="TableParagraph"/>
              <w:spacing w:before="7"/>
              <w:ind w:left="15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40.000</w:t>
            </w:r>
          </w:p>
        </w:tc>
        <w:tc>
          <w:tcPr>
            <w:tcW w:w="504" w:type="pct"/>
          </w:tcPr>
          <w:p w14:paraId="545B5A0B" w14:textId="00E2E617" w:rsidR="006701F1" w:rsidRPr="003B5861" w:rsidRDefault="006A64FA" w:rsidP="00E92C8F">
            <w:pPr>
              <w:pStyle w:val="TableParagraph"/>
              <w:spacing w:before="7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3B586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13.478</w:t>
            </w:r>
          </w:p>
        </w:tc>
        <w:tc>
          <w:tcPr>
            <w:tcW w:w="381" w:type="pct"/>
          </w:tcPr>
          <w:p w14:paraId="4F9A2ACB" w14:textId="47FA2B3E" w:rsidR="006701F1" w:rsidRPr="003B5861" w:rsidRDefault="0074311F" w:rsidP="00E92C8F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3B586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33,70</w:t>
            </w:r>
          </w:p>
        </w:tc>
      </w:tr>
      <w:tr w:rsidR="003B5861" w:rsidRPr="00963CC3" w14:paraId="2AB75508" w14:textId="77777777" w:rsidTr="0074311F">
        <w:trPr>
          <w:trHeight w:val="236"/>
        </w:trPr>
        <w:tc>
          <w:tcPr>
            <w:tcW w:w="757" w:type="pct"/>
            <w:vMerge/>
            <w:tcBorders>
              <w:top w:val="nil"/>
            </w:tcBorders>
          </w:tcPr>
          <w:p w14:paraId="0B7FCA2E" w14:textId="77777777" w:rsidR="006701F1" w:rsidRPr="00056A78" w:rsidRDefault="006701F1" w:rsidP="00E92C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1" w:type="pct"/>
            <w:vMerge/>
            <w:tcBorders>
              <w:top w:val="nil"/>
            </w:tcBorders>
          </w:tcPr>
          <w:p w14:paraId="407BF1B8" w14:textId="77777777" w:rsidR="006701F1" w:rsidRPr="00056A78" w:rsidRDefault="006701F1" w:rsidP="00E92C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pct"/>
            <w:vMerge/>
            <w:tcBorders>
              <w:top w:val="nil"/>
            </w:tcBorders>
          </w:tcPr>
          <w:p w14:paraId="6DF503B8" w14:textId="77777777" w:rsidR="006701F1" w:rsidRPr="00056A78" w:rsidRDefault="006701F1" w:rsidP="00E92C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tcBorders>
              <w:top w:val="nil"/>
            </w:tcBorders>
          </w:tcPr>
          <w:p w14:paraId="6B9CAEEA" w14:textId="77777777" w:rsidR="006701F1" w:rsidRPr="00056A78" w:rsidRDefault="006701F1" w:rsidP="00E92C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1" w:type="pct"/>
            <w:vMerge/>
            <w:tcBorders>
              <w:top w:val="nil"/>
            </w:tcBorders>
          </w:tcPr>
          <w:p w14:paraId="74EF379F" w14:textId="77777777" w:rsidR="006701F1" w:rsidRPr="00056A78" w:rsidRDefault="006701F1" w:rsidP="00E92C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</w:tcPr>
          <w:p w14:paraId="1835CF44" w14:textId="77777777" w:rsidR="006701F1" w:rsidRPr="00056A78" w:rsidRDefault="006701F1" w:rsidP="00E92C8F">
            <w:pPr>
              <w:pStyle w:val="TableParagraph"/>
              <w:spacing w:before="6"/>
              <w:ind w:left="105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1" w:type="pct"/>
          </w:tcPr>
          <w:p w14:paraId="635D2AF5" w14:textId="77777777" w:rsidR="006701F1" w:rsidRPr="00056A78" w:rsidRDefault="006701F1" w:rsidP="00E92C8F">
            <w:pPr>
              <w:pStyle w:val="TableParagraph"/>
              <w:spacing w:before="6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504" w:type="pct"/>
          </w:tcPr>
          <w:p w14:paraId="0845EF3F" w14:textId="77777777" w:rsidR="006701F1" w:rsidRPr="003B5861" w:rsidRDefault="006701F1" w:rsidP="00E92C8F">
            <w:pPr>
              <w:pStyle w:val="TableParagraph"/>
              <w:spacing w:before="6"/>
              <w:ind w:left="17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5861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1" w:type="pct"/>
          </w:tcPr>
          <w:p w14:paraId="7DF7E91F" w14:textId="77777777" w:rsidR="006701F1" w:rsidRPr="003B5861" w:rsidRDefault="006701F1" w:rsidP="00E92C8F">
            <w:pPr>
              <w:pStyle w:val="TableParagraph"/>
              <w:spacing w:before="6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5861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3B5861" w:rsidRPr="00963CC3" w14:paraId="289F0549" w14:textId="77777777" w:rsidTr="0074311F">
        <w:trPr>
          <w:trHeight w:val="471"/>
        </w:trPr>
        <w:tc>
          <w:tcPr>
            <w:tcW w:w="757" w:type="pct"/>
            <w:vMerge/>
            <w:tcBorders>
              <w:top w:val="nil"/>
            </w:tcBorders>
          </w:tcPr>
          <w:p w14:paraId="5645D6AB" w14:textId="77777777" w:rsidR="006701F1" w:rsidRPr="00056A78" w:rsidRDefault="006701F1" w:rsidP="00E92C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1" w:type="pct"/>
            <w:vMerge/>
            <w:tcBorders>
              <w:top w:val="nil"/>
            </w:tcBorders>
          </w:tcPr>
          <w:p w14:paraId="504931E4" w14:textId="77777777" w:rsidR="006701F1" w:rsidRPr="00056A78" w:rsidRDefault="006701F1" w:rsidP="00E92C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pct"/>
            <w:vMerge/>
            <w:tcBorders>
              <w:top w:val="nil"/>
            </w:tcBorders>
          </w:tcPr>
          <w:p w14:paraId="230BD484" w14:textId="77777777" w:rsidR="006701F1" w:rsidRPr="00056A78" w:rsidRDefault="006701F1" w:rsidP="00E92C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tcBorders>
              <w:top w:val="nil"/>
            </w:tcBorders>
          </w:tcPr>
          <w:p w14:paraId="17E499E2" w14:textId="77777777" w:rsidR="006701F1" w:rsidRPr="00056A78" w:rsidRDefault="006701F1" w:rsidP="00E92C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1" w:type="pct"/>
            <w:vMerge/>
            <w:tcBorders>
              <w:top w:val="nil"/>
            </w:tcBorders>
          </w:tcPr>
          <w:p w14:paraId="37F022FB" w14:textId="77777777" w:rsidR="006701F1" w:rsidRPr="00056A78" w:rsidRDefault="006701F1" w:rsidP="00E92C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</w:tcPr>
          <w:p w14:paraId="127AD3A6" w14:textId="77777777" w:rsidR="006701F1" w:rsidRPr="00056A78" w:rsidRDefault="006701F1" w:rsidP="00E92C8F">
            <w:pPr>
              <w:pStyle w:val="TableParagraph"/>
              <w:spacing w:before="5"/>
              <w:ind w:left="105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Донације</w:t>
            </w:r>
          </w:p>
          <w:p w14:paraId="0D164054" w14:textId="77777777" w:rsidR="006701F1" w:rsidRPr="00056A78" w:rsidRDefault="006701F1" w:rsidP="00E92C8F">
            <w:pPr>
              <w:pStyle w:val="TableParagraph"/>
              <w:spacing w:before="37"/>
              <w:ind w:left="105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056A78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1" w:type="pct"/>
          </w:tcPr>
          <w:p w14:paraId="29AE92C2" w14:textId="77777777" w:rsidR="006701F1" w:rsidRPr="00056A78" w:rsidRDefault="006701F1" w:rsidP="00E92C8F">
            <w:pPr>
              <w:pStyle w:val="TableParagraph"/>
              <w:spacing w:before="124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504" w:type="pct"/>
          </w:tcPr>
          <w:p w14:paraId="2940F7D1" w14:textId="77777777" w:rsidR="006701F1" w:rsidRPr="003B5861" w:rsidRDefault="006701F1" w:rsidP="00E92C8F">
            <w:pPr>
              <w:pStyle w:val="TableParagraph"/>
              <w:spacing w:before="124"/>
              <w:ind w:left="17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5861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1" w:type="pct"/>
          </w:tcPr>
          <w:p w14:paraId="3C6FD083" w14:textId="77777777" w:rsidR="006701F1" w:rsidRPr="003B5861" w:rsidRDefault="006701F1" w:rsidP="00E92C8F">
            <w:pPr>
              <w:pStyle w:val="TableParagraph"/>
              <w:spacing w:before="124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5861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3B5861" w:rsidRPr="00963CC3" w14:paraId="6AC66BED" w14:textId="77777777" w:rsidTr="0074311F">
        <w:trPr>
          <w:trHeight w:val="237"/>
        </w:trPr>
        <w:tc>
          <w:tcPr>
            <w:tcW w:w="757" w:type="pct"/>
            <w:vMerge/>
            <w:tcBorders>
              <w:top w:val="nil"/>
            </w:tcBorders>
          </w:tcPr>
          <w:p w14:paraId="779A973C" w14:textId="77777777" w:rsidR="006701F1" w:rsidRPr="00056A78" w:rsidRDefault="006701F1" w:rsidP="00E92C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1" w:type="pct"/>
            <w:vMerge/>
            <w:tcBorders>
              <w:top w:val="nil"/>
            </w:tcBorders>
          </w:tcPr>
          <w:p w14:paraId="00A8D136" w14:textId="77777777" w:rsidR="006701F1" w:rsidRPr="00056A78" w:rsidRDefault="006701F1" w:rsidP="00E92C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pct"/>
            <w:vMerge/>
            <w:tcBorders>
              <w:top w:val="nil"/>
            </w:tcBorders>
          </w:tcPr>
          <w:p w14:paraId="676EB432" w14:textId="77777777" w:rsidR="006701F1" w:rsidRPr="00056A78" w:rsidRDefault="006701F1" w:rsidP="00E92C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tcBorders>
              <w:top w:val="nil"/>
            </w:tcBorders>
          </w:tcPr>
          <w:p w14:paraId="1D03C91F" w14:textId="77777777" w:rsidR="006701F1" w:rsidRPr="00056A78" w:rsidRDefault="006701F1" w:rsidP="00E92C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1" w:type="pct"/>
            <w:vMerge/>
            <w:tcBorders>
              <w:top w:val="nil"/>
            </w:tcBorders>
          </w:tcPr>
          <w:p w14:paraId="354758DE" w14:textId="77777777" w:rsidR="006701F1" w:rsidRPr="00056A78" w:rsidRDefault="006701F1" w:rsidP="00E92C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</w:tcPr>
          <w:p w14:paraId="0D2915BE" w14:textId="77777777" w:rsidR="006701F1" w:rsidRPr="00056A78" w:rsidRDefault="006701F1" w:rsidP="00E92C8F">
            <w:pPr>
              <w:pStyle w:val="TableParagraph"/>
              <w:spacing w:before="6"/>
              <w:ind w:left="105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1" w:type="pct"/>
          </w:tcPr>
          <w:p w14:paraId="7C33CC5F" w14:textId="77777777" w:rsidR="006701F1" w:rsidRPr="00056A78" w:rsidRDefault="006701F1" w:rsidP="00E92C8F">
            <w:pPr>
              <w:pStyle w:val="TableParagraph"/>
              <w:spacing w:before="6"/>
              <w:ind w:left="1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</w:tcPr>
          <w:p w14:paraId="6A345B1C" w14:textId="77777777" w:rsidR="006701F1" w:rsidRPr="003B5861" w:rsidRDefault="006701F1" w:rsidP="00E92C8F">
            <w:pPr>
              <w:pStyle w:val="TableParagraph"/>
              <w:spacing w:before="6"/>
              <w:ind w:left="1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3B5861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1" w:type="pct"/>
          </w:tcPr>
          <w:p w14:paraId="75983216" w14:textId="77777777" w:rsidR="006701F1" w:rsidRPr="003B5861" w:rsidRDefault="006701F1" w:rsidP="00E92C8F">
            <w:pPr>
              <w:pStyle w:val="TableParagraph"/>
              <w:spacing w:before="6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3B5861">
              <w:rPr>
                <w:rFonts w:ascii="Times New Roman" w:hAnsi="Times New Roman" w:cs="Times New Roman"/>
                <w:spacing w:val="-4"/>
                <w:sz w:val="18"/>
                <w:szCs w:val="18"/>
                <w:lang w:val="sr-Cyrl-RS"/>
              </w:rPr>
              <w:t>-</w:t>
            </w:r>
          </w:p>
        </w:tc>
      </w:tr>
      <w:tr w:rsidR="003B5861" w:rsidRPr="00963CC3" w14:paraId="5B851840" w14:textId="77777777" w:rsidTr="0074311F">
        <w:trPr>
          <w:trHeight w:val="313"/>
        </w:trPr>
        <w:tc>
          <w:tcPr>
            <w:tcW w:w="757" w:type="pct"/>
            <w:vMerge/>
            <w:tcBorders>
              <w:top w:val="nil"/>
              <w:bottom w:val="single" w:sz="4" w:space="0" w:color="auto"/>
            </w:tcBorders>
          </w:tcPr>
          <w:p w14:paraId="59275FB4" w14:textId="77777777" w:rsidR="006701F1" w:rsidRPr="00056A78" w:rsidRDefault="006701F1" w:rsidP="00E92C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1" w:type="pct"/>
            <w:vMerge/>
            <w:tcBorders>
              <w:top w:val="nil"/>
              <w:bottom w:val="single" w:sz="4" w:space="0" w:color="auto"/>
            </w:tcBorders>
          </w:tcPr>
          <w:p w14:paraId="568F58ED" w14:textId="77777777" w:rsidR="006701F1" w:rsidRPr="00056A78" w:rsidRDefault="006701F1" w:rsidP="00E92C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pct"/>
            <w:vMerge/>
            <w:tcBorders>
              <w:top w:val="nil"/>
              <w:bottom w:val="single" w:sz="4" w:space="0" w:color="auto"/>
            </w:tcBorders>
          </w:tcPr>
          <w:p w14:paraId="54536273" w14:textId="77777777" w:rsidR="006701F1" w:rsidRPr="00056A78" w:rsidRDefault="006701F1" w:rsidP="00E92C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tcBorders>
              <w:top w:val="nil"/>
              <w:bottom w:val="single" w:sz="4" w:space="0" w:color="auto"/>
            </w:tcBorders>
          </w:tcPr>
          <w:p w14:paraId="1DF4B444" w14:textId="77777777" w:rsidR="006701F1" w:rsidRPr="00056A78" w:rsidRDefault="006701F1" w:rsidP="00E92C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1" w:type="pct"/>
            <w:vMerge/>
            <w:tcBorders>
              <w:top w:val="nil"/>
              <w:bottom w:val="single" w:sz="4" w:space="0" w:color="auto"/>
            </w:tcBorders>
          </w:tcPr>
          <w:p w14:paraId="4FB44A0D" w14:textId="77777777" w:rsidR="006701F1" w:rsidRPr="00056A78" w:rsidRDefault="006701F1" w:rsidP="00E92C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</w:tcPr>
          <w:p w14:paraId="2053D0B0" w14:textId="77777777" w:rsidR="008E1F04" w:rsidRPr="00056A78" w:rsidRDefault="008E1F04" w:rsidP="00E92C8F">
            <w:pPr>
              <w:pStyle w:val="TableParagraph"/>
              <w:ind w:left="105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</w:p>
          <w:p w14:paraId="5289BB26" w14:textId="6A38CE6B" w:rsidR="006701F1" w:rsidRPr="00056A78" w:rsidRDefault="006701F1" w:rsidP="00E92C8F">
            <w:pPr>
              <w:pStyle w:val="TableParagraph"/>
              <w:ind w:left="105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1" w:type="pct"/>
          </w:tcPr>
          <w:p w14:paraId="3CBD4EC9" w14:textId="77777777" w:rsidR="008E1F04" w:rsidRPr="00056A78" w:rsidRDefault="008E1F04" w:rsidP="00E92C8F">
            <w:pPr>
              <w:pStyle w:val="TableParagraph"/>
              <w:ind w:left="15" w:right="2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08DD8643" w14:textId="4A79C668" w:rsidR="006701F1" w:rsidRPr="00056A78" w:rsidRDefault="0095733C" w:rsidP="00E92C8F">
            <w:pPr>
              <w:pStyle w:val="TableParagraph"/>
              <w:ind w:left="15" w:right="2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</w:t>
            </w:r>
            <w:r w:rsidR="006701F1"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0.000</w:t>
            </w:r>
          </w:p>
        </w:tc>
        <w:tc>
          <w:tcPr>
            <w:tcW w:w="504" w:type="pct"/>
          </w:tcPr>
          <w:p w14:paraId="7ECC8B5C" w14:textId="77777777" w:rsidR="008E1F04" w:rsidRPr="003B5861" w:rsidRDefault="008E1F04" w:rsidP="00E92C8F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</w:p>
          <w:p w14:paraId="35746992" w14:textId="4584480A" w:rsidR="006701F1" w:rsidRPr="003B5861" w:rsidRDefault="006701F1" w:rsidP="00E92C8F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3B5861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1" w:type="pct"/>
          </w:tcPr>
          <w:p w14:paraId="32922399" w14:textId="77777777" w:rsidR="008E1F04" w:rsidRPr="003B5861" w:rsidRDefault="008E1F04" w:rsidP="0095733C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4E02C67A" w14:textId="787D91F8" w:rsidR="006701F1" w:rsidRPr="003B5861" w:rsidRDefault="008E1F04" w:rsidP="0095733C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3B586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3B5861" w:rsidRPr="00963CC3" w14:paraId="3EEF17E9" w14:textId="77777777" w:rsidTr="0074311F">
        <w:trPr>
          <w:trHeight w:val="239"/>
        </w:trPr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0519973" w14:textId="77777777" w:rsidR="0074311F" w:rsidRPr="00056A78" w:rsidRDefault="0074311F" w:rsidP="0074311F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788408" w14:textId="77777777" w:rsidR="0074311F" w:rsidRPr="00056A78" w:rsidRDefault="0074311F" w:rsidP="0074311F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6DE3AD" w14:textId="77777777" w:rsidR="0074311F" w:rsidRPr="00056A78" w:rsidRDefault="0074311F" w:rsidP="0074311F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C4233C" w14:textId="77777777" w:rsidR="0074311F" w:rsidRPr="00056A78" w:rsidRDefault="0074311F" w:rsidP="0074311F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C88A843" w14:textId="77777777" w:rsidR="0074311F" w:rsidRPr="00056A78" w:rsidRDefault="0074311F" w:rsidP="0074311F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tcBorders>
              <w:left w:val="single" w:sz="4" w:space="0" w:color="auto"/>
            </w:tcBorders>
          </w:tcPr>
          <w:p w14:paraId="61ABE8A8" w14:textId="624B8485" w:rsidR="0074311F" w:rsidRPr="00056A78" w:rsidRDefault="0074311F" w:rsidP="0074311F">
            <w:pPr>
              <w:pStyle w:val="TableParagraph"/>
              <w:spacing w:before="7"/>
              <w:ind w:left="105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1" w:type="pct"/>
          </w:tcPr>
          <w:p w14:paraId="1B095877" w14:textId="21611159" w:rsidR="0074311F" w:rsidRPr="00056A78" w:rsidRDefault="0074311F" w:rsidP="0074311F">
            <w:pPr>
              <w:pStyle w:val="TableParagraph"/>
              <w:spacing w:before="7"/>
              <w:ind w:left="15" w:right="1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highlight w:val="yellow"/>
              </w:rPr>
            </w:pPr>
            <w:r w:rsidRPr="00056A7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40.000</w:t>
            </w:r>
          </w:p>
        </w:tc>
        <w:tc>
          <w:tcPr>
            <w:tcW w:w="504" w:type="pct"/>
          </w:tcPr>
          <w:p w14:paraId="50938221" w14:textId="2545AAB5" w:rsidR="0074311F" w:rsidRPr="003B5861" w:rsidRDefault="0074311F" w:rsidP="0074311F">
            <w:pPr>
              <w:pStyle w:val="TableParagraph"/>
              <w:spacing w:before="7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 w:rsidRPr="003B586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13.478</w:t>
            </w:r>
          </w:p>
        </w:tc>
        <w:tc>
          <w:tcPr>
            <w:tcW w:w="381" w:type="pct"/>
          </w:tcPr>
          <w:p w14:paraId="45F40EF8" w14:textId="7CB2A15D" w:rsidR="0074311F" w:rsidRPr="003B5861" w:rsidRDefault="0074311F" w:rsidP="0074311F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  <w:lang w:val="sr-Cyrl-RS"/>
              </w:rPr>
            </w:pPr>
            <w:r w:rsidRPr="003B586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33,70</w:t>
            </w:r>
          </w:p>
        </w:tc>
      </w:tr>
      <w:tr w:rsidR="00D237D2" w:rsidRPr="00963CC3" w14:paraId="016519E1" w14:textId="77777777" w:rsidTr="0074311F">
        <w:trPr>
          <w:trHeight w:val="239"/>
        </w:trPr>
        <w:tc>
          <w:tcPr>
            <w:tcW w:w="3171" w:type="pct"/>
            <w:gridSpan w:val="5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7D72880" w14:textId="77777777" w:rsidR="00FB33B8" w:rsidRPr="00056A78" w:rsidRDefault="00FB33B8" w:rsidP="00FB33B8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  <w:p w14:paraId="387A2303" w14:textId="34B53EF0" w:rsidR="00D237D2" w:rsidRPr="00056A78" w:rsidRDefault="00D237D2" w:rsidP="00FB33B8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 xml:space="preserve">Укупно за </w:t>
            </w:r>
            <w:r w:rsidR="00FB33B8" w:rsidRPr="00056A7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м</w:t>
            </w:r>
            <w:r w:rsidRPr="00056A7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јер</w:t>
            </w:r>
            <w:r w:rsidR="00222662" w:rsidRPr="00056A7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у</w:t>
            </w:r>
            <w:r w:rsidRPr="00056A7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 xml:space="preserve"> 1.1.1. Комплетна просторно-планска документација</w:t>
            </w:r>
          </w:p>
        </w:tc>
        <w:tc>
          <w:tcPr>
            <w:tcW w:w="504" w:type="pct"/>
            <w:tcBorders>
              <w:left w:val="single" w:sz="4" w:space="0" w:color="auto"/>
            </w:tcBorders>
          </w:tcPr>
          <w:p w14:paraId="409E0EDE" w14:textId="641C8F18" w:rsidR="00D237D2" w:rsidRPr="00056A78" w:rsidRDefault="00D237D2">
            <w:pPr>
              <w:pStyle w:val="TableParagraph"/>
              <w:spacing w:before="7"/>
              <w:ind w:left="105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1" w:type="pct"/>
          </w:tcPr>
          <w:p w14:paraId="0AAD4041" w14:textId="4E4C7913" w:rsidR="00D237D2" w:rsidRPr="00056A78" w:rsidRDefault="002D19C6">
            <w:pPr>
              <w:pStyle w:val="TableParagraph"/>
              <w:spacing w:before="7"/>
              <w:ind w:left="15" w:right="1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</w:tcPr>
          <w:p w14:paraId="3386BCC7" w14:textId="77777777" w:rsidR="00D237D2" w:rsidRPr="003B5861" w:rsidRDefault="00D237D2">
            <w:pPr>
              <w:pStyle w:val="TableParagraph"/>
              <w:spacing w:before="7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</w:p>
        </w:tc>
        <w:tc>
          <w:tcPr>
            <w:tcW w:w="381" w:type="pct"/>
          </w:tcPr>
          <w:p w14:paraId="5304FCDA" w14:textId="77777777" w:rsidR="00D237D2" w:rsidRPr="003B5861" w:rsidRDefault="00D237D2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  <w:lang w:val="sr-Cyrl-RS"/>
              </w:rPr>
            </w:pPr>
          </w:p>
        </w:tc>
      </w:tr>
      <w:tr w:rsidR="00D237D2" w:rsidRPr="00963CC3" w14:paraId="1B4470FB" w14:textId="77777777" w:rsidTr="0074311F">
        <w:trPr>
          <w:trHeight w:val="239"/>
        </w:trPr>
        <w:tc>
          <w:tcPr>
            <w:tcW w:w="3171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83396" w14:textId="25E13807" w:rsidR="00D237D2" w:rsidRPr="00056A78" w:rsidRDefault="00D237D2" w:rsidP="0074270B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tcBorders>
              <w:left w:val="single" w:sz="4" w:space="0" w:color="auto"/>
            </w:tcBorders>
          </w:tcPr>
          <w:p w14:paraId="6DEE1FD8" w14:textId="77777777" w:rsidR="00D237D2" w:rsidRPr="00056A78" w:rsidRDefault="00D237D2" w:rsidP="008E1F04">
            <w:pPr>
              <w:pStyle w:val="TableParagraph"/>
              <w:spacing w:before="7"/>
              <w:ind w:left="105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Донације</w:t>
            </w:r>
          </w:p>
          <w:p w14:paraId="12FFC874" w14:textId="6348A531" w:rsidR="00D237D2" w:rsidRPr="00056A78" w:rsidRDefault="00D237D2" w:rsidP="008E1F04">
            <w:pPr>
              <w:pStyle w:val="TableParagraph"/>
              <w:spacing w:before="7"/>
              <w:ind w:left="105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/ Грант</w:t>
            </w:r>
          </w:p>
        </w:tc>
        <w:tc>
          <w:tcPr>
            <w:tcW w:w="441" w:type="pct"/>
          </w:tcPr>
          <w:p w14:paraId="79B9BE23" w14:textId="66CDAA23" w:rsidR="00D237D2" w:rsidRPr="00056A78" w:rsidRDefault="002D19C6">
            <w:pPr>
              <w:pStyle w:val="TableParagraph"/>
              <w:spacing w:before="7"/>
              <w:ind w:left="15" w:right="1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</w:tcPr>
          <w:p w14:paraId="65C0472A" w14:textId="77777777" w:rsidR="00D237D2" w:rsidRPr="003B5861" w:rsidRDefault="00D237D2">
            <w:pPr>
              <w:pStyle w:val="TableParagraph"/>
              <w:spacing w:before="7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</w:p>
        </w:tc>
        <w:tc>
          <w:tcPr>
            <w:tcW w:w="381" w:type="pct"/>
          </w:tcPr>
          <w:p w14:paraId="1C76F93E" w14:textId="77777777" w:rsidR="00D237D2" w:rsidRPr="003B5861" w:rsidRDefault="00D237D2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  <w:lang w:val="sr-Cyrl-RS"/>
              </w:rPr>
            </w:pPr>
          </w:p>
        </w:tc>
      </w:tr>
      <w:tr w:rsidR="00D237D2" w:rsidRPr="00963CC3" w14:paraId="2084E353" w14:textId="77777777" w:rsidTr="0074311F">
        <w:trPr>
          <w:trHeight w:val="239"/>
        </w:trPr>
        <w:tc>
          <w:tcPr>
            <w:tcW w:w="3171" w:type="pct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666D0" w14:textId="77777777" w:rsidR="00D237D2" w:rsidRPr="00056A78" w:rsidRDefault="00D237D2" w:rsidP="0074270B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tcBorders>
              <w:left w:val="single" w:sz="4" w:space="0" w:color="auto"/>
              <w:bottom w:val="single" w:sz="4" w:space="0" w:color="auto"/>
            </w:tcBorders>
          </w:tcPr>
          <w:p w14:paraId="57930683" w14:textId="449F8F2E" w:rsidR="00D237D2" w:rsidRPr="00056A78" w:rsidRDefault="00D237D2">
            <w:pPr>
              <w:pStyle w:val="TableParagraph"/>
              <w:spacing w:before="7"/>
              <w:ind w:left="105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1" w:type="pct"/>
            <w:tcBorders>
              <w:bottom w:val="single" w:sz="4" w:space="0" w:color="auto"/>
            </w:tcBorders>
          </w:tcPr>
          <w:p w14:paraId="3E6DBE56" w14:textId="7B04F18E" w:rsidR="00D237D2" w:rsidRPr="00056A78" w:rsidRDefault="002D19C6">
            <w:pPr>
              <w:pStyle w:val="TableParagraph"/>
              <w:spacing w:before="7"/>
              <w:ind w:left="15" w:right="1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14:paraId="132BAE8E" w14:textId="77777777" w:rsidR="00D237D2" w:rsidRPr="003B5861" w:rsidRDefault="00D237D2">
            <w:pPr>
              <w:pStyle w:val="TableParagraph"/>
              <w:spacing w:before="7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14:paraId="0DD431BD" w14:textId="77777777" w:rsidR="00D237D2" w:rsidRPr="003B5861" w:rsidRDefault="00D237D2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  <w:lang w:val="sr-Cyrl-RS"/>
              </w:rPr>
            </w:pPr>
          </w:p>
        </w:tc>
      </w:tr>
      <w:tr w:rsidR="0074311F" w:rsidRPr="00963CC3" w14:paraId="570C0FD2" w14:textId="77777777" w:rsidTr="0074311F">
        <w:trPr>
          <w:trHeight w:val="239"/>
        </w:trPr>
        <w:tc>
          <w:tcPr>
            <w:tcW w:w="3171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7828" w14:textId="77777777" w:rsidR="0074311F" w:rsidRPr="00056A78" w:rsidRDefault="0074311F" w:rsidP="0074311F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61D6" w14:textId="23E53FE8" w:rsidR="0074311F" w:rsidRPr="00056A78" w:rsidRDefault="0074311F" w:rsidP="0074311F">
            <w:pPr>
              <w:pStyle w:val="TableParagraph"/>
              <w:spacing w:before="7"/>
              <w:ind w:left="105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1746" w14:textId="7367A52E" w:rsidR="0074311F" w:rsidRPr="00056A78" w:rsidRDefault="0074311F" w:rsidP="0074311F">
            <w:pPr>
              <w:pStyle w:val="TableParagraph"/>
              <w:spacing w:before="7"/>
              <w:ind w:left="15" w:right="1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highlight w:val="yellow"/>
              </w:rPr>
            </w:pPr>
            <w:r w:rsidRPr="00056A7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40.000</w:t>
            </w:r>
          </w:p>
        </w:tc>
        <w:tc>
          <w:tcPr>
            <w:tcW w:w="504" w:type="pct"/>
          </w:tcPr>
          <w:p w14:paraId="7888ABAC" w14:textId="41F714AF" w:rsidR="0074311F" w:rsidRPr="003B5861" w:rsidRDefault="0074311F" w:rsidP="0074311F">
            <w:pPr>
              <w:pStyle w:val="TableParagraph"/>
              <w:spacing w:before="7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 w:rsidRPr="003B586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13.478</w:t>
            </w:r>
          </w:p>
        </w:tc>
        <w:tc>
          <w:tcPr>
            <w:tcW w:w="381" w:type="pct"/>
          </w:tcPr>
          <w:p w14:paraId="2E2EDE1F" w14:textId="3EE15FA8" w:rsidR="0074311F" w:rsidRPr="003B5861" w:rsidRDefault="0074311F" w:rsidP="0074311F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  <w:lang w:val="sr-Cyrl-RS"/>
              </w:rPr>
            </w:pPr>
            <w:r w:rsidRPr="003B586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33,70</w:t>
            </w:r>
          </w:p>
        </w:tc>
      </w:tr>
      <w:tr w:rsidR="003B5861" w:rsidRPr="00963CC3" w14:paraId="43684997" w14:textId="77777777" w:rsidTr="0074311F">
        <w:trPr>
          <w:trHeight w:val="239"/>
        </w:trPr>
        <w:tc>
          <w:tcPr>
            <w:tcW w:w="75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E7B3A" w14:textId="77777777" w:rsidR="00D237D2" w:rsidRPr="00056A78" w:rsidRDefault="00D237D2" w:rsidP="0074270B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8A58C9" w14:textId="77777777" w:rsidR="00D237D2" w:rsidRPr="00056A78" w:rsidRDefault="00D237D2" w:rsidP="0074270B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7CBC1C" w14:textId="77777777" w:rsidR="00D237D2" w:rsidRPr="00056A78" w:rsidRDefault="00D237D2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4954A4" w14:textId="77777777" w:rsidR="00D237D2" w:rsidRPr="00056A78" w:rsidRDefault="00D237D2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0E295" w14:textId="77777777" w:rsidR="00D237D2" w:rsidRPr="00056A78" w:rsidRDefault="00D237D2" w:rsidP="0074270B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414127" w14:textId="77777777" w:rsidR="00D237D2" w:rsidRPr="00056A78" w:rsidRDefault="00D237D2">
            <w:pPr>
              <w:pStyle w:val="TableParagraph"/>
              <w:spacing w:before="7"/>
              <w:ind w:left="105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6D3289" w14:textId="77777777" w:rsidR="00D237D2" w:rsidRPr="00056A78" w:rsidRDefault="00D237D2">
            <w:pPr>
              <w:pStyle w:val="TableParagraph"/>
              <w:spacing w:before="7"/>
              <w:ind w:left="15" w:right="1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38828C" w14:textId="77777777" w:rsidR="00D237D2" w:rsidRPr="00056A78" w:rsidRDefault="00D237D2">
            <w:pPr>
              <w:pStyle w:val="TableParagraph"/>
              <w:spacing w:before="7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F4E0FD" w14:textId="77777777" w:rsidR="00D237D2" w:rsidRPr="00056A78" w:rsidRDefault="00D237D2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  <w:lang w:val="sr-Cyrl-RS"/>
              </w:rPr>
            </w:pPr>
          </w:p>
        </w:tc>
      </w:tr>
      <w:tr w:rsidR="003B5861" w:rsidRPr="00963CC3" w14:paraId="755BCE99" w14:textId="77777777" w:rsidTr="0074311F">
        <w:trPr>
          <w:trHeight w:val="239"/>
        </w:trPr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3134A00F" w14:textId="77777777" w:rsidR="00D237D2" w:rsidRPr="00056A78" w:rsidRDefault="00D237D2" w:rsidP="0074270B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</w:tcPr>
          <w:p w14:paraId="4AED2A3A" w14:textId="77777777" w:rsidR="00D237D2" w:rsidRPr="00056A78" w:rsidRDefault="00D237D2" w:rsidP="0074270B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</w:tcPr>
          <w:p w14:paraId="6DAB9B3E" w14:textId="77777777" w:rsidR="00D237D2" w:rsidRPr="00056A78" w:rsidRDefault="00D237D2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0779D78E" w14:textId="5EA82D6E" w:rsidR="00D237D2" w:rsidRPr="00056A78" w:rsidRDefault="00D237D2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</w:tcPr>
          <w:p w14:paraId="684F05F3" w14:textId="77777777" w:rsidR="00D237D2" w:rsidRPr="00056A78" w:rsidRDefault="00D237D2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</w:tcPr>
          <w:p w14:paraId="31EF0DFD" w14:textId="77777777" w:rsidR="00D237D2" w:rsidRPr="00056A78" w:rsidRDefault="00D237D2" w:rsidP="0074270B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9A8A57D" w14:textId="77777777" w:rsidR="00B47ED5" w:rsidRPr="00056A78" w:rsidRDefault="00B47ED5" w:rsidP="0074270B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AA4314A" w14:textId="4D55F18B" w:rsidR="00B47ED5" w:rsidRPr="00056A78" w:rsidRDefault="00B47ED5" w:rsidP="0074270B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</w:tcPr>
          <w:p w14:paraId="4803C0F2" w14:textId="77777777" w:rsidR="00D237D2" w:rsidRPr="00056A78" w:rsidRDefault="00D237D2">
            <w:pPr>
              <w:pStyle w:val="TableParagraph"/>
              <w:spacing w:before="7"/>
              <w:ind w:left="105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14:paraId="530DCE51" w14:textId="77777777" w:rsidR="00D237D2" w:rsidRPr="00056A78" w:rsidRDefault="00D237D2">
            <w:pPr>
              <w:pStyle w:val="TableParagraph"/>
              <w:spacing w:before="7"/>
              <w:ind w:left="15" w:right="1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</w:tcPr>
          <w:p w14:paraId="53B0E16D" w14:textId="77777777" w:rsidR="00D237D2" w:rsidRPr="00056A78" w:rsidRDefault="00D237D2">
            <w:pPr>
              <w:pStyle w:val="TableParagraph"/>
              <w:spacing w:before="7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</w:tcPr>
          <w:p w14:paraId="43C4F0EF" w14:textId="77777777" w:rsidR="00D237D2" w:rsidRPr="00056A78" w:rsidRDefault="00D237D2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  <w:lang w:val="sr-Cyrl-RS"/>
              </w:rPr>
            </w:pPr>
          </w:p>
        </w:tc>
      </w:tr>
      <w:tr w:rsidR="003B5861" w:rsidRPr="00963CC3" w14:paraId="46F19A5E" w14:textId="77777777" w:rsidTr="0074311F">
        <w:trPr>
          <w:trHeight w:val="239"/>
        </w:trPr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</w:tcPr>
          <w:p w14:paraId="5D0CD46A" w14:textId="77777777" w:rsidR="00D237D2" w:rsidRPr="00056A78" w:rsidRDefault="00D237D2" w:rsidP="0074270B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</w:tcPr>
          <w:p w14:paraId="503DCAD6" w14:textId="77777777" w:rsidR="00D237D2" w:rsidRPr="00056A78" w:rsidRDefault="00D237D2" w:rsidP="0074270B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</w:tcPr>
          <w:p w14:paraId="6D9B55E5" w14:textId="77777777" w:rsidR="00D237D2" w:rsidRPr="00056A78" w:rsidRDefault="00D237D2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</w:tcPr>
          <w:p w14:paraId="7B3B3071" w14:textId="77777777" w:rsidR="00D237D2" w:rsidRPr="00056A78" w:rsidRDefault="00D237D2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</w:tcPr>
          <w:p w14:paraId="28BE61CD" w14:textId="77777777" w:rsidR="00D237D2" w:rsidRPr="00056A78" w:rsidRDefault="00D237D2" w:rsidP="0074270B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</w:tcPr>
          <w:p w14:paraId="2ABACDF7" w14:textId="77777777" w:rsidR="00D237D2" w:rsidRPr="00056A78" w:rsidRDefault="00D237D2">
            <w:pPr>
              <w:pStyle w:val="TableParagraph"/>
              <w:spacing w:before="7"/>
              <w:ind w:left="105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</w:tcPr>
          <w:p w14:paraId="5B7C4410" w14:textId="77777777" w:rsidR="00D237D2" w:rsidRPr="00056A78" w:rsidRDefault="00D237D2">
            <w:pPr>
              <w:pStyle w:val="TableParagraph"/>
              <w:spacing w:before="7"/>
              <w:ind w:left="15" w:right="1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</w:tcPr>
          <w:p w14:paraId="494BF0A7" w14:textId="77777777" w:rsidR="00D237D2" w:rsidRPr="00056A78" w:rsidRDefault="00D237D2">
            <w:pPr>
              <w:pStyle w:val="TableParagraph"/>
              <w:spacing w:before="7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</w:tcPr>
          <w:p w14:paraId="015C2484" w14:textId="77777777" w:rsidR="00D237D2" w:rsidRPr="00056A78" w:rsidRDefault="00D237D2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  <w:lang w:val="sr-Cyrl-RS"/>
              </w:rPr>
            </w:pPr>
          </w:p>
        </w:tc>
      </w:tr>
      <w:tr w:rsidR="00AD753B" w:rsidRPr="00963CC3" w14:paraId="09C4CA62" w14:textId="77777777" w:rsidTr="0074311F">
        <w:trPr>
          <w:trHeight w:val="488"/>
        </w:trPr>
        <w:tc>
          <w:tcPr>
            <w:tcW w:w="31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1B06" w14:textId="77777777" w:rsidR="00AD753B" w:rsidRPr="00056A78" w:rsidRDefault="00AD753B" w:rsidP="0074270B">
            <w:pPr>
              <w:pStyle w:val="TableParagrap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Редни број и мјера:</w:t>
            </w:r>
          </w:p>
          <w:p w14:paraId="02D0B6AC" w14:textId="79BBF6E7" w:rsidR="00AD753B" w:rsidRPr="00056A78" w:rsidRDefault="00DA483E" w:rsidP="007566C7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2)</w:t>
            </w:r>
            <w:r w:rsidR="00AD753B" w:rsidRPr="00056A7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056A7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 xml:space="preserve"> </w:t>
            </w:r>
            <w:r w:rsidR="00AD753B" w:rsidRPr="00075CA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Мјера 1.1.</w:t>
            </w:r>
            <w:r w:rsidR="00FB33B8" w:rsidRPr="00075CA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2</w:t>
            </w:r>
            <w:r w:rsidR="00AD753B" w:rsidRPr="00075CA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r w:rsidRPr="00075CA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 xml:space="preserve">Инфраструктура на простору </w:t>
            </w:r>
            <w:r w:rsidR="007566C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О</w:t>
            </w:r>
            <w:r w:rsidRPr="00075CA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пш</w:t>
            </w:r>
            <w:r w:rsidR="007566C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 xml:space="preserve">тине на нивоу који обезбјеђује </w:t>
            </w:r>
            <w:r w:rsidRPr="00075CA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потребне услове за развој свих области друштва</w:t>
            </w:r>
          </w:p>
        </w:tc>
        <w:tc>
          <w:tcPr>
            <w:tcW w:w="18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AACF" w14:textId="77777777" w:rsidR="00AD753B" w:rsidRDefault="00AD753B" w:rsidP="00AD753B">
            <w:pPr>
              <w:pStyle w:val="TableParagraph"/>
              <w:spacing w:before="7"/>
              <w:ind w:left="20" w:right="1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 xml:space="preserve">Назив и </w:t>
            </w:r>
            <w:r w:rsidRPr="00056A7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ш</w:t>
            </w:r>
            <w:r w:rsidRPr="00056A7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ифра програма</w:t>
            </w:r>
            <w:r w:rsidR="000A2A5B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:</w:t>
            </w:r>
          </w:p>
          <w:p w14:paraId="0F9C4B31" w14:textId="77777777" w:rsidR="000A2A5B" w:rsidRPr="000A2A5B" w:rsidRDefault="000A2A5B" w:rsidP="007566C7">
            <w:pPr>
              <w:pStyle w:val="TableParagraph"/>
              <w:spacing w:before="7"/>
              <w:ind w:left="20" w:right="1"/>
              <w:jc w:val="both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 xml:space="preserve">511130 </w:t>
            </w:r>
            <w:r w:rsidRPr="000A2A5B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Издаци за изградњу и прибављање саобраћајних</w:t>
            </w:r>
          </w:p>
          <w:p w14:paraId="193E6566" w14:textId="79FD41CE" w:rsidR="000A2A5B" w:rsidRPr="000A2A5B" w:rsidRDefault="000A2A5B" w:rsidP="000A2A5B">
            <w:pPr>
              <w:pStyle w:val="TableParagraph"/>
              <w:spacing w:before="7"/>
              <w:ind w:left="20" w:right="1"/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  <w:lang w:val="sr-Cyrl-RS"/>
              </w:rPr>
            </w:pPr>
            <w:r w:rsidRPr="000A2A5B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објеката</w:t>
            </w:r>
          </w:p>
        </w:tc>
      </w:tr>
      <w:tr w:rsidR="00DA483E" w:rsidRPr="00963CC3" w14:paraId="34FE4213" w14:textId="77777777" w:rsidTr="003B4569">
        <w:trPr>
          <w:trHeight w:val="239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418E55" w14:textId="5941367B" w:rsidR="00DA483E" w:rsidRPr="00056A78" w:rsidRDefault="00DA483E" w:rsidP="00DA483E">
            <w:pPr>
              <w:pStyle w:val="TableParagraph"/>
              <w:spacing w:before="7"/>
              <w:ind w:left="20" w:right="1"/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СТРАТЕГИЈА РАЗВОЈА ОПШТИНЕ БРОД 2022‐2028</w:t>
            </w:r>
          </w:p>
        </w:tc>
      </w:tr>
      <w:tr w:rsidR="00DA483E" w:rsidRPr="00963CC3" w14:paraId="44161547" w14:textId="77777777" w:rsidTr="003B4569">
        <w:trPr>
          <w:trHeight w:val="239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1A82BA" w14:textId="2A0F00D2" w:rsidR="00DA483E" w:rsidRPr="00056A78" w:rsidRDefault="00DA483E" w:rsidP="00DA483E">
            <w:pPr>
              <w:pStyle w:val="TableParagraph"/>
              <w:spacing w:before="7"/>
              <w:ind w:left="20" w:right="1"/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  <w:lang w:val="sr-Cyrl-RS"/>
              </w:rPr>
              <w:t>СТРАТЕШКИ ЦИЉ 1:</w:t>
            </w:r>
            <w:r w:rsidR="007566C7"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  <w:lang w:val="sr-Cyrl-RS"/>
              </w:rPr>
              <w:t xml:space="preserve"> Континуиран, стабилан и одржив</w:t>
            </w:r>
            <w:r w:rsidRPr="00056A78"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  <w:lang w:val="sr-Cyrl-RS"/>
              </w:rPr>
              <w:t xml:space="preserve"> развој привреде</w:t>
            </w:r>
          </w:p>
        </w:tc>
      </w:tr>
      <w:tr w:rsidR="00DA483E" w:rsidRPr="00963CC3" w14:paraId="2283044D" w14:textId="77777777" w:rsidTr="003B4569">
        <w:trPr>
          <w:trHeight w:val="239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9E6A" w14:textId="4DA69FA8" w:rsidR="00DA483E" w:rsidRPr="00942351" w:rsidRDefault="00DA483E" w:rsidP="00DA483E">
            <w:pPr>
              <w:pStyle w:val="TableParagraph"/>
              <w:spacing w:before="7"/>
              <w:ind w:left="20" w:right="1"/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  <w:lang w:val="sr-Cyrl-RS"/>
              </w:rPr>
            </w:pPr>
            <w:r w:rsidRPr="00942351"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  <w:lang w:val="sr-Cyrl-RS"/>
              </w:rPr>
              <w:t>Приоритет 1.1.  Висококвалитетна пословна инфраструктура и пословно окружење које општину Брод сврставају међу атрактивна мјеста за инвестиције у регији</w:t>
            </w:r>
          </w:p>
        </w:tc>
      </w:tr>
      <w:tr w:rsidR="003B5861" w:rsidRPr="00963CC3" w14:paraId="7C1A7AEA" w14:textId="77777777" w:rsidTr="0074311F">
        <w:trPr>
          <w:trHeight w:val="77"/>
        </w:trPr>
        <w:tc>
          <w:tcPr>
            <w:tcW w:w="75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AA047F0" w14:textId="124D0AFD" w:rsidR="00B47ED5" w:rsidRPr="00056A78" w:rsidRDefault="00B47ED5" w:rsidP="007566C7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  <w:lang w:val="sr-Cyrl-RS"/>
              </w:rPr>
              <w:t>Кључни стратешки пројекат /  активности</w:t>
            </w:r>
          </w:p>
        </w:tc>
        <w:tc>
          <w:tcPr>
            <w:tcW w:w="50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FCE8169" w14:textId="33B5C1F4" w:rsidR="00B47ED5" w:rsidRPr="00056A78" w:rsidRDefault="00B47ED5" w:rsidP="007566C7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  <w:lang w:val="sr-Cyrl-RS"/>
              </w:rPr>
              <w:t>Индикатор на нивоу очекиваног резултата кључног стратешког пројекта /</w:t>
            </w:r>
          </w:p>
          <w:p w14:paraId="31F4A83E" w14:textId="50476D97" w:rsidR="00B47ED5" w:rsidRPr="00056A78" w:rsidRDefault="00B47ED5" w:rsidP="007566C7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  <w:lang w:val="sr-Cyrl-RS"/>
              </w:rPr>
              <w:t>активности</w:t>
            </w:r>
          </w:p>
        </w:tc>
        <w:tc>
          <w:tcPr>
            <w:tcW w:w="63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1E71523" w14:textId="079C3247" w:rsidR="00B47ED5" w:rsidRPr="00056A78" w:rsidRDefault="00B47ED5" w:rsidP="007566C7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  <w:lang w:val="sr-Cyrl-RS"/>
              </w:rPr>
              <w:t>Остварени резултат кључног стратешког пројекта / активности</w:t>
            </w:r>
          </w:p>
        </w:tc>
        <w:tc>
          <w:tcPr>
            <w:tcW w:w="63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38734F6" w14:textId="77777777" w:rsidR="00B47ED5" w:rsidRPr="00056A78" w:rsidRDefault="00B47ED5" w:rsidP="007566C7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  <w:lang w:val="sr-Cyrl-RS"/>
              </w:rPr>
              <w:t>Статус</w:t>
            </w:r>
          </w:p>
          <w:p w14:paraId="6922A58C" w14:textId="5507A16D" w:rsidR="00B47ED5" w:rsidRPr="00056A78" w:rsidRDefault="00B47ED5" w:rsidP="007566C7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  <w:lang w:val="sr-Cyrl-RS"/>
              </w:rPr>
              <w:t>Да, за извршено / Не, за неизвршено</w:t>
            </w:r>
          </w:p>
        </w:tc>
        <w:tc>
          <w:tcPr>
            <w:tcW w:w="65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135D0C9" w14:textId="239052F9" w:rsidR="00B47ED5" w:rsidRPr="00056A78" w:rsidRDefault="00B47ED5" w:rsidP="007566C7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  <w:lang w:val="sr-Cyrl-RS"/>
              </w:rPr>
              <w:t>Носилац (најмањи организациони дио)</w:t>
            </w:r>
          </w:p>
        </w:tc>
        <w:tc>
          <w:tcPr>
            <w:tcW w:w="1829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7CC6" w14:textId="4824E39C" w:rsidR="00B47ED5" w:rsidRPr="00056A78" w:rsidRDefault="00B47ED5" w:rsidP="007566C7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  <w:lang w:val="sr-Cyrl-RS"/>
              </w:rPr>
              <w:t>Извори и износи планираних финансијских средстава у КМ</w:t>
            </w:r>
          </w:p>
        </w:tc>
      </w:tr>
      <w:tr w:rsidR="003B5861" w:rsidRPr="00963CC3" w14:paraId="4687BC5B" w14:textId="77777777" w:rsidTr="0074311F">
        <w:trPr>
          <w:trHeight w:val="77"/>
        </w:trPr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D752" w14:textId="77777777" w:rsidR="00B47ED5" w:rsidRPr="00056A78" w:rsidRDefault="00B47ED5" w:rsidP="007566C7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  <w:lang w:val="sr-Cyrl-RS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35A3" w14:textId="77777777" w:rsidR="00B47ED5" w:rsidRPr="00056A78" w:rsidRDefault="00B47ED5" w:rsidP="007566C7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  <w:lang w:val="sr-Cyrl-RS"/>
              </w:rPr>
            </w:pPr>
          </w:p>
        </w:tc>
        <w:tc>
          <w:tcPr>
            <w:tcW w:w="6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87AE" w14:textId="77777777" w:rsidR="00B47ED5" w:rsidRPr="00056A78" w:rsidRDefault="00B47ED5" w:rsidP="007566C7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  <w:lang w:val="sr-Cyrl-RS"/>
              </w:rPr>
            </w:pP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F368" w14:textId="77777777" w:rsidR="00B47ED5" w:rsidRPr="00056A78" w:rsidRDefault="00B47ED5" w:rsidP="007566C7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  <w:lang w:val="sr-Cyrl-RS"/>
              </w:rPr>
            </w:pPr>
          </w:p>
        </w:tc>
        <w:tc>
          <w:tcPr>
            <w:tcW w:w="6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A46A" w14:textId="77777777" w:rsidR="00B47ED5" w:rsidRPr="00056A78" w:rsidRDefault="00B47ED5" w:rsidP="007566C7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  <w:lang w:val="sr-Cyrl-RS"/>
              </w:rPr>
            </w:pPr>
          </w:p>
        </w:tc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42DC" w14:textId="1517CD17" w:rsidR="00B47ED5" w:rsidRPr="00056A78" w:rsidRDefault="00B47ED5" w:rsidP="007566C7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  <w:lang w:val="sr-Cyrl-RS"/>
              </w:rPr>
              <w:t>Извори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CF49" w14:textId="59014900" w:rsidR="00B47ED5" w:rsidRPr="00056A78" w:rsidRDefault="00B47ED5" w:rsidP="007566C7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  <w:lang w:val="sr-Cyrl-RS"/>
              </w:rPr>
              <w:t>Планирани износи</w:t>
            </w:r>
          </w:p>
        </w:tc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E36F" w14:textId="35175A9C" w:rsidR="00B47ED5" w:rsidRPr="00056A78" w:rsidRDefault="00B47ED5" w:rsidP="007566C7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  <w:lang w:val="sr-Cyrl-RS"/>
              </w:rPr>
              <w:t>Извршени износи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DA76" w14:textId="65955314" w:rsidR="00B47ED5" w:rsidRPr="00056A78" w:rsidRDefault="00B47ED5" w:rsidP="007566C7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b/>
                <w:bCs/>
                <w:spacing w:val="-4"/>
                <w:sz w:val="18"/>
                <w:szCs w:val="18"/>
                <w:lang w:val="sr-Cyrl-RS"/>
              </w:rPr>
              <w:t>%</w:t>
            </w:r>
          </w:p>
        </w:tc>
      </w:tr>
      <w:tr w:rsidR="003B5861" w:rsidRPr="00963CC3" w14:paraId="35C3DA52" w14:textId="77777777" w:rsidTr="0074311F">
        <w:trPr>
          <w:trHeight w:val="239"/>
        </w:trPr>
        <w:tc>
          <w:tcPr>
            <w:tcW w:w="757" w:type="pct"/>
            <w:vMerge w:val="restart"/>
            <w:tcBorders>
              <w:top w:val="single" w:sz="4" w:space="0" w:color="auto"/>
            </w:tcBorders>
          </w:tcPr>
          <w:p w14:paraId="180F4982" w14:textId="60A63455" w:rsidR="0074270B" w:rsidRPr="00056A78" w:rsidRDefault="0074270B" w:rsidP="007566C7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bookmarkStart w:id="11" w:name="_Hlk226099268"/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Асфалтирање</w:t>
            </w:r>
          </w:p>
          <w:p w14:paraId="6C6C1323" w14:textId="1D83CCBB" w:rsidR="00DC5917" w:rsidRPr="00056A78" w:rsidRDefault="0074270B" w:rsidP="007566C7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Полојске улице (кракови)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</w:tcBorders>
          </w:tcPr>
          <w:p w14:paraId="3E5C6BD2" w14:textId="4EC830C2" w:rsidR="00DC5917" w:rsidRPr="00056A78" w:rsidRDefault="00C9416F" w:rsidP="007566C7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16F">
              <w:rPr>
                <w:rFonts w:ascii="Times New Roman" w:hAnsi="Times New Roman" w:cs="Times New Roman"/>
                <w:sz w:val="18"/>
                <w:szCs w:val="18"/>
              </w:rPr>
              <w:t>Записник о примопредаји радова</w:t>
            </w:r>
          </w:p>
        </w:tc>
        <w:tc>
          <w:tcPr>
            <w:tcW w:w="630" w:type="pct"/>
            <w:vMerge w:val="restart"/>
            <w:tcBorders>
              <w:top w:val="single" w:sz="4" w:space="0" w:color="auto"/>
            </w:tcBorders>
          </w:tcPr>
          <w:p w14:paraId="1231CFD5" w14:textId="694F79A8" w:rsidR="00DC5917" w:rsidRPr="00056A78" w:rsidRDefault="007D32FD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Реализација пројекта планирана за 2026. годину</w:t>
            </w:r>
          </w:p>
          <w:p w14:paraId="1BFECD36" w14:textId="77777777" w:rsidR="00DC5917" w:rsidRPr="00056A78" w:rsidRDefault="00DC5917" w:rsidP="007566C7">
            <w:pPr>
              <w:pStyle w:val="TableParagraph"/>
              <w:spacing w:before="14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2D5B9B" w14:textId="78EB303B" w:rsidR="00DC5917" w:rsidRPr="00056A78" w:rsidRDefault="00DC5917" w:rsidP="007566C7">
            <w:pPr>
              <w:pStyle w:val="TableParagraph"/>
              <w:spacing w:before="1" w:line="285" w:lineRule="auto"/>
              <w:ind w:left="103" w:right="97" w:firstLine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</w:tcPr>
          <w:p w14:paraId="6520004E" w14:textId="77777777" w:rsidR="00DC5917" w:rsidRPr="00056A78" w:rsidRDefault="00DC5917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00DFB1" w14:textId="527F489A" w:rsidR="00DC5917" w:rsidRPr="00056A78" w:rsidRDefault="007D32FD" w:rsidP="007566C7">
            <w:pPr>
              <w:pStyle w:val="TableParagraph"/>
              <w:ind w:left="64" w:right="59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Не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</w:tcBorders>
          </w:tcPr>
          <w:p w14:paraId="76BA7740" w14:textId="77777777" w:rsidR="0074270B" w:rsidRPr="00056A78" w:rsidRDefault="0074270B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Одјељење за стамбено – комуналне послове и екологију</w:t>
            </w:r>
          </w:p>
          <w:p w14:paraId="6A7DBB60" w14:textId="5EDE75F2" w:rsidR="0074270B" w:rsidRPr="00056A78" w:rsidRDefault="0074270B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48A3141" w14:textId="175FA99F" w:rsidR="0074270B" w:rsidRPr="00056A78" w:rsidRDefault="0074270B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1F2B047" w14:textId="77777777" w:rsidR="00DC5917" w:rsidRPr="00056A78" w:rsidRDefault="00DC5917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C7A1B91" w14:textId="4056F686" w:rsidR="00DC5917" w:rsidRPr="00056A78" w:rsidRDefault="00DC5917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4" w:type="pct"/>
          </w:tcPr>
          <w:p w14:paraId="63806550" w14:textId="77777777" w:rsidR="00DC5917" w:rsidRPr="00056A78" w:rsidRDefault="00456AD0" w:rsidP="007566C7">
            <w:pPr>
              <w:pStyle w:val="TableParagraph"/>
              <w:spacing w:before="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1" w:type="pct"/>
          </w:tcPr>
          <w:p w14:paraId="4FBB8D85" w14:textId="469DDDDB" w:rsidR="00DC5917" w:rsidRPr="004703D6" w:rsidRDefault="004A7F11" w:rsidP="007566C7">
            <w:pPr>
              <w:pStyle w:val="TableParagraph"/>
              <w:spacing w:before="7"/>
              <w:ind w:left="15" w:right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03D6">
              <w:rPr>
                <w:rFonts w:ascii="Times New Roman" w:hAnsi="Times New Roman" w:cs="Times New Roman"/>
                <w:spacing w:val="-2"/>
                <w:sz w:val="18"/>
                <w:szCs w:val="18"/>
                <w:lang w:val="hr-HR"/>
              </w:rPr>
              <w:t>90</w:t>
            </w:r>
            <w:r w:rsidR="007D32FD" w:rsidRPr="004703D6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.000</w:t>
            </w:r>
          </w:p>
        </w:tc>
        <w:tc>
          <w:tcPr>
            <w:tcW w:w="504" w:type="pct"/>
          </w:tcPr>
          <w:p w14:paraId="693110E3" w14:textId="12C8D99D" w:rsidR="00DC5917" w:rsidRPr="00056A78" w:rsidRDefault="007D32FD" w:rsidP="007566C7">
            <w:pPr>
              <w:pStyle w:val="TableParagraph"/>
              <w:spacing w:before="7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1" w:type="pct"/>
          </w:tcPr>
          <w:p w14:paraId="1A61D20C" w14:textId="476B75C5" w:rsidR="00DC5917" w:rsidRPr="00056A78" w:rsidRDefault="0006242C" w:rsidP="007566C7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4"/>
                <w:sz w:val="18"/>
                <w:szCs w:val="18"/>
                <w:lang w:val="hr-HR"/>
              </w:rPr>
              <w:t>-</w:t>
            </w:r>
          </w:p>
        </w:tc>
      </w:tr>
      <w:tr w:rsidR="003B5861" w:rsidRPr="00963CC3" w14:paraId="43B7B31C" w14:textId="77777777" w:rsidTr="0074311F">
        <w:trPr>
          <w:trHeight w:val="236"/>
        </w:trPr>
        <w:tc>
          <w:tcPr>
            <w:tcW w:w="757" w:type="pct"/>
            <w:vMerge/>
            <w:tcBorders>
              <w:top w:val="nil"/>
            </w:tcBorders>
          </w:tcPr>
          <w:p w14:paraId="359B4BF7" w14:textId="77777777" w:rsidR="00DC5917" w:rsidRPr="00056A78" w:rsidRDefault="00DC5917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1" w:type="pct"/>
            <w:vMerge/>
            <w:tcBorders>
              <w:top w:val="nil"/>
            </w:tcBorders>
          </w:tcPr>
          <w:p w14:paraId="21BE03D8" w14:textId="77777777" w:rsidR="00DC5917" w:rsidRPr="00056A78" w:rsidRDefault="00DC5917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pct"/>
            <w:vMerge/>
            <w:tcBorders>
              <w:top w:val="nil"/>
            </w:tcBorders>
          </w:tcPr>
          <w:p w14:paraId="11A64964" w14:textId="77777777" w:rsidR="00DC5917" w:rsidRPr="00056A78" w:rsidRDefault="00DC5917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tcBorders>
              <w:top w:val="nil"/>
            </w:tcBorders>
          </w:tcPr>
          <w:p w14:paraId="335A4597" w14:textId="77777777" w:rsidR="00DC5917" w:rsidRPr="00056A78" w:rsidRDefault="00DC5917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1" w:type="pct"/>
            <w:vMerge/>
            <w:tcBorders>
              <w:top w:val="nil"/>
            </w:tcBorders>
          </w:tcPr>
          <w:p w14:paraId="292C778A" w14:textId="77777777" w:rsidR="00DC5917" w:rsidRPr="00056A78" w:rsidRDefault="00DC5917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</w:tcPr>
          <w:p w14:paraId="29F2C020" w14:textId="77777777" w:rsidR="00DC5917" w:rsidRPr="00056A78" w:rsidRDefault="00456AD0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1" w:type="pct"/>
          </w:tcPr>
          <w:p w14:paraId="60C1610B" w14:textId="77777777" w:rsidR="00DC5917" w:rsidRPr="004703D6" w:rsidRDefault="00456AD0" w:rsidP="007566C7">
            <w:pPr>
              <w:pStyle w:val="TableParagraph"/>
              <w:spacing w:before="6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03D6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504" w:type="pct"/>
          </w:tcPr>
          <w:p w14:paraId="75B4BF88" w14:textId="77777777" w:rsidR="00DC5917" w:rsidRPr="00056A78" w:rsidRDefault="00456AD0" w:rsidP="007566C7">
            <w:pPr>
              <w:pStyle w:val="TableParagraph"/>
              <w:spacing w:before="6"/>
              <w:ind w:left="17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1" w:type="pct"/>
          </w:tcPr>
          <w:p w14:paraId="3224AAC2" w14:textId="77777777" w:rsidR="00DC5917" w:rsidRPr="00056A78" w:rsidRDefault="00456AD0" w:rsidP="007566C7">
            <w:pPr>
              <w:pStyle w:val="TableParagraph"/>
              <w:spacing w:before="6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3B5861" w:rsidRPr="00963CC3" w14:paraId="6501D825" w14:textId="77777777" w:rsidTr="0074311F">
        <w:trPr>
          <w:trHeight w:val="471"/>
        </w:trPr>
        <w:tc>
          <w:tcPr>
            <w:tcW w:w="757" w:type="pct"/>
            <w:vMerge/>
            <w:tcBorders>
              <w:top w:val="nil"/>
            </w:tcBorders>
          </w:tcPr>
          <w:p w14:paraId="795F22D1" w14:textId="77777777" w:rsidR="00DC5917" w:rsidRPr="00056A78" w:rsidRDefault="00DC5917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1" w:type="pct"/>
            <w:vMerge/>
            <w:tcBorders>
              <w:top w:val="nil"/>
            </w:tcBorders>
          </w:tcPr>
          <w:p w14:paraId="51C7B079" w14:textId="77777777" w:rsidR="00DC5917" w:rsidRPr="00056A78" w:rsidRDefault="00DC5917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pct"/>
            <w:vMerge/>
            <w:tcBorders>
              <w:top w:val="nil"/>
            </w:tcBorders>
          </w:tcPr>
          <w:p w14:paraId="74C9F83B" w14:textId="77777777" w:rsidR="00DC5917" w:rsidRPr="00056A78" w:rsidRDefault="00DC5917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tcBorders>
              <w:top w:val="nil"/>
            </w:tcBorders>
          </w:tcPr>
          <w:p w14:paraId="0344ED51" w14:textId="77777777" w:rsidR="00DC5917" w:rsidRPr="00056A78" w:rsidRDefault="00DC5917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1" w:type="pct"/>
            <w:vMerge/>
            <w:tcBorders>
              <w:top w:val="nil"/>
            </w:tcBorders>
          </w:tcPr>
          <w:p w14:paraId="0650F5E6" w14:textId="77777777" w:rsidR="00DC5917" w:rsidRPr="00056A78" w:rsidRDefault="00DC5917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</w:tcPr>
          <w:p w14:paraId="6AF6383E" w14:textId="77777777" w:rsidR="00DC5917" w:rsidRPr="00056A78" w:rsidRDefault="00456AD0" w:rsidP="007566C7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Донације</w:t>
            </w:r>
          </w:p>
          <w:p w14:paraId="02D8A27F" w14:textId="77777777" w:rsidR="00DC5917" w:rsidRPr="00056A78" w:rsidRDefault="00456AD0" w:rsidP="007566C7">
            <w:pPr>
              <w:pStyle w:val="TableParagraph"/>
              <w:spacing w:before="3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056A78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1" w:type="pct"/>
          </w:tcPr>
          <w:p w14:paraId="4BDE8FC5" w14:textId="77777777" w:rsidR="00DC5917" w:rsidRPr="004703D6" w:rsidRDefault="00456AD0" w:rsidP="007566C7">
            <w:pPr>
              <w:pStyle w:val="TableParagraph"/>
              <w:spacing w:before="124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03D6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504" w:type="pct"/>
          </w:tcPr>
          <w:p w14:paraId="343E43CC" w14:textId="77777777" w:rsidR="00DC5917" w:rsidRPr="00056A78" w:rsidRDefault="00456AD0" w:rsidP="007566C7">
            <w:pPr>
              <w:pStyle w:val="TableParagraph"/>
              <w:spacing w:before="124"/>
              <w:ind w:left="17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1" w:type="pct"/>
          </w:tcPr>
          <w:p w14:paraId="53BBC1AC" w14:textId="77777777" w:rsidR="00DC5917" w:rsidRPr="00056A78" w:rsidRDefault="00456AD0" w:rsidP="007566C7">
            <w:pPr>
              <w:pStyle w:val="TableParagraph"/>
              <w:spacing w:before="124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3B5861" w:rsidRPr="00963CC3" w14:paraId="01263315" w14:textId="77777777" w:rsidTr="0074311F">
        <w:trPr>
          <w:trHeight w:val="237"/>
        </w:trPr>
        <w:tc>
          <w:tcPr>
            <w:tcW w:w="757" w:type="pct"/>
            <w:vMerge/>
            <w:tcBorders>
              <w:top w:val="nil"/>
            </w:tcBorders>
          </w:tcPr>
          <w:p w14:paraId="12CDFC87" w14:textId="77777777" w:rsidR="00DC5917" w:rsidRPr="00056A78" w:rsidRDefault="00DC5917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1" w:type="pct"/>
            <w:vMerge/>
            <w:tcBorders>
              <w:top w:val="nil"/>
            </w:tcBorders>
          </w:tcPr>
          <w:p w14:paraId="035D8EE7" w14:textId="77777777" w:rsidR="00DC5917" w:rsidRPr="00056A78" w:rsidRDefault="00DC5917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pct"/>
            <w:vMerge/>
            <w:tcBorders>
              <w:top w:val="nil"/>
            </w:tcBorders>
          </w:tcPr>
          <w:p w14:paraId="373FEED0" w14:textId="77777777" w:rsidR="00DC5917" w:rsidRPr="00056A78" w:rsidRDefault="00DC5917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tcBorders>
              <w:top w:val="nil"/>
            </w:tcBorders>
          </w:tcPr>
          <w:p w14:paraId="2AB97290" w14:textId="77777777" w:rsidR="00DC5917" w:rsidRPr="00056A78" w:rsidRDefault="00DC5917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1" w:type="pct"/>
            <w:vMerge/>
            <w:tcBorders>
              <w:top w:val="nil"/>
            </w:tcBorders>
          </w:tcPr>
          <w:p w14:paraId="276CBF5A" w14:textId="77777777" w:rsidR="00DC5917" w:rsidRPr="00056A78" w:rsidRDefault="00DC5917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</w:tcPr>
          <w:p w14:paraId="11F5ACA6" w14:textId="77777777" w:rsidR="00DC5917" w:rsidRPr="00056A78" w:rsidRDefault="00456AD0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1" w:type="pct"/>
          </w:tcPr>
          <w:p w14:paraId="18ED24B0" w14:textId="187DFCC6" w:rsidR="00DC5917" w:rsidRPr="004703D6" w:rsidRDefault="007D32FD" w:rsidP="007566C7">
            <w:pPr>
              <w:pStyle w:val="TableParagraph"/>
              <w:spacing w:before="6"/>
              <w:ind w:left="1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703D6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</w:tcPr>
          <w:p w14:paraId="5CA5393F" w14:textId="09465BC7" w:rsidR="00DC5917" w:rsidRPr="00056A78" w:rsidRDefault="007D32FD" w:rsidP="007566C7">
            <w:pPr>
              <w:pStyle w:val="TableParagraph"/>
              <w:spacing w:before="6"/>
              <w:ind w:left="1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1" w:type="pct"/>
          </w:tcPr>
          <w:p w14:paraId="49920066" w14:textId="6AE0778B" w:rsidR="00DC5917" w:rsidRPr="00056A78" w:rsidRDefault="007D32FD" w:rsidP="007566C7">
            <w:pPr>
              <w:pStyle w:val="TableParagraph"/>
              <w:spacing w:before="6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4"/>
                <w:sz w:val="18"/>
                <w:szCs w:val="18"/>
                <w:lang w:val="sr-Cyrl-RS"/>
              </w:rPr>
              <w:t>-</w:t>
            </w:r>
          </w:p>
        </w:tc>
      </w:tr>
      <w:tr w:rsidR="003B5861" w:rsidRPr="00963CC3" w14:paraId="0D6D12F1" w14:textId="77777777" w:rsidTr="0074311F">
        <w:trPr>
          <w:trHeight w:val="313"/>
        </w:trPr>
        <w:tc>
          <w:tcPr>
            <w:tcW w:w="757" w:type="pct"/>
            <w:vMerge/>
            <w:tcBorders>
              <w:top w:val="nil"/>
            </w:tcBorders>
          </w:tcPr>
          <w:p w14:paraId="318260EE" w14:textId="77777777" w:rsidR="00DC5917" w:rsidRPr="00056A78" w:rsidRDefault="00DC5917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1" w:type="pct"/>
            <w:vMerge/>
            <w:tcBorders>
              <w:top w:val="nil"/>
            </w:tcBorders>
          </w:tcPr>
          <w:p w14:paraId="71CD5C0E" w14:textId="77777777" w:rsidR="00DC5917" w:rsidRPr="00056A78" w:rsidRDefault="00DC5917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pct"/>
            <w:vMerge/>
            <w:tcBorders>
              <w:top w:val="nil"/>
            </w:tcBorders>
          </w:tcPr>
          <w:p w14:paraId="6E51895F" w14:textId="77777777" w:rsidR="00DC5917" w:rsidRPr="00056A78" w:rsidRDefault="00DC5917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tcBorders>
              <w:top w:val="nil"/>
            </w:tcBorders>
          </w:tcPr>
          <w:p w14:paraId="490FE28B" w14:textId="77777777" w:rsidR="00DC5917" w:rsidRPr="00056A78" w:rsidRDefault="00DC5917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1" w:type="pct"/>
            <w:vMerge/>
            <w:tcBorders>
              <w:top w:val="nil"/>
            </w:tcBorders>
          </w:tcPr>
          <w:p w14:paraId="0172D108" w14:textId="77777777" w:rsidR="00DC5917" w:rsidRPr="00056A78" w:rsidRDefault="00DC5917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</w:tcPr>
          <w:p w14:paraId="2F64B84E" w14:textId="01410779" w:rsidR="00DC5917" w:rsidRPr="00056A78" w:rsidRDefault="00456AD0" w:rsidP="007566C7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1" w:type="pct"/>
          </w:tcPr>
          <w:p w14:paraId="78026CBD" w14:textId="23B2309C" w:rsidR="00DC5917" w:rsidRPr="004703D6" w:rsidRDefault="004A7F11" w:rsidP="007566C7">
            <w:pPr>
              <w:pStyle w:val="TableParagraph"/>
              <w:ind w:left="15" w:right="2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703D6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90</w:t>
            </w:r>
            <w:r w:rsidR="000E16DF" w:rsidRPr="004703D6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.000</w:t>
            </w:r>
          </w:p>
        </w:tc>
        <w:tc>
          <w:tcPr>
            <w:tcW w:w="504" w:type="pct"/>
          </w:tcPr>
          <w:p w14:paraId="74A8D3F0" w14:textId="728D1F8D" w:rsidR="00DC5917" w:rsidRPr="00056A78" w:rsidRDefault="007D32FD" w:rsidP="007566C7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1" w:type="pct"/>
          </w:tcPr>
          <w:p w14:paraId="1BD675AC" w14:textId="44545B5C" w:rsidR="00DC5917" w:rsidRPr="00B64AF7" w:rsidRDefault="00B64AF7" w:rsidP="007566C7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-</w:t>
            </w:r>
          </w:p>
        </w:tc>
      </w:tr>
      <w:bookmarkEnd w:id="11"/>
      <w:tr w:rsidR="003B5861" w:rsidRPr="00963CC3" w14:paraId="3AC3BF53" w14:textId="77777777" w:rsidTr="0074311F">
        <w:trPr>
          <w:trHeight w:val="239"/>
        </w:trPr>
        <w:tc>
          <w:tcPr>
            <w:tcW w:w="757" w:type="pct"/>
            <w:vMerge w:val="restart"/>
          </w:tcPr>
          <w:p w14:paraId="31333E95" w14:textId="0771AC8E" w:rsidR="005A4E16" w:rsidRPr="00056A78" w:rsidRDefault="005A4E16" w:rsidP="007566C7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Асфалтирање</w:t>
            </w:r>
          </w:p>
          <w:p w14:paraId="15F4A9EE" w14:textId="77777777" w:rsidR="005A4E16" w:rsidRPr="00056A78" w:rsidRDefault="005A4E16" w:rsidP="007566C7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улице Доситеја</w:t>
            </w:r>
          </w:p>
          <w:p w14:paraId="78B507FF" w14:textId="6627D418" w:rsidR="00963CC3" w:rsidRPr="00056A78" w:rsidRDefault="005A4E16" w:rsidP="007566C7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Обрадовића</w:t>
            </w:r>
          </w:p>
        </w:tc>
        <w:tc>
          <w:tcPr>
            <w:tcW w:w="501" w:type="pct"/>
            <w:vMerge w:val="restart"/>
          </w:tcPr>
          <w:p w14:paraId="5400CBF4" w14:textId="2F10FA8B" w:rsidR="00963CC3" w:rsidRPr="00056A78" w:rsidRDefault="00C9416F" w:rsidP="007566C7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16F">
              <w:rPr>
                <w:rFonts w:ascii="Times New Roman" w:hAnsi="Times New Roman" w:cs="Times New Roman"/>
                <w:sz w:val="18"/>
                <w:szCs w:val="18"/>
              </w:rPr>
              <w:t>Записник о примопредаји радова</w:t>
            </w:r>
          </w:p>
        </w:tc>
        <w:tc>
          <w:tcPr>
            <w:tcW w:w="630" w:type="pct"/>
            <w:vMerge w:val="restart"/>
          </w:tcPr>
          <w:p w14:paraId="07FDF6E9" w14:textId="45CDCBF9" w:rsidR="00963CC3" w:rsidRPr="00056A78" w:rsidRDefault="00FA18C7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Није било активности у 2025.години</w:t>
            </w:r>
          </w:p>
          <w:p w14:paraId="34F5FF6B" w14:textId="77777777" w:rsidR="00963CC3" w:rsidRPr="00056A78" w:rsidRDefault="00963CC3" w:rsidP="007566C7">
            <w:pPr>
              <w:pStyle w:val="TableParagraph"/>
              <w:spacing w:before="14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3A11BF5" w14:textId="77777777" w:rsidR="00963CC3" w:rsidRPr="00056A78" w:rsidRDefault="00963CC3" w:rsidP="007566C7">
            <w:pPr>
              <w:pStyle w:val="TableParagraph"/>
              <w:spacing w:before="1" w:line="285" w:lineRule="auto"/>
              <w:ind w:left="103" w:right="97" w:firstLine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pct"/>
            <w:vMerge w:val="restart"/>
          </w:tcPr>
          <w:p w14:paraId="30559767" w14:textId="77777777" w:rsidR="00963CC3" w:rsidRPr="00056A78" w:rsidRDefault="00963CC3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2BA4428" w14:textId="5E9E2920" w:rsidR="00963CC3" w:rsidRPr="00056A78" w:rsidRDefault="00963CC3" w:rsidP="007566C7">
            <w:pPr>
              <w:pStyle w:val="TableParagraph"/>
              <w:ind w:left="64" w:right="59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Не</w:t>
            </w:r>
          </w:p>
        </w:tc>
        <w:tc>
          <w:tcPr>
            <w:tcW w:w="651" w:type="pct"/>
            <w:vMerge w:val="restart"/>
          </w:tcPr>
          <w:p w14:paraId="749CA13D" w14:textId="77777777" w:rsidR="00963CC3" w:rsidRPr="00056A78" w:rsidRDefault="00963CC3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Одјељење за стамбено – комуналне послове и екологију</w:t>
            </w:r>
          </w:p>
          <w:p w14:paraId="33ABD3B1" w14:textId="425E8AC5" w:rsidR="00963CC3" w:rsidRPr="00056A78" w:rsidRDefault="00963CC3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4" w:type="pct"/>
          </w:tcPr>
          <w:p w14:paraId="61E50078" w14:textId="1BE19D23" w:rsidR="00963CC3" w:rsidRPr="00056A78" w:rsidRDefault="00963CC3" w:rsidP="007566C7">
            <w:pPr>
              <w:pStyle w:val="TableParagraph"/>
              <w:spacing w:before="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1" w:type="pct"/>
          </w:tcPr>
          <w:p w14:paraId="294FED43" w14:textId="3ABA3984" w:rsidR="00963CC3" w:rsidRPr="00056A78" w:rsidRDefault="005A4E16" w:rsidP="007566C7">
            <w:pPr>
              <w:pStyle w:val="TableParagraph"/>
              <w:spacing w:before="7"/>
              <w:ind w:left="15" w:right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25</w:t>
            </w:r>
            <w:r w:rsidR="00963CC3"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.000</w:t>
            </w:r>
          </w:p>
        </w:tc>
        <w:tc>
          <w:tcPr>
            <w:tcW w:w="504" w:type="pct"/>
          </w:tcPr>
          <w:p w14:paraId="7A4DEBDE" w14:textId="0743C328" w:rsidR="00963CC3" w:rsidRPr="00056A78" w:rsidRDefault="00963CC3" w:rsidP="007566C7">
            <w:pPr>
              <w:pStyle w:val="TableParagraph"/>
              <w:spacing w:before="7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1" w:type="pct"/>
          </w:tcPr>
          <w:p w14:paraId="1A5E9D42" w14:textId="75EDB7E0" w:rsidR="00963CC3" w:rsidRPr="00056A78" w:rsidRDefault="0006242C" w:rsidP="007566C7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4"/>
                <w:sz w:val="18"/>
                <w:szCs w:val="18"/>
                <w:lang w:val="hr-HR"/>
              </w:rPr>
              <w:t>-</w:t>
            </w:r>
          </w:p>
        </w:tc>
      </w:tr>
      <w:tr w:rsidR="003B5861" w:rsidRPr="00963CC3" w14:paraId="77DA4E67" w14:textId="77777777" w:rsidTr="0074311F">
        <w:trPr>
          <w:trHeight w:val="236"/>
        </w:trPr>
        <w:tc>
          <w:tcPr>
            <w:tcW w:w="757" w:type="pct"/>
            <w:vMerge/>
            <w:tcBorders>
              <w:top w:val="nil"/>
            </w:tcBorders>
          </w:tcPr>
          <w:p w14:paraId="028F9E89" w14:textId="77777777" w:rsidR="00963CC3" w:rsidRPr="00056A78" w:rsidRDefault="00963CC3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1" w:type="pct"/>
            <w:vMerge/>
            <w:tcBorders>
              <w:top w:val="nil"/>
            </w:tcBorders>
          </w:tcPr>
          <w:p w14:paraId="5AC196E7" w14:textId="77777777" w:rsidR="00963CC3" w:rsidRPr="00056A78" w:rsidRDefault="00963CC3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pct"/>
            <w:vMerge/>
            <w:tcBorders>
              <w:top w:val="nil"/>
            </w:tcBorders>
          </w:tcPr>
          <w:p w14:paraId="4FC71168" w14:textId="77777777" w:rsidR="00963CC3" w:rsidRPr="00056A78" w:rsidRDefault="00963CC3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tcBorders>
              <w:top w:val="nil"/>
            </w:tcBorders>
          </w:tcPr>
          <w:p w14:paraId="22F3AC6F" w14:textId="77777777" w:rsidR="00963CC3" w:rsidRPr="00056A78" w:rsidRDefault="00963CC3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1" w:type="pct"/>
            <w:vMerge/>
            <w:tcBorders>
              <w:top w:val="nil"/>
            </w:tcBorders>
          </w:tcPr>
          <w:p w14:paraId="792AD625" w14:textId="77777777" w:rsidR="00963CC3" w:rsidRPr="00056A78" w:rsidRDefault="00963CC3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</w:tcPr>
          <w:p w14:paraId="7B662FA4" w14:textId="3275B648" w:rsidR="00963CC3" w:rsidRPr="00056A78" w:rsidRDefault="00963CC3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1" w:type="pct"/>
          </w:tcPr>
          <w:p w14:paraId="1A3E9D7E" w14:textId="44498ADF" w:rsidR="00963CC3" w:rsidRPr="00056A78" w:rsidRDefault="00963CC3" w:rsidP="007566C7">
            <w:pPr>
              <w:pStyle w:val="TableParagraph"/>
              <w:spacing w:before="6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504" w:type="pct"/>
          </w:tcPr>
          <w:p w14:paraId="6F2CA870" w14:textId="3571C4DD" w:rsidR="00963CC3" w:rsidRPr="00056A78" w:rsidRDefault="00963CC3" w:rsidP="007566C7">
            <w:pPr>
              <w:pStyle w:val="TableParagraph"/>
              <w:spacing w:before="6"/>
              <w:ind w:left="17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1" w:type="pct"/>
          </w:tcPr>
          <w:p w14:paraId="1F46BD56" w14:textId="7B319519" w:rsidR="00963CC3" w:rsidRPr="00056A78" w:rsidRDefault="00963CC3" w:rsidP="007566C7">
            <w:pPr>
              <w:pStyle w:val="TableParagraph"/>
              <w:spacing w:before="6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3B5861" w:rsidRPr="00963CC3" w14:paraId="60101A77" w14:textId="77777777" w:rsidTr="0074311F">
        <w:trPr>
          <w:trHeight w:val="471"/>
        </w:trPr>
        <w:tc>
          <w:tcPr>
            <w:tcW w:w="757" w:type="pct"/>
            <w:vMerge/>
            <w:tcBorders>
              <w:top w:val="nil"/>
            </w:tcBorders>
          </w:tcPr>
          <w:p w14:paraId="0CFEAE2C" w14:textId="77777777" w:rsidR="00963CC3" w:rsidRPr="00056A78" w:rsidRDefault="00963CC3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1" w:type="pct"/>
            <w:vMerge/>
            <w:tcBorders>
              <w:top w:val="nil"/>
            </w:tcBorders>
          </w:tcPr>
          <w:p w14:paraId="216C7F11" w14:textId="77777777" w:rsidR="00963CC3" w:rsidRPr="00056A78" w:rsidRDefault="00963CC3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pct"/>
            <w:vMerge/>
            <w:tcBorders>
              <w:top w:val="nil"/>
            </w:tcBorders>
          </w:tcPr>
          <w:p w14:paraId="5A5361AD" w14:textId="77777777" w:rsidR="00963CC3" w:rsidRPr="00056A78" w:rsidRDefault="00963CC3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tcBorders>
              <w:top w:val="nil"/>
            </w:tcBorders>
          </w:tcPr>
          <w:p w14:paraId="4BD71405" w14:textId="77777777" w:rsidR="00963CC3" w:rsidRPr="00056A78" w:rsidRDefault="00963CC3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1" w:type="pct"/>
            <w:vMerge/>
            <w:tcBorders>
              <w:top w:val="nil"/>
            </w:tcBorders>
          </w:tcPr>
          <w:p w14:paraId="1527EC6B" w14:textId="77777777" w:rsidR="00963CC3" w:rsidRPr="00056A78" w:rsidRDefault="00963CC3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</w:tcPr>
          <w:p w14:paraId="6CF1BCC7" w14:textId="77777777" w:rsidR="00963CC3" w:rsidRPr="00056A78" w:rsidRDefault="00963CC3" w:rsidP="007566C7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Донације</w:t>
            </w:r>
          </w:p>
          <w:p w14:paraId="654E1A3D" w14:textId="10E4143C" w:rsidR="00963CC3" w:rsidRPr="00056A78" w:rsidRDefault="00963CC3" w:rsidP="007566C7">
            <w:pPr>
              <w:pStyle w:val="TableParagraph"/>
              <w:spacing w:before="3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056A78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1" w:type="pct"/>
          </w:tcPr>
          <w:p w14:paraId="005187D5" w14:textId="467BCD24" w:rsidR="00963CC3" w:rsidRPr="00056A78" w:rsidRDefault="00EE186F" w:rsidP="007566C7">
            <w:pPr>
              <w:pStyle w:val="TableParagraph"/>
              <w:spacing w:before="124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</w:tcPr>
          <w:p w14:paraId="52D4988C" w14:textId="24BBAC3D" w:rsidR="00963CC3" w:rsidRPr="00056A78" w:rsidRDefault="00963CC3" w:rsidP="007566C7">
            <w:pPr>
              <w:pStyle w:val="TableParagraph"/>
              <w:spacing w:before="124"/>
              <w:ind w:left="17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1" w:type="pct"/>
          </w:tcPr>
          <w:p w14:paraId="40ED061B" w14:textId="698DE34C" w:rsidR="00963CC3" w:rsidRPr="00056A78" w:rsidRDefault="00963CC3" w:rsidP="007566C7">
            <w:pPr>
              <w:pStyle w:val="TableParagraph"/>
              <w:spacing w:before="124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3B5861" w:rsidRPr="00963CC3" w14:paraId="5A7F154B" w14:textId="77777777" w:rsidTr="0074311F">
        <w:trPr>
          <w:trHeight w:val="237"/>
        </w:trPr>
        <w:tc>
          <w:tcPr>
            <w:tcW w:w="757" w:type="pct"/>
            <w:vMerge/>
            <w:tcBorders>
              <w:top w:val="nil"/>
            </w:tcBorders>
          </w:tcPr>
          <w:p w14:paraId="64D42D35" w14:textId="77777777" w:rsidR="00963CC3" w:rsidRPr="00056A78" w:rsidRDefault="00963CC3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1" w:type="pct"/>
            <w:vMerge/>
            <w:tcBorders>
              <w:top w:val="nil"/>
            </w:tcBorders>
          </w:tcPr>
          <w:p w14:paraId="3AD72C43" w14:textId="77777777" w:rsidR="00963CC3" w:rsidRPr="00056A78" w:rsidRDefault="00963CC3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pct"/>
            <w:vMerge/>
            <w:tcBorders>
              <w:top w:val="nil"/>
            </w:tcBorders>
          </w:tcPr>
          <w:p w14:paraId="6BC9D04B" w14:textId="77777777" w:rsidR="00963CC3" w:rsidRPr="00056A78" w:rsidRDefault="00963CC3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tcBorders>
              <w:top w:val="nil"/>
            </w:tcBorders>
          </w:tcPr>
          <w:p w14:paraId="3848B1CD" w14:textId="77777777" w:rsidR="00963CC3" w:rsidRPr="00056A78" w:rsidRDefault="00963CC3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1" w:type="pct"/>
            <w:vMerge/>
            <w:tcBorders>
              <w:top w:val="nil"/>
            </w:tcBorders>
          </w:tcPr>
          <w:p w14:paraId="57D9D652" w14:textId="77777777" w:rsidR="00963CC3" w:rsidRPr="00056A78" w:rsidRDefault="00963CC3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</w:tcPr>
          <w:p w14:paraId="5AFFE141" w14:textId="0ECC79D8" w:rsidR="00963CC3" w:rsidRPr="00056A78" w:rsidRDefault="00963CC3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1" w:type="pct"/>
          </w:tcPr>
          <w:p w14:paraId="25714FCF" w14:textId="107A7F8C" w:rsidR="00963CC3" w:rsidRPr="00056A78" w:rsidRDefault="00EE186F" w:rsidP="007566C7">
            <w:pPr>
              <w:pStyle w:val="TableParagraph"/>
              <w:spacing w:before="6"/>
              <w:ind w:left="1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55.000</w:t>
            </w:r>
          </w:p>
        </w:tc>
        <w:tc>
          <w:tcPr>
            <w:tcW w:w="504" w:type="pct"/>
          </w:tcPr>
          <w:p w14:paraId="070F7FD6" w14:textId="5926D93D" w:rsidR="00963CC3" w:rsidRPr="00056A78" w:rsidRDefault="00963CC3" w:rsidP="007566C7">
            <w:pPr>
              <w:pStyle w:val="TableParagraph"/>
              <w:spacing w:before="6"/>
              <w:ind w:left="1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1" w:type="pct"/>
          </w:tcPr>
          <w:p w14:paraId="78A7DABA" w14:textId="4B7BECC6" w:rsidR="00963CC3" w:rsidRPr="00056A78" w:rsidRDefault="00963CC3" w:rsidP="007566C7">
            <w:pPr>
              <w:pStyle w:val="TableParagraph"/>
              <w:spacing w:before="6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4"/>
                <w:sz w:val="18"/>
                <w:szCs w:val="18"/>
                <w:lang w:val="sr-Cyrl-RS"/>
              </w:rPr>
              <w:t>-</w:t>
            </w:r>
          </w:p>
        </w:tc>
      </w:tr>
      <w:tr w:rsidR="003B5861" w:rsidRPr="00963CC3" w14:paraId="22F1E534" w14:textId="77777777" w:rsidTr="0074311F">
        <w:trPr>
          <w:trHeight w:val="207"/>
        </w:trPr>
        <w:tc>
          <w:tcPr>
            <w:tcW w:w="757" w:type="pct"/>
            <w:vMerge/>
            <w:tcBorders>
              <w:top w:val="nil"/>
            </w:tcBorders>
          </w:tcPr>
          <w:p w14:paraId="5860C4AC" w14:textId="77777777" w:rsidR="00963CC3" w:rsidRPr="00056A78" w:rsidRDefault="00963CC3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1" w:type="pct"/>
            <w:vMerge/>
            <w:tcBorders>
              <w:top w:val="nil"/>
            </w:tcBorders>
          </w:tcPr>
          <w:p w14:paraId="1365DFF1" w14:textId="77777777" w:rsidR="00963CC3" w:rsidRPr="00056A78" w:rsidRDefault="00963CC3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pct"/>
            <w:vMerge/>
            <w:tcBorders>
              <w:top w:val="nil"/>
            </w:tcBorders>
          </w:tcPr>
          <w:p w14:paraId="464CD1C7" w14:textId="77777777" w:rsidR="00963CC3" w:rsidRPr="00056A78" w:rsidRDefault="00963CC3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tcBorders>
              <w:top w:val="nil"/>
            </w:tcBorders>
          </w:tcPr>
          <w:p w14:paraId="0C18A619" w14:textId="77777777" w:rsidR="00963CC3" w:rsidRPr="00056A78" w:rsidRDefault="00963CC3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1" w:type="pct"/>
            <w:vMerge/>
            <w:tcBorders>
              <w:top w:val="nil"/>
            </w:tcBorders>
          </w:tcPr>
          <w:p w14:paraId="28A8C8A7" w14:textId="77777777" w:rsidR="00963CC3" w:rsidRPr="00056A78" w:rsidRDefault="00963CC3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</w:tcPr>
          <w:p w14:paraId="6E2671A7" w14:textId="30FD3F3E" w:rsidR="00963CC3" w:rsidRPr="00056A78" w:rsidRDefault="00963CC3" w:rsidP="007566C7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1" w:type="pct"/>
          </w:tcPr>
          <w:p w14:paraId="44D0C82B" w14:textId="120F09C0" w:rsidR="00780BBD" w:rsidRPr="00056A78" w:rsidRDefault="00780BBD" w:rsidP="007566C7">
            <w:pPr>
              <w:pStyle w:val="TableParagraph"/>
              <w:ind w:left="15" w:right="2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80.000</w:t>
            </w:r>
          </w:p>
        </w:tc>
        <w:tc>
          <w:tcPr>
            <w:tcW w:w="504" w:type="pct"/>
          </w:tcPr>
          <w:p w14:paraId="189BE12E" w14:textId="33FDF719" w:rsidR="00963CC3" w:rsidRPr="00056A78" w:rsidRDefault="00963CC3" w:rsidP="007566C7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381" w:type="pct"/>
          </w:tcPr>
          <w:p w14:paraId="2F1A6719" w14:textId="77777777" w:rsidR="00963CC3" w:rsidRPr="00056A78" w:rsidRDefault="00963CC3" w:rsidP="007566C7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3B5861" w:rsidRPr="00963CC3" w14:paraId="298C884C" w14:textId="77777777" w:rsidTr="0074311F">
        <w:trPr>
          <w:trHeight w:val="239"/>
        </w:trPr>
        <w:tc>
          <w:tcPr>
            <w:tcW w:w="757" w:type="pct"/>
            <w:vMerge w:val="restart"/>
          </w:tcPr>
          <w:p w14:paraId="6C1622E4" w14:textId="01A8493C" w:rsidR="005A4E16" w:rsidRPr="00056A78" w:rsidRDefault="005A4E16" w:rsidP="007566C7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Асфалтирање</w:t>
            </w:r>
          </w:p>
          <w:p w14:paraId="254E1145" w14:textId="489F909D" w:rsidR="00963CC3" w:rsidRPr="00056A78" w:rsidRDefault="005A4E16" w:rsidP="007566C7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Улице Стевана Сремца и</w:t>
            </w:r>
            <w:r w:rsidR="000E16DF"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</w:t>
            </w: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огранка улице Карађорђа</w:t>
            </w:r>
            <w:r w:rsidR="000E16DF"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</w:t>
            </w: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Петровића</w:t>
            </w:r>
          </w:p>
        </w:tc>
        <w:tc>
          <w:tcPr>
            <w:tcW w:w="501" w:type="pct"/>
            <w:vMerge w:val="restart"/>
          </w:tcPr>
          <w:p w14:paraId="3EF95909" w14:textId="5EC8805F" w:rsidR="00963CC3" w:rsidRPr="00056A78" w:rsidRDefault="00C9416F" w:rsidP="007566C7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16F">
              <w:rPr>
                <w:rFonts w:ascii="Times New Roman" w:hAnsi="Times New Roman" w:cs="Times New Roman"/>
                <w:sz w:val="18"/>
                <w:szCs w:val="18"/>
              </w:rPr>
              <w:t>Записник о примопредаји радова</w:t>
            </w:r>
          </w:p>
        </w:tc>
        <w:tc>
          <w:tcPr>
            <w:tcW w:w="630" w:type="pct"/>
            <w:vMerge w:val="restart"/>
          </w:tcPr>
          <w:p w14:paraId="7ED9875B" w14:textId="6C1A704D" w:rsidR="00963CC3" w:rsidRPr="00056A78" w:rsidRDefault="0006242C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Асфалтирана улица Карађорђа Петровића дужине 135 м у МЗ Рит</w:t>
            </w:r>
          </w:p>
          <w:p w14:paraId="7A2AAD22" w14:textId="77777777" w:rsidR="00963CC3" w:rsidRPr="00056A78" w:rsidRDefault="00963CC3" w:rsidP="007566C7">
            <w:pPr>
              <w:pStyle w:val="TableParagraph"/>
              <w:spacing w:before="14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240F3F3" w14:textId="77777777" w:rsidR="00963CC3" w:rsidRPr="00056A78" w:rsidRDefault="00963CC3" w:rsidP="007566C7">
            <w:pPr>
              <w:pStyle w:val="TableParagraph"/>
              <w:spacing w:before="1" w:line="285" w:lineRule="auto"/>
              <w:ind w:left="103" w:right="97" w:firstLine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pct"/>
            <w:vMerge w:val="restart"/>
          </w:tcPr>
          <w:p w14:paraId="03AFFE8B" w14:textId="77777777" w:rsidR="0006242C" w:rsidRDefault="0006242C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20DBA232" w14:textId="58C11E30" w:rsidR="00963CC3" w:rsidRPr="0006242C" w:rsidRDefault="0006242C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Да (дјеломично завршено)</w:t>
            </w:r>
          </w:p>
          <w:p w14:paraId="24EA27BD" w14:textId="7D0CBAF9" w:rsidR="00963CC3" w:rsidRPr="0006242C" w:rsidRDefault="00963CC3" w:rsidP="007566C7">
            <w:pPr>
              <w:pStyle w:val="TableParagraph"/>
              <w:ind w:left="64" w:right="59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51" w:type="pct"/>
            <w:vMerge w:val="restart"/>
          </w:tcPr>
          <w:p w14:paraId="460353C1" w14:textId="77777777" w:rsidR="00963CC3" w:rsidRPr="00056A78" w:rsidRDefault="00963CC3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Одјељење за стамбено – комуналне послове и екологију</w:t>
            </w:r>
          </w:p>
          <w:p w14:paraId="05D92DC0" w14:textId="3FFE8DD8" w:rsidR="00963CC3" w:rsidRPr="00056A78" w:rsidRDefault="00963CC3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4" w:type="pct"/>
          </w:tcPr>
          <w:p w14:paraId="77BCE52E" w14:textId="77777777" w:rsidR="00963CC3" w:rsidRPr="00056A78" w:rsidRDefault="00963CC3" w:rsidP="007566C7">
            <w:pPr>
              <w:pStyle w:val="TableParagraph"/>
              <w:spacing w:before="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1" w:type="pct"/>
          </w:tcPr>
          <w:p w14:paraId="24B10C06" w14:textId="1AB3D571" w:rsidR="00963CC3" w:rsidRPr="00056A78" w:rsidRDefault="005A4E16" w:rsidP="007566C7">
            <w:pPr>
              <w:pStyle w:val="TableParagraph"/>
              <w:spacing w:before="7"/>
              <w:ind w:left="15" w:right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4</w:t>
            </w:r>
            <w:r w:rsidR="00963CC3"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0.000</w:t>
            </w:r>
          </w:p>
        </w:tc>
        <w:tc>
          <w:tcPr>
            <w:tcW w:w="504" w:type="pct"/>
          </w:tcPr>
          <w:p w14:paraId="372714D4" w14:textId="098F7FCA" w:rsidR="00963CC3" w:rsidRPr="00056A78" w:rsidRDefault="0006242C" w:rsidP="007566C7">
            <w:pPr>
              <w:pStyle w:val="TableParagraph"/>
              <w:spacing w:before="7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18.322,20</w:t>
            </w:r>
          </w:p>
        </w:tc>
        <w:tc>
          <w:tcPr>
            <w:tcW w:w="381" w:type="pct"/>
          </w:tcPr>
          <w:p w14:paraId="7156C9E7" w14:textId="53FB60BF" w:rsidR="00963CC3" w:rsidRPr="0060102E" w:rsidRDefault="0060102E" w:rsidP="007566C7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45,80</w:t>
            </w:r>
          </w:p>
        </w:tc>
      </w:tr>
      <w:tr w:rsidR="003B5861" w:rsidRPr="00963CC3" w14:paraId="3B9DF3D4" w14:textId="77777777" w:rsidTr="0074311F">
        <w:trPr>
          <w:trHeight w:val="236"/>
        </w:trPr>
        <w:tc>
          <w:tcPr>
            <w:tcW w:w="757" w:type="pct"/>
            <w:vMerge/>
            <w:tcBorders>
              <w:top w:val="nil"/>
            </w:tcBorders>
          </w:tcPr>
          <w:p w14:paraId="0F559C4F" w14:textId="77777777" w:rsidR="00963CC3" w:rsidRPr="00056A78" w:rsidRDefault="00963CC3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1" w:type="pct"/>
            <w:vMerge/>
            <w:tcBorders>
              <w:top w:val="nil"/>
            </w:tcBorders>
          </w:tcPr>
          <w:p w14:paraId="625A4E3A" w14:textId="77777777" w:rsidR="00963CC3" w:rsidRPr="00056A78" w:rsidRDefault="00963CC3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pct"/>
            <w:vMerge/>
            <w:tcBorders>
              <w:top w:val="nil"/>
            </w:tcBorders>
          </w:tcPr>
          <w:p w14:paraId="3D77E482" w14:textId="77777777" w:rsidR="00963CC3" w:rsidRPr="00056A78" w:rsidRDefault="00963CC3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tcBorders>
              <w:top w:val="nil"/>
            </w:tcBorders>
          </w:tcPr>
          <w:p w14:paraId="3B86161C" w14:textId="77777777" w:rsidR="00963CC3" w:rsidRPr="00056A78" w:rsidRDefault="00963CC3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1" w:type="pct"/>
            <w:vMerge/>
            <w:tcBorders>
              <w:top w:val="nil"/>
            </w:tcBorders>
          </w:tcPr>
          <w:p w14:paraId="220B0392" w14:textId="77777777" w:rsidR="00963CC3" w:rsidRPr="00056A78" w:rsidRDefault="00963CC3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</w:tcPr>
          <w:p w14:paraId="1B94B1E3" w14:textId="77777777" w:rsidR="00963CC3" w:rsidRPr="00056A78" w:rsidRDefault="00963CC3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1" w:type="pct"/>
          </w:tcPr>
          <w:p w14:paraId="32790DA2" w14:textId="77777777" w:rsidR="00963CC3" w:rsidRPr="00056A78" w:rsidRDefault="00963CC3" w:rsidP="007566C7">
            <w:pPr>
              <w:pStyle w:val="TableParagraph"/>
              <w:spacing w:before="6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504" w:type="pct"/>
          </w:tcPr>
          <w:p w14:paraId="690CD438" w14:textId="77777777" w:rsidR="00963CC3" w:rsidRPr="00056A78" w:rsidRDefault="00963CC3" w:rsidP="007566C7">
            <w:pPr>
              <w:pStyle w:val="TableParagraph"/>
              <w:spacing w:before="6"/>
              <w:ind w:left="17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1" w:type="pct"/>
          </w:tcPr>
          <w:p w14:paraId="2C36566A" w14:textId="77777777" w:rsidR="00963CC3" w:rsidRPr="00056A78" w:rsidRDefault="00963CC3" w:rsidP="007566C7">
            <w:pPr>
              <w:pStyle w:val="TableParagraph"/>
              <w:spacing w:before="6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3B5861" w:rsidRPr="00963CC3" w14:paraId="76ABE9F3" w14:textId="77777777" w:rsidTr="0074311F">
        <w:trPr>
          <w:trHeight w:val="471"/>
        </w:trPr>
        <w:tc>
          <w:tcPr>
            <w:tcW w:w="757" w:type="pct"/>
            <w:vMerge/>
            <w:tcBorders>
              <w:top w:val="nil"/>
            </w:tcBorders>
          </w:tcPr>
          <w:p w14:paraId="359FE542" w14:textId="77777777" w:rsidR="00963CC3" w:rsidRPr="00056A78" w:rsidRDefault="00963CC3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1" w:type="pct"/>
            <w:vMerge/>
            <w:tcBorders>
              <w:top w:val="nil"/>
            </w:tcBorders>
          </w:tcPr>
          <w:p w14:paraId="522AD544" w14:textId="77777777" w:rsidR="00963CC3" w:rsidRPr="00056A78" w:rsidRDefault="00963CC3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pct"/>
            <w:vMerge/>
            <w:tcBorders>
              <w:top w:val="nil"/>
            </w:tcBorders>
          </w:tcPr>
          <w:p w14:paraId="504465B2" w14:textId="77777777" w:rsidR="00963CC3" w:rsidRPr="00056A78" w:rsidRDefault="00963CC3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tcBorders>
              <w:top w:val="nil"/>
            </w:tcBorders>
          </w:tcPr>
          <w:p w14:paraId="6AFE4F41" w14:textId="77777777" w:rsidR="00963CC3" w:rsidRPr="00056A78" w:rsidRDefault="00963CC3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1" w:type="pct"/>
            <w:vMerge/>
            <w:tcBorders>
              <w:top w:val="nil"/>
            </w:tcBorders>
          </w:tcPr>
          <w:p w14:paraId="3933588A" w14:textId="77777777" w:rsidR="00963CC3" w:rsidRPr="00056A78" w:rsidRDefault="00963CC3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</w:tcPr>
          <w:p w14:paraId="01D87D94" w14:textId="77777777" w:rsidR="00963CC3" w:rsidRPr="00056A78" w:rsidRDefault="00963CC3" w:rsidP="007566C7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Донације</w:t>
            </w:r>
          </w:p>
          <w:p w14:paraId="69564944" w14:textId="77777777" w:rsidR="00963CC3" w:rsidRPr="00056A78" w:rsidRDefault="00963CC3" w:rsidP="007566C7">
            <w:pPr>
              <w:pStyle w:val="TableParagraph"/>
              <w:spacing w:before="3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056A78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1" w:type="pct"/>
          </w:tcPr>
          <w:p w14:paraId="2E459FE1" w14:textId="77777777" w:rsidR="00963CC3" w:rsidRPr="00056A78" w:rsidRDefault="00963CC3" w:rsidP="007566C7">
            <w:pPr>
              <w:pStyle w:val="TableParagraph"/>
              <w:spacing w:before="124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504" w:type="pct"/>
          </w:tcPr>
          <w:p w14:paraId="401353FA" w14:textId="77777777" w:rsidR="00963CC3" w:rsidRPr="00056A78" w:rsidRDefault="00963CC3" w:rsidP="007566C7">
            <w:pPr>
              <w:pStyle w:val="TableParagraph"/>
              <w:spacing w:before="124"/>
              <w:ind w:left="17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1" w:type="pct"/>
          </w:tcPr>
          <w:p w14:paraId="40898479" w14:textId="77777777" w:rsidR="00963CC3" w:rsidRPr="00056A78" w:rsidRDefault="00963CC3" w:rsidP="007566C7">
            <w:pPr>
              <w:pStyle w:val="TableParagraph"/>
              <w:spacing w:before="124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3B5861" w:rsidRPr="00963CC3" w14:paraId="01422B09" w14:textId="77777777" w:rsidTr="0074311F">
        <w:trPr>
          <w:trHeight w:val="237"/>
        </w:trPr>
        <w:tc>
          <w:tcPr>
            <w:tcW w:w="757" w:type="pct"/>
            <w:vMerge/>
            <w:tcBorders>
              <w:top w:val="nil"/>
            </w:tcBorders>
          </w:tcPr>
          <w:p w14:paraId="3C3B00DF" w14:textId="77777777" w:rsidR="00963CC3" w:rsidRPr="00056A78" w:rsidRDefault="00963CC3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1" w:type="pct"/>
            <w:vMerge/>
            <w:tcBorders>
              <w:top w:val="nil"/>
            </w:tcBorders>
          </w:tcPr>
          <w:p w14:paraId="3E9D2C93" w14:textId="77777777" w:rsidR="00963CC3" w:rsidRPr="00056A78" w:rsidRDefault="00963CC3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pct"/>
            <w:vMerge/>
            <w:tcBorders>
              <w:top w:val="nil"/>
            </w:tcBorders>
          </w:tcPr>
          <w:p w14:paraId="2EC3DAC5" w14:textId="77777777" w:rsidR="00963CC3" w:rsidRPr="00056A78" w:rsidRDefault="00963CC3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tcBorders>
              <w:top w:val="nil"/>
            </w:tcBorders>
          </w:tcPr>
          <w:p w14:paraId="2AAC8977" w14:textId="77777777" w:rsidR="00963CC3" w:rsidRPr="00056A78" w:rsidRDefault="00963CC3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1" w:type="pct"/>
            <w:vMerge/>
            <w:tcBorders>
              <w:top w:val="nil"/>
            </w:tcBorders>
          </w:tcPr>
          <w:p w14:paraId="3822622A" w14:textId="77777777" w:rsidR="00963CC3" w:rsidRPr="00056A78" w:rsidRDefault="00963CC3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</w:tcPr>
          <w:p w14:paraId="1A1CA71F" w14:textId="77777777" w:rsidR="00963CC3" w:rsidRPr="00056A78" w:rsidRDefault="00963CC3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1" w:type="pct"/>
          </w:tcPr>
          <w:p w14:paraId="58441D23" w14:textId="77777777" w:rsidR="00963CC3" w:rsidRPr="00056A78" w:rsidRDefault="00963CC3" w:rsidP="007566C7">
            <w:pPr>
              <w:pStyle w:val="TableParagraph"/>
              <w:spacing w:before="6"/>
              <w:ind w:left="1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</w:tcPr>
          <w:p w14:paraId="481EAF7E" w14:textId="77777777" w:rsidR="00963CC3" w:rsidRPr="00056A78" w:rsidRDefault="00963CC3" w:rsidP="007566C7">
            <w:pPr>
              <w:pStyle w:val="TableParagraph"/>
              <w:spacing w:before="6"/>
              <w:ind w:left="1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1" w:type="pct"/>
          </w:tcPr>
          <w:p w14:paraId="5C3F3E34" w14:textId="77777777" w:rsidR="00963CC3" w:rsidRPr="00056A78" w:rsidRDefault="00963CC3" w:rsidP="007566C7">
            <w:pPr>
              <w:pStyle w:val="TableParagraph"/>
              <w:spacing w:before="6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4"/>
                <w:sz w:val="18"/>
                <w:szCs w:val="18"/>
                <w:lang w:val="sr-Cyrl-RS"/>
              </w:rPr>
              <w:t>-</w:t>
            </w:r>
          </w:p>
        </w:tc>
      </w:tr>
      <w:tr w:rsidR="003B5861" w:rsidRPr="00963CC3" w14:paraId="54A7E68D" w14:textId="77777777" w:rsidTr="0074311F">
        <w:trPr>
          <w:trHeight w:val="171"/>
        </w:trPr>
        <w:tc>
          <w:tcPr>
            <w:tcW w:w="757" w:type="pct"/>
            <w:vMerge/>
            <w:tcBorders>
              <w:top w:val="nil"/>
            </w:tcBorders>
          </w:tcPr>
          <w:p w14:paraId="62799916" w14:textId="77777777" w:rsidR="00963CC3" w:rsidRPr="00056A78" w:rsidRDefault="00963CC3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1" w:type="pct"/>
            <w:vMerge/>
            <w:tcBorders>
              <w:top w:val="nil"/>
            </w:tcBorders>
          </w:tcPr>
          <w:p w14:paraId="6DF2D042" w14:textId="77777777" w:rsidR="00963CC3" w:rsidRPr="00056A78" w:rsidRDefault="00963CC3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pct"/>
            <w:vMerge/>
            <w:tcBorders>
              <w:top w:val="nil"/>
            </w:tcBorders>
          </w:tcPr>
          <w:p w14:paraId="172C7588" w14:textId="77777777" w:rsidR="00963CC3" w:rsidRPr="00056A78" w:rsidRDefault="00963CC3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tcBorders>
              <w:top w:val="nil"/>
            </w:tcBorders>
          </w:tcPr>
          <w:p w14:paraId="1FA59822" w14:textId="77777777" w:rsidR="00963CC3" w:rsidRPr="00056A78" w:rsidRDefault="00963CC3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1" w:type="pct"/>
            <w:vMerge/>
            <w:tcBorders>
              <w:top w:val="nil"/>
            </w:tcBorders>
          </w:tcPr>
          <w:p w14:paraId="2ECA0CE5" w14:textId="77777777" w:rsidR="00963CC3" w:rsidRPr="00056A78" w:rsidRDefault="00963CC3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</w:tcPr>
          <w:p w14:paraId="55B91F19" w14:textId="4DD4772F" w:rsidR="00963CC3" w:rsidRPr="00056A78" w:rsidRDefault="00963CC3" w:rsidP="007566C7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1" w:type="pct"/>
          </w:tcPr>
          <w:p w14:paraId="2F9ECFF3" w14:textId="49A1BB87" w:rsidR="00960092" w:rsidRPr="00056A78" w:rsidRDefault="0060102E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</w:t>
            </w:r>
            <w:r w:rsidR="000E16DF"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0.000</w:t>
            </w:r>
          </w:p>
        </w:tc>
        <w:tc>
          <w:tcPr>
            <w:tcW w:w="504" w:type="pct"/>
          </w:tcPr>
          <w:p w14:paraId="7A9C7AA3" w14:textId="75AAC9F8" w:rsidR="00963CC3" w:rsidRPr="00056A78" w:rsidRDefault="0060102E" w:rsidP="007566C7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60102E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18.322,20</w:t>
            </w:r>
          </w:p>
        </w:tc>
        <w:tc>
          <w:tcPr>
            <w:tcW w:w="381" w:type="pct"/>
          </w:tcPr>
          <w:p w14:paraId="6019B0FE" w14:textId="5DB157E0" w:rsidR="00963CC3" w:rsidRPr="00056A78" w:rsidRDefault="0060102E" w:rsidP="007566C7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60102E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45,80</w:t>
            </w:r>
          </w:p>
        </w:tc>
      </w:tr>
    </w:tbl>
    <w:p w14:paraId="34A56A93" w14:textId="1F82F060" w:rsidR="00056A78" w:rsidRDefault="00056A78" w:rsidP="007566C7">
      <w:pPr>
        <w:jc w:val="center"/>
      </w:pPr>
    </w:p>
    <w:p w14:paraId="7D4C5A81" w14:textId="629AF838" w:rsidR="003B4569" w:rsidRDefault="003B4569" w:rsidP="007566C7">
      <w:pPr>
        <w:jc w:val="center"/>
      </w:pPr>
    </w:p>
    <w:p w14:paraId="6E316983" w14:textId="77777777" w:rsidR="008A5CC7" w:rsidRDefault="008A5CC7" w:rsidP="007566C7">
      <w:pPr>
        <w:jc w:val="center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1296"/>
        <w:gridCol w:w="1626"/>
        <w:gridCol w:w="1628"/>
        <w:gridCol w:w="1626"/>
        <w:gridCol w:w="1302"/>
        <w:gridCol w:w="1140"/>
        <w:gridCol w:w="1302"/>
        <w:gridCol w:w="988"/>
      </w:tblGrid>
      <w:tr w:rsidR="00A45D29" w:rsidRPr="00963CC3" w14:paraId="4C7D76B4" w14:textId="77777777" w:rsidTr="003B4569">
        <w:trPr>
          <w:trHeight w:val="239"/>
        </w:trPr>
        <w:tc>
          <w:tcPr>
            <w:tcW w:w="760" w:type="pct"/>
            <w:vMerge w:val="restart"/>
          </w:tcPr>
          <w:p w14:paraId="56AA4092" w14:textId="1D3745B0" w:rsidR="00816A31" w:rsidRPr="00D53999" w:rsidRDefault="00816A31" w:rsidP="007566C7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53999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lastRenderedPageBreak/>
              <w:t>Асфалтирање</w:t>
            </w:r>
          </w:p>
          <w:p w14:paraId="23340643" w14:textId="5C7C0777" w:rsidR="000E16DF" w:rsidRPr="00056A78" w:rsidRDefault="00816A31" w:rsidP="007566C7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53999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Улице жртава усташког терора</w:t>
            </w:r>
          </w:p>
        </w:tc>
        <w:tc>
          <w:tcPr>
            <w:tcW w:w="504" w:type="pct"/>
            <w:vMerge w:val="restart"/>
          </w:tcPr>
          <w:p w14:paraId="1DE0F57C" w14:textId="4295AA01" w:rsidR="000E16DF" w:rsidRPr="00056A78" w:rsidRDefault="00C9416F" w:rsidP="007566C7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16F">
              <w:rPr>
                <w:rFonts w:ascii="Times New Roman" w:hAnsi="Times New Roman" w:cs="Times New Roman"/>
                <w:sz w:val="18"/>
                <w:szCs w:val="18"/>
              </w:rPr>
              <w:t>Записник о примопредаји радова</w:t>
            </w:r>
          </w:p>
        </w:tc>
        <w:tc>
          <w:tcPr>
            <w:tcW w:w="632" w:type="pct"/>
            <w:vMerge w:val="restart"/>
          </w:tcPr>
          <w:p w14:paraId="5A3651EA" w14:textId="023D4BDD" w:rsidR="000E16DF" w:rsidRPr="00056A78" w:rsidRDefault="00A45D29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Асфалтирана улица у градском подручју</w:t>
            </w:r>
            <w:r w:rsidR="00D53999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у оквиру асфалтирања у МЗ Карађорђево</w:t>
            </w:r>
          </w:p>
          <w:p w14:paraId="70F15CDD" w14:textId="77777777" w:rsidR="000E16DF" w:rsidRPr="00056A78" w:rsidRDefault="000E16DF" w:rsidP="007566C7">
            <w:pPr>
              <w:pStyle w:val="TableParagraph"/>
              <w:spacing w:before="14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68488D6" w14:textId="77777777" w:rsidR="000E16DF" w:rsidRPr="00056A78" w:rsidRDefault="000E16DF" w:rsidP="007566C7">
            <w:pPr>
              <w:pStyle w:val="TableParagraph"/>
              <w:spacing w:before="1" w:line="285" w:lineRule="auto"/>
              <w:ind w:left="103" w:right="97" w:firstLine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 w:val="restart"/>
          </w:tcPr>
          <w:p w14:paraId="085C5860" w14:textId="6E15C82A" w:rsidR="000E16DF" w:rsidRPr="00056A78" w:rsidRDefault="00BC4929" w:rsidP="007566C7">
            <w:pPr>
              <w:pStyle w:val="TableParagraph"/>
              <w:ind w:right="59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D6B5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</w:t>
            </w:r>
            <w:r w:rsidR="00A45D29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(Суфинансирање из средстава Федералног министарства расељених особа и избјеглица</w:t>
            </w:r>
            <w:r w:rsidR="00471810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, асфалтирање у МЗ Карађорђево</w:t>
            </w:r>
            <w:r w:rsidR="00A45D29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)</w:t>
            </w:r>
          </w:p>
        </w:tc>
        <w:tc>
          <w:tcPr>
            <w:tcW w:w="632" w:type="pct"/>
            <w:vMerge w:val="restart"/>
          </w:tcPr>
          <w:p w14:paraId="59B6FD57" w14:textId="77777777" w:rsidR="000E16DF" w:rsidRPr="00056A78" w:rsidRDefault="000E16DF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Одјељење за стамбено – комуналне послове и екологију</w:t>
            </w:r>
          </w:p>
          <w:p w14:paraId="5C21E1B9" w14:textId="23946EFD" w:rsidR="000E16DF" w:rsidRPr="00056A78" w:rsidRDefault="000E16DF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ADD5E5C" w14:textId="10729962" w:rsidR="000E16DF" w:rsidRPr="00056A78" w:rsidRDefault="000E16DF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979B555" w14:textId="77777777" w:rsidR="000E16DF" w:rsidRPr="00056A78" w:rsidRDefault="000E16DF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2E436A" w14:textId="77777777" w:rsidR="000E16DF" w:rsidRPr="00056A78" w:rsidRDefault="000E16D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6" w:type="pct"/>
          </w:tcPr>
          <w:p w14:paraId="42DD0290" w14:textId="77777777" w:rsidR="000E16DF" w:rsidRPr="00056A78" w:rsidRDefault="000E16DF" w:rsidP="007566C7">
            <w:pPr>
              <w:pStyle w:val="TableParagraph"/>
              <w:spacing w:before="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3" w:type="pct"/>
          </w:tcPr>
          <w:p w14:paraId="33B82BF9" w14:textId="7E208C0E" w:rsidR="000E16DF" w:rsidRPr="00056A78" w:rsidRDefault="00816A31" w:rsidP="007566C7">
            <w:pPr>
              <w:pStyle w:val="TableParagraph"/>
              <w:spacing w:before="7"/>
              <w:ind w:left="15" w:right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1</w:t>
            </w:r>
            <w:r w:rsidR="000E16DF"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0.000</w:t>
            </w:r>
          </w:p>
        </w:tc>
        <w:tc>
          <w:tcPr>
            <w:tcW w:w="506" w:type="pct"/>
          </w:tcPr>
          <w:p w14:paraId="3B7BCB3F" w14:textId="659B8AB3" w:rsidR="000E16DF" w:rsidRPr="00056A78" w:rsidRDefault="00D53999" w:rsidP="007566C7">
            <w:pPr>
              <w:pStyle w:val="TableParagraph"/>
              <w:spacing w:before="7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10.000</w:t>
            </w:r>
          </w:p>
        </w:tc>
        <w:tc>
          <w:tcPr>
            <w:tcW w:w="384" w:type="pct"/>
          </w:tcPr>
          <w:p w14:paraId="1730F6EC" w14:textId="273614AB" w:rsidR="000E16DF" w:rsidRPr="00056A78" w:rsidRDefault="00D53999" w:rsidP="007566C7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100</w:t>
            </w:r>
          </w:p>
        </w:tc>
      </w:tr>
      <w:tr w:rsidR="00A45D29" w:rsidRPr="00963CC3" w14:paraId="3EC4EE99" w14:textId="77777777" w:rsidTr="003B4569">
        <w:trPr>
          <w:trHeight w:val="236"/>
        </w:trPr>
        <w:tc>
          <w:tcPr>
            <w:tcW w:w="760" w:type="pct"/>
            <w:vMerge/>
            <w:tcBorders>
              <w:top w:val="nil"/>
            </w:tcBorders>
          </w:tcPr>
          <w:p w14:paraId="043FAF5C" w14:textId="77777777" w:rsidR="000E16DF" w:rsidRPr="00056A78" w:rsidRDefault="000E16D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1A371957" w14:textId="77777777" w:rsidR="000E16DF" w:rsidRPr="00056A78" w:rsidRDefault="000E16D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4ED3EBEE" w14:textId="77777777" w:rsidR="000E16DF" w:rsidRPr="00056A78" w:rsidRDefault="000E16D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330EF4AF" w14:textId="77777777" w:rsidR="000E16DF" w:rsidRPr="00056A78" w:rsidRDefault="000E16D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5FCDB4A4" w14:textId="77777777" w:rsidR="000E16DF" w:rsidRPr="00056A78" w:rsidRDefault="000E16D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7197D3F6" w14:textId="77777777" w:rsidR="000E16DF" w:rsidRPr="00056A78" w:rsidRDefault="000E16DF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3" w:type="pct"/>
          </w:tcPr>
          <w:p w14:paraId="68AB8325" w14:textId="77777777" w:rsidR="000E16DF" w:rsidRPr="00056A78" w:rsidRDefault="000E16DF" w:rsidP="007566C7">
            <w:pPr>
              <w:pStyle w:val="TableParagraph"/>
              <w:spacing w:before="6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506" w:type="pct"/>
          </w:tcPr>
          <w:p w14:paraId="16D3092C" w14:textId="77777777" w:rsidR="000E16DF" w:rsidRPr="00056A78" w:rsidRDefault="000E16DF" w:rsidP="007566C7">
            <w:pPr>
              <w:pStyle w:val="TableParagraph"/>
              <w:spacing w:before="6"/>
              <w:ind w:left="17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39139196" w14:textId="77777777" w:rsidR="000E16DF" w:rsidRPr="00056A78" w:rsidRDefault="000E16DF" w:rsidP="007566C7">
            <w:pPr>
              <w:pStyle w:val="TableParagraph"/>
              <w:spacing w:before="6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A45D29" w:rsidRPr="00963CC3" w14:paraId="0252F1B1" w14:textId="77777777" w:rsidTr="003B4569">
        <w:trPr>
          <w:trHeight w:val="471"/>
        </w:trPr>
        <w:tc>
          <w:tcPr>
            <w:tcW w:w="760" w:type="pct"/>
            <w:vMerge/>
            <w:tcBorders>
              <w:top w:val="nil"/>
            </w:tcBorders>
          </w:tcPr>
          <w:p w14:paraId="24024BE2" w14:textId="77777777" w:rsidR="000E16DF" w:rsidRPr="00056A78" w:rsidRDefault="000E16D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0725F0F3" w14:textId="77777777" w:rsidR="000E16DF" w:rsidRPr="00056A78" w:rsidRDefault="000E16D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55995791" w14:textId="77777777" w:rsidR="000E16DF" w:rsidRPr="00056A78" w:rsidRDefault="000E16D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76C145D7" w14:textId="77777777" w:rsidR="000E16DF" w:rsidRPr="00056A78" w:rsidRDefault="000E16D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6FA14615" w14:textId="77777777" w:rsidR="000E16DF" w:rsidRPr="00056A78" w:rsidRDefault="000E16D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190A92EF" w14:textId="77777777" w:rsidR="000E16DF" w:rsidRPr="00056A78" w:rsidRDefault="000E16DF" w:rsidP="007566C7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Донације</w:t>
            </w:r>
          </w:p>
          <w:p w14:paraId="45B3A5AD" w14:textId="77777777" w:rsidR="000E16DF" w:rsidRPr="00056A78" w:rsidRDefault="000E16DF" w:rsidP="007566C7">
            <w:pPr>
              <w:pStyle w:val="TableParagraph"/>
              <w:spacing w:before="3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056A78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3" w:type="pct"/>
          </w:tcPr>
          <w:p w14:paraId="17E7C94C" w14:textId="5DF4C3F6" w:rsidR="000E16DF" w:rsidRPr="00056A78" w:rsidRDefault="00EE186F" w:rsidP="007566C7">
            <w:pPr>
              <w:pStyle w:val="TableParagraph"/>
              <w:spacing w:before="124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6" w:type="pct"/>
          </w:tcPr>
          <w:p w14:paraId="32222E38" w14:textId="77777777" w:rsidR="000E16DF" w:rsidRPr="00056A78" w:rsidRDefault="000E16DF" w:rsidP="007566C7">
            <w:pPr>
              <w:pStyle w:val="TableParagraph"/>
              <w:spacing w:before="124"/>
              <w:ind w:left="17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6453EA5E" w14:textId="77777777" w:rsidR="000E16DF" w:rsidRPr="00056A78" w:rsidRDefault="000E16DF" w:rsidP="007566C7">
            <w:pPr>
              <w:pStyle w:val="TableParagraph"/>
              <w:spacing w:before="124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A45D29" w:rsidRPr="00963CC3" w14:paraId="0D5F33CA" w14:textId="77777777" w:rsidTr="003B4569">
        <w:trPr>
          <w:trHeight w:val="237"/>
        </w:trPr>
        <w:tc>
          <w:tcPr>
            <w:tcW w:w="760" w:type="pct"/>
            <w:vMerge/>
            <w:tcBorders>
              <w:top w:val="nil"/>
            </w:tcBorders>
          </w:tcPr>
          <w:p w14:paraId="430EC919" w14:textId="77777777" w:rsidR="000E16DF" w:rsidRPr="00056A78" w:rsidRDefault="000E16D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2945ADF6" w14:textId="77777777" w:rsidR="000E16DF" w:rsidRPr="00056A78" w:rsidRDefault="000E16D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712F73BB" w14:textId="77777777" w:rsidR="000E16DF" w:rsidRPr="00056A78" w:rsidRDefault="000E16D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4477C412" w14:textId="77777777" w:rsidR="000E16DF" w:rsidRPr="00056A78" w:rsidRDefault="000E16D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41A9B92F" w14:textId="77777777" w:rsidR="000E16DF" w:rsidRPr="00056A78" w:rsidRDefault="000E16D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27322754" w14:textId="77777777" w:rsidR="000E16DF" w:rsidRPr="00056A78" w:rsidRDefault="000E16DF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3" w:type="pct"/>
          </w:tcPr>
          <w:p w14:paraId="4A1B8088" w14:textId="6D227523" w:rsidR="000E16DF" w:rsidRPr="00056A78" w:rsidRDefault="00EE186F" w:rsidP="007566C7">
            <w:pPr>
              <w:pStyle w:val="TableParagraph"/>
              <w:spacing w:before="6"/>
              <w:ind w:left="1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20.000</w:t>
            </w:r>
          </w:p>
        </w:tc>
        <w:tc>
          <w:tcPr>
            <w:tcW w:w="506" w:type="pct"/>
          </w:tcPr>
          <w:p w14:paraId="1C1EB208" w14:textId="21D403EF" w:rsidR="000E16DF" w:rsidRPr="00056A78" w:rsidRDefault="00D53999" w:rsidP="007566C7">
            <w:pPr>
              <w:pStyle w:val="TableParagraph"/>
              <w:spacing w:before="6"/>
              <w:ind w:left="1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20.000</w:t>
            </w:r>
          </w:p>
        </w:tc>
        <w:tc>
          <w:tcPr>
            <w:tcW w:w="384" w:type="pct"/>
          </w:tcPr>
          <w:p w14:paraId="60A0A177" w14:textId="7906E56B" w:rsidR="000E16DF" w:rsidRPr="00056A78" w:rsidRDefault="00D53999" w:rsidP="007566C7">
            <w:pPr>
              <w:pStyle w:val="TableParagraph"/>
              <w:spacing w:before="6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100</w:t>
            </w:r>
          </w:p>
        </w:tc>
      </w:tr>
      <w:tr w:rsidR="00A45D29" w:rsidRPr="00963CC3" w14:paraId="321AD479" w14:textId="77777777" w:rsidTr="003B4569">
        <w:trPr>
          <w:trHeight w:val="171"/>
        </w:trPr>
        <w:tc>
          <w:tcPr>
            <w:tcW w:w="760" w:type="pct"/>
            <w:vMerge/>
            <w:tcBorders>
              <w:top w:val="nil"/>
            </w:tcBorders>
          </w:tcPr>
          <w:p w14:paraId="185292E5" w14:textId="77777777" w:rsidR="000E16DF" w:rsidRPr="00056A78" w:rsidRDefault="000E16D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32DA0BBF" w14:textId="77777777" w:rsidR="000E16DF" w:rsidRPr="00056A78" w:rsidRDefault="000E16D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72016CD5" w14:textId="77777777" w:rsidR="000E16DF" w:rsidRPr="00056A78" w:rsidRDefault="000E16D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3BB92E66" w14:textId="77777777" w:rsidR="000E16DF" w:rsidRPr="00056A78" w:rsidRDefault="000E16D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4A35E52F" w14:textId="77777777" w:rsidR="000E16DF" w:rsidRPr="00056A78" w:rsidRDefault="000E16D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4C33BFBE" w14:textId="198B2663" w:rsidR="000E16DF" w:rsidRPr="00056A78" w:rsidRDefault="000E16DF" w:rsidP="007566C7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3" w:type="pct"/>
          </w:tcPr>
          <w:p w14:paraId="26B87D2C" w14:textId="739C5EE8" w:rsidR="000E16DF" w:rsidRPr="00056A78" w:rsidRDefault="00816A31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</w:t>
            </w:r>
            <w:r w:rsidR="000E16DF"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0.000</w:t>
            </w:r>
          </w:p>
        </w:tc>
        <w:tc>
          <w:tcPr>
            <w:tcW w:w="506" w:type="pct"/>
          </w:tcPr>
          <w:p w14:paraId="0EA6C9BE" w14:textId="62634CB5" w:rsidR="000E16DF" w:rsidRPr="00056A78" w:rsidRDefault="00D53999" w:rsidP="007566C7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30.000</w:t>
            </w:r>
          </w:p>
        </w:tc>
        <w:tc>
          <w:tcPr>
            <w:tcW w:w="384" w:type="pct"/>
          </w:tcPr>
          <w:p w14:paraId="2F963FD0" w14:textId="08E9BFD4" w:rsidR="000E16DF" w:rsidRPr="00056A78" w:rsidRDefault="00D53999" w:rsidP="007566C7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100</w:t>
            </w:r>
          </w:p>
        </w:tc>
      </w:tr>
      <w:tr w:rsidR="00A45D29" w:rsidRPr="00963CC3" w14:paraId="73830C8C" w14:textId="77777777" w:rsidTr="003B4569">
        <w:trPr>
          <w:trHeight w:val="239"/>
        </w:trPr>
        <w:tc>
          <w:tcPr>
            <w:tcW w:w="760" w:type="pct"/>
            <w:vMerge w:val="restart"/>
          </w:tcPr>
          <w:p w14:paraId="10E1642E" w14:textId="1773044B" w:rsidR="00704604" w:rsidRPr="00406776" w:rsidRDefault="00704604" w:rsidP="007566C7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bookmarkStart w:id="12" w:name="_Hlk227568424"/>
            <w:r w:rsidRPr="00406776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Асфалтирање</w:t>
            </w:r>
          </w:p>
          <w:p w14:paraId="32BB3E1B" w14:textId="635C5113" w:rsidR="00704604" w:rsidRPr="00056A78" w:rsidRDefault="00704604" w:rsidP="007566C7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06776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Колибарског пута"ЗАСАВИЦА" и Ул. Хајдук Вељка</w:t>
            </w:r>
          </w:p>
          <w:bookmarkEnd w:id="12"/>
          <w:p w14:paraId="610DB3A2" w14:textId="544A711E" w:rsidR="000E16DF" w:rsidRPr="00056A78" w:rsidRDefault="000E16DF" w:rsidP="007566C7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4" w:type="pct"/>
            <w:vMerge w:val="restart"/>
          </w:tcPr>
          <w:p w14:paraId="65B13B3F" w14:textId="21E26BA4" w:rsidR="000E16DF" w:rsidRPr="00056A78" w:rsidRDefault="00C9416F" w:rsidP="007566C7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416F">
              <w:rPr>
                <w:rFonts w:ascii="Times New Roman" w:hAnsi="Times New Roman" w:cs="Times New Roman"/>
                <w:sz w:val="18"/>
                <w:szCs w:val="18"/>
              </w:rPr>
              <w:t>Записник о примопредаји радова</w:t>
            </w:r>
          </w:p>
        </w:tc>
        <w:tc>
          <w:tcPr>
            <w:tcW w:w="632" w:type="pct"/>
            <w:vMerge w:val="restart"/>
          </w:tcPr>
          <w:p w14:paraId="19560EFB" w14:textId="49C21EE8" w:rsidR="000E16DF" w:rsidRPr="00E23EA6" w:rsidRDefault="00A45D29" w:rsidP="007566C7">
            <w:pPr>
              <w:pStyle w:val="TableParagraph"/>
              <w:spacing w:before="146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Асфалтиран пут</w:t>
            </w:r>
            <w:r w:rsidR="00406776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ни правац</w:t>
            </w:r>
          </w:p>
        </w:tc>
        <w:tc>
          <w:tcPr>
            <w:tcW w:w="633" w:type="pct"/>
            <w:vMerge w:val="restart"/>
          </w:tcPr>
          <w:p w14:paraId="5716C652" w14:textId="1F4EC50B" w:rsidR="000E16DF" w:rsidRPr="00056A78" w:rsidRDefault="00A45D29" w:rsidP="007566C7">
            <w:pPr>
              <w:pStyle w:val="TableParagraph"/>
              <w:ind w:right="59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45D29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Да (Суфинансирање из средстава Федералног министарства расељених особа и избјеглица</w:t>
            </w:r>
            <w:r w:rsidR="003166C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дозначених 2023.године-100.000 КМ</w:t>
            </w:r>
            <w:r w:rsidRPr="00A45D29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)</w:t>
            </w:r>
          </w:p>
        </w:tc>
        <w:tc>
          <w:tcPr>
            <w:tcW w:w="632" w:type="pct"/>
            <w:vMerge w:val="restart"/>
          </w:tcPr>
          <w:p w14:paraId="1FC30ABD" w14:textId="77777777" w:rsidR="000E16DF" w:rsidRPr="00056A78" w:rsidRDefault="000E16DF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Одјељење за стамбено – комуналне послове и екологију</w:t>
            </w:r>
          </w:p>
          <w:p w14:paraId="187FAB10" w14:textId="2BEA042C" w:rsidR="000E16DF" w:rsidRPr="00056A78" w:rsidRDefault="000E16DF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4D23357" w14:textId="4BAEE945" w:rsidR="000E16DF" w:rsidRPr="00056A78" w:rsidRDefault="000E16DF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088917" w14:textId="77777777" w:rsidR="000E16DF" w:rsidRPr="00056A78" w:rsidRDefault="000E16DF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5801431" w14:textId="77777777" w:rsidR="000E16DF" w:rsidRPr="00056A78" w:rsidRDefault="000E16D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6" w:type="pct"/>
          </w:tcPr>
          <w:p w14:paraId="5D9377A9" w14:textId="77777777" w:rsidR="000E16DF" w:rsidRPr="00056A78" w:rsidRDefault="000E16DF" w:rsidP="007566C7">
            <w:pPr>
              <w:pStyle w:val="TableParagraph"/>
              <w:spacing w:before="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3" w:type="pct"/>
          </w:tcPr>
          <w:p w14:paraId="7D6282C1" w14:textId="27083184" w:rsidR="000E16DF" w:rsidRPr="00056A78" w:rsidRDefault="00F259B3" w:rsidP="007566C7">
            <w:pPr>
              <w:pStyle w:val="TableParagraph"/>
              <w:spacing w:before="7"/>
              <w:ind w:left="15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70.000</w:t>
            </w:r>
          </w:p>
        </w:tc>
        <w:tc>
          <w:tcPr>
            <w:tcW w:w="506" w:type="pct"/>
          </w:tcPr>
          <w:p w14:paraId="473F29B0" w14:textId="194F6A37" w:rsidR="000E16DF" w:rsidRPr="00056A78" w:rsidRDefault="00406776" w:rsidP="007566C7">
            <w:pPr>
              <w:pStyle w:val="TableParagraph"/>
              <w:spacing w:before="7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5</w:t>
            </w:r>
            <w:r w:rsidR="00E23EA6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30</w:t>
            </w:r>
            <w:r w:rsidR="00E23EA6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84" w:type="pct"/>
          </w:tcPr>
          <w:p w14:paraId="5D2F1D47" w14:textId="6401A6A9" w:rsidR="000E16DF" w:rsidRPr="00056A78" w:rsidRDefault="0080442E" w:rsidP="007566C7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7</w:t>
            </w:r>
            <w:r w:rsidR="00E23EA6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57</w:t>
            </w:r>
          </w:p>
        </w:tc>
      </w:tr>
      <w:tr w:rsidR="00A45D29" w:rsidRPr="00963CC3" w14:paraId="75E388F4" w14:textId="77777777" w:rsidTr="003B4569">
        <w:trPr>
          <w:trHeight w:val="236"/>
        </w:trPr>
        <w:tc>
          <w:tcPr>
            <w:tcW w:w="760" w:type="pct"/>
            <w:vMerge/>
            <w:tcBorders>
              <w:top w:val="nil"/>
            </w:tcBorders>
          </w:tcPr>
          <w:p w14:paraId="05855C50" w14:textId="77777777" w:rsidR="000E16DF" w:rsidRPr="00056A78" w:rsidRDefault="000E16D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68330981" w14:textId="77777777" w:rsidR="000E16DF" w:rsidRPr="00056A78" w:rsidRDefault="000E16D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09008CA8" w14:textId="77777777" w:rsidR="000E16DF" w:rsidRPr="00056A78" w:rsidRDefault="000E16D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7520C6FE" w14:textId="77777777" w:rsidR="000E16DF" w:rsidRPr="00056A78" w:rsidRDefault="000E16D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057F06CC" w14:textId="77777777" w:rsidR="000E16DF" w:rsidRPr="00056A78" w:rsidRDefault="000E16D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753471C9" w14:textId="77777777" w:rsidR="000E16DF" w:rsidRPr="00056A78" w:rsidRDefault="000E16DF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3" w:type="pct"/>
          </w:tcPr>
          <w:p w14:paraId="77FE1644" w14:textId="77777777" w:rsidR="000E16DF" w:rsidRPr="00056A78" w:rsidRDefault="000E16DF" w:rsidP="007566C7">
            <w:pPr>
              <w:pStyle w:val="TableParagraph"/>
              <w:spacing w:before="6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506" w:type="pct"/>
          </w:tcPr>
          <w:p w14:paraId="69A91E6B" w14:textId="77777777" w:rsidR="000E16DF" w:rsidRPr="00056A78" w:rsidRDefault="000E16DF" w:rsidP="007566C7">
            <w:pPr>
              <w:pStyle w:val="TableParagraph"/>
              <w:spacing w:before="6"/>
              <w:ind w:left="17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1800E87C" w14:textId="77777777" w:rsidR="000E16DF" w:rsidRPr="00056A78" w:rsidRDefault="000E16DF" w:rsidP="007566C7">
            <w:pPr>
              <w:pStyle w:val="TableParagraph"/>
              <w:spacing w:before="6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A45D29" w:rsidRPr="00963CC3" w14:paraId="15B37FF8" w14:textId="77777777" w:rsidTr="003B4569">
        <w:trPr>
          <w:trHeight w:val="471"/>
        </w:trPr>
        <w:tc>
          <w:tcPr>
            <w:tcW w:w="760" w:type="pct"/>
            <w:vMerge/>
            <w:tcBorders>
              <w:top w:val="nil"/>
            </w:tcBorders>
          </w:tcPr>
          <w:p w14:paraId="3509E36A" w14:textId="77777777" w:rsidR="000E16DF" w:rsidRPr="00056A78" w:rsidRDefault="000E16D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57662D34" w14:textId="77777777" w:rsidR="000E16DF" w:rsidRPr="00056A78" w:rsidRDefault="000E16D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05E0F99D" w14:textId="77777777" w:rsidR="000E16DF" w:rsidRPr="00056A78" w:rsidRDefault="000E16D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22D4A7B8" w14:textId="77777777" w:rsidR="000E16DF" w:rsidRPr="00056A78" w:rsidRDefault="000E16D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533313B6" w14:textId="77777777" w:rsidR="000E16DF" w:rsidRPr="00056A78" w:rsidRDefault="000E16D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69880D19" w14:textId="77777777" w:rsidR="000E16DF" w:rsidRPr="00056A78" w:rsidRDefault="000E16DF" w:rsidP="007566C7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Донације</w:t>
            </w:r>
          </w:p>
          <w:p w14:paraId="236B6C13" w14:textId="77777777" w:rsidR="000E16DF" w:rsidRPr="00056A78" w:rsidRDefault="000E16DF" w:rsidP="007566C7">
            <w:pPr>
              <w:pStyle w:val="TableParagraph"/>
              <w:spacing w:before="3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056A78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3" w:type="pct"/>
          </w:tcPr>
          <w:p w14:paraId="6B1DCF45" w14:textId="2C95C9B3" w:rsidR="000E16DF" w:rsidRPr="00EE186F" w:rsidRDefault="00EE186F" w:rsidP="007566C7">
            <w:pPr>
              <w:pStyle w:val="TableParagraph"/>
              <w:spacing w:before="124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6" w:type="pct"/>
          </w:tcPr>
          <w:p w14:paraId="71A57702" w14:textId="77777777" w:rsidR="000E16DF" w:rsidRPr="00056A78" w:rsidRDefault="000E16DF" w:rsidP="007566C7">
            <w:pPr>
              <w:pStyle w:val="TableParagraph"/>
              <w:spacing w:before="124"/>
              <w:ind w:left="17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73D38C1F" w14:textId="77777777" w:rsidR="000E16DF" w:rsidRPr="00056A78" w:rsidRDefault="000E16DF" w:rsidP="007566C7">
            <w:pPr>
              <w:pStyle w:val="TableParagraph"/>
              <w:spacing w:before="124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A45D29" w:rsidRPr="00963CC3" w14:paraId="2AA83200" w14:textId="77777777" w:rsidTr="003B4569">
        <w:trPr>
          <w:trHeight w:val="237"/>
        </w:trPr>
        <w:tc>
          <w:tcPr>
            <w:tcW w:w="760" w:type="pct"/>
            <w:vMerge/>
            <w:tcBorders>
              <w:top w:val="nil"/>
            </w:tcBorders>
          </w:tcPr>
          <w:p w14:paraId="22410691" w14:textId="77777777" w:rsidR="000E16DF" w:rsidRPr="00056A78" w:rsidRDefault="000E16D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33A5A85E" w14:textId="77777777" w:rsidR="000E16DF" w:rsidRPr="00056A78" w:rsidRDefault="000E16D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7538E0C2" w14:textId="77777777" w:rsidR="000E16DF" w:rsidRPr="00056A78" w:rsidRDefault="000E16D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22135EAD" w14:textId="77777777" w:rsidR="000E16DF" w:rsidRPr="00056A78" w:rsidRDefault="000E16D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5C23D169" w14:textId="77777777" w:rsidR="000E16DF" w:rsidRPr="00056A78" w:rsidRDefault="000E16D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65259CAF" w14:textId="77777777" w:rsidR="000E16DF" w:rsidRPr="00056A78" w:rsidRDefault="000E16DF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3" w:type="pct"/>
          </w:tcPr>
          <w:p w14:paraId="6EF8C2DB" w14:textId="292C8923" w:rsidR="000E16DF" w:rsidRPr="00056A78" w:rsidRDefault="00EE186F" w:rsidP="007566C7">
            <w:pPr>
              <w:pStyle w:val="TableParagraph"/>
              <w:spacing w:before="6"/>
              <w:ind w:left="1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130.000</w:t>
            </w:r>
          </w:p>
        </w:tc>
        <w:tc>
          <w:tcPr>
            <w:tcW w:w="506" w:type="pct"/>
          </w:tcPr>
          <w:p w14:paraId="5858513B" w14:textId="2E875455" w:rsidR="000E16DF" w:rsidRPr="00056A78" w:rsidRDefault="006A64FA" w:rsidP="007566C7">
            <w:pPr>
              <w:pStyle w:val="TableParagraph"/>
              <w:spacing w:before="6"/>
              <w:ind w:left="1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E23EA6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10</w:t>
            </w:r>
            <w:r w:rsidR="00E23EA6" w:rsidRPr="00E23EA6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</w:t>
            </w:r>
            <w:r w:rsidRPr="00E23EA6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.</w:t>
            </w:r>
            <w:r w:rsidR="00E23EA6" w:rsidRPr="00E23EA6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</w:t>
            </w:r>
            <w:r w:rsidRPr="00E23EA6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00</w:t>
            </w:r>
          </w:p>
        </w:tc>
        <w:tc>
          <w:tcPr>
            <w:tcW w:w="384" w:type="pct"/>
          </w:tcPr>
          <w:p w14:paraId="4F312012" w14:textId="1D777A98" w:rsidR="000E16DF" w:rsidRPr="00056A78" w:rsidRDefault="00E23EA6" w:rsidP="007566C7">
            <w:pPr>
              <w:pStyle w:val="TableParagraph"/>
              <w:spacing w:before="6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76,92</w:t>
            </w:r>
          </w:p>
        </w:tc>
      </w:tr>
      <w:tr w:rsidR="00A45D29" w:rsidRPr="00963CC3" w14:paraId="7FC182E7" w14:textId="77777777" w:rsidTr="003B4569">
        <w:trPr>
          <w:trHeight w:val="337"/>
        </w:trPr>
        <w:tc>
          <w:tcPr>
            <w:tcW w:w="760" w:type="pct"/>
            <w:vMerge/>
            <w:tcBorders>
              <w:top w:val="nil"/>
            </w:tcBorders>
          </w:tcPr>
          <w:p w14:paraId="1192ED37" w14:textId="77777777" w:rsidR="000E16DF" w:rsidRPr="00056A78" w:rsidRDefault="000E16D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4CA307D5" w14:textId="77777777" w:rsidR="000E16DF" w:rsidRPr="00056A78" w:rsidRDefault="000E16D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257060B4" w14:textId="77777777" w:rsidR="000E16DF" w:rsidRPr="00056A78" w:rsidRDefault="000E16D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633AA990" w14:textId="77777777" w:rsidR="000E16DF" w:rsidRPr="00056A78" w:rsidRDefault="000E16D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5C87E0C9" w14:textId="77777777" w:rsidR="000E16DF" w:rsidRPr="00056A78" w:rsidRDefault="000E16D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1C245C0B" w14:textId="77777777" w:rsidR="00806674" w:rsidRDefault="00806674" w:rsidP="007566C7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</w:p>
          <w:p w14:paraId="76856998" w14:textId="5CA40A1A" w:rsidR="000E16DF" w:rsidRPr="00056A78" w:rsidRDefault="000E16DF" w:rsidP="007566C7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3" w:type="pct"/>
          </w:tcPr>
          <w:p w14:paraId="256DDFD9" w14:textId="77777777" w:rsidR="00806674" w:rsidRDefault="00806674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</w:p>
          <w:p w14:paraId="27E57FD9" w14:textId="39EBC83F" w:rsidR="00F259B3" w:rsidRPr="00056A78" w:rsidRDefault="00F259B3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200.000</w:t>
            </w:r>
          </w:p>
        </w:tc>
        <w:tc>
          <w:tcPr>
            <w:tcW w:w="506" w:type="pct"/>
          </w:tcPr>
          <w:p w14:paraId="12D13678" w14:textId="77777777" w:rsidR="00806674" w:rsidRDefault="00806674" w:rsidP="007566C7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2A6664E6" w14:textId="03313BD6" w:rsidR="000E16DF" w:rsidRPr="00056A78" w:rsidRDefault="00E23EA6" w:rsidP="007566C7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10</w:t>
            </w:r>
            <w:r w:rsidR="00406776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.</w:t>
            </w:r>
            <w:r w:rsidR="00406776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300</w:t>
            </w:r>
          </w:p>
        </w:tc>
        <w:tc>
          <w:tcPr>
            <w:tcW w:w="384" w:type="pct"/>
          </w:tcPr>
          <w:p w14:paraId="09AC6492" w14:textId="1037DB61" w:rsidR="00806674" w:rsidRDefault="00806674" w:rsidP="007566C7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</w:p>
          <w:p w14:paraId="3539A6D1" w14:textId="49E7CD83" w:rsidR="000E16DF" w:rsidRPr="00E23EA6" w:rsidRDefault="00E23EA6" w:rsidP="007566C7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</w:t>
            </w:r>
            <w:r w:rsidR="00406776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,</w:t>
            </w:r>
            <w:r w:rsidR="00406776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65</w:t>
            </w:r>
          </w:p>
        </w:tc>
      </w:tr>
      <w:tr w:rsidR="00A45D29" w:rsidRPr="00963CC3" w14:paraId="57AAC62F" w14:textId="77777777" w:rsidTr="003B4569">
        <w:trPr>
          <w:trHeight w:val="239"/>
        </w:trPr>
        <w:tc>
          <w:tcPr>
            <w:tcW w:w="760" w:type="pct"/>
            <w:vMerge w:val="restart"/>
          </w:tcPr>
          <w:p w14:paraId="580D7FA3" w14:textId="5CC3FA0C" w:rsidR="00816A31" w:rsidRPr="00056A78" w:rsidRDefault="00635D1A" w:rsidP="007566C7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14499A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Асфалтирање у Горњем Клакару од краја асфалта до Вујића</w:t>
            </w:r>
          </w:p>
        </w:tc>
        <w:tc>
          <w:tcPr>
            <w:tcW w:w="504" w:type="pct"/>
            <w:vMerge w:val="restart"/>
          </w:tcPr>
          <w:p w14:paraId="18E6742C" w14:textId="77777777" w:rsidR="00816A31" w:rsidRPr="00056A78" w:rsidRDefault="00816A31" w:rsidP="007566C7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Записник о примопредаји радова</w:t>
            </w:r>
          </w:p>
        </w:tc>
        <w:tc>
          <w:tcPr>
            <w:tcW w:w="632" w:type="pct"/>
            <w:vMerge w:val="restart"/>
          </w:tcPr>
          <w:p w14:paraId="0C9DFF1C" w14:textId="03A6D91F" w:rsidR="00816A31" w:rsidRPr="00056A78" w:rsidRDefault="0014499A" w:rsidP="007566C7">
            <w:pPr>
              <w:pStyle w:val="TableParagraph"/>
              <w:spacing w:before="14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99A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Није било активности у извјештајном периоду</w:t>
            </w:r>
          </w:p>
          <w:p w14:paraId="24508940" w14:textId="77777777" w:rsidR="00816A31" w:rsidRPr="00056A78" w:rsidRDefault="00816A31" w:rsidP="007566C7">
            <w:pPr>
              <w:pStyle w:val="TableParagraph"/>
              <w:spacing w:before="1" w:line="285" w:lineRule="auto"/>
              <w:ind w:left="103" w:right="97" w:firstLine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 w:val="restart"/>
          </w:tcPr>
          <w:p w14:paraId="40AE18F1" w14:textId="77777777" w:rsidR="00816A31" w:rsidRPr="00BC4929" w:rsidRDefault="00816A31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14:paraId="71FFB455" w14:textId="655C87EE" w:rsidR="00816A31" w:rsidRPr="00BC4929" w:rsidRDefault="0014499A" w:rsidP="007566C7">
            <w:pPr>
              <w:pStyle w:val="TableParagraph"/>
              <w:ind w:left="64" w:right="59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sr-Cyrl-RS"/>
              </w:rPr>
            </w:pPr>
            <w:r w:rsidRPr="0014499A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Не</w:t>
            </w:r>
          </w:p>
        </w:tc>
        <w:tc>
          <w:tcPr>
            <w:tcW w:w="632" w:type="pct"/>
            <w:vMerge w:val="restart"/>
          </w:tcPr>
          <w:p w14:paraId="79B61876" w14:textId="77777777" w:rsidR="00816A31" w:rsidRPr="00056A78" w:rsidRDefault="00816A31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Одјељење за стамбено – комуналне послове и екологију</w:t>
            </w:r>
          </w:p>
          <w:p w14:paraId="59D5632C" w14:textId="29D7B30B" w:rsidR="00816A31" w:rsidRPr="00056A78" w:rsidRDefault="00816A31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A4A7602" w14:textId="52FC70F5" w:rsidR="00816A31" w:rsidRPr="00056A78" w:rsidRDefault="00816A31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59E2190" w14:textId="77777777" w:rsidR="00816A31" w:rsidRPr="00056A78" w:rsidRDefault="00816A31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E7A6E4C" w14:textId="77777777" w:rsidR="00816A31" w:rsidRPr="00056A78" w:rsidRDefault="00816A3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6" w:type="pct"/>
          </w:tcPr>
          <w:p w14:paraId="19E64369" w14:textId="77777777" w:rsidR="00816A31" w:rsidRPr="00056A78" w:rsidRDefault="00816A31" w:rsidP="007566C7">
            <w:pPr>
              <w:pStyle w:val="TableParagraph"/>
              <w:spacing w:before="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3" w:type="pct"/>
          </w:tcPr>
          <w:p w14:paraId="31B4D8E7" w14:textId="2B6B6053" w:rsidR="00816A31" w:rsidRPr="006E3F75" w:rsidRDefault="006E3F75" w:rsidP="007566C7">
            <w:pPr>
              <w:pStyle w:val="TableParagraph"/>
              <w:spacing w:before="7"/>
              <w:ind w:left="15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6" w:type="pct"/>
          </w:tcPr>
          <w:p w14:paraId="01F1F3E2" w14:textId="77777777" w:rsidR="00816A31" w:rsidRPr="00056A78" w:rsidRDefault="00816A31" w:rsidP="007566C7">
            <w:pPr>
              <w:pStyle w:val="TableParagraph"/>
              <w:spacing w:before="7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3A25D009" w14:textId="002D1576" w:rsidR="00816A31" w:rsidRPr="00056A78" w:rsidRDefault="00816A31" w:rsidP="007566C7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A45D29" w:rsidRPr="00963CC3" w14:paraId="1A920B44" w14:textId="77777777" w:rsidTr="003B4569">
        <w:trPr>
          <w:trHeight w:val="236"/>
        </w:trPr>
        <w:tc>
          <w:tcPr>
            <w:tcW w:w="760" w:type="pct"/>
            <w:vMerge/>
            <w:tcBorders>
              <w:top w:val="nil"/>
            </w:tcBorders>
          </w:tcPr>
          <w:p w14:paraId="4D81CC8B" w14:textId="77777777" w:rsidR="00816A31" w:rsidRPr="00056A78" w:rsidRDefault="00816A3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0790D7AD" w14:textId="77777777" w:rsidR="00816A31" w:rsidRPr="00056A78" w:rsidRDefault="00816A3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5AAEBFE5" w14:textId="77777777" w:rsidR="00816A31" w:rsidRPr="00056A78" w:rsidRDefault="00816A3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7D0488EF" w14:textId="77777777" w:rsidR="00816A31" w:rsidRPr="00056A78" w:rsidRDefault="00816A3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32062360" w14:textId="77777777" w:rsidR="00816A31" w:rsidRPr="00056A78" w:rsidRDefault="00816A3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3087D8BE" w14:textId="77777777" w:rsidR="00816A31" w:rsidRPr="00056A78" w:rsidRDefault="00816A31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3" w:type="pct"/>
          </w:tcPr>
          <w:p w14:paraId="6692B3B5" w14:textId="77777777" w:rsidR="00816A31" w:rsidRPr="00056A78" w:rsidRDefault="00816A31" w:rsidP="007566C7">
            <w:pPr>
              <w:pStyle w:val="TableParagraph"/>
              <w:spacing w:before="6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506" w:type="pct"/>
          </w:tcPr>
          <w:p w14:paraId="250519EC" w14:textId="77777777" w:rsidR="00816A31" w:rsidRPr="00056A78" w:rsidRDefault="00816A31" w:rsidP="007566C7">
            <w:pPr>
              <w:pStyle w:val="TableParagraph"/>
              <w:spacing w:before="6"/>
              <w:ind w:left="17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4FC02D2E" w14:textId="77777777" w:rsidR="00816A31" w:rsidRPr="00056A78" w:rsidRDefault="00816A31" w:rsidP="007566C7">
            <w:pPr>
              <w:pStyle w:val="TableParagraph"/>
              <w:spacing w:before="6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A45D29" w:rsidRPr="00963CC3" w14:paraId="3554AFA5" w14:textId="77777777" w:rsidTr="003B4569">
        <w:trPr>
          <w:trHeight w:val="471"/>
        </w:trPr>
        <w:tc>
          <w:tcPr>
            <w:tcW w:w="760" w:type="pct"/>
            <w:vMerge/>
            <w:tcBorders>
              <w:top w:val="nil"/>
            </w:tcBorders>
          </w:tcPr>
          <w:p w14:paraId="6FC6E31A" w14:textId="77777777" w:rsidR="00816A31" w:rsidRPr="00056A78" w:rsidRDefault="00816A3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3C034D83" w14:textId="77777777" w:rsidR="00816A31" w:rsidRPr="00056A78" w:rsidRDefault="00816A3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65C1782C" w14:textId="77777777" w:rsidR="00816A31" w:rsidRPr="00056A78" w:rsidRDefault="00816A3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4A2C2B2B" w14:textId="77777777" w:rsidR="00816A31" w:rsidRPr="00056A78" w:rsidRDefault="00816A3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1B80DBC7" w14:textId="77777777" w:rsidR="00816A31" w:rsidRPr="00056A78" w:rsidRDefault="00816A3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397C1BE3" w14:textId="77777777" w:rsidR="00816A31" w:rsidRPr="00056A78" w:rsidRDefault="00816A31" w:rsidP="007566C7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Донације</w:t>
            </w:r>
          </w:p>
          <w:p w14:paraId="6946AEF3" w14:textId="77777777" w:rsidR="00816A31" w:rsidRPr="00056A78" w:rsidRDefault="00816A31" w:rsidP="007566C7">
            <w:pPr>
              <w:pStyle w:val="TableParagraph"/>
              <w:spacing w:before="3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056A78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3" w:type="pct"/>
          </w:tcPr>
          <w:p w14:paraId="57B29829" w14:textId="36955D89" w:rsidR="00816A31" w:rsidRPr="00056A78" w:rsidRDefault="00635D1A" w:rsidP="007566C7">
            <w:pPr>
              <w:pStyle w:val="TableParagraph"/>
              <w:spacing w:before="124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-</w:t>
            </w:r>
          </w:p>
        </w:tc>
        <w:tc>
          <w:tcPr>
            <w:tcW w:w="506" w:type="pct"/>
          </w:tcPr>
          <w:p w14:paraId="79844EB5" w14:textId="77777777" w:rsidR="00816A31" w:rsidRPr="00056A78" w:rsidRDefault="00816A31" w:rsidP="007566C7">
            <w:pPr>
              <w:pStyle w:val="TableParagraph"/>
              <w:spacing w:before="124"/>
              <w:ind w:left="17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63CC7295" w14:textId="77777777" w:rsidR="00816A31" w:rsidRPr="00056A78" w:rsidRDefault="00816A31" w:rsidP="007566C7">
            <w:pPr>
              <w:pStyle w:val="TableParagraph"/>
              <w:spacing w:before="124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A45D29" w:rsidRPr="00963CC3" w14:paraId="41DFE184" w14:textId="77777777" w:rsidTr="003B4569">
        <w:trPr>
          <w:trHeight w:val="237"/>
        </w:trPr>
        <w:tc>
          <w:tcPr>
            <w:tcW w:w="760" w:type="pct"/>
            <w:vMerge/>
            <w:tcBorders>
              <w:top w:val="nil"/>
            </w:tcBorders>
          </w:tcPr>
          <w:p w14:paraId="0CE32DE7" w14:textId="77777777" w:rsidR="00816A31" w:rsidRPr="00056A78" w:rsidRDefault="00816A3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0264AC0C" w14:textId="77777777" w:rsidR="00816A31" w:rsidRPr="00056A78" w:rsidRDefault="00816A3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6B28F384" w14:textId="77777777" w:rsidR="00816A31" w:rsidRPr="00056A78" w:rsidRDefault="00816A3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1D1300C6" w14:textId="77777777" w:rsidR="00816A31" w:rsidRPr="00056A78" w:rsidRDefault="00816A3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7D117309" w14:textId="77777777" w:rsidR="00816A31" w:rsidRPr="00056A78" w:rsidRDefault="00816A3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21770892" w14:textId="77777777" w:rsidR="00816A31" w:rsidRPr="00056A78" w:rsidRDefault="00816A31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3" w:type="pct"/>
          </w:tcPr>
          <w:p w14:paraId="6E909CE2" w14:textId="5A4886E2" w:rsidR="00816A31" w:rsidRPr="00056A78" w:rsidRDefault="006E3F75" w:rsidP="007566C7">
            <w:pPr>
              <w:pStyle w:val="TableParagraph"/>
              <w:spacing w:before="6"/>
              <w:ind w:left="15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hr-HR"/>
              </w:rPr>
              <w:t>4</w:t>
            </w: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0.000</w:t>
            </w:r>
          </w:p>
        </w:tc>
        <w:tc>
          <w:tcPr>
            <w:tcW w:w="506" w:type="pct"/>
          </w:tcPr>
          <w:p w14:paraId="3CDF6DC2" w14:textId="77777777" w:rsidR="00816A31" w:rsidRPr="00056A78" w:rsidRDefault="00816A31" w:rsidP="007566C7">
            <w:pPr>
              <w:pStyle w:val="TableParagraph"/>
              <w:spacing w:before="6"/>
              <w:ind w:left="1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6282756E" w14:textId="77777777" w:rsidR="00816A31" w:rsidRPr="00056A78" w:rsidRDefault="00816A31" w:rsidP="007566C7">
            <w:pPr>
              <w:pStyle w:val="TableParagraph"/>
              <w:spacing w:before="6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4"/>
                <w:sz w:val="18"/>
                <w:szCs w:val="18"/>
                <w:lang w:val="sr-Cyrl-RS"/>
              </w:rPr>
              <w:t>-</w:t>
            </w:r>
          </w:p>
        </w:tc>
      </w:tr>
      <w:tr w:rsidR="00A45D29" w:rsidRPr="00963CC3" w14:paraId="24FA00D5" w14:textId="77777777" w:rsidTr="003B4569">
        <w:trPr>
          <w:trHeight w:val="171"/>
        </w:trPr>
        <w:tc>
          <w:tcPr>
            <w:tcW w:w="760" w:type="pct"/>
            <w:vMerge/>
            <w:tcBorders>
              <w:top w:val="nil"/>
            </w:tcBorders>
          </w:tcPr>
          <w:p w14:paraId="44DB55A7" w14:textId="77777777" w:rsidR="00816A31" w:rsidRPr="00056A78" w:rsidRDefault="00816A3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2D71B332" w14:textId="77777777" w:rsidR="00816A31" w:rsidRPr="00056A78" w:rsidRDefault="00816A3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7DF46299" w14:textId="77777777" w:rsidR="00816A31" w:rsidRPr="00056A78" w:rsidRDefault="00816A3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237774D4" w14:textId="77777777" w:rsidR="00816A31" w:rsidRPr="00056A78" w:rsidRDefault="00816A3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38C9BC90" w14:textId="77777777" w:rsidR="00816A31" w:rsidRPr="00056A78" w:rsidRDefault="00816A3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5A647B02" w14:textId="77777777" w:rsidR="00816A31" w:rsidRPr="00056A78" w:rsidRDefault="00816A31" w:rsidP="007566C7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3" w:type="pct"/>
          </w:tcPr>
          <w:p w14:paraId="4E8BD57F" w14:textId="21019431" w:rsidR="009C7452" w:rsidRPr="00056A78" w:rsidRDefault="009C7452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40.000</w:t>
            </w:r>
          </w:p>
        </w:tc>
        <w:tc>
          <w:tcPr>
            <w:tcW w:w="506" w:type="pct"/>
          </w:tcPr>
          <w:p w14:paraId="658A399C" w14:textId="77777777" w:rsidR="00816A31" w:rsidRPr="00056A78" w:rsidRDefault="00816A31" w:rsidP="007566C7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02D0F2A9" w14:textId="77777777" w:rsidR="00816A31" w:rsidRPr="00056A78" w:rsidRDefault="00816A31" w:rsidP="007566C7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A45D29" w:rsidRPr="00963CC3" w14:paraId="113083A9" w14:textId="77777777" w:rsidTr="003B4569">
        <w:trPr>
          <w:trHeight w:val="239"/>
        </w:trPr>
        <w:tc>
          <w:tcPr>
            <w:tcW w:w="760" w:type="pct"/>
            <w:vMerge w:val="restart"/>
          </w:tcPr>
          <w:p w14:paraId="3DCB9840" w14:textId="7841379D" w:rsidR="00816A31" w:rsidRPr="00056A78" w:rsidRDefault="00A96824" w:rsidP="007566C7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Асфалтирање Улице Иве Андрића</w:t>
            </w:r>
          </w:p>
        </w:tc>
        <w:tc>
          <w:tcPr>
            <w:tcW w:w="504" w:type="pct"/>
            <w:vMerge w:val="restart"/>
          </w:tcPr>
          <w:p w14:paraId="469CB3A7" w14:textId="77777777" w:rsidR="00816A31" w:rsidRPr="00056A78" w:rsidRDefault="00816A31" w:rsidP="007566C7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Записник о примопредаји радова</w:t>
            </w:r>
          </w:p>
        </w:tc>
        <w:tc>
          <w:tcPr>
            <w:tcW w:w="632" w:type="pct"/>
            <w:vMerge w:val="restart"/>
          </w:tcPr>
          <w:p w14:paraId="04A4F6CC" w14:textId="517583CC" w:rsidR="00816A31" w:rsidRPr="00056A78" w:rsidRDefault="00BC4929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Није било активности у извјештајном периоду</w:t>
            </w:r>
          </w:p>
          <w:p w14:paraId="479C9D84" w14:textId="77777777" w:rsidR="00816A31" w:rsidRPr="00056A78" w:rsidRDefault="00816A31" w:rsidP="007566C7">
            <w:pPr>
              <w:pStyle w:val="TableParagraph"/>
              <w:spacing w:before="14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E53ADA3" w14:textId="77777777" w:rsidR="00816A31" w:rsidRPr="00056A78" w:rsidRDefault="00816A31" w:rsidP="007566C7">
            <w:pPr>
              <w:pStyle w:val="TableParagraph"/>
              <w:spacing w:before="1" w:line="285" w:lineRule="auto"/>
              <w:ind w:left="103" w:right="97" w:firstLine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 w:val="restart"/>
          </w:tcPr>
          <w:p w14:paraId="4B393A81" w14:textId="77777777" w:rsidR="00816A31" w:rsidRPr="00056A78" w:rsidRDefault="00816A31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D863D1A" w14:textId="737FCDD7" w:rsidR="00816A31" w:rsidRPr="00056A78" w:rsidRDefault="00BC4929" w:rsidP="007566C7">
            <w:pPr>
              <w:pStyle w:val="TableParagraph"/>
              <w:ind w:left="64" w:right="59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Не</w:t>
            </w:r>
          </w:p>
        </w:tc>
        <w:tc>
          <w:tcPr>
            <w:tcW w:w="632" w:type="pct"/>
            <w:vMerge w:val="restart"/>
          </w:tcPr>
          <w:p w14:paraId="0F1A639A" w14:textId="1F4D6C52" w:rsidR="00816A31" w:rsidRPr="00056A78" w:rsidRDefault="00816A31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Одјељење за стамбено – комуналне послове и екологију</w:t>
            </w:r>
          </w:p>
          <w:p w14:paraId="026BD521" w14:textId="3986372E" w:rsidR="00816A31" w:rsidRPr="00056A78" w:rsidRDefault="00816A31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DDBFFB8" w14:textId="77777777" w:rsidR="00816A31" w:rsidRPr="00056A78" w:rsidRDefault="00816A31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BEE208A" w14:textId="77777777" w:rsidR="00816A31" w:rsidRPr="00056A78" w:rsidRDefault="00816A3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6" w:type="pct"/>
          </w:tcPr>
          <w:p w14:paraId="79635839" w14:textId="77777777" w:rsidR="00816A31" w:rsidRPr="00056A78" w:rsidRDefault="00816A31" w:rsidP="007566C7">
            <w:pPr>
              <w:pStyle w:val="TableParagraph"/>
              <w:spacing w:before="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3" w:type="pct"/>
          </w:tcPr>
          <w:p w14:paraId="733C79EA" w14:textId="6BC3A59B" w:rsidR="00816A31" w:rsidRPr="00056A78" w:rsidRDefault="00A96824" w:rsidP="007566C7">
            <w:pPr>
              <w:pStyle w:val="TableParagraph"/>
              <w:spacing w:before="7"/>
              <w:ind w:left="15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hr-HR"/>
              </w:rPr>
              <w:t>-</w:t>
            </w:r>
          </w:p>
        </w:tc>
        <w:tc>
          <w:tcPr>
            <w:tcW w:w="506" w:type="pct"/>
          </w:tcPr>
          <w:p w14:paraId="721E05E8" w14:textId="77777777" w:rsidR="00816A31" w:rsidRPr="00056A78" w:rsidRDefault="00816A31" w:rsidP="007566C7">
            <w:pPr>
              <w:pStyle w:val="TableParagraph"/>
              <w:spacing w:before="7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04D597E3" w14:textId="7DCE3CEB" w:rsidR="00816A31" w:rsidRPr="00056A78" w:rsidRDefault="00BF4941" w:rsidP="007566C7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A45D29" w:rsidRPr="00963CC3" w14:paraId="4E3770EF" w14:textId="77777777" w:rsidTr="003B4569">
        <w:trPr>
          <w:trHeight w:val="236"/>
        </w:trPr>
        <w:tc>
          <w:tcPr>
            <w:tcW w:w="760" w:type="pct"/>
            <w:vMerge/>
            <w:tcBorders>
              <w:top w:val="nil"/>
            </w:tcBorders>
          </w:tcPr>
          <w:p w14:paraId="0D37939C" w14:textId="77777777" w:rsidR="00816A31" w:rsidRPr="00056A78" w:rsidRDefault="00816A3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28267767" w14:textId="77777777" w:rsidR="00816A31" w:rsidRPr="00056A78" w:rsidRDefault="00816A3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66BF78F1" w14:textId="77777777" w:rsidR="00816A31" w:rsidRPr="00056A78" w:rsidRDefault="00816A3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5A8F9D2D" w14:textId="77777777" w:rsidR="00816A31" w:rsidRPr="00056A78" w:rsidRDefault="00816A3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528DA934" w14:textId="77777777" w:rsidR="00816A31" w:rsidRPr="00056A78" w:rsidRDefault="00816A3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1FA11246" w14:textId="77777777" w:rsidR="00816A31" w:rsidRPr="00056A78" w:rsidRDefault="00816A31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3" w:type="pct"/>
          </w:tcPr>
          <w:p w14:paraId="0146CDDE" w14:textId="77777777" w:rsidR="00816A31" w:rsidRPr="00056A78" w:rsidRDefault="00816A31" w:rsidP="007566C7">
            <w:pPr>
              <w:pStyle w:val="TableParagraph"/>
              <w:spacing w:before="6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506" w:type="pct"/>
          </w:tcPr>
          <w:p w14:paraId="1454673D" w14:textId="77777777" w:rsidR="00816A31" w:rsidRPr="00056A78" w:rsidRDefault="00816A31" w:rsidP="007566C7">
            <w:pPr>
              <w:pStyle w:val="TableParagraph"/>
              <w:spacing w:before="6"/>
              <w:ind w:left="17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05093B5F" w14:textId="77777777" w:rsidR="00816A31" w:rsidRPr="00056A78" w:rsidRDefault="00816A31" w:rsidP="007566C7">
            <w:pPr>
              <w:pStyle w:val="TableParagraph"/>
              <w:spacing w:before="6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A45D29" w:rsidRPr="00963CC3" w14:paraId="1CDE122B" w14:textId="77777777" w:rsidTr="003B4569">
        <w:trPr>
          <w:trHeight w:val="471"/>
        </w:trPr>
        <w:tc>
          <w:tcPr>
            <w:tcW w:w="760" w:type="pct"/>
            <w:vMerge/>
            <w:tcBorders>
              <w:top w:val="nil"/>
            </w:tcBorders>
          </w:tcPr>
          <w:p w14:paraId="3FF4529C" w14:textId="77777777" w:rsidR="00816A31" w:rsidRPr="00056A78" w:rsidRDefault="00816A3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1B11FB4C" w14:textId="77777777" w:rsidR="00816A31" w:rsidRPr="00056A78" w:rsidRDefault="00816A3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1BE2572C" w14:textId="77777777" w:rsidR="00816A31" w:rsidRPr="00056A78" w:rsidRDefault="00816A3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5536EE2D" w14:textId="77777777" w:rsidR="00816A31" w:rsidRPr="00056A78" w:rsidRDefault="00816A3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375C2138" w14:textId="77777777" w:rsidR="00816A31" w:rsidRPr="00056A78" w:rsidRDefault="00816A3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64733842" w14:textId="77777777" w:rsidR="00816A31" w:rsidRPr="00056A78" w:rsidRDefault="00816A31" w:rsidP="007566C7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Донације</w:t>
            </w:r>
          </w:p>
          <w:p w14:paraId="334230CA" w14:textId="77777777" w:rsidR="00816A31" w:rsidRPr="00056A78" w:rsidRDefault="00816A31" w:rsidP="007566C7">
            <w:pPr>
              <w:pStyle w:val="TableParagraph"/>
              <w:spacing w:before="3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056A78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3" w:type="pct"/>
          </w:tcPr>
          <w:p w14:paraId="0D56960B" w14:textId="208699B3" w:rsidR="00816A31" w:rsidRPr="00056A78" w:rsidRDefault="00EE186F" w:rsidP="007566C7">
            <w:pPr>
              <w:pStyle w:val="TableParagraph"/>
              <w:spacing w:before="124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6" w:type="pct"/>
          </w:tcPr>
          <w:p w14:paraId="4DC6E39C" w14:textId="77777777" w:rsidR="00816A31" w:rsidRPr="00056A78" w:rsidRDefault="00816A31" w:rsidP="007566C7">
            <w:pPr>
              <w:pStyle w:val="TableParagraph"/>
              <w:spacing w:before="124"/>
              <w:ind w:left="17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6216B9AD" w14:textId="77777777" w:rsidR="00816A31" w:rsidRPr="00056A78" w:rsidRDefault="00816A31" w:rsidP="007566C7">
            <w:pPr>
              <w:pStyle w:val="TableParagraph"/>
              <w:spacing w:before="124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A45D29" w:rsidRPr="00963CC3" w14:paraId="1A43E3DF" w14:textId="77777777" w:rsidTr="003B4569">
        <w:trPr>
          <w:trHeight w:val="237"/>
        </w:trPr>
        <w:tc>
          <w:tcPr>
            <w:tcW w:w="760" w:type="pct"/>
            <w:vMerge/>
            <w:tcBorders>
              <w:top w:val="nil"/>
            </w:tcBorders>
          </w:tcPr>
          <w:p w14:paraId="0E6BB9D1" w14:textId="77777777" w:rsidR="00816A31" w:rsidRPr="00056A78" w:rsidRDefault="00816A3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55C43142" w14:textId="77777777" w:rsidR="00816A31" w:rsidRPr="00056A78" w:rsidRDefault="00816A3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62A2A2DE" w14:textId="77777777" w:rsidR="00816A31" w:rsidRPr="00056A78" w:rsidRDefault="00816A3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144EFC16" w14:textId="77777777" w:rsidR="00816A31" w:rsidRPr="00056A78" w:rsidRDefault="00816A3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35299EE0" w14:textId="77777777" w:rsidR="00816A31" w:rsidRPr="00056A78" w:rsidRDefault="00816A3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18C0CAC6" w14:textId="77777777" w:rsidR="00816A31" w:rsidRPr="00056A78" w:rsidRDefault="00816A31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3" w:type="pct"/>
          </w:tcPr>
          <w:p w14:paraId="372FC7C6" w14:textId="48592FAB" w:rsidR="00816A31" w:rsidRPr="00056A78" w:rsidRDefault="00EE186F" w:rsidP="007566C7">
            <w:pPr>
              <w:pStyle w:val="TableParagraph"/>
              <w:spacing w:before="6"/>
              <w:ind w:left="1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5</w:t>
            </w: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0.000</w:t>
            </w:r>
          </w:p>
        </w:tc>
        <w:tc>
          <w:tcPr>
            <w:tcW w:w="506" w:type="pct"/>
          </w:tcPr>
          <w:p w14:paraId="3F0FD976" w14:textId="77777777" w:rsidR="00816A31" w:rsidRPr="00056A78" w:rsidRDefault="00816A31" w:rsidP="007566C7">
            <w:pPr>
              <w:pStyle w:val="TableParagraph"/>
              <w:spacing w:before="6"/>
              <w:ind w:left="1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5E16583C" w14:textId="77777777" w:rsidR="00816A31" w:rsidRPr="00056A78" w:rsidRDefault="00816A31" w:rsidP="007566C7">
            <w:pPr>
              <w:pStyle w:val="TableParagraph"/>
              <w:spacing w:before="6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4"/>
                <w:sz w:val="18"/>
                <w:szCs w:val="18"/>
                <w:lang w:val="sr-Cyrl-RS"/>
              </w:rPr>
              <w:t>-</w:t>
            </w:r>
          </w:p>
        </w:tc>
      </w:tr>
      <w:tr w:rsidR="00A45D29" w:rsidRPr="00963CC3" w14:paraId="4D754E69" w14:textId="77777777" w:rsidTr="003B4569">
        <w:trPr>
          <w:trHeight w:val="171"/>
        </w:trPr>
        <w:tc>
          <w:tcPr>
            <w:tcW w:w="760" w:type="pct"/>
            <w:vMerge/>
            <w:tcBorders>
              <w:top w:val="nil"/>
            </w:tcBorders>
          </w:tcPr>
          <w:p w14:paraId="39898EF8" w14:textId="77777777" w:rsidR="00816A31" w:rsidRPr="00056A78" w:rsidRDefault="00816A3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6D3E9955" w14:textId="77777777" w:rsidR="00816A31" w:rsidRPr="00056A78" w:rsidRDefault="00816A3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158D3889" w14:textId="77777777" w:rsidR="00816A31" w:rsidRPr="00056A78" w:rsidRDefault="00816A3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65BE8D8C" w14:textId="77777777" w:rsidR="00816A31" w:rsidRPr="00056A78" w:rsidRDefault="00816A3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5A493363" w14:textId="77777777" w:rsidR="00816A31" w:rsidRPr="00056A78" w:rsidRDefault="00816A3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0C34846D" w14:textId="77777777" w:rsidR="00816A31" w:rsidRPr="00056A78" w:rsidRDefault="00816A31" w:rsidP="007566C7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3" w:type="pct"/>
          </w:tcPr>
          <w:p w14:paraId="1862AD71" w14:textId="4B8BB831" w:rsidR="00816A31" w:rsidRPr="00056A78" w:rsidRDefault="00A96824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5</w:t>
            </w:r>
            <w:r w:rsidR="00816A31"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0.000</w:t>
            </w:r>
          </w:p>
        </w:tc>
        <w:tc>
          <w:tcPr>
            <w:tcW w:w="506" w:type="pct"/>
          </w:tcPr>
          <w:p w14:paraId="1CA48DA9" w14:textId="77777777" w:rsidR="00816A31" w:rsidRPr="00056A78" w:rsidRDefault="00816A31" w:rsidP="007566C7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6FDB5C6A" w14:textId="77777777" w:rsidR="00816A31" w:rsidRPr="00056A78" w:rsidRDefault="00816A31" w:rsidP="007566C7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A45D29" w:rsidRPr="00963CC3" w14:paraId="3203DDCF" w14:textId="77777777" w:rsidTr="003B4569">
        <w:trPr>
          <w:trHeight w:val="239"/>
        </w:trPr>
        <w:tc>
          <w:tcPr>
            <w:tcW w:w="760" w:type="pct"/>
            <w:vMerge w:val="restart"/>
          </w:tcPr>
          <w:p w14:paraId="3A564A0A" w14:textId="77777777" w:rsidR="00AB11F6" w:rsidRDefault="00AB11F6" w:rsidP="007566C7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74DF2CF2" w14:textId="72EE483D" w:rsidR="006832CE" w:rsidRPr="00056A78" w:rsidRDefault="001F38E2" w:rsidP="007566C7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Асфалтирање сокака до црквице (споменика) у Грку</w:t>
            </w:r>
          </w:p>
          <w:p w14:paraId="30CC3687" w14:textId="77777777" w:rsidR="006832CE" w:rsidRPr="00056A78" w:rsidRDefault="006832CE" w:rsidP="007566C7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4" w:type="pct"/>
            <w:vMerge w:val="restart"/>
          </w:tcPr>
          <w:p w14:paraId="5B5BFC63" w14:textId="77777777" w:rsidR="00AB11F6" w:rsidRDefault="00AB11F6" w:rsidP="007566C7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554A133" w14:textId="63A8BCB3" w:rsidR="006832CE" w:rsidRPr="00056A78" w:rsidRDefault="006832CE" w:rsidP="007566C7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Записник о примопредаји радова</w:t>
            </w:r>
          </w:p>
        </w:tc>
        <w:tc>
          <w:tcPr>
            <w:tcW w:w="632" w:type="pct"/>
            <w:vMerge w:val="restart"/>
          </w:tcPr>
          <w:p w14:paraId="651A3C1F" w14:textId="34F2DA2D" w:rsidR="006832CE" w:rsidRPr="00056A78" w:rsidRDefault="00AB11F6" w:rsidP="007566C7">
            <w:pPr>
              <w:pStyle w:val="TableParagraph"/>
              <w:spacing w:before="14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1F6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Није било активности у извјештајном периоду</w:t>
            </w:r>
          </w:p>
          <w:p w14:paraId="3A815A29" w14:textId="77777777" w:rsidR="006832CE" w:rsidRPr="00056A78" w:rsidRDefault="006832CE" w:rsidP="007566C7">
            <w:pPr>
              <w:pStyle w:val="TableParagraph"/>
              <w:spacing w:before="1" w:line="285" w:lineRule="auto"/>
              <w:ind w:left="103" w:right="97" w:firstLine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 w:val="restart"/>
          </w:tcPr>
          <w:p w14:paraId="0F6CBC20" w14:textId="77777777" w:rsidR="006832CE" w:rsidRPr="00056A78" w:rsidRDefault="006832CE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9D35848" w14:textId="77777777" w:rsidR="00AB11F6" w:rsidRDefault="00AB11F6" w:rsidP="007566C7">
            <w:pPr>
              <w:pStyle w:val="TableParagraph"/>
              <w:ind w:left="64" w:right="59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5979DA4F" w14:textId="1B634178" w:rsidR="006832CE" w:rsidRPr="00056A78" w:rsidRDefault="006832CE" w:rsidP="007566C7">
            <w:pPr>
              <w:pStyle w:val="TableParagraph"/>
              <w:ind w:left="64" w:right="59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Не</w:t>
            </w:r>
          </w:p>
        </w:tc>
        <w:tc>
          <w:tcPr>
            <w:tcW w:w="632" w:type="pct"/>
            <w:vMerge w:val="restart"/>
          </w:tcPr>
          <w:p w14:paraId="7DA32E17" w14:textId="6CFFA0D2" w:rsidR="006832CE" w:rsidRPr="00056A78" w:rsidRDefault="006832CE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Одјељење за стамбено – комуналне послове и екологију</w:t>
            </w:r>
          </w:p>
          <w:p w14:paraId="782C1C44" w14:textId="25C99293" w:rsidR="006832CE" w:rsidRPr="00056A78" w:rsidRDefault="006832CE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F455CE8" w14:textId="77777777" w:rsidR="006832CE" w:rsidRPr="00056A78" w:rsidRDefault="006832CE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30A0207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6" w:type="pct"/>
          </w:tcPr>
          <w:p w14:paraId="21FCA6E7" w14:textId="77777777" w:rsidR="006832CE" w:rsidRPr="00056A78" w:rsidRDefault="006832CE" w:rsidP="007566C7">
            <w:pPr>
              <w:pStyle w:val="TableParagraph"/>
              <w:spacing w:before="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3" w:type="pct"/>
          </w:tcPr>
          <w:p w14:paraId="749BB605" w14:textId="1D1ED054" w:rsidR="006832CE" w:rsidRPr="00056A78" w:rsidRDefault="001F38E2" w:rsidP="007566C7">
            <w:pPr>
              <w:pStyle w:val="TableParagraph"/>
              <w:spacing w:before="7"/>
              <w:ind w:left="15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hr-HR"/>
              </w:rPr>
              <w:t>-</w:t>
            </w:r>
          </w:p>
        </w:tc>
        <w:tc>
          <w:tcPr>
            <w:tcW w:w="506" w:type="pct"/>
          </w:tcPr>
          <w:p w14:paraId="14A2D04F" w14:textId="77777777" w:rsidR="006832CE" w:rsidRPr="00056A78" w:rsidRDefault="006832CE" w:rsidP="007566C7">
            <w:pPr>
              <w:pStyle w:val="TableParagraph"/>
              <w:spacing w:before="7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451E2F28" w14:textId="3D336029" w:rsidR="006832CE" w:rsidRPr="00056A78" w:rsidRDefault="00175FD4" w:rsidP="007566C7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-</w:t>
            </w:r>
          </w:p>
        </w:tc>
      </w:tr>
      <w:tr w:rsidR="00A45D29" w:rsidRPr="00963CC3" w14:paraId="54DD76E6" w14:textId="77777777" w:rsidTr="003B4569">
        <w:trPr>
          <w:trHeight w:val="236"/>
        </w:trPr>
        <w:tc>
          <w:tcPr>
            <w:tcW w:w="760" w:type="pct"/>
            <w:vMerge/>
            <w:tcBorders>
              <w:top w:val="nil"/>
            </w:tcBorders>
          </w:tcPr>
          <w:p w14:paraId="59612497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7EC59F40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7E7B57C0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5CE26A8B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751E31D5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226AA254" w14:textId="77777777" w:rsidR="006832CE" w:rsidRPr="00056A78" w:rsidRDefault="006832CE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3" w:type="pct"/>
          </w:tcPr>
          <w:p w14:paraId="6FE2445C" w14:textId="77777777" w:rsidR="006832CE" w:rsidRPr="00056A78" w:rsidRDefault="006832CE" w:rsidP="007566C7">
            <w:pPr>
              <w:pStyle w:val="TableParagraph"/>
              <w:spacing w:before="6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506" w:type="pct"/>
          </w:tcPr>
          <w:p w14:paraId="56656113" w14:textId="77777777" w:rsidR="006832CE" w:rsidRPr="00056A78" w:rsidRDefault="006832CE" w:rsidP="007566C7">
            <w:pPr>
              <w:pStyle w:val="TableParagraph"/>
              <w:spacing w:before="6"/>
              <w:ind w:left="17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0A4A0639" w14:textId="77777777" w:rsidR="006832CE" w:rsidRPr="00056A78" w:rsidRDefault="006832CE" w:rsidP="007566C7">
            <w:pPr>
              <w:pStyle w:val="TableParagraph"/>
              <w:spacing w:before="6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A45D29" w:rsidRPr="00963CC3" w14:paraId="2E322F84" w14:textId="77777777" w:rsidTr="003B4569">
        <w:trPr>
          <w:trHeight w:val="471"/>
        </w:trPr>
        <w:tc>
          <w:tcPr>
            <w:tcW w:w="760" w:type="pct"/>
            <w:vMerge/>
            <w:tcBorders>
              <w:top w:val="nil"/>
            </w:tcBorders>
          </w:tcPr>
          <w:p w14:paraId="4F272640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2BF35724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3162DD84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38D8D7D6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71DD0022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465B1EEC" w14:textId="77777777" w:rsidR="006832CE" w:rsidRPr="00056A78" w:rsidRDefault="006832CE" w:rsidP="007566C7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Донације</w:t>
            </w:r>
          </w:p>
          <w:p w14:paraId="30BE2644" w14:textId="77777777" w:rsidR="006832CE" w:rsidRPr="00056A78" w:rsidRDefault="006832CE" w:rsidP="007566C7">
            <w:pPr>
              <w:pStyle w:val="TableParagraph"/>
              <w:spacing w:before="3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056A78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3" w:type="pct"/>
          </w:tcPr>
          <w:p w14:paraId="09CED313" w14:textId="0DCA3E44" w:rsidR="006832CE" w:rsidRPr="00056A78" w:rsidRDefault="00EE186F" w:rsidP="007566C7">
            <w:pPr>
              <w:pStyle w:val="TableParagraph"/>
              <w:spacing w:before="124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6" w:type="pct"/>
          </w:tcPr>
          <w:p w14:paraId="5E84479B" w14:textId="77777777" w:rsidR="006832CE" w:rsidRPr="00056A78" w:rsidRDefault="006832CE" w:rsidP="007566C7">
            <w:pPr>
              <w:pStyle w:val="TableParagraph"/>
              <w:spacing w:before="124"/>
              <w:ind w:left="17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13BBFEFF" w14:textId="77777777" w:rsidR="006832CE" w:rsidRPr="00056A78" w:rsidRDefault="006832CE" w:rsidP="007566C7">
            <w:pPr>
              <w:pStyle w:val="TableParagraph"/>
              <w:spacing w:before="124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A45D29" w:rsidRPr="00963CC3" w14:paraId="0584A58E" w14:textId="77777777" w:rsidTr="003B4569">
        <w:trPr>
          <w:trHeight w:val="237"/>
        </w:trPr>
        <w:tc>
          <w:tcPr>
            <w:tcW w:w="760" w:type="pct"/>
            <w:vMerge/>
            <w:tcBorders>
              <w:top w:val="nil"/>
            </w:tcBorders>
          </w:tcPr>
          <w:p w14:paraId="56559B3E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2D316D85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5C43528B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1DC2866D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4AABB49A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383C49D8" w14:textId="77777777" w:rsidR="006832CE" w:rsidRPr="00056A78" w:rsidRDefault="006832CE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3" w:type="pct"/>
          </w:tcPr>
          <w:p w14:paraId="7BE9AB66" w14:textId="27F21988" w:rsidR="006832CE" w:rsidRPr="00056A78" w:rsidRDefault="00EE186F" w:rsidP="007566C7">
            <w:pPr>
              <w:pStyle w:val="TableParagraph"/>
              <w:spacing w:before="6"/>
              <w:ind w:left="1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5</w:t>
            </w: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0.000</w:t>
            </w:r>
          </w:p>
        </w:tc>
        <w:tc>
          <w:tcPr>
            <w:tcW w:w="506" w:type="pct"/>
          </w:tcPr>
          <w:p w14:paraId="4E615048" w14:textId="77777777" w:rsidR="006832CE" w:rsidRPr="00056A78" w:rsidRDefault="006832CE" w:rsidP="007566C7">
            <w:pPr>
              <w:pStyle w:val="TableParagraph"/>
              <w:spacing w:before="6"/>
              <w:ind w:left="1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0651A71D" w14:textId="77777777" w:rsidR="006832CE" w:rsidRPr="00056A78" w:rsidRDefault="006832CE" w:rsidP="007566C7">
            <w:pPr>
              <w:pStyle w:val="TableParagraph"/>
              <w:spacing w:before="6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4"/>
                <w:sz w:val="18"/>
                <w:szCs w:val="18"/>
                <w:lang w:val="sr-Cyrl-RS"/>
              </w:rPr>
              <w:t>-</w:t>
            </w:r>
          </w:p>
        </w:tc>
      </w:tr>
      <w:tr w:rsidR="00A45D29" w:rsidRPr="00963CC3" w14:paraId="6C5662BE" w14:textId="77777777" w:rsidTr="003B4569">
        <w:trPr>
          <w:trHeight w:val="171"/>
        </w:trPr>
        <w:tc>
          <w:tcPr>
            <w:tcW w:w="760" w:type="pct"/>
            <w:vMerge/>
            <w:tcBorders>
              <w:top w:val="nil"/>
            </w:tcBorders>
          </w:tcPr>
          <w:p w14:paraId="4CCFFDE5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624C14B4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1BC3276B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28CBE82C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3196B195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6D88BA91" w14:textId="77777777" w:rsidR="006832CE" w:rsidRPr="00056A78" w:rsidRDefault="006832CE" w:rsidP="007566C7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3" w:type="pct"/>
          </w:tcPr>
          <w:p w14:paraId="53EC3E51" w14:textId="7C009DAB" w:rsidR="00BF4941" w:rsidRPr="00056A78" w:rsidRDefault="001F38E2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5</w:t>
            </w:r>
            <w:r w:rsidR="006832CE"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0.000</w:t>
            </w:r>
          </w:p>
        </w:tc>
        <w:tc>
          <w:tcPr>
            <w:tcW w:w="506" w:type="pct"/>
          </w:tcPr>
          <w:p w14:paraId="291F7B66" w14:textId="77777777" w:rsidR="006832CE" w:rsidRPr="00056A78" w:rsidRDefault="006832CE" w:rsidP="007566C7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37CDC6F4" w14:textId="77777777" w:rsidR="006832CE" w:rsidRPr="00056A78" w:rsidRDefault="006832CE" w:rsidP="007566C7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</w:tbl>
    <w:p w14:paraId="7538F993" w14:textId="04EC1829" w:rsidR="003B4569" w:rsidRDefault="003B4569" w:rsidP="007566C7">
      <w:pPr>
        <w:jc w:val="center"/>
      </w:pPr>
    </w:p>
    <w:p w14:paraId="70678760" w14:textId="4EC16DB4" w:rsidR="003B4569" w:rsidRDefault="003B4569" w:rsidP="007566C7">
      <w:pPr>
        <w:jc w:val="center"/>
      </w:pPr>
    </w:p>
    <w:p w14:paraId="6D9A67BB" w14:textId="578A6CDD" w:rsidR="003B4569" w:rsidRDefault="003B4569" w:rsidP="007566C7">
      <w:pPr>
        <w:jc w:val="center"/>
      </w:pPr>
    </w:p>
    <w:p w14:paraId="747F44E8" w14:textId="77777777" w:rsidR="003B4569" w:rsidRDefault="003B4569" w:rsidP="007566C7">
      <w:pPr>
        <w:jc w:val="center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1296"/>
        <w:gridCol w:w="1626"/>
        <w:gridCol w:w="1628"/>
        <w:gridCol w:w="1626"/>
        <w:gridCol w:w="1302"/>
        <w:gridCol w:w="1140"/>
        <w:gridCol w:w="1302"/>
        <w:gridCol w:w="988"/>
      </w:tblGrid>
      <w:tr w:rsidR="006832CE" w:rsidRPr="00963CC3" w14:paraId="535E90F3" w14:textId="77777777" w:rsidTr="003B4569">
        <w:trPr>
          <w:trHeight w:val="239"/>
        </w:trPr>
        <w:tc>
          <w:tcPr>
            <w:tcW w:w="760" w:type="pct"/>
            <w:vMerge w:val="restart"/>
          </w:tcPr>
          <w:p w14:paraId="5E37D9A7" w14:textId="7ECA3806" w:rsidR="006832CE" w:rsidRPr="00056A78" w:rsidRDefault="008C205A" w:rsidP="007566C7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Асфалтирање сокака Васић</w:t>
            </w:r>
          </w:p>
          <w:p w14:paraId="1FA5B390" w14:textId="77777777" w:rsidR="006832CE" w:rsidRPr="00056A78" w:rsidRDefault="006832CE" w:rsidP="007566C7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4" w:type="pct"/>
            <w:vMerge w:val="restart"/>
          </w:tcPr>
          <w:p w14:paraId="5A078031" w14:textId="77777777" w:rsidR="004D37FF" w:rsidRDefault="004D37FF" w:rsidP="007566C7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E65143" w14:textId="551321E0" w:rsidR="006832CE" w:rsidRPr="00056A78" w:rsidRDefault="006832CE" w:rsidP="007566C7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Записник о примопредаји радова</w:t>
            </w:r>
          </w:p>
        </w:tc>
        <w:tc>
          <w:tcPr>
            <w:tcW w:w="632" w:type="pct"/>
            <w:vMerge w:val="restart"/>
          </w:tcPr>
          <w:p w14:paraId="469D31DE" w14:textId="793A8527" w:rsidR="006832CE" w:rsidRPr="00056A78" w:rsidRDefault="004D37FF" w:rsidP="007566C7">
            <w:pPr>
              <w:pStyle w:val="TableParagraph"/>
              <w:spacing w:before="14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37FF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Није било активности у извјештајном периоду</w:t>
            </w:r>
          </w:p>
          <w:p w14:paraId="178EEC3D" w14:textId="77777777" w:rsidR="006832CE" w:rsidRPr="00056A78" w:rsidRDefault="006832CE" w:rsidP="007566C7">
            <w:pPr>
              <w:pStyle w:val="TableParagraph"/>
              <w:spacing w:before="1" w:line="285" w:lineRule="auto"/>
              <w:ind w:left="103" w:right="97" w:firstLine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 w:val="restart"/>
          </w:tcPr>
          <w:p w14:paraId="6109AAC9" w14:textId="77777777" w:rsidR="006832CE" w:rsidRPr="00056A78" w:rsidRDefault="006832CE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AE9DDED" w14:textId="4108D5AA" w:rsidR="006832CE" w:rsidRPr="00056A78" w:rsidRDefault="004D37FF" w:rsidP="007566C7">
            <w:pPr>
              <w:pStyle w:val="TableParagraph"/>
              <w:ind w:left="64" w:right="59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Не</w:t>
            </w:r>
          </w:p>
        </w:tc>
        <w:tc>
          <w:tcPr>
            <w:tcW w:w="632" w:type="pct"/>
            <w:vMerge w:val="restart"/>
          </w:tcPr>
          <w:p w14:paraId="08F39F13" w14:textId="77777777" w:rsidR="006832CE" w:rsidRPr="00056A78" w:rsidRDefault="006832CE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Одјељење за стамбено – комуналне послове и екологију</w:t>
            </w:r>
          </w:p>
          <w:p w14:paraId="052A4471" w14:textId="0AF9A072" w:rsidR="006832CE" w:rsidRPr="00056A78" w:rsidRDefault="006832CE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19060CB" w14:textId="258CE60B" w:rsidR="006832CE" w:rsidRPr="00056A78" w:rsidRDefault="006832CE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ADE18FF" w14:textId="77777777" w:rsidR="006832CE" w:rsidRPr="00056A78" w:rsidRDefault="006832CE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571D2E5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6" w:type="pct"/>
          </w:tcPr>
          <w:p w14:paraId="4AB45004" w14:textId="77777777" w:rsidR="006832CE" w:rsidRPr="00056A78" w:rsidRDefault="006832CE" w:rsidP="007566C7">
            <w:pPr>
              <w:pStyle w:val="TableParagraph"/>
              <w:spacing w:before="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3" w:type="pct"/>
          </w:tcPr>
          <w:p w14:paraId="026E8578" w14:textId="77777777" w:rsidR="006832CE" w:rsidRPr="00056A78" w:rsidRDefault="006832CE" w:rsidP="007566C7">
            <w:pPr>
              <w:pStyle w:val="TableParagraph"/>
              <w:spacing w:before="7"/>
              <w:ind w:left="15" w:right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1</w:t>
            </w: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0.000</w:t>
            </w:r>
          </w:p>
        </w:tc>
        <w:tc>
          <w:tcPr>
            <w:tcW w:w="506" w:type="pct"/>
          </w:tcPr>
          <w:p w14:paraId="6503022A" w14:textId="77777777" w:rsidR="006832CE" w:rsidRPr="00056A78" w:rsidRDefault="006832CE" w:rsidP="007566C7">
            <w:pPr>
              <w:pStyle w:val="TableParagraph"/>
              <w:spacing w:before="7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3F770098" w14:textId="5E47407A" w:rsidR="006832CE" w:rsidRPr="00056A78" w:rsidRDefault="00175FD4" w:rsidP="007566C7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-</w:t>
            </w:r>
          </w:p>
        </w:tc>
      </w:tr>
      <w:tr w:rsidR="006832CE" w:rsidRPr="00963CC3" w14:paraId="6E611C85" w14:textId="77777777" w:rsidTr="003B4569">
        <w:trPr>
          <w:trHeight w:val="236"/>
        </w:trPr>
        <w:tc>
          <w:tcPr>
            <w:tcW w:w="760" w:type="pct"/>
            <w:vMerge/>
            <w:tcBorders>
              <w:top w:val="nil"/>
            </w:tcBorders>
          </w:tcPr>
          <w:p w14:paraId="6DEB89EC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0017262A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131FBD74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43B3B45A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601AC471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7DEF1251" w14:textId="77777777" w:rsidR="006832CE" w:rsidRPr="00056A78" w:rsidRDefault="006832CE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3" w:type="pct"/>
          </w:tcPr>
          <w:p w14:paraId="579EA383" w14:textId="77777777" w:rsidR="006832CE" w:rsidRPr="00056A78" w:rsidRDefault="006832CE" w:rsidP="007566C7">
            <w:pPr>
              <w:pStyle w:val="TableParagraph"/>
              <w:spacing w:before="6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506" w:type="pct"/>
          </w:tcPr>
          <w:p w14:paraId="7BF3BC9E" w14:textId="77777777" w:rsidR="006832CE" w:rsidRPr="00056A78" w:rsidRDefault="006832CE" w:rsidP="007566C7">
            <w:pPr>
              <w:pStyle w:val="TableParagraph"/>
              <w:spacing w:before="6"/>
              <w:ind w:left="17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5097E60B" w14:textId="77777777" w:rsidR="006832CE" w:rsidRPr="00056A78" w:rsidRDefault="006832CE" w:rsidP="007566C7">
            <w:pPr>
              <w:pStyle w:val="TableParagraph"/>
              <w:spacing w:before="6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6832CE" w:rsidRPr="00963CC3" w14:paraId="5AD2306A" w14:textId="77777777" w:rsidTr="003B4569">
        <w:trPr>
          <w:trHeight w:val="471"/>
        </w:trPr>
        <w:tc>
          <w:tcPr>
            <w:tcW w:w="760" w:type="pct"/>
            <w:vMerge/>
            <w:tcBorders>
              <w:top w:val="nil"/>
            </w:tcBorders>
          </w:tcPr>
          <w:p w14:paraId="1E900312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15D27A9F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46B6D843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6F936C83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05B6C632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4FDE0F28" w14:textId="77777777" w:rsidR="006832CE" w:rsidRPr="00056A78" w:rsidRDefault="006832CE" w:rsidP="007566C7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Донације</w:t>
            </w:r>
          </w:p>
          <w:p w14:paraId="14F844B4" w14:textId="77777777" w:rsidR="006832CE" w:rsidRPr="00056A78" w:rsidRDefault="006832CE" w:rsidP="007566C7">
            <w:pPr>
              <w:pStyle w:val="TableParagraph"/>
              <w:spacing w:before="3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056A78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3" w:type="pct"/>
          </w:tcPr>
          <w:p w14:paraId="137078B2" w14:textId="1114AE82" w:rsidR="006832CE" w:rsidRPr="00056A78" w:rsidRDefault="00EE186F" w:rsidP="007566C7">
            <w:pPr>
              <w:pStyle w:val="TableParagraph"/>
              <w:spacing w:before="124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6" w:type="pct"/>
          </w:tcPr>
          <w:p w14:paraId="5CD30D31" w14:textId="77777777" w:rsidR="006832CE" w:rsidRPr="00056A78" w:rsidRDefault="006832CE" w:rsidP="007566C7">
            <w:pPr>
              <w:pStyle w:val="TableParagraph"/>
              <w:spacing w:before="124"/>
              <w:ind w:left="17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27AE0A69" w14:textId="77777777" w:rsidR="006832CE" w:rsidRPr="00056A78" w:rsidRDefault="006832CE" w:rsidP="007566C7">
            <w:pPr>
              <w:pStyle w:val="TableParagraph"/>
              <w:spacing w:before="124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6832CE" w:rsidRPr="00963CC3" w14:paraId="232ADD64" w14:textId="77777777" w:rsidTr="003B4569">
        <w:trPr>
          <w:trHeight w:val="237"/>
        </w:trPr>
        <w:tc>
          <w:tcPr>
            <w:tcW w:w="760" w:type="pct"/>
            <w:vMerge/>
            <w:tcBorders>
              <w:top w:val="nil"/>
            </w:tcBorders>
          </w:tcPr>
          <w:p w14:paraId="4C983D48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0773C6C8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7F9D8F0A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5A856F2A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4C0673E7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2E992FFF" w14:textId="77777777" w:rsidR="006832CE" w:rsidRPr="00056A78" w:rsidRDefault="006832CE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3" w:type="pct"/>
          </w:tcPr>
          <w:p w14:paraId="45D323A0" w14:textId="0291090B" w:rsidR="006832CE" w:rsidRPr="00056A78" w:rsidRDefault="00EE186F" w:rsidP="007566C7">
            <w:pPr>
              <w:pStyle w:val="TableParagraph"/>
              <w:spacing w:before="6"/>
              <w:ind w:left="1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4</w:t>
            </w: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0.000</w:t>
            </w:r>
          </w:p>
        </w:tc>
        <w:tc>
          <w:tcPr>
            <w:tcW w:w="506" w:type="pct"/>
          </w:tcPr>
          <w:p w14:paraId="500A90BC" w14:textId="77777777" w:rsidR="006832CE" w:rsidRPr="00056A78" w:rsidRDefault="006832CE" w:rsidP="007566C7">
            <w:pPr>
              <w:pStyle w:val="TableParagraph"/>
              <w:spacing w:before="6"/>
              <w:ind w:left="1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405F4D72" w14:textId="77777777" w:rsidR="006832CE" w:rsidRPr="00056A78" w:rsidRDefault="006832CE" w:rsidP="007566C7">
            <w:pPr>
              <w:pStyle w:val="TableParagraph"/>
              <w:spacing w:before="6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4"/>
                <w:sz w:val="18"/>
                <w:szCs w:val="18"/>
                <w:lang w:val="sr-Cyrl-RS"/>
              </w:rPr>
              <w:t>-</w:t>
            </w:r>
          </w:p>
        </w:tc>
      </w:tr>
      <w:tr w:rsidR="006832CE" w:rsidRPr="00963CC3" w14:paraId="04356281" w14:textId="77777777" w:rsidTr="003B4569">
        <w:trPr>
          <w:trHeight w:val="171"/>
        </w:trPr>
        <w:tc>
          <w:tcPr>
            <w:tcW w:w="760" w:type="pct"/>
            <w:vMerge/>
            <w:tcBorders>
              <w:top w:val="nil"/>
            </w:tcBorders>
          </w:tcPr>
          <w:p w14:paraId="3E7C0A0A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3799EAC3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26D01F78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19541643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49E6CFBF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7FC057E2" w14:textId="77777777" w:rsidR="006832CE" w:rsidRPr="00056A78" w:rsidRDefault="006832CE" w:rsidP="007566C7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3" w:type="pct"/>
          </w:tcPr>
          <w:p w14:paraId="290483A2" w14:textId="7A6D95D8" w:rsidR="006832CE" w:rsidRPr="00056A78" w:rsidRDefault="008C205A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5</w:t>
            </w:r>
            <w:r w:rsidR="006832CE"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0.000</w:t>
            </w:r>
          </w:p>
        </w:tc>
        <w:tc>
          <w:tcPr>
            <w:tcW w:w="506" w:type="pct"/>
          </w:tcPr>
          <w:p w14:paraId="2D3A9659" w14:textId="77777777" w:rsidR="006832CE" w:rsidRPr="00056A78" w:rsidRDefault="006832CE" w:rsidP="007566C7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3BA6AC86" w14:textId="77777777" w:rsidR="006832CE" w:rsidRPr="00056A78" w:rsidRDefault="006832CE" w:rsidP="007566C7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6832CE" w:rsidRPr="00963CC3" w14:paraId="29E7E1F7" w14:textId="77777777" w:rsidTr="003B4569">
        <w:trPr>
          <w:trHeight w:val="239"/>
        </w:trPr>
        <w:tc>
          <w:tcPr>
            <w:tcW w:w="760" w:type="pct"/>
            <w:vMerge w:val="restart"/>
          </w:tcPr>
          <w:p w14:paraId="53B1C3CC" w14:textId="48FD8417" w:rsidR="006832CE" w:rsidRPr="00056A78" w:rsidRDefault="00A75F71" w:rsidP="007566C7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Асфалтирање улице која спаја Ул. Краља Петра Ослободиоца и Скеле (поред Корт маркета)</w:t>
            </w:r>
          </w:p>
        </w:tc>
        <w:tc>
          <w:tcPr>
            <w:tcW w:w="504" w:type="pct"/>
            <w:vMerge w:val="restart"/>
          </w:tcPr>
          <w:p w14:paraId="28C1F58F" w14:textId="77777777" w:rsidR="00AF4E05" w:rsidRDefault="00AF4E05" w:rsidP="007566C7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5B14724" w14:textId="531D5E92" w:rsidR="006832CE" w:rsidRPr="00056A78" w:rsidRDefault="006832CE" w:rsidP="007566C7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Записник о примопредаји радова</w:t>
            </w:r>
          </w:p>
        </w:tc>
        <w:tc>
          <w:tcPr>
            <w:tcW w:w="632" w:type="pct"/>
            <w:vMerge w:val="restart"/>
          </w:tcPr>
          <w:p w14:paraId="5E23AE8B" w14:textId="75DF823C" w:rsidR="006832CE" w:rsidRPr="00056A78" w:rsidRDefault="00AF4E05" w:rsidP="007566C7">
            <w:pPr>
              <w:pStyle w:val="TableParagraph"/>
              <w:spacing w:before="14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05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Није било активности у извјештајном периоду</w:t>
            </w:r>
          </w:p>
          <w:p w14:paraId="19EBEDB4" w14:textId="77777777" w:rsidR="006832CE" w:rsidRPr="00056A78" w:rsidRDefault="006832CE" w:rsidP="007566C7">
            <w:pPr>
              <w:pStyle w:val="TableParagraph"/>
              <w:spacing w:before="1" w:line="285" w:lineRule="auto"/>
              <w:ind w:left="103" w:right="97" w:firstLine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 w:val="restart"/>
          </w:tcPr>
          <w:p w14:paraId="0B0AD8C0" w14:textId="77777777" w:rsidR="006832CE" w:rsidRPr="00056A78" w:rsidRDefault="006832CE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A2A06BB" w14:textId="2962096B" w:rsidR="006832CE" w:rsidRPr="00056A78" w:rsidRDefault="00AF4E05" w:rsidP="007566C7">
            <w:pPr>
              <w:pStyle w:val="TableParagraph"/>
              <w:ind w:left="64" w:right="59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Не</w:t>
            </w:r>
          </w:p>
        </w:tc>
        <w:tc>
          <w:tcPr>
            <w:tcW w:w="632" w:type="pct"/>
            <w:vMerge w:val="restart"/>
          </w:tcPr>
          <w:p w14:paraId="79510A9F" w14:textId="77777777" w:rsidR="006832CE" w:rsidRPr="00056A78" w:rsidRDefault="006832CE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Одјељење за стамбено – комуналне послове и екологију</w:t>
            </w:r>
          </w:p>
          <w:p w14:paraId="35117C09" w14:textId="3110040C" w:rsidR="006832CE" w:rsidRPr="00056A78" w:rsidRDefault="006832CE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D02BEC" w14:textId="4E780059" w:rsidR="006832CE" w:rsidRPr="00056A78" w:rsidRDefault="006832CE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F3207F4" w14:textId="77777777" w:rsidR="006832CE" w:rsidRPr="00056A78" w:rsidRDefault="006832CE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D67E1FF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6" w:type="pct"/>
          </w:tcPr>
          <w:p w14:paraId="7555E2FA" w14:textId="77777777" w:rsidR="006832CE" w:rsidRPr="00056A78" w:rsidRDefault="006832CE" w:rsidP="007566C7">
            <w:pPr>
              <w:pStyle w:val="TableParagraph"/>
              <w:spacing w:before="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3" w:type="pct"/>
          </w:tcPr>
          <w:p w14:paraId="7AF18DDF" w14:textId="22541758" w:rsidR="006832CE" w:rsidRPr="00056A78" w:rsidRDefault="00A75F71" w:rsidP="007566C7">
            <w:pPr>
              <w:pStyle w:val="TableParagraph"/>
              <w:spacing w:before="7"/>
              <w:ind w:left="15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hr-HR"/>
              </w:rPr>
              <w:t>-</w:t>
            </w:r>
          </w:p>
        </w:tc>
        <w:tc>
          <w:tcPr>
            <w:tcW w:w="506" w:type="pct"/>
          </w:tcPr>
          <w:p w14:paraId="1FDCAA5C" w14:textId="77777777" w:rsidR="006832CE" w:rsidRPr="00056A78" w:rsidRDefault="006832CE" w:rsidP="007566C7">
            <w:pPr>
              <w:pStyle w:val="TableParagraph"/>
              <w:spacing w:before="7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6F80591F" w14:textId="7523CA9D" w:rsidR="006832CE" w:rsidRPr="00056A78" w:rsidRDefault="00175FD4" w:rsidP="007566C7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-</w:t>
            </w:r>
          </w:p>
        </w:tc>
      </w:tr>
      <w:tr w:rsidR="006832CE" w:rsidRPr="00963CC3" w14:paraId="697853EE" w14:textId="77777777" w:rsidTr="003B4569">
        <w:trPr>
          <w:trHeight w:val="236"/>
        </w:trPr>
        <w:tc>
          <w:tcPr>
            <w:tcW w:w="760" w:type="pct"/>
            <w:vMerge/>
            <w:tcBorders>
              <w:top w:val="nil"/>
            </w:tcBorders>
          </w:tcPr>
          <w:p w14:paraId="3FD48331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56B9CD0F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30FCA59F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676A9130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7E50C2C3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7B4CBB5B" w14:textId="77777777" w:rsidR="006832CE" w:rsidRPr="00056A78" w:rsidRDefault="006832CE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3" w:type="pct"/>
          </w:tcPr>
          <w:p w14:paraId="49BC9076" w14:textId="77777777" w:rsidR="006832CE" w:rsidRPr="00056A78" w:rsidRDefault="006832CE" w:rsidP="007566C7">
            <w:pPr>
              <w:pStyle w:val="TableParagraph"/>
              <w:spacing w:before="6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506" w:type="pct"/>
          </w:tcPr>
          <w:p w14:paraId="61FEE930" w14:textId="77777777" w:rsidR="006832CE" w:rsidRPr="00056A78" w:rsidRDefault="006832CE" w:rsidP="007566C7">
            <w:pPr>
              <w:pStyle w:val="TableParagraph"/>
              <w:spacing w:before="6"/>
              <w:ind w:left="17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0B44CCFA" w14:textId="77777777" w:rsidR="006832CE" w:rsidRPr="00056A78" w:rsidRDefault="006832CE" w:rsidP="007566C7">
            <w:pPr>
              <w:pStyle w:val="TableParagraph"/>
              <w:spacing w:before="6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6832CE" w:rsidRPr="00963CC3" w14:paraId="550D3014" w14:textId="77777777" w:rsidTr="003B4569">
        <w:trPr>
          <w:trHeight w:val="471"/>
        </w:trPr>
        <w:tc>
          <w:tcPr>
            <w:tcW w:w="760" w:type="pct"/>
            <w:vMerge/>
            <w:tcBorders>
              <w:top w:val="nil"/>
            </w:tcBorders>
          </w:tcPr>
          <w:p w14:paraId="4838CBBE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45ED22A5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3556FFFD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65A763E6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61B06A56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47EC41C7" w14:textId="77777777" w:rsidR="006832CE" w:rsidRPr="00056A78" w:rsidRDefault="006832CE" w:rsidP="007566C7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Донације</w:t>
            </w:r>
          </w:p>
          <w:p w14:paraId="4DA455A5" w14:textId="77777777" w:rsidR="006832CE" w:rsidRPr="00056A78" w:rsidRDefault="006832CE" w:rsidP="007566C7">
            <w:pPr>
              <w:pStyle w:val="TableParagraph"/>
              <w:spacing w:before="3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056A78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3" w:type="pct"/>
          </w:tcPr>
          <w:p w14:paraId="3476796D" w14:textId="71F13BD6" w:rsidR="006832CE" w:rsidRPr="00056A78" w:rsidRDefault="00EE186F" w:rsidP="007566C7">
            <w:pPr>
              <w:pStyle w:val="TableParagraph"/>
              <w:spacing w:before="124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6" w:type="pct"/>
          </w:tcPr>
          <w:p w14:paraId="401D264F" w14:textId="77777777" w:rsidR="006832CE" w:rsidRPr="00056A78" w:rsidRDefault="006832CE" w:rsidP="007566C7">
            <w:pPr>
              <w:pStyle w:val="TableParagraph"/>
              <w:spacing w:before="124"/>
              <w:ind w:left="17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39538B20" w14:textId="77777777" w:rsidR="006832CE" w:rsidRPr="00056A78" w:rsidRDefault="006832CE" w:rsidP="007566C7">
            <w:pPr>
              <w:pStyle w:val="TableParagraph"/>
              <w:spacing w:before="124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6832CE" w:rsidRPr="00963CC3" w14:paraId="1AA9827E" w14:textId="77777777" w:rsidTr="003B4569">
        <w:trPr>
          <w:trHeight w:val="237"/>
        </w:trPr>
        <w:tc>
          <w:tcPr>
            <w:tcW w:w="760" w:type="pct"/>
            <w:vMerge/>
            <w:tcBorders>
              <w:top w:val="nil"/>
            </w:tcBorders>
          </w:tcPr>
          <w:p w14:paraId="75FA46DB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1D7D265D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6535795A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4F7D5B0B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171A9DAC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731F9FCE" w14:textId="77777777" w:rsidR="006832CE" w:rsidRPr="00056A78" w:rsidRDefault="006832CE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3" w:type="pct"/>
          </w:tcPr>
          <w:p w14:paraId="1F429740" w14:textId="21B9DA1D" w:rsidR="006832CE" w:rsidRPr="00056A78" w:rsidRDefault="00EE186F" w:rsidP="007566C7">
            <w:pPr>
              <w:pStyle w:val="TableParagraph"/>
              <w:spacing w:before="6"/>
              <w:ind w:left="1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35</w:t>
            </w: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.000</w:t>
            </w:r>
          </w:p>
        </w:tc>
        <w:tc>
          <w:tcPr>
            <w:tcW w:w="506" w:type="pct"/>
          </w:tcPr>
          <w:p w14:paraId="58B13E00" w14:textId="77777777" w:rsidR="006832CE" w:rsidRPr="00056A78" w:rsidRDefault="006832CE" w:rsidP="007566C7">
            <w:pPr>
              <w:pStyle w:val="TableParagraph"/>
              <w:spacing w:before="6"/>
              <w:ind w:left="1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22A47858" w14:textId="77777777" w:rsidR="006832CE" w:rsidRPr="00056A78" w:rsidRDefault="006832CE" w:rsidP="007566C7">
            <w:pPr>
              <w:pStyle w:val="TableParagraph"/>
              <w:spacing w:before="6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4"/>
                <w:sz w:val="18"/>
                <w:szCs w:val="18"/>
                <w:lang w:val="sr-Cyrl-RS"/>
              </w:rPr>
              <w:t>-</w:t>
            </w:r>
          </w:p>
        </w:tc>
      </w:tr>
      <w:tr w:rsidR="006832CE" w:rsidRPr="00963CC3" w14:paraId="3FCA068D" w14:textId="77777777" w:rsidTr="003B4569">
        <w:trPr>
          <w:trHeight w:val="205"/>
        </w:trPr>
        <w:tc>
          <w:tcPr>
            <w:tcW w:w="760" w:type="pct"/>
            <w:vMerge/>
            <w:tcBorders>
              <w:top w:val="nil"/>
            </w:tcBorders>
          </w:tcPr>
          <w:p w14:paraId="73FFC9ED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36F2851B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10E927F7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5BAEE953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6039F0A3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6851D1E5" w14:textId="178A19FA" w:rsidR="006832CE" w:rsidRPr="00056A78" w:rsidRDefault="006832CE" w:rsidP="007566C7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3" w:type="pct"/>
          </w:tcPr>
          <w:p w14:paraId="3F5B202F" w14:textId="06C908C4" w:rsidR="006832CE" w:rsidRPr="00056A78" w:rsidRDefault="006832CE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</w:t>
            </w:r>
            <w:r w:rsidR="00A75F71" w:rsidRPr="00056A78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5</w:t>
            </w: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.000</w:t>
            </w:r>
          </w:p>
        </w:tc>
        <w:tc>
          <w:tcPr>
            <w:tcW w:w="506" w:type="pct"/>
          </w:tcPr>
          <w:p w14:paraId="25EE7E19" w14:textId="77777777" w:rsidR="006832CE" w:rsidRPr="00056A78" w:rsidRDefault="006832CE" w:rsidP="007566C7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49684273" w14:textId="5B40BB36" w:rsidR="006832CE" w:rsidRPr="00056A78" w:rsidRDefault="00175FD4" w:rsidP="007566C7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-</w:t>
            </w:r>
          </w:p>
        </w:tc>
      </w:tr>
      <w:tr w:rsidR="006832CE" w:rsidRPr="00963CC3" w14:paraId="42516056" w14:textId="77777777" w:rsidTr="003B4569">
        <w:trPr>
          <w:trHeight w:val="239"/>
        </w:trPr>
        <w:tc>
          <w:tcPr>
            <w:tcW w:w="760" w:type="pct"/>
            <w:vMerge w:val="restart"/>
          </w:tcPr>
          <w:p w14:paraId="26A1DC59" w14:textId="44D2A9E2" w:rsidR="006832CE" w:rsidRPr="00056A78" w:rsidRDefault="002B4A44" w:rsidP="007566C7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Асфалтирање Улице 20. aприла</w:t>
            </w:r>
          </w:p>
          <w:p w14:paraId="2A8F0133" w14:textId="77777777" w:rsidR="006832CE" w:rsidRPr="00056A78" w:rsidRDefault="006832CE" w:rsidP="007566C7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4" w:type="pct"/>
            <w:vMerge w:val="restart"/>
          </w:tcPr>
          <w:p w14:paraId="72A8DC6E" w14:textId="77777777" w:rsidR="00AF4E05" w:rsidRDefault="00AF4E05" w:rsidP="007566C7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B2DC437" w14:textId="7A06D1BB" w:rsidR="006832CE" w:rsidRPr="00056A78" w:rsidRDefault="006832CE" w:rsidP="007566C7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Записник о примопредаји радова</w:t>
            </w:r>
          </w:p>
        </w:tc>
        <w:tc>
          <w:tcPr>
            <w:tcW w:w="632" w:type="pct"/>
            <w:vMerge w:val="restart"/>
          </w:tcPr>
          <w:p w14:paraId="1DEE5F77" w14:textId="29B75A10" w:rsidR="006832CE" w:rsidRPr="00056A78" w:rsidRDefault="00AF4E05" w:rsidP="007566C7">
            <w:pPr>
              <w:pStyle w:val="TableParagraph"/>
              <w:spacing w:before="14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4E05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Није било активности у извјештајном периоду</w:t>
            </w:r>
          </w:p>
          <w:p w14:paraId="5CD125C8" w14:textId="77777777" w:rsidR="006832CE" w:rsidRPr="00056A78" w:rsidRDefault="006832CE" w:rsidP="007566C7">
            <w:pPr>
              <w:pStyle w:val="TableParagraph"/>
              <w:spacing w:before="1" w:line="285" w:lineRule="auto"/>
              <w:ind w:left="103" w:right="97" w:firstLine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 w:val="restart"/>
          </w:tcPr>
          <w:p w14:paraId="5EA3436B" w14:textId="77777777" w:rsidR="006832CE" w:rsidRPr="00056A78" w:rsidRDefault="006832CE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85E50F0" w14:textId="6CB234D0" w:rsidR="006832CE" w:rsidRPr="00056A78" w:rsidRDefault="00C702E1" w:rsidP="007566C7">
            <w:pPr>
              <w:pStyle w:val="TableParagraph"/>
              <w:ind w:left="64" w:right="59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Не</w:t>
            </w:r>
          </w:p>
        </w:tc>
        <w:tc>
          <w:tcPr>
            <w:tcW w:w="632" w:type="pct"/>
            <w:vMerge w:val="restart"/>
          </w:tcPr>
          <w:p w14:paraId="1553E4B3" w14:textId="77777777" w:rsidR="006832CE" w:rsidRPr="00056A78" w:rsidRDefault="006832CE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Одјељење за стамбено – комуналне послове и екологију</w:t>
            </w:r>
          </w:p>
          <w:p w14:paraId="4E7974E1" w14:textId="0BA111A4" w:rsidR="006832CE" w:rsidRPr="00056A78" w:rsidRDefault="006832CE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485AB04" w14:textId="3D2E80A4" w:rsidR="006832CE" w:rsidRPr="00056A78" w:rsidRDefault="006832CE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6FE72AC" w14:textId="77777777" w:rsidR="006832CE" w:rsidRPr="00056A78" w:rsidRDefault="006832CE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A820F7E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6" w:type="pct"/>
          </w:tcPr>
          <w:p w14:paraId="4A993AE6" w14:textId="77777777" w:rsidR="006832CE" w:rsidRPr="00056A78" w:rsidRDefault="006832CE" w:rsidP="007566C7">
            <w:pPr>
              <w:pStyle w:val="TableParagraph"/>
              <w:spacing w:before="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3" w:type="pct"/>
          </w:tcPr>
          <w:p w14:paraId="7375797F" w14:textId="13B281E1" w:rsidR="006832CE" w:rsidRPr="00056A78" w:rsidRDefault="002B4A44" w:rsidP="007566C7">
            <w:pPr>
              <w:pStyle w:val="TableParagraph"/>
              <w:spacing w:before="7"/>
              <w:ind w:left="15" w:right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hr-HR"/>
              </w:rPr>
              <w:t>5</w:t>
            </w:r>
            <w:r w:rsidR="006832CE"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0.000</w:t>
            </w:r>
          </w:p>
        </w:tc>
        <w:tc>
          <w:tcPr>
            <w:tcW w:w="506" w:type="pct"/>
          </w:tcPr>
          <w:p w14:paraId="7CC2E535" w14:textId="77777777" w:rsidR="006832CE" w:rsidRPr="00056A78" w:rsidRDefault="006832CE" w:rsidP="007566C7">
            <w:pPr>
              <w:pStyle w:val="TableParagraph"/>
              <w:spacing w:before="7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5BE02DFE" w14:textId="7EE597CD" w:rsidR="006832CE" w:rsidRPr="00056A78" w:rsidRDefault="00175FD4" w:rsidP="007566C7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-</w:t>
            </w:r>
          </w:p>
        </w:tc>
      </w:tr>
      <w:tr w:rsidR="006832CE" w:rsidRPr="00963CC3" w14:paraId="7F20D0FE" w14:textId="77777777" w:rsidTr="003B4569">
        <w:trPr>
          <w:trHeight w:val="236"/>
        </w:trPr>
        <w:tc>
          <w:tcPr>
            <w:tcW w:w="760" w:type="pct"/>
            <w:vMerge/>
            <w:tcBorders>
              <w:top w:val="nil"/>
            </w:tcBorders>
          </w:tcPr>
          <w:p w14:paraId="46E98EC5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0916F901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515B623F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39D4DE48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3660505D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27F7E251" w14:textId="77777777" w:rsidR="006832CE" w:rsidRPr="00056A78" w:rsidRDefault="006832CE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3" w:type="pct"/>
          </w:tcPr>
          <w:p w14:paraId="6BB211CB" w14:textId="77777777" w:rsidR="006832CE" w:rsidRPr="00056A78" w:rsidRDefault="006832CE" w:rsidP="007566C7">
            <w:pPr>
              <w:pStyle w:val="TableParagraph"/>
              <w:spacing w:before="6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506" w:type="pct"/>
          </w:tcPr>
          <w:p w14:paraId="296186D1" w14:textId="77777777" w:rsidR="006832CE" w:rsidRPr="00056A78" w:rsidRDefault="006832CE" w:rsidP="007566C7">
            <w:pPr>
              <w:pStyle w:val="TableParagraph"/>
              <w:spacing w:before="6"/>
              <w:ind w:left="17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1D7DD353" w14:textId="77777777" w:rsidR="006832CE" w:rsidRPr="00056A78" w:rsidRDefault="006832CE" w:rsidP="007566C7">
            <w:pPr>
              <w:pStyle w:val="TableParagraph"/>
              <w:spacing w:before="6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6832CE" w:rsidRPr="00963CC3" w14:paraId="44F70C23" w14:textId="77777777" w:rsidTr="003B4569">
        <w:trPr>
          <w:trHeight w:val="471"/>
        </w:trPr>
        <w:tc>
          <w:tcPr>
            <w:tcW w:w="760" w:type="pct"/>
            <w:vMerge/>
            <w:tcBorders>
              <w:top w:val="nil"/>
            </w:tcBorders>
          </w:tcPr>
          <w:p w14:paraId="28FEA92B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4CACAB11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172B79DA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79EE6F64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4B344F4E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30D34678" w14:textId="77777777" w:rsidR="006832CE" w:rsidRPr="00056A78" w:rsidRDefault="006832CE" w:rsidP="007566C7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Донације</w:t>
            </w:r>
          </w:p>
          <w:p w14:paraId="344328FC" w14:textId="77777777" w:rsidR="006832CE" w:rsidRPr="00056A78" w:rsidRDefault="006832CE" w:rsidP="007566C7">
            <w:pPr>
              <w:pStyle w:val="TableParagraph"/>
              <w:spacing w:before="3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056A78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3" w:type="pct"/>
          </w:tcPr>
          <w:p w14:paraId="0F8818A7" w14:textId="6E0DA689" w:rsidR="006832CE" w:rsidRPr="00056A78" w:rsidRDefault="00EE186F" w:rsidP="007566C7">
            <w:pPr>
              <w:pStyle w:val="TableParagraph"/>
              <w:spacing w:before="124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6" w:type="pct"/>
          </w:tcPr>
          <w:p w14:paraId="73266E9F" w14:textId="77777777" w:rsidR="006832CE" w:rsidRPr="00056A78" w:rsidRDefault="006832CE" w:rsidP="007566C7">
            <w:pPr>
              <w:pStyle w:val="TableParagraph"/>
              <w:spacing w:before="124"/>
              <w:ind w:left="17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246EAD32" w14:textId="77777777" w:rsidR="006832CE" w:rsidRPr="00056A78" w:rsidRDefault="006832CE" w:rsidP="007566C7">
            <w:pPr>
              <w:pStyle w:val="TableParagraph"/>
              <w:spacing w:before="124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6832CE" w:rsidRPr="00963CC3" w14:paraId="4273483A" w14:textId="77777777" w:rsidTr="003B4569">
        <w:trPr>
          <w:trHeight w:val="237"/>
        </w:trPr>
        <w:tc>
          <w:tcPr>
            <w:tcW w:w="760" w:type="pct"/>
            <w:vMerge/>
            <w:tcBorders>
              <w:top w:val="nil"/>
            </w:tcBorders>
          </w:tcPr>
          <w:p w14:paraId="549984AA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20834174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6672D4DB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5E5CCDF8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295678F7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756B5559" w14:textId="77777777" w:rsidR="006832CE" w:rsidRPr="00056A78" w:rsidRDefault="006832CE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3" w:type="pct"/>
          </w:tcPr>
          <w:p w14:paraId="31B62B52" w14:textId="75EBB1B7" w:rsidR="006832CE" w:rsidRPr="00056A78" w:rsidRDefault="00EE186F" w:rsidP="007566C7">
            <w:pPr>
              <w:pStyle w:val="TableParagraph"/>
              <w:spacing w:before="6"/>
              <w:ind w:left="1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5</w:t>
            </w: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0.000</w:t>
            </w:r>
          </w:p>
        </w:tc>
        <w:tc>
          <w:tcPr>
            <w:tcW w:w="506" w:type="pct"/>
          </w:tcPr>
          <w:p w14:paraId="34A8C986" w14:textId="77777777" w:rsidR="006832CE" w:rsidRPr="00056A78" w:rsidRDefault="006832CE" w:rsidP="007566C7">
            <w:pPr>
              <w:pStyle w:val="TableParagraph"/>
              <w:spacing w:before="6"/>
              <w:ind w:left="1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4A47E043" w14:textId="77777777" w:rsidR="006832CE" w:rsidRPr="00056A78" w:rsidRDefault="006832CE" w:rsidP="007566C7">
            <w:pPr>
              <w:pStyle w:val="TableParagraph"/>
              <w:spacing w:before="6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4"/>
                <w:sz w:val="18"/>
                <w:szCs w:val="18"/>
                <w:lang w:val="sr-Cyrl-RS"/>
              </w:rPr>
              <w:t>-</w:t>
            </w:r>
          </w:p>
        </w:tc>
      </w:tr>
      <w:tr w:rsidR="006832CE" w:rsidRPr="00963CC3" w14:paraId="5787C939" w14:textId="77777777" w:rsidTr="003B4569">
        <w:trPr>
          <w:trHeight w:val="171"/>
        </w:trPr>
        <w:tc>
          <w:tcPr>
            <w:tcW w:w="760" w:type="pct"/>
            <w:vMerge/>
            <w:tcBorders>
              <w:top w:val="nil"/>
            </w:tcBorders>
          </w:tcPr>
          <w:p w14:paraId="5BA6A366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22D76117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3BB46B73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138AE82E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52F9F88A" w14:textId="77777777" w:rsidR="006832CE" w:rsidRPr="00056A78" w:rsidRDefault="006832C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29BD7107" w14:textId="77777777" w:rsidR="006832CE" w:rsidRPr="00056A78" w:rsidRDefault="006832CE" w:rsidP="007566C7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3" w:type="pct"/>
          </w:tcPr>
          <w:p w14:paraId="6FB910CE" w14:textId="485DCA0E" w:rsidR="006832CE" w:rsidRPr="00056A78" w:rsidRDefault="002B4A44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10</w:t>
            </w:r>
            <w:r w:rsidR="006832CE"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0.000</w:t>
            </w:r>
          </w:p>
        </w:tc>
        <w:tc>
          <w:tcPr>
            <w:tcW w:w="506" w:type="pct"/>
          </w:tcPr>
          <w:p w14:paraId="29C6B209" w14:textId="77777777" w:rsidR="006832CE" w:rsidRPr="00056A78" w:rsidRDefault="006832CE" w:rsidP="007566C7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46A8DF35" w14:textId="77777777" w:rsidR="006832CE" w:rsidRPr="00056A78" w:rsidRDefault="006832CE" w:rsidP="007566C7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8E0C5A" w:rsidRPr="00963CC3" w14:paraId="3BDE1BEF" w14:textId="77777777" w:rsidTr="003B4569">
        <w:trPr>
          <w:trHeight w:val="239"/>
        </w:trPr>
        <w:tc>
          <w:tcPr>
            <w:tcW w:w="760" w:type="pct"/>
            <w:vMerge w:val="restart"/>
          </w:tcPr>
          <w:p w14:paraId="36F5278B" w14:textId="583FC9BD" w:rsidR="008E0C5A" w:rsidRPr="00056A78" w:rsidRDefault="00175FD4" w:rsidP="007566C7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bookmarkStart w:id="13" w:name="_Hlk227576958"/>
            <w:r w:rsidRPr="00E54B06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Асфалтирање путног правца од Дома здравља Винска до куће Винка Борка(700m)</w:t>
            </w:r>
          </w:p>
        </w:tc>
        <w:tc>
          <w:tcPr>
            <w:tcW w:w="504" w:type="pct"/>
            <w:vMerge w:val="restart"/>
          </w:tcPr>
          <w:p w14:paraId="75FAE386" w14:textId="77777777" w:rsidR="008E0C5A" w:rsidRPr="00056A78" w:rsidRDefault="008E0C5A" w:rsidP="007566C7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Записник о примопредаји радова</w:t>
            </w:r>
          </w:p>
        </w:tc>
        <w:tc>
          <w:tcPr>
            <w:tcW w:w="632" w:type="pct"/>
            <w:vMerge w:val="restart"/>
          </w:tcPr>
          <w:p w14:paraId="34F77854" w14:textId="732A3402" w:rsidR="008E0C5A" w:rsidRPr="00056A78" w:rsidRDefault="00C702E1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Асфалтиран путни правац у МЗ Винска</w:t>
            </w:r>
          </w:p>
          <w:p w14:paraId="14CFF0AE" w14:textId="77777777" w:rsidR="008E0C5A" w:rsidRPr="00056A78" w:rsidRDefault="008E0C5A" w:rsidP="007566C7">
            <w:pPr>
              <w:pStyle w:val="TableParagraph"/>
              <w:spacing w:before="14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851059A" w14:textId="77777777" w:rsidR="008E0C5A" w:rsidRPr="00056A78" w:rsidRDefault="008E0C5A" w:rsidP="007566C7">
            <w:pPr>
              <w:pStyle w:val="TableParagraph"/>
              <w:spacing w:before="1" w:line="285" w:lineRule="auto"/>
              <w:ind w:left="103" w:right="97" w:firstLine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 w:val="restart"/>
          </w:tcPr>
          <w:p w14:paraId="275095E0" w14:textId="77777777" w:rsidR="008E0C5A" w:rsidRPr="00056A78" w:rsidRDefault="008E0C5A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9927D4D" w14:textId="24A27072" w:rsidR="008E0C5A" w:rsidRPr="00056A78" w:rsidRDefault="00AF4E05" w:rsidP="007566C7">
            <w:pPr>
              <w:pStyle w:val="TableParagraph"/>
              <w:ind w:left="64" w:right="59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702E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</w:t>
            </w:r>
            <w:r w:rsidR="00C702E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(реализација пројекта уз суфинансирање грађана</w:t>
            </w:r>
            <w:r w:rsidR="0039733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)</w:t>
            </w:r>
          </w:p>
        </w:tc>
        <w:tc>
          <w:tcPr>
            <w:tcW w:w="632" w:type="pct"/>
            <w:vMerge w:val="restart"/>
          </w:tcPr>
          <w:p w14:paraId="63DDE563" w14:textId="77777777" w:rsidR="008E0C5A" w:rsidRPr="00056A78" w:rsidRDefault="008E0C5A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Одјељење за стамбено – комуналне послове и екологију</w:t>
            </w:r>
          </w:p>
          <w:p w14:paraId="28979853" w14:textId="3C09F908" w:rsidR="008E0C5A" w:rsidRPr="00056A78" w:rsidRDefault="008E0C5A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ABB7E2B" w14:textId="77777777" w:rsidR="008E0C5A" w:rsidRPr="00056A78" w:rsidRDefault="008E0C5A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5E4258A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6" w:type="pct"/>
          </w:tcPr>
          <w:p w14:paraId="7C810AE0" w14:textId="77777777" w:rsidR="008E0C5A" w:rsidRPr="00056A78" w:rsidRDefault="008E0C5A" w:rsidP="007566C7">
            <w:pPr>
              <w:pStyle w:val="TableParagraph"/>
              <w:spacing w:before="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3" w:type="pct"/>
          </w:tcPr>
          <w:p w14:paraId="7D8B3B37" w14:textId="65A37F7F" w:rsidR="008E0C5A" w:rsidRPr="00056A78" w:rsidRDefault="006E3F75" w:rsidP="007566C7">
            <w:pPr>
              <w:pStyle w:val="TableParagraph"/>
              <w:spacing w:before="7"/>
              <w:ind w:left="15" w:right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21</w:t>
            </w:r>
            <w:r w:rsidR="008E0C5A"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.000</w:t>
            </w:r>
          </w:p>
        </w:tc>
        <w:tc>
          <w:tcPr>
            <w:tcW w:w="506" w:type="pct"/>
          </w:tcPr>
          <w:p w14:paraId="616BB952" w14:textId="4B154D44" w:rsidR="008E0C5A" w:rsidRPr="00056A78" w:rsidRDefault="00397332" w:rsidP="007566C7">
            <w:pPr>
              <w:pStyle w:val="TableParagraph"/>
              <w:spacing w:before="7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</w:t>
            </w:r>
            <w:r w:rsidR="001F7120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.</w:t>
            </w:r>
            <w:r w:rsidR="001F7120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284</w:t>
            </w:r>
          </w:p>
        </w:tc>
        <w:tc>
          <w:tcPr>
            <w:tcW w:w="384" w:type="pct"/>
          </w:tcPr>
          <w:p w14:paraId="7CB160DE" w14:textId="076C793D" w:rsidR="008E0C5A" w:rsidRPr="00397332" w:rsidRDefault="00397332" w:rsidP="007566C7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  <w:r w:rsidR="0093635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77,54</w:t>
            </w:r>
          </w:p>
        </w:tc>
      </w:tr>
      <w:bookmarkEnd w:id="13"/>
      <w:tr w:rsidR="008E0C5A" w:rsidRPr="00963CC3" w14:paraId="464CF685" w14:textId="77777777" w:rsidTr="003B4569">
        <w:trPr>
          <w:trHeight w:val="236"/>
        </w:trPr>
        <w:tc>
          <w:tcPr>
            <w:tcW w:w="760" w:type="pct"/>
            <w:vMerge/>
            <w:tcBorders>
              <w:top w:val="nil"/>
            </w:tcBorders>
          </w:tcPr>
          <w:p w14:paraId="52E28042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565F350C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1D82FBBB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44FFFDC4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2BB710F6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29126F28" w14:textId="77777777" w:rsidR="008E0C5A" w:rsidRPr="00056A78" w:rsidRDefault="008E0C5A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3" w:type="pct"/>
          </w:tcPr>
          <w:p w14:paraId="433F1771" w14:textId="77777777" w:rsidR="008E0C5A" w:rsidRPr="00056A78" w:rsidRDefault="008E0C5A" w:rsidP="007566C7">
            <w:pPr>
              <w:pStyle w:val="TableParagraph"/>
              <w:spacing w:before="6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506" w:type="pct"/>
          </w:tcPr>
          <w:p w14:paraId="66730F95" w14:textId="77777777" w:rsidR="008E0C5A" w:rsidRPr="00056A78" w:rsidRDefault="008E0C5A" w:rsidP="007566C7">
            <w:pPr>
              <w:pStyle w:val="TableParagraph"/>
              <w:spacing w:before="6"/>
              <w:ind w:left="17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6729B68C" w14:textId="77777777" w:rsidR="008E0C5A" w:rsidRPr="00056A78" w:rsidRDefault="008E0C5A" w:rsidP="007566C7">
            <w:pPr>
              <w:pStyle w:val="TableParagraph"/>
              <w:spacing w:before="6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8E0C5A" w:rsidRPr="00963CC3" w14:paraId="220ED346" w14:textId="77777777" w:rsidTr="003B4569">
        <w:trPr>
          <w:trHeight w:val="471"/>
        </w:trPr>
        <w:tc>
          <w:tcPr>
            <w:tcW w:w="760" w:type="pct"/>
            <w:vMerge/>
            <w:tcBorders>
              <w:top w:val="nil"/>
            </w:tcBorders>
          </w:tcPr>
          <w:p w14:paraId="119A281B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62015AD7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6906CB6F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44B75FA7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49DD6CF3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4EA9739A" w14:textId="77777777" w:rsidR="008E0C5A" w:rsidRPr="00056A78" w:rsidRDefault="008E0C5A" w:rsidP="007566C7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Донације</w:t>
            </w:r>
          </w:p>
          <w:p w14:paraId="55C4C62B" w14:textId="77777777" w:rsidR="008E0C5A" w:rsidRPr="00056A78" w:rsidRDefault="008E0C5A" w:rsidP="007566C7">
            <w:pPr>
              <w:pStyle w:val="TableParagraph"/>
              <w:spacing w:before="3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056A78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3" w:type="pct"/>
          </w:tcPr>
          <w:p w14:paraId="78F336AF" w14:textId="32C0844C" w:rsidR="008E0C5A" w:rsidRPr="00056A78" w:rsidRDefault="00EE186F" w:rsidP="007566C7">
            <w:pPr>
              <w:pStyle w:val="TableParagraph"/>
              <w:spacing w:before="124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6" w:type="pct"/>
          </w:tcPr>
          <w:p w14:paraId="2585DA53" w14:textId="77777777" w:rsidR="008E0C5A" w:rsidRPr="00056A78" w:rsidRDefault="008E0C5A" w:rsidP="007566C7">
            <w:pPr>
              <w:pStyle w:val="TableParagraph"/>
              <w:spacing w:before="124"/>
              <w:ind w:left="17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1B157AA5" w14:textId="77777777" w:rsidR="008E0C5A" w:rsidRPr="00056A78" w:rsidRDefault="008E0C5A" w:rsidP="007566C7">
            <w:pPr>
              <w:pStyle w:val="TableParagraph"/>
              <w:spacing w:before="124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8E0C5A" w:rsidRPr="00963CC3" w14:paraId="13AA21C2" w14:textId="77777777" w:rsidTr="003B4569">
        <w:trPr>
          <w:trHeight w:val="237"/>
        </w:trPr>
        <w:tc>
          <w:tcPr>
            <w:tcW w:w="760" w:type="pct"/>
            <w:vMerge/>
            <w:tcBorders>
              <w:top w:val="nil"/>
            </w:tcBorders>
          </w:tcPr>
          <w:p w14:paraId="2DCBFB46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4" w:name="_Hlk227576997"/>
          </w:p>
        </w:tc>
        <w:tc>
          <w:tcPr>
            <w:tcW w:w="504" w:type="pct"/>
            <w:vMerge/>
            <w:tcBorders>
              <w:top w:val="nil"/>
            </w:tcBorders>
          </w:tcPr>
          <w:p w14:paraId="057373EA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3932966C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64C192D6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712B0144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19DC92A1" w14:textId="77777777" w:rsidR="008E0C5A" w:rsidRPr="00056A78" w:rsidRDefault="008E0C5A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3" w:type="pct"/>
          </w:tcPr>
          <w:p w14:paraId="3DF1E6F5" w14:textId="572AE627" w:rsidR="008E0C5A" w:rsidRPr="00056A78" w:rsidRDefault="006E3F75" w:rsidP="007566C7">
            <w:pPr>
              <w:pStyle w:val="TableParagraph"/>
              <w:spacing w:before="6"/>
              <w:ind w:left="1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63</w:t>
            </w:r>
            <w:r w:rsidR="00EE186F"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.000</w:t>
            </w:r>
          </w:p>
        </w:tc>
        <w:tc>
          <w:tcPr>
            <w:tcW w:w="506" w:type="pct"/>
          </w:tcPr>
          <w:p w14:paraId="04360EE3" w14:textId="1969271C" w:rsidR="008E0C5A" w:rsidRPr="00056A78" w:rsidRDefault="00397332" w:rsidP="007566C7">
            <w:pPr>
              <w:pStyle w:val="TableParagraph"/>
              <w:spacing w:before="6"/>
              <w:ind w:left="1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20.000</w:t>
            </w:r>
          </w:p>
        </w:tc>
        <w:tc>
          <w:tcPr>
            <w:tcW w:w="384" w:type="pct"/>
          </w:tcPr>
          <w:p w14:paraId="28E5D1B0" w14:textId="6A3CF815" w:rsidR="008E0C5A" w:rsidRPr="00056A78" w:rsidRDefault="00C17F78" w:rsidP="007566C7">
            <w:pPr>
              <w:pStyle w:val="TableParagraph"/>
              <w:spacing w:before="6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31,75</w:t>
            </w:r>
          </w:p>
        </w:tc>
      </w:tr>
      <w:bookmarkEnd w:id="14"/>
      <w:tr w:rsidR="008E0C5A" w:rsidRPr="00963CC3" w14:paraId="07A6F3E2" w14:textId="77777777" w:rsidTr="003B4569">
        <w:trPr>
          <w:trHeight w:val="171"/>
        </w:trPr>
        <w:tc>
          <w:tcPr>
            <w:tcW w:w="760" w:type="pct"/>
            <w:vMerge/>
            <w:tcBorders>
              <w:top w:val="nil"/>
            </w:tcBorders>
          </w:tcPr>
          <w:p w14:paraId="00DDDAA2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5A193372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13D777E8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4C1FB5E7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779248B7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41FC809A" w14:textId="77777777" w:rsidR="008E0C5A" w:rsidRPr="00056A78" w:rsidRDefault="008E0C5A" w:rsidP="007566C7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3" w:type="pct"/>
          </w:tcPr>
          <w:p w14:paraId="0EDE71FC" w14:textId="7752EB58" w:rsidR="008E0C5A" w:rsidRPr="00056A78" w:rsidRDefault="006E3F75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84</w:t>
            </w:r>
            <w:r w:rsidR="008E0C5A"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.000</w:t>
            </w:r>
          </w:p>
        </w:tc>
        <w:tc>
          <w:tcPr>
            <w:tcW w:w="506" w:type="pct"/>
          </w:tcPr>
          <w:p w14:paraId="06C78274" w14:textId="71AB014E" w:rsidR="008E0C5A" w:rsidRPr="00056A78" w:rsidRDefault="00397332" w:rsidP="007566C7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57</w:t>
            </w:r>
            <w:r w:rsidR="00C702E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284</w:t>
            </w:r>
          </w:p>
        </w:tc>
        <w:tc>
          <w:tcPr>
            <w:tcW w:w="384" w:type="pct"/>
          </w:tcPr>
          <w:p w14:paraId="2EE44E92" w14:textId="61792F82" w:rsidR="008E0C5A" w:rsidRPr="00C702E1" w:rsidRDefault="00C17F78" w:rsidP="007566C7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68,19</w:t>
            </w:r>
          </w:p>
        </w:tc>
      </w:tr>
      <w:tr w:rsidR="008E0C5A" w:rsidRPr="00963CC3" w14:paraId="5A0299BF" w14:textId="77777777" w:rsidTr="003B4569">
        <w:trPr>
          <w:trHeight w:val="239"/>
        </w:trPr>
        <w:tc>
          <w:tcPr>
            <w:tcW w:w="760" w:type="pct"/>
            <w:vMerge w:val="restart"/>
          </w:tcPr>
          <w:p w14:paraId="4AC58C75" w14:textId="79D634BE" w:rsidR="008E0C5A" w:rsidRPr="00056A78" w:rsidRDefault="00BE53CE" w:rsidP="007566C7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E54B06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Асфалтирање путног правца Црква-Јанковићи у Д. Клакару</w:t>
            </w:r>
          </w:p>
          <w:p w14:paraId="17AA4C35" w14:textId="77777777" w:rsidR="008E0C5A" w:rsidRPr="00056A78" w:rsidRDefault="008E0C5A" w:rsidP="007566C7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4" w:type="pct"/>
            <w:vMerge w:val="restart"/>
          </w:tcPr>
          <w:p w14:paraId="7B3A4FB6" w14:textId="77777777" w:rsidR="008E0C5A" w:rsidRPr="00056A78" w:rsidRDefault="008E0C5A" w:rsidP="007566C7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Записник о примопредаји радова</w:t>
            </w:r>
          </w:p>
        </w:tc>
        <w:tc>
          <w:tcPr>
            <w:tcW w:w="632" w:type="pct"/>
            <w:vMerge w:val="restart"/>
          </w:tcPr>
          <w:p w14:paraId="31E328FB" w14:textId="0ACA3413" w:rsidR="008E0C5A" w:rsidRPr="00E54B06" w:rsidRDefault="00E54B06" w:rsidP="007566C7">
            <w:pPr>
              <w:pStyle w:val="TableParagraph"/>
              <w:spacing w:before="146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Асфалтирано       1.300 м пута  у МЗ Д. Клакар</w:t>
            </w:r>
          </w:p>
          <w:p w14:paraId="72A7FF8B" w14:textId="77777777" w:rsidR="008E0C5A" w:rsidRPr="00056A78" w:rsidRDefault="008E0C5A" w:rsidP="007566C7">
            <w:pPr>
              <w:pStyle w:val="TableParagraph"/>
              <w:spacing w:before="1" w:line="285" w:lineRule="auto"/>
              <w:ind w:left="103" w:right="97" w:firstLine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 w:val="restart"/>
          </w:tcPr>
          <w:p w14:paraId="3C0FB410" w14:textId="77777777" w:rsidR="00E54B06" w:rsidRDefault="00E54B06" w:rsidP="007566C7">
            <w:pPr>
              <w:pStyle w:val="TableParagraph"/>
              <w:ind w:right="59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4A6A1BE5" w14:textId="50F7589F" w:rsidR="008E0C5A" w:rsidRPr="00056A78" w:rsidRDefault="00E54B06" w:rsidP="007566C7">
            <w:pPr>
              <w:pStyle w:val="TableParagraph"/>
              <w:ind w:right="59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Да</w:t>
            </w:r>
          </w:p>
        </w:tc>
        <w:tc>
          <w:tcPr>
            <w:tcW w:w="632" w:type="pct"/>
            <w:vMerge w:val="restart"/>
          </w:tcPr>
          <w:p w14:paraId="63BCF801" w14:textId="77777777" w:rsidR="008E0C5A" w:rsidRPr="00056A78" w:rsidRDefault="008E0C5A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Одјељење за стамбено – комуналне послове и екологију</w:t>
            </w:r>
          </w:p>
          <w:p w14:paraId="07BFE849" w14:textId="11379640" w:rsidR="008E0C5A" w:rsidRPr="00056A78" w:rsidRDefault="008E0C5A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83EF044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6" w:type="pct"/>
          </w:tcPr>
          <w:p w14:paraId="51943FF0" w14:textId="77777777" w:rsidR="008E0C5A" w:rsidRPr="00056A78" w:rsidRDefault="008E0C5A" w:rsidP="007566C7">
            <w:pPr>
              <w:pStyle w:val="TableParagraph"/>
              <w:spacing w:before="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3" w:type="pct"/>
          </w:tcPr>
          <w:p w14:paraId="3F65AEDB" w14:textId="3B4D64C8" w:rsidR="008E0C5A" w:rsidRPr="00056A78" w:rsidRDefault="00BE53CE" w:rsidP="007566C7">
            <w:pPr>
              <w:pStyle w:val="TableParagraph"/>
              <w:spacing w:before="7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hr-HR"/>
              </w:rPr>
              <w:t>4</w:t>
            </w:r>
            <w:r w:rsidR="008E0C5A"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0.000</w:t>
            </w:r>
          </w:p>
        </w:tc>
        <w:tc>
          <w:tcPr>
            <w:tcW w:w="506" w:type="pct"/>
          </w:tcPr>
          <w:p w14:paraId="3AF1EB24" w14:textId="0D176B92" w:rsidR="008E0C5A" w:rsidRPr="00056A78" w:rsidRDefault="00AD2BE7" w:rsidP="007566C7">
            <w:pPr>
              <w:pStyle w:val="TableParagraph"/>
              <w:spacing w:before="7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100.000</w:t>
            </w:r>
          </w:p>
        </w:tc>
        <w:tc>
          <w:tcPr>
            <w:tcW w:w="384" w:type="pct"/>
          </w:tcPr>
          <w:p w14:paraId="6DD686E9" w14:textId="3F478EFF" w:rsidR="008E0C5A" w:rsidRPr="00056A78" w:rsidRDefault="005F436E" w:rsidP="007566C7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250</w:t>
            </w:r>
          </w:p>
        </w:tc>
      </w:tr>
      <w:tr w:rsidR="008E0C5A" w:rsidRPr="00963CC3" w14:paraId="5756EBD2" w14:textId="77777777" w:rsidTr="003B4569">
        <w:trPr>
          <w:trHeight w:val="236"/>
        </w:trPr>
        <w:tc>
          <w:tcPr>
            <w:tcW w:w="760" w:type="pct"/>
            <w:vMerge/>
            <w:tcBorders>
              <w:top w:val="nil"/>
            </w:tcBorders>
          </w:tcPr>
          <w:p w14:paraId="30D10D07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5EED9ACF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5C58EC29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5A68CF7D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01ECCC26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74608A32" w14:textId="77777777" w:rsidR="008E0C5A" w:rsidRPr="00056A78" w:rsidRDefault="008E0C5A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3" w:type="pct"/>
          </w:tcPr>
          <w:p w14:paraId="36A28971" w14:textId="77777777" w:rsidR="008E0C5A" w:rsidRPr="00056A78" w:rsidRDefault="008E0C5A" w:rsidP="007566C7">
            <w:pPr>
              <w:pStyle w:val="TableParagraph"/>
              <w:spacing w:before="6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506" w:type="pct"/>
          </w:tcPr>
          <w:p w14:paraId="147F8666" w14:textId="77777777" w:rsidR="008E0C5A" w:rsidRPr="00056A78" w:rsidRDefault="008E0C5A" w:rsidP="007566C7">
            <w:pPr>
              <w:pStyle w:val="TableParagraph"/>
              <w:spacing w:before="6"/>
              <w:ind w:left="17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7B53C26E" w14:textId="77777777" w:rsidR="008E0C5A" w:rsidRPr="00056A78" w:rsidRDefault="008E0C5A" w:rsidP="007566C7">
            <w:pPr>
              <w:pStyle w:val="TableParagraph"/>
              <w:spacing w:before="6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8E0C5A" w:rsidRPr="00963CC3" w14:paraId="170F68F5" w14:textId="77777777" w:rsidTr="003B4569">
        <w:trPr>
          <w:trHeight w:val="471"/>
        </w:trPr>
        <w:tc>
          <w:tcPr>
            <w:tcW w:w="760" w:type="pct"/>
            <w:vMerge/>
            <w:tcBorders>
              <w:top w:val="nil"/>
            </w:tcBorders>
          </w:tcPr>
          <w:p w14:paraId="3CA1CCDA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263CA0D0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7EF20853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26366445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0FB17852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26619FAF" w14:textId="77777777" w:rsidR="008E0C5A" w:rsidRPr="00056A78" w:rsidRDefault="008E0C5A" w:rsidP="007566C7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Донације</w:t>
            </w:r>
          </w:p>
          <w:p w14:paraId="0A37B167" w14:textId="77777777" w:rsidR="008E0C5A" w:rsidRPr="00056A78" w:rsidRDefault="008E0C5A" w:rsidP="007566C7">
            <w:pPr>
              <w:pStyle w:val="TableParagraph"/>
              <w:spacing w:before="3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056A78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3" w:type="pct"/>
          </w:tcPr>
          <w:p w14:paraId="159D7212" w14:textId="72B5ADFA" w:rsidR="008E0C5A" w:rsidRPr="00056A78" w:rsidRDefault="00EE186F" w:rsidP="007566C7">
            <w:pPr>
              <w:pStyle w:val="TableParagraph"/>
              <w:spacing w:before="124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6" w:type="pct"/>
          </w:tcPr>
          <w:p w14:paraId="542DD21D" w14:textId="77777777" w:rsidR="008E0C5A" w:rsidRPr="00056A78" w:rsidRDefault="008E0C5A" w:rsidP="007566C7">
            <w:pPr>
              <w:pStyle w:val="TableParagraph"/>
              <w:spacing w:before="124"/>
              <w:ind w:left="17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7CE27780" w14:textId="77777777" w:rsidR="008E0C5A" w:rsidRPr="00056A78" w:rsidRDefault="008E0C5A" w:rsidP="007566C7">
            <w:pPr>
              <w:pStyle w:val="TableParagraph"/>
              <w:spacing w:before="124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8E0C5A" w:rsidRPr="00963CC3" w14:paraId="7E05D413" w14:textId="77777777" w:rsidTr="003B4569">
        <w:trPr>
          <w:trHeight w:val="237"/>
        </w:trPr>
        <w:tc>
          <w:tcPr>
            <w:tcW w:w="760" w:type="pct"/>
            <w:vMerge/>
            <w:tcBorders>
              <w:top w:val="nil"/>
            </w:tcBorders>
          </w:tcPr>
          <w:p w14:paraId="453A316E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64872C2A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30B633FB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58F4ED2A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473B3AF3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46515C2F" w14:textId="77777777" w:rsidR="008E0C5A" w:rsidRPr="00056A78" w:rsidRDefault="008E0C5A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3" w:type="pct"/>
          </w:tcPr>
          <w:p w14:paraId="3A4A6418" w14:textId="55CB48D3" w:rsidR="008E0C5A" w:rsidRPr="00056A78" w:rsidRDefault="00EE186F" w:rsidP="007566C7">
            <w:pPr>
              <w:pStyle w:val="TableParagraph"/>
              <w:spacing w:before="6"/>
              <w:ind w:left="1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85</w:t>
            </w: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.000</w:t>
            </w:r>
          </w:p>
        </w:tc>
        <w:tc>
          <w:tcPr>
            <w:tcW w:w="506" w:type="pct"/>
          </w:tcPr>
          <w:p w14:paraId="52EED192" w14:textId="77777777" w:rsidR="008E0C5A" w:rsidRPr="00056A78" w:rsidRDefault="008E0C5A" w:rsidP="007566C7">
            <w:pPr>
              <w:pStyle w:val="TableParagraph"/>
              <w:spacing w:before="6"/>
              <w:ind w:left="1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2EEABA9D" w14:textId="77777777" w:rsidR="008E0C5A" w:rsidRPr="00056A78" w:rsidRDefault="008E0C5A" w:rsidP="007566C7">
            <w:pPr>
              <w:pStyle w:val="TableParagraph"/>
              <w:spacing w:before="6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4"/>
                <w:sz w:val="18"/>
                <w:szCs w:val="18"/>
                <w:lang w:val="sr-Cyrl-RS"/>
              </w:rPr>
              <w:t>-</w:t>
            </w:r>
          </w:p>
        </w:tc>
      </w:tr>
      <w:tr w:rsidR="008E0C5A" w:rsidRPr="00963CC3" w14:paraId="308B88FD" w14:textId="77777777" w:rsidTr="003B4569">
        <w:trPr>
          <w:trHeight w:val="171"/>
        </w:trPr>
        <w:tc>
          <w:tcPr>
            <w:tcW w:w="760" w:type="pct"/>
            <w:vMerge/>
            <w:tcBorders>
              <w:top w:val="nil"/>
            </w:tcBorders>
          </w:tcPr>
          <w:p w14:paraId="40A5E233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36E39DC3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55281682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7DF45CCE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2299340A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6A6E1801" w14:textId="77777777" w:rsidR="008E0C5A" w:rsidRPr="00056A78" w:rsidRDefault="008E0C5A" w:rsidP="007566C7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3" w:type="pct"/>
          </w:tcPr>
          <w:p w14:paraId="1C9BDD4B" w14:textId="49794DEA" w:rsidR="008E0C5A" w:rsidRPr="00056A78" w:rsidRDefault="00BE53CE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125</w:t>
            </w:r>
            <w:r w:rsidR="008E0C5A"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.000</w:t>
            </w:r>
          </w:p>
        </w:tc>
        <w:tc>
          <w:tcPr>
            <w:tcW w:w="506" w:type="pct"/>
          </w:tcPr>
          <w:p w14:paraId="2285548C" w14:textId="00194A9A" w:rsidR="008E0C5A" w:rsidRPr="00056A78" w:rsidRDefault="00AD2BE7" w:rsidP="007566C7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100.000</w:t>
            </w:r>
          </w:p>
        </w:tc>
        <w:tc>
          <w:tcPr>
            <w:tcW w:w="384" w:type="pct"/>
          </w:tcPr>
          <w:p w14:paraId="70095194" w14:textId="079FF605" w:rsidR="008E0C5A" w:rsidRPr="00056A78" w:rsidRDefault="005F436E" w:rsidP="007566C7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80</w:t>
            </w:r>
          </w:p>
        </w:tc>
      </w:tr>
    </w:tbl>
    <w:p w14:paraId="51836454" w14:textId="38ACC1A8" w:rsidR="003B4569" w:rsidRPr="00AE60F8" w:rsidRDefault="003B4569" w:rsidP="007566C7">
      <w:pPr>
        <w:jc w:val="center"/>
        <w:rPr>
          <w:lang w:val="hr-HR"/>
        </w:rPr>
      </w:pPr>
    </w:p>
    <w:p w14:paraId="568E2D63" w14:textId="27700343" w:rsidR="003B4569" w:rsidRDefault="003B4569" w:rsidP="007566C7">
      <w:pPr>
        <w:jc w:val="center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1296"/>
        <w:gridCol w:w="1626"/>
        <w:gridCol w:w="1628"/>
        <w:gridCol w:w="1626"/>
        <w:gridCol w:w="1302"/>
        <w:gridCol w:w="1140"/>
        <w:gridCol w:w="1302"/>
        <w:gridCol w:w="988"/>
      </w:tblGrid>
      <w:tr w:rsidR="0059625E" w:rsidRPr="00963CC3" w14:paraId="509A34CB" w14:textId="77777777" w:rsidTr="003B4569">
        <w:trPr>
          <w:trHeight w:val="239"/>
        </w:trPr>
        <w:tc>
          <w:tcPr>
            <w:tcW w:w="760" w:type="pct"/>
            <w:vMerge w:val="restart"/>
          </w:tcPr>
          <w:p w14:paraId="552FC28D" w14:textId="6A91FC04" w:rsidR="008E0C5A" w:rsidRPr="00056A78" w:rsidRDefault="008A04F3" w:rsidP="007566C7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lastRenderedPageBreak/>
              <w:t>Асфалтирање сокака Бановић у Зборишту</w:t>
            </w:r>
          </w:p>
        </w:tc>
        <w:tc>
          <w:tcPr>
            <w:tcW w:w="504" w:type="pct"/>
            <w:vMerge w:val="restart"/>
          </w:tcPr>
          <w:p w14:paraId="24477E34" w14:textId="77777777" w:rsidR="008E0C5A" w:rsidRPr="00056A78" w:rsidRDefault="008E0C5A" w:rsidP="007566C7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Записник о примопредаји радова</w:t>
            </w:r>
          </w:p>
        </w:tc>
        <w:tc>
          <w:tcPr>
            <w:tcW w:w="632" w:type="pct"/>
            <w:vMerge w:val="restart"/>
          </w:tcPr>
          <w:p w14:paraId="2D953DA7" w14:textId="45812F00" w:rsidR="008E0C5A" w:rsidRPr="00056A78" w:rsidRDefault="00104908" w:rsidP="007566C7">
            <w:pPr>
              <w:pStyle w:val="TableParagraph"/>
              <w:spacing w:before="1" w:line="285" w:lineRule="auto"/>
              <w:ind w:left="103" w:right="97" w:firstLine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490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Није било активности у извјештајном периоду</w:t>
            </w:r>
          </w:p>
        </w:tc>
        <w:tc>
          <w:tcPr>
            <w:tcW w:w="633" w:type="pct"/>
            <w:vMerge w:val="restart"/>
          </w:tcPr>
          <w:p w14:paraId="516AF3C7" w14:textId="77777777" w:rsidR="008E0C5A" w:rsidRPr="00056A78" w:rsidRDefault="008E0C5A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F16F768" w14:textId="1C8BD7B7" w:rsidR="008E0C5A" w:rsidRPr="00056A78" w:rsidRDefault="00104908" w:rsidP="007566C7">
            <w:pPr>
              <w:pStyle w:val="TableParagraph"/>
              <w:ind w:left="64" w:right="59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Не</w:t>
            </w:r>
          </w:p>
        </w:tc>
        <w:tc>
          <w:tcPr>
            <w:tcW w:w="632" w:type="pct"/>
            <w:vMerge w:val="restart"/>
          </w:tcPr>
          <w:p w14:paraId="3E652056" w14:textId="2729B86F" w:rsidR="008E0C5A" w:rsidRPr="00056A78" w:rsidRDefault="008E0C5A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Одјељење за стамбено – комуналне послове и екологију</w:t>
            </w:r>
          </w:p>
          <w:p w14:paraId="489666F9" w14:textId="3BDF3F61" w:rsidR="008E0C5A" w:rsidRPr="00056A78" w:rsidRDefault="008E0C5A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CF92F3B" w14:textId="77777777" w:rsidR="008E0C5A" w:rsidRPr="00056A78" w:rsidRDefault="008E0C5A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E95BCEF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6" w:type="pct"/>
          </w:tcPr>
          <w:p w14:paraId="217DCFC7" w14:textId="77777777" w:rsidR="008E0C5A" w:rsidRPr="00056A78" w:rsidRDefault="008E0C5A" w:rsidP="007566C7">
            <w:pPr>
              <w:pStyle w:val="TableParagraph"/>
              <w:spacing w:before="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3" w:type="pct"/>
          </w:tcPr>
          <w:p w14:paraId="7298CC8C" w14:textId="0AB3AFA7" w:rsidR="008E0C5A" w:rsidRPr="00056A78" w:rsidRDefault="008A04F3" w:rsidP="007566C7">
            <w:pPr>
              <w:pStyle w:val="TableParagraph"/>
              <w:spacing w:before="7"/>
              <w:ind w:left="15" w:right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hr-HR"/>
              </w:rPr>
              <w:t>5</w:t>
            </w:r>
            <w:r w:rsidR="008E0C5A"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0.000</w:t>
            </w:r>
          </w:p>
        </w:tc>
        <w:tc>
          <w:tcPr>
            <w:tcW w:w="506" w:type="pct"/>
          </w:tcPr>
          <w:p w14:paraId="6AEC0D18" w14:textId="77777777" w:rsidR="008E0C5A" w:rsidRPr="00056A78" w:rsidRDefault="008E0C5A" w:rsidP="007566C7">
            <w:pPr>
              <w:pStyle w:val="TableParagraph"/>
              <w:spacing w:before="7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7CBF43D5" w14:textId="77777777" w:rsidR="008E0C5A" w:rsidRPr="00056A78" w:rsidRDefault="008E0C5A" w:rsidP="007566C7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4"/>
                <w:sz w:val="18"/>
                <w:szCs w:val="18"/>
                <w:lang w:val="sr-Cyrl-RS"/>
              </w:rPr>
              <w:t>0</w:t>
            </w:r>
          </w:p>
        </w:tc>
      </w:tr>
      <w:tr w:rsidR="0059625E" w:rsidRPr="00963CC3" w14:paraId="5B87DC4B" w14:textId="77777777" w:rsidTr="003B4569">
        <w:trPr>
          <w:trHeight w:val="236"/>
        </w:trPr>
        <w:tc>
          <w:tcPr>
            <w:tcW w:w="760" w:type="pct"/>
            <w:vMerge/>
            <w:tcBorders>
              <w:top w:val="nil"/>
            </w:tcBorders>
          </w:tcPr>
          <w:p w14:paraId="46E837AC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55AC98DA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5970B517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53E021A6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5877C587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05E1BF49" w14:textId="77777777" w:rsidR="008E0C5A" w:rsidRPr="00056A78" w:rsidRDefault="008E0C5A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3" w:type="pct"/>
          </w:tcPr>
          <w:p w14:paraId="407414EF" w14:textId="77777777" w:rsidR="008E0C5A" w:rsidRPr="00056A78" w:rsidRDefault="008E0C5A" w:rsidP="007566C7">
            <w:pPr>
              <w:pStyle w:val="TableParagraph"/>
              <w:spacing w:before="6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506" w:type="pct"/>
          </w:tcPr>
          <w:p w14:paraId="4053DE41" w14:textId="77777777" w:rsidR="008E0C5A" w:rsidRPr="00056A78" w:rsidRDefault="008E0C5A" w:rsidP="007566C7">
            <w:pPr>
              <w:pStyle w:val="TableParagraph"/>
              <w:spacing w:before="6"/>
              <w:ind w:left="17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6C823DC0" w14:textId="77777777" w:rsidR="008E0C5A" w:rsidRPr="00056A78" w:rsidRDefault="008E0C5A" w:rsidP="007566C7">
            <w:pPr>
              <w:pStyle w:val="TableParagraph"/>
              <w:spacing w:before="6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59625E" w:rsidRPr="00963CC3" w14:paraId="3B079192" w14:textId="77777777" w:rsidTr="003B4569">
        <w:trPr>
          <w:trHeight w:val="471"/>
        </w:trPr>
        <w:tc>
          <w:tcPr>
            <w:tcW w:w="760" w:type="pct"/>
            <w:vMerge/>
            <w:tcBorders>
              <w:top w:val="nil"/>
            </w:tcBorders>
          </w:tcPr>
          <w:p w14:paraId="061B18AB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588E0F6B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5CF257A8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5819B56D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6D51F7ED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7CA13D6C" w14:textId="77777777" w:rsidR="008E0C5A" w:rsidRPr="00056A78" w:rsidRDefault="008E0C5A" w:rsidP="007566C7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Донације</w:t>
            </w:r>
          </w:p>
          <w:p w14:paraId="50BE6207" w14:textId="77777777" w:rsidR="008E0C5A" w:rsidRPr="00056A78" w:rsidRDefault="008E0C5A" w:rsidP="007566C7">
            <w:pPr>
              <w:pStyle w:val="TableParagraph"/>
              <w:spacing w:before="3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056A78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3" w:type="pct"/>
          </w:tcPr>
          <w:p w14:paraId="32C381E2" w14:textId="2B03DD0A" w:rsidR="008E0C5A" w:rsidRPr="00056A78" w:rsidRDefault="00EE186F" w:rsidP="007566C7">
            <w:pPr>
              <w:pStyle w:val="TableParagraph"/>
              <w:spacing w:before="124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6" w:type="pct"/>
          </w:tcPr>
          <w:p w14:paraId="115A7EB1" w14:textId="77777777" w:rsidR="008E0C5A" w:rsidRPr="00056A78" w:rsidRDefault="008E0C5A" w:rsidP="007566C7">
            <w:pPr>
              <w:pStyle w:val="TableParagraph"/>
              <w:spacing w:before="124"/>
              <w:ind w:left="17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57BAF9A2" w14:textId="77777777" w:rsidR="008E0C5A" w:rsidRPr="00056A78" w:rsidRDefault="008E0C5A" w:rsidP="007566C7">
            <w:pPr>
              <w:pStyle w:val="TableParagraph"/>
              <w:spacing w:before="124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59625E" w:rsidRPr="00963CC3" w14:paraId="302CFDFD" w14:textId="77777777" w:rsidTr="003B4569">
        <w:trPr>
          <w:trHeight w:val="237"/>
        </w:trPr>
        <w:tc>
          <w:tcPr>
            <w:tcW w:w="760" w:type="pct"/>
            <w:vMerge/>
            <w:tcBorders>
              <w:top w:val="nil"/>
            </w:tcBorders>
          </w:tcPr>
          <w:p w14:paraId="2C686016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3B3B01DC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61C334E7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18D175E9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36A52604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78B02E08" w14:textId="77777777" w:rsidR="008E0C5A" w:rsidRPr="00056A78" w:rsidRDefault="008E0C5A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3" w:type="pct"/>
          </w:tcPr>
          <w:p w14:paraId="19E2ED28" w14:textId="409B9084" w:rsidR="008E0C5A" w:rsidRPr="00056A78" w:rsidRDefault="00EE186F" w:rsidP="007566C7">
            <w:pPr>
              <w:pStyle w:val="TableParagraph"/>
              <w:spacing w:before="6"/>
              <w:ind w:left="1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5</w:t>
            </w: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0.000</w:t>
            </w:r>
          </w:p>
        </w:tc>
        <w:tc>
          <w:tcPr>
            <w:tcW w:w="506" w:type="pct"/>
          </w:tcPr>
          <w:p w14:paraId="31B0E1F0" w14:textId="77777777" w:rsidR="008E0C5A" w:rsidRPr="00056A78" w:rsidRDefault="008E0C5A" w:rsidP="007566C7">
            <w:pPr>
              <w:pStyle w:val="TableParagraph"/>
              <w:spacing w:before="6"/>
              <w:ind w:left="1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69D875D3" w14:textId="77777777" w:rsidR="008E0C5A" w:rsidRPr="00056A78" w:rsidRDefault="008E0C5A" w:rsidP="007566C7">
            <w:pPr>
              <w:pStyle w:val="TableParagraph"/>
              <w:spacing w:before="6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4"/>
                <w:sz w:val="18"/>
                <w:szCs w:val="18"/>
                <w:lang w:val="sr-Cyrl-RS"/>
              </w:rPr>
              <w:t>-</w:t>
            </w:r>
          </w:p>
        </w:tc>
      </w:tr>
      <w:tr w:rsidR="0059625E" w:rsidRPr="00963CC3" w14:paraId="34C115E3" w14:textId="77777777" w:rsidTr="003B4569">
        <w:trPr>
          <w:trHeight w:val="171"/>
        </w:trPr>
        <w:tc>
          <w:tcPr>
            <w:tcW w:w="760" w:type="pct"/>
            <w:vMerge/>
            <w:tcBorders>
              <w:top w:val="nil"/>
            </w:tcBorders>
          </w:tcPr>
          <w:p w14:paraId="4918A0AF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50D9483E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3AB5573A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59E02AB4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07D3250B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4A40CED1" w14:textId="77777777" w:rsidR="008E0C5A" w:rsidRPr="00BF2D0B" w:rsidRDefault="008E0C5A" w:rsidP="007566C7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D0B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3" w:type="pct"/>
          </w:tcPr>
          <w:p w14:paraId="334B0E21" w14:textId="289350CF" w:rsidR="008E0C5A" w:rsidRPr="00BF2D0B" w:rsidRDefault="008A04F3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BF2D0B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10</w:t>
            </w:r>
            <w:r w:rsidR="008E0C5A" w:rsidRPr="00BF2D0B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0.000</w:t>
            </w:r>
          </w:p>
        </w:tc>
        <w:tc>
          <w:tcPr>
            <w:tcW w:w="506" w:type="pct"/>
          </w:tcPr>
          <w:p w14:paraId="6169D889" w14:textId="77777777" w:rsidR="008E0C5A" w:rsidRPr="00056A78" w:rsidRDefault="008E0C5A" w:rsidP="007566C7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34A4E3BA" w14:textId="77777777" w:rsidR="008E0C5A" w:rsidRPr="00056A78" w:rsidRDefault="008E0C5A" w:rsidP="007566C7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59625E" w:rsidRPr="00963CC3" w14:paraId="642C2185" w14:textId="77777777" w:rsidTr="003B4569">
        <w:trPr>
          <w:trHeight w:val="239"/>
        </w:trPr>
        <w:tc>
          <w:tcPr>
            <w:tcW w:w="760" w:type="pct"/>
            <w:vMerge w:val="restart"/>
          </w:tcPr>
          <w:p w14:paraId="5BC022AA" w14:textId="4F302A8A" w:rsidR="008E0C5A" w:rsidRPr="00056A78" w:rsidRDefault="00635511" w:rsidP="007566C7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Асфалтирање пута у Горњем Лијешћу (Шикаре) од куће Сријемца до излаза на магистрални пут</w:t>
            </w:r>
          </w:p>
        </w:tc>
        <w:tc>
          <w:tcPr>
            <w:tcW w:w="504" w:type="pct"/>
            <w:vMerge w:val="restart"/>
          </w:tcPr>
          <w:p w14:paraId="74FEC738" w14:textId="77777777" w:rsidR="008E0C5A" w:rsidRPr="00056A78" w:rsidRDefault="008E0C5A" w:rsidP="007566C7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Записник о примопредаји радова</w:t>
            </w:r>
          </w:p>
        </w:tc>
        <w:tc>
          <w:tcPr>
            <w:tcW w:w="632" w:type="pct"/>
            <w:vMerge w:val="restart"/>
          </w:tcPr>
          <w:p w14:paraId="0C2D459D" w14:textId="16690F68" w:rsidR="008E0C5A" w:rsidRPr="00056A78" w:rsidRDefault="007929A7" w:rsidP="007566C7">
            <w:pPr>
              <w:pStyle w:val="TableParagraph"/>
              <w:spacing w:before="14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29A7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Није било активности у извјештајном периоду</w:t>
            </w:r>
          </w:p>
          <w:p w14:paraId="3FD44D03" w14:textId="77777777" w:rsidR="008E0C5A" w:rsidRPr="00056A78" w:rsidRDefault="008E0C5A" w:rsidP="007566C7">
            <w:pPr>
              <w:pStyle w:val="TableParagraph"/>
              <w:spacing w:before="1" w:line="285" w:lineRule="auto"/>
              <w:ind w:left="103" w:right="97" w:firstLine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 w:val="restart"/>
          </w:tcPr>
          <w:p w14:paraId="4E9B2FAD" w14:textId="77777777" w:rsidR="008E0C5A" w:rsidRPr="00056A78" w:rsidRDefault="008E0C5A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80D38B" w14:textId="7E8F330B" w:rsidR="008E0C5A" w:rsidRPr="00056A78" w:rsidRDefault="007929A7" w:rsidP="007566C7">
            <w:pPr>
              <w:pStyle w:val="TableParagraph"/>
              <w:ind w:left="64" w:right="59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Не</w:t>
            </w:r>
          </w:p>
        </w:tc>
        <w:tc>
          <w:tcPr>
            <w:tcW w:w="632" w:type="pct"/>
            <w:vMerge w:val="restart"/>
          </w:tcPr>
          <w:p w14:paraId="13405138" w14:textId="77777777" w:rsidR="008E0C5A" w:rsidRPr="00056A78" w:rsidRDefault="008E0C5A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Одјељење за стамбено – комуналне послове и екологију</w:t>
            </w:r>
          </w:p>
          <w:p w14:paraId="25787D07" w14:textId="56A61FC9" w:rsidR="008E0C5A" w:rsidRPr="00056A78" w:rsidRDefault="008E0C5A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A614B6A" w14:textId="3E1E4659" w:rsidR="008E0C5A" w:rsidRPr="00056A78" w:rsidRDefault="008E0C5A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3614E9D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6" w:type="pct"/>
          </w:tcPr>
          <w:p w14:paraId="3711BDC5" w14:textId="77777777" w:rsidR="008E0C5A" w:rsidRPr="00056A78" w:rsidRDefault="008E0C5A" w:rsidP="007566C7">
            <w:pPr>
              <w:pStyle w:val="TableParagraph"/>
              <w:spacing w:before="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3" w:type="pct"/>
          </w:tcPr>
          <w:p w14:paraId="3EA9F526" w14:textId="05DCDAD6" w:rsidR="008E0C5A" w:rsidRPr="00056A78" w:rsidRDefault="00635511" w:rsidP="007566C7">
            <w:pPr>
              <w:pStyle w:val="TableParagraph"/>
              <w:spacing w:before="7"/>
              <w:ind w:left="15" w:right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hr-HR"/>
              </w:rPr>
              <w:t>1</w:t>
            </w:r>
            <w:r w:rsidR="008E0C5A"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1</w:t>
            </w:r>
            <w:r w:rsidR="008E0C5A"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0.000</w:t>
            </w:r>
          </w:p>
        </w:tc>
        <w:tc>
          <w:tcPr>
            <w:tcW w:w="506" w:type="pct"/>
          </w:tcPr>
          <w:p w14:paraId="192E90B1" w14:textId="77777777" w:rsidR="008E0C5A" w:rsidRPr="00056A78" w:rsidRDefault="008E0C5A" w:rsidP="007566C7">
            <w:pPr>
              <w:pStyle w:val="TableParagraph"/>
              <w:spacing w:before="7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2A71A0A2" w14:textId="77777777" w:rsidR="008E0C5A" w:rsidRPr="00056A78" w:rsidRDefault="008E0C5A" w:rsidP="007566C7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4"/>
                <w:sz w:val="18"/>
                <w:szCs w:val="18"/>
                <w:lang w:val="sr-Cyrl-RS"/>
              </w:rPr>
              <w:t>0</w:t>
            </w:r>
          </w:p>
        </w:tc>
      </w:tr>
      <w:tr w:rsidR="0059625E" w:rsidRPr="00963CC3" w14:paraId="3E1DC290" w14:textId="77777777" w:rsidTr="003B4569">
        <w:trPr>
          <w:trHeight w:val="236"/>
        </w:trPr>
        <w:tc>
          <w:tcPr>
            <w:tcW w:w="760" w:type="pct"/>
            <w:vMerge/>
            <w:tcBorders>
              <w:top w:val="nil"/>
            </w:tcBorders>
          </w:tcPr>
          <w:p w14:paraId="0C0ECDC7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2EF8F255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1F7572B5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77BE5CB2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5CF71BCA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0EF1E96E" w14:textId="77777777" w:rsidR="008E0C5A" w:rsidRPr="00056A78" w:rsidRDefault="008E0C5A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3" w:type="pct"/>
          </w:tcPr>
          <w:p w14:paraId="7194DAA7" w14:textId="77777777" w:rsidR="008E0C5A" w:rsidRPr="00056A78" w:rsidRDefault="008E0C5A" w:rsidP="007566C7">
            <w:pPr>
              <w:pStyle w:val="TableParagraph"/>
              <w:spacing w:before="6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506" w:type="pct"/>
          </w:tcPr>
          <w:p w14:paraId="7695339F" w14:textId="77777777" w:rsidR="008E0C5A" w:rsidRPr="00056A78" w:rsidRDefault="008E0C5A" w:rsidP="007566C7">
            <w:pPr>
              <w:pStyle w:val="TableParagraph"/>
              <w:spacing w:before="6"/>
              <w:ind w:left="17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54EA5DCF" w14:textId="77777777" w:rsidR="008E0C5A" w:rsidRPr="00056A78" w:rsidRDefault="008E0C5A" w:rsidP="007566C7">
            <w:pPr>
              <w:pStyle w:val="TableParagraph"/>
              <w:spacing w:before="6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59625E" w:rsidRPr="00963CC3" w14:paraId="10132D1D" w14:textId="77777777" w:rsidTr="003B4569">
        <w:trPr>
          <w:trHeight w:val="471"/>
        </w:trPr>
        <w:tc>
          <w:tcPr>
            <w:tcW w:w="760" w:type="pct"/>
            <w:vMerge/>
            <w:tcBorders>
              <w:top w:val="nil"/>
            </w:tcBorders>
          </w:tcPr>
          <w:p w14:paraId="16BDEB87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0F014C06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3FCE3B93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65D0557C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046C6325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4D2447E6" w14:textId="77777777" w:rsidR="008E0C5A" w:rsidRPr="00056A78" w:rsidRDefault="008E0C5A" w:rsidP="007566C7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Донације</w:t>
            </w:r>
          </w:p>
          <w:p w14:paraId="03E72B02" w14:textId="77777777" w:rsidR="008E0C5A" w:rsidRPr="00056A78" w:rsidRDefault="008E0C5A" w:rsidP="007566C7">
            <w:pPr>
              <w:pStyle w:val="TableParagraph"/>
              <w:spacing w:before="3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056A78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3" w:type="pct"/>
          </w:tcPr>
          <w:p w14:paraId="5669A725" w14:textId="6AF607C6" w:rsidR="008E0C5A" w:rsidRPr="00056A78" w:rsidRDefault="00635511" w:rsidP="007566C7">
            <w:pPr>
              <w:pStyle w:val="TableParagraph"/>
              <w:spacing w:before="124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-</w:t>
            </w:r>
          </w:p>
        </w:tc>
        <w:tc>
          <w:tcPr>
            <w:tcW w:w="506" w:type="pct"/>
          </w:tcPr>
          <w:p w14:paraId="2E3E11DB" w14:textId="77777777" w:rsidR="008E0C5A" w:rsidRPr="00056A78" w:rsidRDefault="008E0C5A" w:rsidP="007566C7">
            <w:pPr>
              <w:pStyle w:val="TableParagraph"/>
              <w:spacing w:before="124"/>
              <w:ind w:left="17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1E3FC91D" w14:textId="77777777" w:rsidR="008E0C5A" w:rsidRPr="00056A78" w:rsidRDefault="008E0C5A" w:rsidP="007566C7">
            <w:pPr>
              <w:pStyle w:val="TableParagraph"/>
              <w:spacing w:before="124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59625E" w:rsidRPr="00963CC3" w14:paraId="38A03F1D" w14:textId="77777777" w:rsidTr="003B4569">
        <w:trPr>
          <w:trHeight w:val="237"/>
        </w:trPr>
        <w:tc>
          <w:tcPr>
            <w:tcW w:w="760" w:type="pct"/>
            <w:vMerge/>
            <w:tcBorders>
              <w:top w:val="nil"/>
            </w:tcBorders>
          </w:tcPr>
          <w:p w14:paraId="4AB66144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51BE3C3A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0A1964B3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0B38E286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2056EAB3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41769B76" w14:textId="77777777" w:rsidR="008E0C5A" w:rsidRPr="00056A78" w:rsidRDefault="008E0C5A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3" w:type="pct"/>
          </w:tcPr>
          <w:p w14:paraId="7E36CDD0" w14:textId="77777777" w:rsidR="008E0C5A" w:rsidRPr="00056A78" w:rsidRDefault="008E0C5A" w:rsidP="007566C7">
            <w:pPr>
              <w:pStyle w:val="TableParagraph"/>
              <w:spacing w:before="6"/>
              <w:ind w:left="1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6" w:type="pct"/>
          </w:tcPr>
          <w:p w14:paraId="17829D80" w14:textId="77777777" w:rsidR="008E0C5A" w:rsidRPr="00056A78" w:rsidRDefault="008E0C5A" w:rsidP="007566C7">
            <w:pPr>
              <w:pStyle w:val="TableParagraph"/>
              <w:spacing w:before="6"/>
              <w:ind w:left="1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08E0F193" w14:textId="77777777" w:rsidR="008E0C5A" w:rsidRPr="00056A78" w:rsidRDefault="008E0C5A" w:rsidP="007566C7">
            <w:pPr>
              <w:pStyle w:val="TableParagraph"/>
              <w:spacing w:before="6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4"/>
                <w:sz w:val="18"/>
                <w:szCs w:val="18"/>
                <w:lang w:val="sr-Cyrl-RS"/>
              </w:rPr>
              <w:t>-</w:t>
            </w:r>
          </w:p>
        </w:tc>
      </w:tr>
      <w:tr w:rsidR="0059625E" w:rsidRPr="00963CC3" w14:paraId="65883137" w14:textId="77777777" w:rsidTr="003B4569">
        <w:trPr>
          <w:trHeight w:val="171"/>
        </w:trPr>
        <w:tc>
          <w:tcPr>
            <w:tcW w:w="760" w:type="pct"/>
            <w:vMerge/>
            <w:tcBorders>
              <w:top w:val="nil"/>
            </w:tcBorders>
          </w:tcPr>
          <w:p w14:paraId="76A2038A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406EB454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7208C345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55381637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63B92866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514FCAE3" w14:textId="5A1FA628" w:rsidR="008E0C5A" w:rsidRPr="00BF2D0B" w:rsidRDefault="008E0C5A" w:rsidP="007566C7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D0B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3" w:type="pct"/>
          </w:tcPr>
          <w:p w14:paraId="7D274DA3" w14:textId="3AD794BD" w:rsidR="008E0C5A" w:rsidRPr="00BF2D0B" w:rsidRDefault="00635511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BF2D0B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11</w:t>
            </w:r>
            <w:r w:rsidR="008E0C5A" w:rsidRPr="00BF2D0B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0.000</w:t>
            </w:r>
          </w:p>
        </w:tc>
        <w:tc>
          <w:tcPr>
            <w:tcW w:w="506" w:type="pct"/>
          </w:tcPr>
          <w:p w14:paraId="67DA6AFC" w14:textId="77777777" w:rsidR="008E0C5A" w:rsidRPr="00056A78" w:rsidRDefault="008E0C5A" w:rsidP="007566C7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414740A8" w14:textId="4C964B69" w:rsidR="008E0C5A" w:rsidRPr="00056A78" w:rsidRDefault="00BF2D0B" w:rsidP="007566C7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59625E" w:rsidRPr="00963CC3" w14:paraId="00F85578" w14:textId="77777777" w:rsidTr="003B4569">
        <w:trPr>
          <w:trHeight w:val="239"/>
        </w:trPr>
        <w:tc>
          <w:tcPr>
            <w:tcW w:w="760" w:type="pct"/>
            <w:vMerge w:val="restart"/>
          </w:tcPr>
          <w:p w14:paraId="10E6C21F" w14:textId="4FEB65AD" w:rsidR="008E0C5A" w:rsidRPr="00056A78" w:rsidRDefault="009A5180" w:rsidP="007566C7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97D50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Асфалтирање пута у Доњем Лијешћу од Станисављевића до излаза на магистрални пут</w:t>
            </w:r>
          </w:p>
        </w:tc>
        <w:tc>
          <w:tcPr>
            <w:tcW w:w="504" w:type="pct"/>
            <w:vMerge w:val="restart"/>
          </w:tcPr>
          <w:p w14:paraId="7FB1CDA4" w14:textId="77777777" w:rsidR="008E0C5A" w:rsidRPr="00056A78" w:rsidRDefault="008E0C5A" w:rsidP="007566C7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Записник о примопредаји радова</w:t>
            </w:r>
          </w:p>
        </w:tc>
        <w:tc>
          <w:tcPr>
            <w:tcW w:w="632" w:type="pct"/>
            <w:vMerge w:val="restart"/>
          </w:tcPr>
          <w:p w14:paraId="6ED1733E" w14:textId="73678611" w:rsidR="008E0C5A" w:rsidRPr="00056A78" w:rsidRDefault="00497D50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Асфалтирана дионица пута у </w:t>
            </w:r>
            <w:r w:rsidR="0059625E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Д. 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Лијешћу</w:t>
            </w:r>
            <w:r w:rsidR="0059625E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(суфинансирање средствима Агенције за аграрна плаћања)</w:t>
            </w:r>
          </w:p>
        </w:tc>
        <w:tc>
          <w:tcPr>
            <w:tcW w:w="633" w:type="pct"/>
            <w:vMerge w:val="restart"/>
          </w:tcPr>
          <w:p w14:paraId="743F04B0" w14:textId="77777777" w:rsidR="008E0C5A" w:rsidRPr="00056A78" w:rsidRDefault="008E0C5A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0A3CBC0" w14:textId="2A7DA67D" w:rsidR="008E0C5A" w:rsidRPr="00056A78" w:rsidRDefault="00C826AF" w:rsidP="007566C7">
            <w:pPr>
              <w:pStyle w:val="TableParagraph"/>
              <w:ind w:left="64" w:right="59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Да</w:t>
            </w:r>
          </w:p>
        </w:tc>
        <w:tc>
          <w:tcPr>
            <w:tcW w:w="632" w:type="pct"/>
            <w:vMerge w:val="restart"/>
          </w:tcPr>
          <w:p w14:paraId="16CC4950" w14:textId="77777777" w:rsidR="008E0C5A" w:rsidRPr="00056A78" w:rsidRDefault="008E0C5A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Одјељење за стамбено – комуналне послове и екологију</w:t>
            </w:r>
          </w:p>
          <w:p w14:paraId="36253D42" w14:textId="3168E14D" w:rsidR="008E0C5A" w:rsidRPr="00056A78" w:rsidRDefault="008E0C5A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DD12F6" w14:textId="1F982349" w:rsidR="008E0C5A" w:rsidRPr="00056A78" w:rsidRDefault="008E0C5A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32D5C2E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6" w:type="pct"/>
          </w:tcPr>
          <w:p w14:paraId="5E36315E" w14:textId="77777777" w:rsidR="008E0C5A" w:rsidRPr="00056A78" w:rsidRDefault="008E0C5A" w:rsidP="007566C7">
            <w:pPr>
              <w:pStyle w:val="TableParagraph"/>
              <w:spacing w:before="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3" w:type="pct"/>
          </w:tcPr>
          <w:p w14:paraId="6010C920" w14:textId="6DE0065E" w:rsidR="008E0C5A" w:rsidRPr="00056A78" w:rsidRDefault="009A5180" w:rsidP="007566C7">
            <w:pPr>
              <w:pStyle w:val="TableParagraph"/>
              <w:spacing w:before="7"/>
              <w:ind w:left="15" w:right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hr-HR"/>
              </w:rPr>
              <w:t>10</w:t>
            </w:r>
            <w:r w:rsidR="008E0C5A"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0.000</w:t>
            </w:r>
          </w:p>
        </w:tc>
        <w:tc>
          <w:tcPr>
            <w:tcW w:w="506" w:type="pct"/>
          </w:tcPr>
          <w:p w14:paraId="7F00B2A1" w14:textId="2C4A36B7" w:rsidR="008E0C5A" w:rsidRPr="00056A78" w:rsidRDefault="006C5704" w:rsidP="007566C7">
            <w:pPr>
              <w:pStyle w:val="TableParagraph"/>
              <w:spacing w:before="7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6.618</w:t>
            </w:r>
          </w:p>
        </w:tc>
        <w:tc>
          <w:tcPr>
            <w:tcW w:w="384" w:type="pct"/>
          </w:tcPr>
          <w:p w14:paraId="58D1BACE" w14:textId="73F4C40F" w:rsidR="008E0C5A" w:rsidRPr="00056A78" w:rsidRDefault="006C5704" w:rsidP="007566C7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6,62</w:t>
            </w:r>
          </w:p>
        </w:tc>
      </w:tr>
      <w:tr w:rsidR="0059625E" w:rsidRPr="00963CC3" w14:paraId="62F56448" w14:textId="77777777" w:rsidTr="003B4569">
        <w:trPr>
          <w:trHeight w:val="236"/>
        </w:trPr>
        <w:tc>
          <w:tcPr>
            <w:tcW w:w="760" w:type="pct"/>
            <w:vMerge/>
            <w:tcBorders>
              <w:top w:val="nil"/>
            </w:tcBorders>
          </w:tcPr>
          <w:p w14:paraId="51F38DE5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079777F7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58E201A4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7165D248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6A410EF6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5CE7E87B" w14:textId="77777777" w:rsidR="008E0C5A" w:rsidRPr="00056A78" w:rsidRDefault="008E0C5A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3" w:type="pct"/>
          </w:tcPr>
          <w:p w14:paraId="47CE8CDA" w14:textId="77777777" w:rsidR="008E0C5A" w:rsidRPr="00056A78" w:rsidRDefault="008E0C5A" w:rsidP="007566C7">
            <w:pPr>
              <w:pStyle w:val="TableParagraph"/>
              <w:spacing w:before="6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506" w:type="pct"/>
          </w:tcPr>
          <w:p w14:paraId="59FE5CB0" w14:textId="77777777" w:rsidR="008E0C5A" w:rsidRPr="00056A78" w:rsidRDefault="008E0C5A" w:rsidP="007566C7">
            <w:pPr>
              <w:pStyle w:val="TableParagraph"/>
              <w:spacing w:before="6"/>
              <w:ind w:left="17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0E36AF72" w14:textId="77777777" w:rsidR="008E0C5A" w:rsidRPr="00056A78" w:rsidRDefault="008E0C5A" w:rsidP="007566C7">
            <w:pPr>
              <w:pStyle w:val="TableParagraph"/>
              <w:spacing w:before="6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59625E" w:rsidRPr="00963CC3" w14:paraId="6DE8ED8E" w14:textId="77777777" w:rsidTr="003B4569">
        <w:trPr>
          <w:trHeight w:val="471"/>
        </w:trPr>
        <w:tc>
          <w:tcPr>
            <w:tcW w:w="760" w:type="pct"/>
            <w:vMerge/>
            <w:tcBorders>
              <w:top w:val="nil"/>
            </w:tcBorders>
          </w:tcPr>
          <w:p w14:paraId="7B14FD03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6F3B5AA4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53113DD6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577E291C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1DFC065E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688D0CE7" w14:textId="77777777" w:rsidR="008E0C5A" w:rsidRPr="00056A78" w:rsidRDefault="008E0C5A" w:rsidP="007566C7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Донације</w:t>
            </w:r>
          </w:p>
          <w:p w14:paraId="0634E212" w14:textId="77777777" w:rsidR="008E0C5A" w:rsidRPr="00056A78" w:rsidRDefault="008E0C5A" w:rsidP="007566C7">
            <w:pPr>
              <w:pStyle w:val="TableParagraph"/>
              <w:spacing w:before="3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056A78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3" w:type="pct"/>
          </w:tcPr>
          <w:p w14:paraId="35D19273" w14:textId="368CE85F" w:rsidR="008E0C5A" w:rsidRPr="00056A78" w:rsidRDefault="00EE186F" w:rsidP="007566C7">
            <w:pPr>
              <w:pStyle w:val="TableParagraph"/>
              <w:spacing w:before="124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6" w:type="pct"/>
          </w:tcPr>
          <w:p w14:paraId="43EC0B50" w14:textId="77777777" w:rsidR="008E0C5A" w:rsidRPr="00056A78" w:rsidRDefault="008E0C5A" w:rsidP="007566C7">
            <w:pPr>
              <w:pStyle w:val="TableParagraph"/>
              <w:spacing w:before="124"/>
              <w:ind w:left="17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517AC51E" w14:textId="77777777" w:rsidR="008E0C5A" w:rsidRPr="00056A78" w:rsidRDefault="008E0C5A" w:rsidP="007566C7">
            <w:pPr>
              <w:pStyle w:val="TableParagraph"/>
              <w:spacing w:before="124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59625E" w:rsidRPr="00963CC3" w14:paraId="552581AB" w14:textId="77777777" w:rsidTr="003B4569">
        <w:trPr>
          <w:trHeight w:val="237"/>
        </w:trPr>
        <w:tc>
          <w:tcPr>
            <w:tcW w:w="760" w:type="pct"/>
            <w:vMerge/>
            <w:tcBorders>
              <w:top w:val="nil"/>
            </w:tcBorders>
          </w:tcPr>
          <w:p w14:paraId="1BEE62BD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234EB3C5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1D534E81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1FF77EB6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74C4C968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3C6F8AF3" w14:textId="77777777" w:rsidR="008E0C5A" w:rsidRPr="00056A78" w:rsidRDefault="008E0C5A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3" w:type="pct"/>
          </w:tcPr>
          <w:p w14:paraId="1E3262F9" w14:textId="27EC7D3A" w:rsidR="008E0C5A" w:rsidRPr="00056A78" w:rsidRDefault="00EE186F" w:rsidP="007566C7">
            <w:pPr>
              <w:pStyle w:val="TableParagraph"/>
              <w:spacing w:before="6"/>
              <w:ind w:left="1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bookmarkStart w:id="15" w:name="_Hlk227576598"/>
            <w:r w:rsidRPr="00056A78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10</w:t>
            </w: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0.000</w:t>
            </w:r>
            <w:bookmarkEnd w:id="15"/>
          </w:p>
        </w:tc>
        <w:tc>
          <w:tcPr>
            <w:tcW w:w="506" w:type="pct"/>
          </w:tcPr>
          <w:p w14:paraId="0E0BA401" w14:textId="44128CB7" w:rsidR="008E0C5A" w:rsidRPr="00056A78" w:rsidRDefault="00497D50" w:rsidP="007566C7">
            <w:pPr>
              <w:pStyle w:val="TableParagraph"/>
              <w:spacing w:before="6"/>
              <w:ind w:left="1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50.000</w:t>
            </w:r>
          </w:p>
        </w:tc>
        <w:tc>
          <w:tcPr>
            <w:tcW w:w="384" w:type="pct"/>
          </w:tcPr>
          <w:p w14:paraId="6F9F8105" w14:textId="07013DF3" w:rsidR="008E0C5A" w:rsidRPr="00056A78" w:rsidRDefault="00497D50" w:rsidP="007566C7">
            <w:pPr>
              <w:pStyle w:val="TableParagraph"/>
              <w:spacing w:before="6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50</w:t>
            </w:r>
          </w:p>
        </w:tc>
      </w:tr>
      <w:tr w:rsidR="0059625E" w:rsidRPr="00963CC3" w14:paraId="29AAE2C1" w14:textId="77777777" w:rsidTr="003B4569">
        <w:trPr>
          <w:trHeight w:val="171"/>
        </w:trPr>
        <w:tc>
          <w:tcPr>
            <w:tcW w:w="760" w:type="pct"/>
            <w:vMerge/>
            <w:tcBorders>
              <w:top w:val="nil"/>
            </w:tcBorders>
          </w:tcPr>
          <w:p w14:paraId="1AEC69D8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7AA54C72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3272AE78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749C1193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225B2865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1E296510" w14:textId="5E6EC14C" w:rsidR="008E0C5A" w:rsidRPr="009B1738" w:rsidRDefault="008E0C5A" w:rsidP="007566C7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73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3" w:type="pct"/>
          </w:tcPr>
          <w:p w14:paraId="3516DD65" w14:textId="7815D549" w:rsidR="008E0C5A" w:rsidRPr="009B1738" w:rsidRDefault="009A5180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B1738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20</w:t>
            </w:r>
            <w:r w:rsidR="008E0C5A" w:rsidRPr="009B173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0.000</w:t>
            </w:r>
          </w:p>
        </w:tc>
        <w:tc>
          <w:tcPr>
            <w:tcW w:w="506" w:type="pct"/>
          </w:tcPr>
          <w:p w14:paraId="49384994" w14:textId="0A467335" w:rsidR="008E0C5A" w:rsidRPr="00056A78" w:rsidRDefault="00B71D37" w:rsidP="007566C7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</w:t>
            </w:r>
            <w:r w:rsidR="006C570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.618</w:t>
            </w:r>
          </w:p>
        </w:tc>
        <w:tc>
          <w:tcPr>
            <w:tcW w:w="384" w:type="pct"/>
          </w:tcPr>
          <w:p w14:paraId="0F6B7D19" w14:textId="1CAC5D71" w:rsidR="008E0C5A" w:rsidRPr="00056A78" w:rsidRDefault="006C5704" w:rsidP="007566C7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28,31</w:t>
            </w:r>
          </w:p>
        </w:tc>
      </w:tr>
      <w:tr w:rsidR="0059625E" w:rsidRPr="00963CC3" w14:paraId="13E9E7A0" w14:textId="77777777" w:rsidTr="003B4569">
        <w:trPr>
          <w:trHeight w:val="239"/>
        </w:trPr>
        <w:tc>
          <w:tcPr>
            <w:tcW w:w="760" w:type="pct"/>
            <w:vMerge w:val="restart"/>
          </w:tcPr>
          <w:p w14:paraId="00D8DADF" w14:textId="1FA82631" w:rsidR="008E0C5A" w:rsidRPr="00056A78" w:rsidRDefault="00837BEB" w:rsidP="007566C7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bookmarkStart w:id="16" w:name="_Hlk226631283"/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Реконструкција пута од Наретака према Унци</w:t>
            </w:r>
          </w:p>
        </w:tc>
        <w:tc>
          <w:tcPr>
            <w:tcW w:w="504" w:type="pct"/>
            <w:vMerge w:val="restart"/>
          </w:tcPr>
          <w:p w14:paraId="1A51536A" w14:textId="77777777" w:rsidR="008E0C5A" w:rsidRPr="00056A78" w:rsidRDefault="008E0C5A" w:rsidP="007566C7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Записник о примопредаји радова</w:t>
            </w:r>
          </w:p>
        </w:tc>
        <w:tc>
          <w:tcPr>
            <w:tcW w:w="632" w:type="pct"/>
            <w:vMerge w:val="restart"/>
          </w:tcPr>
          <w:p w14:paraId="3CF9B80A" w14:textId="3C68E8C8" w:rsidR="008E0C5A" w:rsidRPr="00056A78" w:rsidRDefault="008E0C5A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Реализација пројекта </w:t>
            </w:r>
            <w:r w:rsidR="003A05DB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предвиђена за 2026. годину</w:t>
            </w:r>
          </w:p>
          <w:p w14:paraId="53163541" w14:textId="77777777" w:rsidR="008E0C5A" w:rsidRPr="00056A78" w:rsidRDefault="008E0C5A" w:rsidP="007566C7">
            <w:pPr>
              <w:pStyle w:val="TableParagraph"/>
              <w:spacing w:before="14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05EA10" w14:textId="77777777" w:rsidR="008E0C5A" w:rsidRPr="00056A78" w:rsidRDefault="008E0C5A" w:rsidP="007566C7">
            <w:pPr>
              <w:pStyle w:val="TableParagraph"/>
              <w:spacing w:before="1" w:line="285" w:lineRule="auto"/>
              <w:ind w:left="103" w:right="97" w:firstLine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 w:val="restart"/>
          </w:tcPr>
          <w:p w14:paraId="7BF12D6B" w14:textId="77777777" w:rsidR="008E0C5A" w:rsidRPr="00056A78" w:rsidRDefault="008E0C5A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E685841" w14:textId="2A8E78F8" w:rsidR="008E0C5A" w:rsidRPr="00056A78" w:rsidRDefault="003A05DB" w:rsidP="007566C7">
            <w:pPr>
              <w:pStyle w:val="TableParagraph"/>
              <w:ind w:left="64" w:right="59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Не</w:t>
            </w:r>
          </w:p>
        </w:tc>
        <w:tc>
          <w:tcPr>
            <w:tcW w:w="632" w:type="pct"/>
            <w:vMerge w:val="restart"/>
          </w:tcPr>
          <w:p w14:paraId="33566531" w14:textId="36C38694" w:rsidR="008E0C5A" w:rsidRPr="00056A78" w:rsidRDefault="008E0C5A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Одјељење за стамбено – комуналне послове и екологију</w:t>
            </w:r>
          </w:p>
          <w:p w14:paraId="1474D348" w14:textId="060EB65C" w:rsidR="008E0C5A" w:rsidRPr="00056A78" w:rsidRDefault="008E0C5A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0DA39C3" w14:textId="77777777" w:rsidR="008E0C5A" w:rsidRPr="00056A78" w:rsidRDefault="008E0C5A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EE6C80E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6" w:type="pct"/>
          </w:tcPr>
          <w:p w14:paraId="66958F3C" w14:textId="77777777" w:rsidR="008E0C5A" w:rsidRPr="00056A78" w:rsidRDefault="008E0C5A" w:rsidP="007566C7">
            <w:pPr>
              <w:pStyle w:val="TableParagraph"/>
              <w:spacing w:before="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3" w:type="pct"/>
          </w:tcPr>
          <w:p w14:paraId="12A4DBF3" w14:textId="46C44B8E" w:rsidR="008E0C5A" w:rsidRPr="00056A78" w:rsidRDefault="00837BEB" w:rsidP="007566C7">
            <w:pPr>
              <w:pStyle w:val="TableParagraph"/>
              <w:spacing w:before="7"/>
              <w:ind w:left="15" w:right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hr-HR"/>
              </w:rPr>
              <w:t>2</w:t>
            </w:r>
            <w:r w:rsidR="008E0C5A"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0.000</w:t>
            </w:r>
          </w:p>
        </w:tc>
        <w:tc>
          <w:tcPr>
            <w:tcW w:w="506" w:type="pct"/>
          </w:tcPr>
          <w:p w14:paraId="5996A303" w14:textId="77777777" w:rsidR="008E0C5A" w:rsidRPr="00056A78" w:rsidRDefault="008E0C5A" w:rsidP="007566C7">
            <w:pPr>
              <w:pStyle w:val="TableParagraph"/>
              <w:spacing w:before="7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02F88A9A" w14:textId="77777777" w:rsidR="008E0C5A" w:rsidRPr="00056A78" w:rsidRDefault="008E0C5A" w:rsidP="007566C7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4"/>
                <w:sz w:val="18"/>
                <w:szCs w:val="18"/>
                <w:lang w:val="sr-Cyrl-RS"/>
              </w:rPr>
              <w:t>0</w:t>
            </w:r>
          </w:p>
        </w:tc>
      </w:tr>
      <w:tr w:rsidR="0059625E" w:rsidRPr="00963CC3" w14:paraId="66E287A9" w14:textId="77777777" w:rsidTr="003B4569">
        <w:trPr>
          <w:trHeight w:val="236"/>
        </w:trPr>
        <w:tc>
          <w:tcPr>
            <w:tcW w:w="760" w:type="pct"/>
            <w:vMerge/>
            <w:tcBorders>
              <w:top w:val="nil"/>
            </w:tcBorders>
          </w:tcPr>
          <w:p w14:paraId="0F67A904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16CBB84D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206A1E24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22131F73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52AA467C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695ED65D" w14:textId="77777777" w:rsidR="008E0C5A" w:rsidRPr="00056A78" w:rsidRDefault="008E0C5A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3" w:type="pct"/>
          </w:tcPr>
          <w:p w14:paraId="7652AD63" w14:textId="77777777" w:rsidR="008E0C5A" w:rsidRPr="00056A78" w:rsidRDefault="008E0C5A" w:rsidP="007566C7">
            <w:pPr>
              <w:pStyle w:val="TableParagraph"/>
              <w:spacing w:before="6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506" w:type="pct"/>
          </w:tcPr>
          <w:p w14:paraId="5CD2959D" w14:textId="77777777" w:rsidR="008E0C5A" w:rsidRPr="00056A78" w:rsidRDefault="008E0C5A" w:rsidP="007566C7">
            <w:pPr>
              <w:pStyle w:val="TableParagraph"/>
              <w:spacing w:before="6"/>
              <w:ind w:left="17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15C2A28C" w14:textId="77777777" w:rsidR="008E0C5A" w:rsidRPr="00056A78" w:rsidRDefault="008E0C5A" w:rsidP="007566C7">
            <w:pPr>
              <w:pStyle w:val="TableParagraph"/>
              <w:spacing w:before="6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59625E" w:rsidRPr="00963CC3" w14:paraId="53DE9689" w14:textId="77777777" w:rsidTr="003B4569">
        <w:trPr>
          <w:trHeight w:val="471"/>
        </w:trPr>
        <w:tc>
          <w:tcPr>
            <w:tcW w:w="760" w:type="pct"/>
            <w:vMerge/>
            <w:tcBorders>
              <w:top w:val="nil"/>
            </w:tcBorders>
          </w:tcPr>
          <w:p w14:paraId="1B7B3E15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62095D61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1C504375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4E38A496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6E0EFA76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4FAB7741" w14:textId="77777777" w:rsidR="008E0C5A" w:rsidRPr="00056A78" w:rsidRDefault="008E0C5A" w:rsidP="007566C7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Донације</w:t>
            </w:r>
          </w:p>
          <w:p w14:paraId="000AD228" w14:textId="77777777" w:rsidR="008E0C5A" w:rsidRPr="00056A78" w:rsidRDefault="008E0C5A" w:rsidP="007566C7">
            <w:pPr>
              <w:pStyle w:val="TableParagraph"/>
              <w:spacing w:before="3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056A78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3" w:type="pct"/>
          </w:tcPr>
          <w:p w14:paraId="3A2CFE55" w14:textId="38B10F14" w:rsidR="008E0C5A" w:rsidRPr="00056A78" w:rsidRDefault="002815B8" w:rsidP="007566C7">
            <w:pPr>
              <w:pStyle w:val="TableParagraph"/>
              <w:spacing w:before="124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6" w:type="pct"/>
          </w:tcPr>
          <w:p w14:paraId="6B25C663" w14:textId="77777777" w:rsidR="008E0C5A" w:rsidRPr="00056A78" w:rsidRDefault="008E0C5A" w:rsidP="007566C7">
            <w:pPr>
              <w:pStyle w:val="TableParagraph"/>
              <w:spacing w:before="124"/>
              <w:ind w:left="17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2338C4B2" w14:textId="77777777" w:rsidR="008E0C5A" w:rsidRPr="00056A78" w:rsidRDefault="008E0C5A" w:rsidP="007566C7">
            <w:pPr>
              <w:pStyle w:val="TableParagraph"/>
              <w:spacing w:before="124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59625E" w:rsidRPr="00963CC3" w14:paraId="2E99088A" w14:textId="77777777" w:rsidTr="003B4569">
        <w:trPr>
          <w:trHeight w:val="237"/>
        </w:trPr>
        <w:tc>
          <w:tcPr>
            <w:tcW w:w="760" w:type="pct"/>
            <w:vMerge/>
            <w:tcBorders>
              <w:top w:val="nil"/>
            </w:tcBorders>
          </w:tcPr>
          <w:p w14:paraId="1D41F69D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069EADA5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107846CC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7140A7E5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5875E756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3E38C4DB" w14:textId="77777777" w:rsidR="008E0C5A" w:rsidRPr="00056A78" w:rsidRDefault="008E0C5A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3" w:type="pct"/>
          </w:tcPr>
          <w:p w14:paraId="22E4CDA4" w14:textId="4996C930" w:rsidR="008E0C5A" w:rsidRPr="00056A78" w:rsidRDefault="002815B8" w:rsidP="007566C7">
            <w:pPr>
              <w:pStyle w:val="TableParagraph"/>
              <w:spacing w:before="6"/>
              <w:ind w:left="1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5</w:t>
            </w: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0.000</w:t>
            </w:r>
          </w:p>
        </w:tc>
        <w:tc>
          <w:tcPr>
            <w:tcW w:w="506" w:type="pct"/>
          </w:tcPr>
          <w:p w14:paraId="3EB1DC61" w14:textId="77777777" w:rsidR="008E0C5A" w:rsidRPr="00056A78" w:rsidRDefault="008E0C5A" w:rsidP="007566C7">
            <w:pPr>
              <w:pStyle w:val="TableParagraph"/>
              <w:spacing w:before="6"/>
              <w:ind w:left="1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486039DF" w14:textId="77777777" w:rsidR="008E0C5A" w:rsidRPr="00056A78" w:rsidRDefault="008E0C5A" w:rsidP="007566C7">
            <w:pPr>
              <w:pStyle w:val="TableParagraph"/>
              <w:spacing w:before="6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4"/>
                <w:sz w:val="18"/>
                <w:szCs w:val="18"/>
                <w:lang w:val="sr-Cyrl-RS"/>
              </w:rPr>
              <w:t>-</w:t>
            </w:r>
          </w:p>
        </w:tc>
      </w:tr>
      <w:tr w:rsidR="0059625E" w:rsidRPr="00963CC3" w14:paraId="304ABBC5" w14:textId="77777777" w:rsidTr="007566C7">
        <w:trPr>
          <w:trHeight w:val="70"/>
        </w:trPr>
        <w:tc>
          <w:tcPr>
            <w:tcW w:w="760" w:type="pct"/>
            <w:vMerge/>
            <w:tcBorders>
              <w:top w:val="nil"/>
            </w:tcBorders>
          </w:tcPr>
          <w:p w14:paraId="3FE95885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75F5BD9B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6F77D499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6323E3FF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72EE958F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45EC8CAE" w14:textId="781761CE" w:rsidR="008E0C5A" w:rsidRPr="00056A78" w:rsidRDefault="008E0C5A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3" w:type="pct"/>
          </w:tcPr>
          <w:p w14:paraId="1EDDC143" w14:textId="15224B3B" w:rsidR="008E0C5A" w:rsidRPr="00056A78" w:rsidRDefault="00837BEB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7</w:t>
            </w:r>
            <w:r w:rsidR="008E0C5A"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0.000</w:t>
            </w:r>
          </w:p>
        </w:tc>
        <w:tc>
          <w:tcPr>
            <w:tcW w:w="506" w:type="pct"/>
          </w:tcPr>
          <w:p w14:paraId="3C4BD6D8" w14:textId="584EE0B1" w:rsidR="008E0C5A" w:rsidRPr="00056A78" w:rsidRDefault="008E0C5A" w:rsidP="007566C7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447DFC74" w14:textId="77777777" w:rsidR="008E0C5A" w:rsidRPr="00056A78" w:rsidRDefault="008E0C5A" w:rsidP="007566C7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bookmarkEnd w:id="16"/>
      <w:tr w:rsidR="0059625E" w:rsidRPr="00963CC3" w14:paraId="704D8A18" w14:textId="77777777" w:rsidTr="003B4569">
        <w:trPr>
          <w:trHeight w:val="239"/>
        </w:trPr>
        <w:tc>
          <w:tcPr>
            <w:tcW w:w="760" w:type="pct"/>
            <w:vMerge w:val="restart"/>
          </w:tcPr>
          <w:p w14:paraId="704E6E78" w14:textId="061401BC" w:rsidR="008E0C5A" w:rsidRPr="00056A78" w:rsidRDefault="007C2357" w:rsidP="007566C7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BC4464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Повезивање Улице Ј.Ј. Змаја са Кричановом у циљу избјегавања гужви на граници за грађане</w:t>
            </w:r>
          </w:p>
        </w:tc>
        <w:tc>
          <w:tcPr>
            <w:tcW w:w="504" w:type="pct"/>
            <w:vMerge w:val="restart"/>
          </w:tcPr>
          <w:p w14:paraId="0BF0D2A1" w14:textId="77777777" w:rsidR="008E0C5A" w:rsidRPr="00056A78" w:rsidRDefault="008E0C5A" w:rsidP="007566C7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Записник о примопредаји радова</w:t>
            </w:r>
          </w:p>
        </w:tc>
        <w:tc>
          <w:tcPr>
            <w:tcW w:w="632" w:type="pct"/>
            <w:vMerge w:val="restart"/>
          </w:tcPr>
          <w:p w14:paraId="3C316A20" w14:textId="68389493" w:rsidR="008E0C5A" w:rsidRPr="00BC4464" w:rsidRDefault="00BC4464" w:rsidP="007566C7">
            <w:pPr>
              <w:pStyle w:val="TableParagraph"/>
              <w:spacing w:before="146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Асфалтирана дионица пута (суф. Републички секретаријат за расељена лица и миграције)</w:t>
            </w:r>
          </w:p>
        </w:tc>
        <w:tc>
          <w:tcPr>
            <w:tcW w:w="633" w:type="pct"/>
            <w:vMerge w:val="restart"/>
          </w:tcPr>
          <w:p w14:paraId="4EC120F2" w14:textId="77777777" w:rsidR="008E0C5A" w:rsidRPr="00056A78" w:rsidRDefault="008E0C5A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219BD27" w14:textId="489338CD" w:rsidR="008E0C5A" w:rsidRPr="00056A78" w:rsidRDefault="00BC4464" w:rsidP="007566C7">
            <w:pPr>
              <w:pStyle w:val="TableParagraph"/>
              <w:ind w:left="64" w:right="59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Да</w:t>
            </w:r>
          </w:p>
        </w:tc>
        <w:tc>
          <w:tcPr>
            <w:tcW w:w="632" w:type="pct"/>
            <w:vMerge w:val="restart"/>
          </w:tcPr>
          <w:p w14:paraId="107A67D3" w14:textId="77777777" w:rsidR="008E0C5A" w:rsidRPr="00056A78" w:rsidRDefault="008E0C5A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Одјељење за стамбено – комуналне послове и екологију</w:t>
            </w:r>
          </w:p>
          <w:p w14:paraId="42EDB749" w14:textId="52F6F074" w:rsidR="008E0C5A" w:rsidRPr="00056A78" w:rsidRDefault="008E0C5A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49D36C0" w14:textId="66738621" w:rsidR="008E0C5A" w:rsidRPr="00056A78" w:rsidRDefault="008E0C5A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D86456E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6" w:type="pct"/>
          </w:tcPr>
          <w:p w14:paraId="33225EDC" w14:textId="77777777" w:rsidR="008E0C5A" w:rsidRPr="00056A78" w:rsidRDefault="008E0C5A" w:rsidP="007566C7">
            <w:pPr>
              <w:pStyle w:val="TableParagraph"/>
              <w:spacing w:before="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3" w:type="pct"/>
          </w:tcPr>
          <w:p w14:paraId="489DE5DA" w14:textId="6902A521" w:rsidR="008E0C5A" w:rsidRPr="00056A78" w:rsidRDefault="007C2357" w:rsidP="007566C7">
            <w:pPr>
              <w:pStyle w:val="TableParagraph"/>
              <w:spacing w:before="7"/>
              <w:ind w:left="15" w:right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10</w:t>
            </w:r>
            <w:r w:rsidR="008E0C5A"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0.000</w:t>
            </w:r>
          </w:p>
        </w:tc>
        <w:tc>
          <w:tcPr>
            <w:tcW w:w="506" w:type="pct"/>
          </w:tcPr>
          <w:p w14:paraId="6C87C46B" w14:textId="1ECD0A5E" w:rsidR="008E0C5A" w:rsidRPr="00056A78" w:rsidRDefault="00BC4464" w:rsidP="007566C7">
            <w:pPr>
              <w:pStyle w:val="TableParagraph"/>
              <w:spacing w:before="7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131.178</w:t>
            </w:r>
          </w:p>
        </w:tc>
        <w:tc>
          <w:tcPr>
            <w:tcW w:w="384" w:type="pct"/>
          </w:tcPr>
          <w:p w14:paraId="2F87301D" w14:textId="69352ED1" w:rsidR="008E0C5A" w:rsidRPr="00056A78" w:rsidRDefault="00BC4464" w:rsidP="007566C7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131,17</w:t>
            </w:r>
          </w:p>
        </w:tc>
      </w:tr>
      <w:tr w:rsidR="0059625E" w:rsidRPr="00963CC3" w14:paraId="398DB93F" w14:textId="77777777" w:rsidTr="003B4569">
        <w:trPr>
          <w:trHeight w:val="236"/>
        </w:trPr>
        <w:tc>
          <w:tcPr>
            <w:tcW w:w="760" w:type="pct"/>
            <w:vMerge/>
            <w:tcBorders>
              <w:top w:val="nil"/>
            </w:tcBorders>
          </w:tcPr>
          <w:p w14:paraId="69B7B872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482BE5D3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571CA585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0106BF4E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7AE5BA98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5A346050" w14:textId="77777777" w:rsidR="008E0C5A" w:rsidRPr="00056A78" w:rsidRDefault="008E0C5A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3" w:type="pct"/>
          </w:tcPr>
          <w:p w14:paraId="265FD5A0" w14:textId="77777777" w:rsidR="008E0C5A" w:rsidRPr="00056A78" w:rsidRDefault="008E0C5A" w:rsidP="007566C7">
            <w:pPr>
              <w:pStyle w:val="TableParagraph"/>
              <w:spacing w:before="6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506" w:type="pct"/>
          </w:tcPr>
          <w:p w14:paraId="45931891" w14:textId="77777777" w:rsidR="008E0C5A" w:rsidRPr="00056A78" w:rsidRDefault="008E0C5A" w:rsidP="007566C7">
            <w:pPr>
              <w:pStyle w:val="TableParagraph"/>
              <w:spacing w:before="6"/>
              <w:ind w:left="17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37224A6B" w14:textId="77777777" w:rsidR="008E0C5A" w:rsidRPr="00056A78" w:rsidRDefault="008E0C5A" w:rsidP="007566C7">
            <w:pPr>
              <w:pStyle w:val="TableParagraph"/>
              <w:spacing w:before="6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59625E" w:rsidRPr="00963CC3" w14:paraId="20F35DE6" w14:textId="77777777" w:rsidTr="003B4569">
        <w:trPr>
          <w:trHeight w:val="471"/>
        </w:trPr>
        <w:tc>
          <w:tcPr>
            <w:tcW w:w="760" w:type="pct"/>
            <w:vMerge/>
            <w:tcBorders>
              <w:top w:val="nil"/>
            </w:tcBorders>
          </w:tcPr>
          <w:p w14:paraId="0D087F94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1A131481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69065421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32D669D4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66A6BCCF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25A64664" w14:textId="77777777" w:rsidR="008E0C5A" w:rsidRPr="00056A78" w:rsidRDefault="008E0C5A" w:rsidP="007566C7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Донације</w:t>
            </w:r>
          </w:p>
          <w:p w14:paraId="76E72119" w14:textId="77777777" w:rsidR="008E0C5A" w:rsidRPr="00056A78" w:rsidRDefault="008E0C5A" w:rsidP="007566C7">
            <w:pPr>
              <w:pStyle w:val="TableParagraph"/>
              <w:spacing w:before="3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056A78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3" w:type="pct"/>
          </w:tcPr>
          <w:p w14:paraId="1BEDB3D2" w14:textId="426F07B6" w:rsidR="008E0C5A" w:rsidRPr="00056A78" w:rsidRDefault="002815B8" w:rsidP="007566C7">
            <w:pPr>
              <w:pStyle w:val="TableParagraph"/>
              <w:spacing w:before="124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6" w:type="pct"/>
          </w:tcPr>
          <w:p w14:paraId="09183CF5" w14:textId="77777777" w:rsidR="008E0C5A" w:rsidRPr="00056A78" w:rsidRDefault="008E0C5A" w:rsidP="007566C7">
            <w:pPr>
              <w:pStyle w:val="TableParagraph"/>
              <w:spacing w:before="124"/>
              <w:ind w:left="17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01E7494A" w14:textId="77777777" w:rsidR="008E0C5A" w:rsidRPr="00056A78" w:rsidRDefault="008E0C5A" w:rsidP="007566C7">
            <w:pPr>
              <w:pStyle w:val="TableParagraph"/>
              <w:spacing w:before="124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59625E" w:rsidRPr="00963CC3" w14:paraId="23B432B3" w14:textId="77777777" w:rsidTr="003B4569">
        <w:trPr>
          <w:trHeight w:val="237"/>
        </w:trPr>
        <w:tc>
          <w:tcPr>
            <w:tcW w:w="760" w:type="pct"/>
            <w:vMerge/>
            <w:tcBorders>
              <w:top w:val="nil"/>
            </w:tcBorders>
          </w:tcPr>
          <w:p w14:paraId="3365F502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69751DE6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4D08E808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69BA4ED3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2B6EDF47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57786C7A" w14:textId="77777777" w:rsidR="008E0C5A" w:rsidRPr="00056A78" w:rsidRDefault="008E0C5A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3" w:type="pct"/>
          </w:tcPr>
          <w:p w14:paraId="41E65B50" w14:textId="08265A9E" w:rsidR="008E0C5A" w:rsidRPr="00056A78" w:rsidRDefault="002815B8" w:rsidP="007566C7">
            <w:pPr>
              <w:pStyle w:val="TableParagraph"/>
              <w:spacing w:before="6"/>
              <w:ind w:left="1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200.000</w:t>
            </w:r>
          </w:p>
        </w:tc>
        <w:tc>
          <w:tcPr>
            <w:tcW w:w="506" w:type="pct"/>
          </w:tcPr>
          <w:p w14:paraId="3D49E17B" w14:textId="7690CE12" w:rsidR="008E0C5A" w:rsidRPr="00056A78" w:rsidRDefault="00BC4464" w:rsidP="007566C7">
            <w:pPr>
              <w:pStyle w:val="TableParagraph"/>
              <w:spacing w:before="6"/>
              <w:ind w:left="1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60.000</w:t>
            </w:r>
          </w:p>
        </w:tc>
        <w:tc>
          <w:tcPr>
            <w:tcW w:w="384" w:type="pct"/>
          </w:tcPr>
          <w:p w14:paraId="565C0838" w14:textId="6FB3E7BF" w:rsidR="008E0C5A" w:rsidRPr="00056A78" w:rsidRDefault="00BC4464" w:rsidP="007566C7">
            <w:pPr>
              <w:pStyle w:val="TableParagraph"/>
              <w:spacing w:before="6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30</w:t>
            </w:r>
          </w:p>
        </w:tc>
      </w:tr>
      <w:tr w:rsidR="0059625E" w:rsidRPr="00963CC3" w14:paraId="593260E1" w14:textId="77777777" w:rsidTr="003B4569">
        <w:trPr>
          <w:trHeight w:val="171"/>
        </w:trPr>
        <w:tc>
          <w:tcPr>
            <w:tcW w:w="760" w:type="pct"/>
            <w:vMerge/>
            <w:tcBorders>
              <w:top w:val="nil"/>
            </w:tcBorders>
          </w:tcPr>
          <w:p w14:paraId="5309B526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36774E85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1A0C0462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5A10E2B1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54D577E4" w14:textId="77777777" w:rsidR="008E0C5A" w:rsidRPr="00056A78" w:rsidRDefault="008E0C5A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60BD5811" w14:textId="77777777" w:rsidR="003F007C" w:rsidRPr="00056A78" w:rsidRDefault="003F007C" w:rsidP="007566C7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</w:p>
          <w:p w14:paraId="1C654CA2" w14:textId="7FDD889B" w:rsidR="008E0C5A" w:rsidRPr="00056A78" w:rsidRDefault="008E0C5A" w:rsidP="007566C7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3" w:type="pct"/>
          </w:tcPr>
          <w:p w14:paraId="5CD69082" w14:textId="77777777" w:rsidR="003F007C" w:rsidRPr="00056A78" w:rsidRDefault="003F007C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75399E6B" w14:textId="3FCAA988" w:rsidR="008E0C5A" w:rsidRPr="00056A78" w:rsidRDefault="008E0C5A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</w:t>
            </w:r>
            <w:r w:rsidR="007C2357"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</w:t>
            </w: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0.000</w:t>
            </w:r>
          </w:p>
        </w:tc>
        <w:tc>
          <w:tcPr>
            <w:tcW w:w="506" w:type="pct"/>
          </w:tcPr>
          <w:p w14:paraId="02E5044E" w14:textId="77777777" w:rsidR="003F007C" w:rsidRPr="00056A78" w:rsidRDefault="003F007C" w:rsidP="007566C7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</w:p>
          <w:p w14:paraId="3E7F5839" w14:textId="3AB6E063" w:rsidR="008E0C5A" w:rsidRPr="00056A78" w:rsidRDefault="00BC4464" w:rsidP="007566C7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191.178</w:t>
            </w:r>
          </w:p>
        </w:tc>
        <w:tc>
          <w:tcPr>
            <w:tcW w:w="384" w:type="pct"/>
          </w:tcPr>
          <w:p w14:paraId="6575CFA5" w14:textId="77777777" w:rsidR="003F007C" w:rsidRPr="00056A78" w:rsidRDefault="003F007C" w:rsidP="007566C7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3668452B" w14:textId="0CF525A7" w:rsidR="008E0C5A" w:rsidRPr="00056A78" w:rsidRDefault="00BC4464" w:rsidP="007566C7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63,73</w:t>
            </w:r>
          </w:p>
        </w:tc>
      </w:tr>
    </w:tbl>
    <w:p w14:paraId="3AA2F0B5" w14:textId="2AB70465" w:rsidR="003B4569" w:rsidRDefault="003B4569" w:rsidP="007566C7">
      <w:pPr>
        <w:jc w:val="center"/>
      </w:pPr>
    </w:p>
    <w:p w14:paraId="4A304FC9" w14:textId="6187712D" w:rsidR="001147A8" w:rsidRDefault="001147A8" w:rsidP="007566C7">
      <w:pPr>
        <w:jc w:val="center"/>
      </w:pPr>
    </w:p>
    <w:p w14:paraId="240DAC62" w14:textId="77777777" w:rsidR="006008FB" w:rsidRDefault="006008FB" w:rsidP="007566C7">
      <w:pPr>
        <w:jc w:val="center"/>
      </w:pPr>
    </w:p>
    <w:p w14:paraId="38368D70" w14:textId="77777777" w:rsidR="001147A8" w:rsidRDefault="001147A8" w:rsidP="007566C7">
      <w:pPr>
        <w:jc w:val="center"/>
      </w:pPr>
    </w:p>
    <w:p w14:paraId="319136B8" w14:textId="77777777" w:rsidR="00864576" w:rsidRDefault="00864576" w:rsidP="007566C7">
      <w:pPr>
        <w:jc w:val="center"/>
      </w:pPr>
    </w:p>
    <w:p w14:paraId="4C981F92" w14:textId="77777777" w:rsidR="003B4569" w:rsidRDefault="003B4569" w:rsidP="007566C7">
      <w:pPr>
        <w:jc w:val="center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25"/>
        <w:gridCol w:w="329"/>
        <w:gridCol w:w="1296"/>
        <w:gridCol w:w="1626"/>
        <w:gridCol w:w="1628"/>
        <w:gridCol w:w="1626"/>
        <w:gridCol w:w="1302"/>
        <w:gridCol w:w="1140"/>
        <w:gridCol w:w="1302"/>
        <w:gridCol w:w="988"/>
      </w:tblGrid>
      <w:tr w:rsidR="007C2357" w:rsidRPr="00963CC3" w14:paraId="046C7609" w14:textId="77777777" w:rsidTr="003B4569">
        <w:trPr>
          <w:trHeight w:val="239"/>
        </w:trPr>
        <w:tc>
          <w:tcPr>
            <w:tcW w:w="760" w:type="pct"/>
            <w:gridSpan w:val="2"/>
            <w:vMerge w:val="restart"/>
          </w:tcPr>
          <w:p w14:paraId="52F9A424" w14:textId="494289C6" w:rsidR="007C2357" w:rsidRPr="00056A78" w:rsidRDefault="008A2C5F" w:rsidP="007566C7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bookmarkStart w:id="17" w:name="_Hlk226631961"/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lastRenderedPageBreak/>
              <w:t>Асфалтирање Улице Пилота Бранка Пјанића</w:t>
            </w:r>
          </w:p>
        </w:tc>
        <w:tc>
          <w:tcPr>
            <w:tcW w:w="504" w:type="pct"/>
            <w:vMerge w:val="restart"/>
          </w:tcPr>
          <w:p w14:paraId="4E1ACFC5" w14:textId="77777777" w:rsidR="007C2357" w:rsidRPr="00056A78" w:rsidRDefault="007C2357" w:rsidP="007566C7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Записник о примопредаји радова</w:t>
            </w:r>
          </w:p>
        </w:tc>
        <w:tc>
          <w:tcPr>
            <w:tcW w:w="632" w:type="pct"/>
            <w:vMerge w:val="restart"/>
          </w:tcPr>
          <w:p w14:paraId="75A19879" w14:textId="259027F5" w:rsidR="007C2357" w:rsidRPr="00056A78" w:rsidRDefault="007C2357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Реализација пројекта </w:t>
            </w:r>
            <w:r w:rsidR="008C3BA5" w:rsidRPr="008C3BA5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предвиђена за 2026. годину</w:t>
            </w:r>
          </w:p>
          <w:p w14:paraId="536346FA" w14:textId="77777777" w:rsidR="007C2357" w:rsidRPr="00056A78" w:rsidRDefault="007C2357" w:rsidP="007566C7">
            <w:pPr>
              <w:pStyle w:val="TableParagraph"/>
              <w:spacing w:before="14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2A6C9C0" w14:textId="77777777" w:rsidR="007C2357" w:rsidRPr="00056A78" w:rsidRDefault="007C2357" w:rsidP="007566C7">
            <w:pPr>
              <w:pStyle w:val="TableParagraph"/>
              <w:spacing w:before="1" w:line="285" w:lineRule="auto"/>
              <w:ind w:left="103" w:right="97" w:firstLine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 w:val="restart"/>
          </w:tcPr>
          <w:p w14:paraId="739697EC" w14:textId="77777777" w:rsidR="007C2357" w:rsidRPr="00056A78" w:rsidRDefault="007C2357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34F3C61" w14:textId="78ED80B8" w:rsidR="007C2357" w:rsidRPr="008C3BA5" w:rsidRDefault="008C3BA5" w:rsidP="007566C7">
            <w:pPr>
              <w:pStyle w:val="TableParagraph"/>
              <w:ind w:left="64" w:right="59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Не</w:t>
            </w:r>
          </w:p>
        </w:tc>
        <w:tc>
          <w:tcPr>
            <w:tcW w:w="632" w:type="pct"/>
            <w:vMerge w:val="restart"/>
          </w:tcPr>
          <w:p w14:paraId="41CC5AFC" w14:textId="77777777" w:rsidR="007C2357" w:rsidRPr="00056A78" w:rsidRDefault="007C2357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Одјељење за стамбено – комуналне послове и екологију</w:t>
            </w:r>
          </w:p>
          <w:p w14:paraId="2F048B61" w14:textId="4A6FFFCA" w:rsidR="007C2357" w:rsidRPr="00056A78" w:rsidRDefault="007C2357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C63C7B3" w14:textId="77777777" w:rsidR="007C2357" w:rsidRPr="00056A78" w:rsidRDefault="007C2357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F11875" w14:textId="77777777" w:rsidR="007C2357" w:rsidRPr="00056A78" w:rsidRDefault="007C2357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6" w:type="pct"/>
          </w:tcPr>
          <w:p w14:paraId="0E443911" w14:textId="77777777" w:rsidR="007C2357" w:rsidRPr="00056A78" w:rsidRDefault="007C2357" w:rsidP="007566C7">
            <w:pPr>
              <w:pStyle w:val="TableParagraph"/>
              <w:spacing w:before="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3" w:type="pct"/>
          </w:tcPr>
          <w:p w14:paraId="6A4DFEB1" w14:textId="266F45B6" w:rsidR="007C2357" w:rsidRPr="00056A78" w:rsidRDefault="008A2C5F" w:rsidP="007566C7">
            <w:pPr>
              <w:pStyle w:val="TableParagraph"/>
              <w:spacing w:before="7"/>
              <w:ind w:left="15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6" w:type="pct"/>
          </w:tcPr>
          <w:p w14:paraId="4D30AB02" w14:textId="77777777" w:rsidR="007C2357" w:rsidRPr="00056A78" w:rsidRDefault="007C2357" w:rsidP="007566C7">
            <w:pPr>
              <w:pStyle w:val="TableParagraph"/>
              <w:spacing w:before="7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5F1D5C58" w14:textId="1730046A" w:rsidR="007C2357" w:rsidRPr="00056A78" w:rsidRDefault="00037E44" w:rsidP="007566C7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7C2357" w:rsidRPr="00963CC3" w14:paraId="19E561E3" w14:textId="77777777" w:rsidTr="003B4569">
        <w:trPr>
          <w:trHeight w:val="236"/>
        </w:trPr>
        <w:tc>
          <w:tcPr>
            <w:tcW w:w="760" w:type="pct"/>
            <w:gridSpan w:val="2"/>
            <w:vMerge/>
            <w:tcBorders>
              <w:top w:val="nil"/>
            </w:tcBorders>
          </w:tcPr>
          <w:p w14:paraId="4FF8F77C" w14:textId="77777777" w:rsidR="007C2357" w:rsidRPr="00056A78" w:rsidRDefault="007C2357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1D3B1D13" w14:textId="77777777" w:rsidR="007C2357" w:rsidRPr="00056A78" w:rsidRDefault="007C2357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7FD7313F" w14:textId="77777777" w:rsidR="007C2357" w:rsidRPr="00056A78" w:rsidRDefault="007C2357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7D894BCC" w14:textId="77777777" w:rsidR="007C2357" w:rsidRPr="00056A78" w:rsidRDefault="007C2357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172DD283" w14:textId="77777777" w:rsidR="007C2357" w:rsidRPr="00056A78" w:rsidRDefault="007C2357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53F1B9BD" w14:textId="77777777" w:rsidR="007C2357" w:rsidRPr="00056A78" w:rsidRDefault="007C2357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3" w:type="pct"/>
          </w:tcPr>
          <w:p w14:paraId="7B6F72CE" w14:textId="77777777" w:rsidR="007C2357" w:rsidRPr="00056A78" w:rsidRDefault="007C2357" w:rsidP="007566C7">
            <w:pPr>
              <w:pStyle w:val="TableParagraph"/>
              <w:spacing w:before="6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506" w:type="pct"/>
          </w:tcPr>
          <w:p w14:paraId="7D943F4B" w14:textId="77777777" w:rsidR="007C2357" w:rsidRPr="00056A78" w:rsidRDefault="007C2357" w:rsidP="007566C7">
            <w:pPr>
              <w:pStyle w:val="TableParagraph"/>
              <w:spacing w:before="6"/>
              <w:ind w:left="17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3B4D2731" w14:textId="77777777" w:rsidR="007C2357" w:rsidRPr="00056A78" w:rsidRDefault="007C2357" w:rsidP="007566C7">
            <w:pPr>
              <w:pStyle w:val="TableParagraph"/>
              <w:spacing w:before="6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7C2357" w:rsidRPr="00963CC3" w14:paraId="2588F944" w14:textId="77777777" w:rsidTr="003B4569">
        <w:trPr>
          <w:trHeight w:val="471"/>
        </w:trPr>
        <w:tc>
          <w:tcPr>
            <w:tcW w:w="760" w:type="pct"/>
            <w:gridSpan w:val="2"/>
            <w:vMerge/>
            <w:tcBorders>
              <w:top w:val="nil"/>
            </w:tcBorders>
          </w:tcPr>
          <w:p w14:paraId="0FE90833" w14:textId="77777777" w:rsidR="007C2357" w:rsidRPr="00056A78" w:rsidRDefault="007C2357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79EC51FC" w14:textId="77777777" w:rsidR="007C2357" w:rsidRPr="00056A78" w:rsidRDefault="007C2357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7A1218FE" w14:textId="77777777" w:rsidR="007C2357" w:rsidRPr="00056A78" w:rsidRDefault="007C2357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2355D092" w14:textId="77777777" w:rsidR="007C2357" w:rsidRPr="00056A78" w:rsidRDefault="007C2357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2E2F341A" w14:textId="77777777" w:rsidR="007C2357" w:rsidRPr="00056A78" w:rsidRDefault="007C2357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63EE92B9" w14:textId="77777777" w:rsidR="007C2357" w:rsidRPr="00056A78" w:rsidRDefault="007C2357" w:rsidP="007566C7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Донације</w:t>
            </w:r>
          </w:p>
          <w:p w14:paraId="527FB5C6" w14:textId="77777777" w:rsidR="007C2357" w:rsidRPr="00056A78" w:rsidRDefault="007C2357" w:rsidP="007566C7">
            <w:pPr>
              <w:pStyle w:val="TableParagraph"/>
              <w:spacing w:before="3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056A78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3" w:type="pct"/>
          </w:tcPr>
          <w:p w14:paraId="086D3C5B" w14:textId="7C424EE7" w:rsidR="007C2357" w:rsidRPr="00056A78" w:rsidRDefault="002815B8" w:rsidP="007566C7">
            <w:pPr>
              <w:pStyle w:val="TableParagraph"/>
              <w:spacing w:before="124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6" w:type="pct"/>
          </w:tcPr>
          <w:p w14:paraId="61B13736" w14:textId="77777777" w:rsidR="007C2357" w:rsidRPr="00056A78" w:rsidRDefault="007C2357" w:rsidP="007566C7">
            <w:pPr>
              <w:pStyle w:val="TableParagraph"/>
              <w:spacing w:before="124"/>
              <w:ind w:left="17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66A00FBF" w14:textId="77777777" w:rsidR="007C2357" w:rsidRPr="00056A78" w:rsidRDefault="007C2357" w:rsidP="007566C7">
            <w:pPr>
              <w:pStyle w:val="TableParagraph"/>
              <w:spacing w:before="124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7C2357" w:rsidRPr="00963CC3" w14:paraId="175DBBB2" w14:textId="77777777" w:rsidTr="003B4569">
        <w:trPr>
          <w:trHeight w:val="237"/>
        </w:trPr>
        <w:tc>
          <w:tcPr>
            <w:tcW w:w="760" w:type="pct"/>
            <w:gridSpan w:val="2"/>
            <w:vMerge/>
            <w:tcBorders>
              <w:top w:val="nil"/>
            </w:tcBorders>
          </w:tcPr>
          <w:p w14:paraId="12CF683E" w14:textId="77777777" w:rsidR="007C2357" w:rsidRPr="00056A78" w:rsidRDefault="007C2357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39DED164" w14:textId="77777777" w:rsidR="007C2357" w:rsidRPr="00056A78" w:rsidRDefault="007C2357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3413AC04" w14:textId="77777777" w:rsidR="007C2357" w:rsidRPr="00056A78" w:rsidRDefault="007C2357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</w:tcBorders>
          </w:tcPr>
          <w:p w14:paraId="71BAE240" w14:textId="77777777" w:rsidR="007C2357" w:rsidRPr="00056A78" w:rsidRDefault="007C2357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</w:tcBorders>
          </w:tcPr>
          <w:p w14:paraId="2986B86C" w14:textId="77777777" w:rsidR="007C2357" w:rsidRPr="00056A78" w:rsidRDefault="007C2357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305DD4C9" w14:textId="77777777" w:rsidR="007C2357" w:rsidRPr="00056A78" w:rsidRDefault="007C2357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3" w:type="pct"/>
          </w:tcPr>
          <w:p w14:paraId="1AB8FCC9" w14:textId="793B8AA2" w:rsidR="007C2357" w:rsidRPr="00056A78" w:rsidRDefault="002815B8" w:rsidP="007566C7">
            <w:pPr>
              <w:pStyle w:val="TableParagraph"/>
              <w:spacing w:before="6"/>
              <w:ind w:left="1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42.000</w:t>
            </w:r>
          </w:p>
        </w:tc>
        <w:tc>
          <w:tcPr>
            <w:tcW w:w="506" w:type="pct"/>
          </w:tcPr>
          <w:p w14:paraId="45C675B9" w14:textId="77777777" w:rsidR="007C2357" w:rsidRPr="00056A78" w:rsidRDefault="007C2357" w:rsidP="007566C7">
            <w:pPr>
              <w:pStyle w:val="TableParagraph"/>
              <w:spacing w:before="6"/>
              <w:ind w:left="1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699F17B7" w14:textId="77777777" w:rsidR="007C2357" w:rsidRPr="00056A78" w:rsidRDefault="007C2357" w:rsidP="007566C7">
            <w:pPr>
              <w:pStyle w:val="TableParagraph"/>
              <w:spacing w:before="6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4"/>
                <w:sz w:val="18"/>
                <w:szCs w:val="18"/>
                <w:lang w:val="sr-Cyrl-RS"/>
              </w:rPr>
              <w:t>-</w:t>
            </w:r>
          </w:p>
        </w:tc>
      </w:tr>
      <w:tr w:rsidR="007C2357" w:rsidRPr="00963CC3" w14:paraId="119921F5" w14:textId="77777777" w:rsidTr="003B4569">
        <w:trPr>
          <w:trHeight w:val="171"/>
        </w:trPr>
        <w:tc>
          <w:tcPr>
            <w:tcW w:w="760" w:type="pct"/>
            <w:gridSpan w:val="2"/>
            <w:vMerge/>
            <w:tcBorders>
              <w:top w:val="nil"/>
              <w:bottom w:val="single" w:sz="4" w:space="0" w:color="000000"/>
            </w:tcBorders>
          </w:tcPr>
          <w:p w14:paraId="01F66AF1" w14:textId="77777777" w:rsidR="007C2357" w:rsidRPr="00056A78" w:rsidRDefault="007C2357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  <w:bottom w:val="single" w:sz="4" w:space="0" w:color="000000"/>
            </w:tcBorders>
          </w:tcPr>
          <w:p w14:paraId="657159C5" w14:textId="77777777" w:rsidR="007C2357" w:rsidRPr="00056A78" w:rsidRDefault="007C2357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  <w:bottom w:val="single" w:sz="4" w:space="0" w:color="000000"/>
            </w:tcBorders>
          </w:tcPr>
          <w:p w14:paraId="488DB994" w14:textId="77777777" w:rsidR="007C2357" w:rsidRPr="00056A78" w:rsidRDefault="007C2357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nil"/>
              <w:bottom w:val="single" w:sz="4" w:space="0" w:color="000000"/>
            </w:tcBorders>
          </w:tcPr>
          <w:p w14:paraId="00153989" w14:textId="77777777" w:rsidR="007C2357" w:rsidRPr="00056A78" w:rsidRDefault="007C2357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nil"/>
              <w:bottom w:val="single" w:sz="4" w:space="0" w:color="000000"/>
            </w:tcBorders>
          </w:tcPr>
          <w:p w14:paraId="494CFD48" w14:textId="77777777" w:rsidR="007C2357" w:rsidRPr="00056A78" w:rsidRDefault="007C2357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  <w:tcBorders>
              <w:bottom w:val="single" w:sz="4" w:space="0" w:color="000000"/>
            </w:tcBorders>
          </w:tcPr>
          <w:p w14:paraId="299D9C0F" w14:textId="73ABC7FA" w:rsidR="007C2357" w:rsidRPr="00056A78" w:rsidRDefault="007C2357" w:rsidP="007566C7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3" w:type="pct"/>
          </w:tcPr>
          <w:p w14:paraId="1E78B7F4" w14:textId="1513E64F" w:rsidR="007C2357" w:rsidRPr="00056A78" w:rsidRDefault="008A2C5F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42</w:t>
            </w:r>
            <w:r w:rsidR="007C2357"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.000</w:t>
            </w:r>
          </w:p>
        </w:tc>
        <w:tc>
          <w:tcPr>
            <w:tcW w:w="506" w:type="pct"/>
          </w:tcPr>
          <w:p w14:paraId="1835D094" w14:textId="702659A9" w:rsidR="007C2357" w:rsidRPr="00056A78" w:rsidRDefault="007C2357" w:rsidP="007566C7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638F756F" w14:textId="6D91A2FC" w:rsidR="007C2357" w:rsidRPr="00056A78" w:rsidRDefault="00037E44" w:rsidP="007566C7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bookmarkEnd w:id="17"/>
      <w:tr w:rsidR="005A7A02" w:rsidRPr="00963CC3" w14:paraId="0B2886EE" w14:textId="77777777" w:rsidTr="00D36A4E">
        <w:trPr>
          <w:trHeight w:val="237"/>
        </w:trPr>
        <w:tc>
          <w:tcPr>
            <w:tcW w:w="3160" w:type="pct"/>
            <w:gridSpan w:val="6"/>
            <w:vMerge w:val="restart"/>
            <w:tcBorders>
              <w:right w:val="single" w:sz="4" w:space="0" w:color="000000"/>
            </w:tcBorders>
          </w:tcPr>
          <w:p w14:paraId="2C7C57A8" w14:textId="77777777" w:rsidR="005A7A02" w:rsidRPr="00056A78" w:rsidRDefault="005A7A02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93B9309" w14:textId="712B7956" w:rsidR="005A7A02" w:rsidRPr="00056A78" w:rsidRDefault="005A7A02" w:rsidP="007566C7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</w:pPr>
            <w:r w:rsidRPr="00056A7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Укупно за мјеру</w:t>
            </w:r>
            <w:r w:rsidRPr="00056A7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 xml:space="preserve"> 1.1.</w:t>
            </w:r>
            <w:r w:rsidRPr="00056A7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2</w:t>
            </w:r>
            <w:r w:rsidRPr="00056A7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. Инфраструктура на простору општине на нивоу који обезбјеђује све потребне услове за развој свих области друштва</w:t>
            </w:r>
          </w:p>
          <w:p w14:paraId="3D84934A" w14:textId="77777777" w:rsidR="005A7A02" w:rsidRPr="00056A78" w:rsidRDefault="005A7A02" w:rsidP="007566C7">
            <w:pPr>
              <w:pStyle w:val="TableParagraph"/>
              <w:spacing w:before="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213619D" w14:textId="52B334E0" w:rsidR="005A7A02" w:rsidRPr="00056A78" w:rsidRDefault="005A7A02" w:rsidP="007566C7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06" w:type="pct"/>
            <w:tcBorders>
              <w:left w:val="single" w:sz="4" w:space="0" w:color="000000"/>
              <w:bottom w:val="single" w:sz="4" w:space="0" w:color="000000"/>
            </w:tcBorders>
          </w:tcPr>
          <w:p w14:paraId="5C9494CE" w14:textId="77777777" w:rsidR="005A7A02" w:rsidRPr="00056A78" w:rsidRDefault="005A7A02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3" w:type="pct"/>
          </w:tcPr>
          <w:p w14:paraId="4B1D9BB2" w14:textId="227D55E9" w:rsidR="005A7A02" w:rsidRPr="00056A78" w:rsidRDefault="005A7A02" w:rsidP="007566C7">
            <w:pPr>
              <w:pStyle w:val="TableParagraph"/>
              <w:spacing w:before="6"/>
              <w:ind w:left="15" w:right="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hr-HR"/>
              </w:rPr>
              <w:t>606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.000</w:t>
            </w:r>
          </w:p>
        </w:tc>
        <w:tc>
          <w:tcPr>
            <w:tcW w:w="506" w:type="pct"/>
          </w:tcPr>
          <w:p w14:paraId="49EAD4FA" w14:textId="3F400D21" w:rsidR="005A7A02" w:rsidRPr="00056A78" w:rsidRDefault="00BC3EEC" w:rsidP="007566C7">
            <w:pPr>
              <w:pStyle w:val="TableParagraph"/>
              <w:spacing w:before="6"/>
              <w:ind w:left="17" w:right="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hr-HR"/>
              </w:rPr>
              <w:t>218</w:t>
            </w:r>
            <w:r w:rsidR="00605FC8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.702,20</w:t>
            </w:r>
          </w:p>
        </w:tc>
        <w:tc>
          <w:tcPr>
            <w:tcW w:w="384" w:type="pct"/>
          </w:tcPr>
          <w:p w14:paraId="50F96871" w14:textId="21EFA1B8" w:rsidR="005A7A02" w:rsidRPr="004C1A67" w:rsidRDefault="004C1A67" w:rsidP="007566C7">
            <w:pPr>
              <w:pStyle w:val="TableParagraph"/>
              <w:spacing w:before="6"/>
              <w:ind w:left="20" w:right="5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hr-HR"/>
              </w:rPr>
              <w:t>36,08</w:t>
            </w:r>
          </w:p>
        </w:tc>
      </w:tr>
      <w:tr w:rsidR="005A7A02" w:rsidRPr="00963CC3" w14:paraId="3D2E99F8" w14:textId="77777777" w:rsidTr="00D36A4E">
        <w:trPr>
          <w:trHeight w:val="237"/>
        </w:trPr>
        <w:tc>
          <w:tcPr>
            <w:tcW w:w="3160" w:type="pct"/>
            <w:gridSpan w:val="6"/>
            <w:vMerge/>
            <w:tcBorders>
              <w:top w:val="single" w:sz="4" w:space="0" w:color="000000"/>
              <w:right w:val="single" w:sz="4" w:space="0" w:color="000000"/>
            </w:tcBorders>
          </w:tcPr>
          <w:p w14:paraId="2CCCFDB4" w14:textId="77777777" w:rsidR="005A7A02" w:rsidRPr="00056A78" w:rsidRDefault="005A7A02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  <w:tcBorders>
              <w:left w:val="single" w:sz="4" w:space="0" w:color="000000"/>
              <w:bottom w:val="single" w:sz="4" w:space="0" w:color="000000"/>
            </w:tcBorders>
          </w:tcPr>
          <w:p w14:paraId="4F2DA06E" w14:textId="77777777" w:rsidR="005A7A02" w:rsidRPr="00056A78" w:rsidRDefault="005A7A02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3" w:type="pct"/>
          </w:tcPr>
          <w:p w14:paraId="24708516" w14:textId="77777777" w:rsidR="005A7A02" w:rsidRPr="00056A78" w:rsidRDefault="005A7A02" w:rsidP="007566C7">
            <w:pPr>
              <w:pStyle w:val="TableParagraph"/>
              <w:spacing w:before="6"/>
              <w:ind w:left="15" w:right="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b/>
                <w:spacing w:val="-10"/>
                <w:sz w:val="18"/>
                <w:szCs w:val="18"/>
              </w:rPr>
              <w:t>‐</w:t>
            </w:r>
          </w:p>
        </w:tc>
        <w:tc>
          <w:tcPr>
            <w:tcW w:w="506" w:type="pct"/>
          </w:tcPr>
          <w:p w14:paraId="0BAE70C4" w14:textId="32110D3D" w:rsidR="005A7A02" w:rsidRPr="00056A78" w:rsidRDefault="005A7A02" w:rsidP="007566C7">
            <w:pPr>
              <w:pStyle w:val="TableParagraph"/>
              <w:spacing w:before="6"/>
              <w:ind w:left="17" w:right="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3E28C587" w14:textId="4BD62C5C" w:rsidR="005A7A02" w:rsidRPr="00056A78" w:rsidRDefault="005A7A02" w:rsidP="007566C7">
            <w:pPr>
              <w:pStyle w:val="TableParagraph"/>
              <w:spacing w:before="6"/>
              <w:ind w:left="20" w:right="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5A7A02" w:rsidRPr="00963CC3" w14:paraId="4B847073" w14:textId="77777777" w:rsidTr="00D36A4E">
        <w:trPr>
          <w:trHeight w:val="471"/>
        </w:trPr>
        <w:tc>
          <w:tcPr>
            <w:tcW w:w="3160" w:type="pct"/>
            <w:gridSpan w:val="6"/>
            <w:vMerge/>
            <w:tcBorders>
              <w:top w:val="single" w:sz="4" w:space="0" w:color="000000"/>
              <w:right w:val="single" w:sz="4" w:space="0" w:color="000000"/>
            </w:tcBorders>
          </w:tcPr>
          <w:p w14:paraId="3FD59556" w14:textId="77777777" w:rsidR="005A7A02" w:rsidRPr="00056A78" w:rsidRDefault="005A7A02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  <w:tcBorders>
              <w:left w:val="single" w:sz="4" w:space="0" w:color="000000"/>
              <w:bottom w:val="single" w:sz="4" w:space="0" w:color="000000"/>
            </w:tcBorders>
          </w:tcPr>
          <w:p w14:paraId="7FCEE0B3" w14:textId="77777777" w:rsidR="005A7A02" w:rsidRPr="00056A78" w:rsidRDefault="005A7A02" w:rsidP="007566C7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Донације</w:t>
            </w:r>
          </w:p>
          <w:p w14:paraId="3E8F38C6" w14:textId="77777777" w:rsidR="005A7A02" w:rsidRPr="00056A78" w:rsidRDefault="005A7A02" w:rsidP="007566C7">
            <w:pPr>
              <w:pStyle w:val="TableParagraph"/>
              <w:spacing w:before="37"/>
              <w:ind w:left="10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 w:rsidRPr="00056A78">
              <w:rPr>
                <w:rFonts w:ascii="Times New Roman" w:hAnsi="Times New Roman" w:cs="Times New Roman"/>
                <w:b/>
                <w:spacing w:val="2"/>
                <w:sz w:val="18"/>
                <w:szCs w:val="18"/>
              </w:rPr>
              <w:t xml:space="preserve"> </w:t>
            </w:r>
            <w:r w:rsidRPr="00056A78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3" w:type="pct"/>
          </w:tcPr>
          <w:p w14:paraId="1781E69D" w14:textId="77777777" w:rsidR="005A7A02" w:rsidRPr="00056A78" w:rsidRDefault="005A7A02" w:rsidP="007566C7">
            <w:pPr>
              <w:pStyle w:val="TableParagraph"/>
              <w:spacing w:before="122"/>
              <w:ind w:left="15" w:right="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b/>
                <w:spacing w:val="-10"/>
                <w:sz w:val="18"/>
                <w:szCs w:val="18"/>
              </w:rPr>
              <w:t>‐</w:t>
            </w:r>
          </w:p>
        </w:tc>
        <w:tc>
          <w:tcPr>
            <w:tcW w:w="506" w:type="pct"/>
          </w:tcPr>
          <w:p w14:paraId="6D78D0FA" w14:textId="65BFFD54" w:rsidR="005A7A02" w:rsidRPr="00056A78" w:rsidRDefault="005A7A02" w:rsidP="007566C7">
            <w:pPr>
              <w:pStyle w:val="TableParagraph"/>
              <w:spacing w:before="122"/>
              <w:ind w:left="17" w:right="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4EF5ECA6" w14:textId="21E8A26B" w:rsidR="005A7A02" w:rsidRPr="00056A78" w:rsidRDefault="005A7A02" w:rsidP="007566C7">
            <w:pPr>
              <w:pStyle w:val="TableParagraph"/>
              <w:spacing w:before="122"/>
              <w:ind w:left="20" w:right="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5A7A02" w:rsidRPr="00963CC3" w14:paraId="7ED375FD" w14:textId="77777777" w:rsidTr="00D36A4E">
        <w:trPr>
          <w:trHeight w:val="237"/>
        </w:trPr>
        <w:tc>
          <w:tcPr>
            <w:tcW w:w="3160" w:type="pct"/>
            <w:gridSpan w:val="6"/>
            <w:vMerge/>
            <w:tcBorders>
              <w:top w:val="single" w:sz="4" w:space="0" w:color="000000"/>
              <w:right w:val="single" w:sz="4" w:space="0" w:color="000000"/>
            </w:tcBorders>
          </w:tcPr>
          <w:p w14:paraId="32DAC4F1" w14:textId="77777777" w:rsidR="005A7A02" w:rsidRPr="00056A78" w:rsidRDefault="005A7A02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  <w:tcBorders>
              <w:left w:val="single" w:sz="4" w:space="0" w:color="000000"/>
              <w:bottom w:val="single" w:sz="4" w:space="0" w:color="000000"/>
            </w:tcBorders>
          </w:tcPr>
          <w:p w14:paraId="0DC2313D" w14:textId="77777777" w:rsidR="005A7A02" w:rsidRPr="00056A78" w:rsidRDefault="005A7A02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3" w:type="pct"/>
          </w:tcPr>
          <w:p w14:paraId="6DE7A2E9" w14:textId="045A9A1B" w:rsidR="005A7A02" w:rsidRPr="00EA371F" w:rsidRDefault="005A7A02" w:rsidP="007566C7">
            <w:pPr>
              <w:pStyle w:val="TableParagraph"/>
              <w:spacing w:before="6"/>
              <w:ind w:left="15" w:right="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hr-HR"/>
              </w:rPr>
              <w:t>1.190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.000</w:t>
            </w:r>
          </w:p>
        </w:tc>
        <w:tc>
          <w:tcPr>
            <w:tcW w:w="506" w:type="pct"/>
          </w:tcPr>
          <w:p w14:paraId="6A61B5DC" w14:textId="1EEAE343" w:rsidR="005A7A02" w:rsidRPr="00E64395" w:rsidRDefault="00E64395" w:rsidP="007566C7">
            <w:pPr>
              <w:pStyle w:val="TableParagraph"/>
              <w:spacing w:before="6"/>
              <w:ind w:left="17" w:right="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250.000</w:t>
            </w:r>
          </w:p>
        </w:tc>
        <w:tc>
          <w:tcPr>
            <w:tcW w:w="384" w:type="pct"/>
          </w:tcPr>
          <w:p w14:paraId="418AA472" w14:textId="4334F4CC" w:rsidR="005A7A02" w:rsidRPr="00E64395" w:rsidRDefault="00E64395" w:rsidP="007566C7">
            <w:pPr>
              <w:pStyle w:val="TableParagraph"/>
              <w:spacing w:before="6"/>
              <w:ind w:left="20" w:right="5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21</w:t>
            </w:r>
          </w:p>
        </w:tc>
      </w:tr>
      <w:tr w:rsidR="005A7A02" w:rsidRPr="00963CC3" w14:paraId="532CBCA0" w14:textId="77777777" w:rsidTr="00D36A4E">
        <w:trPr>
          <w:trHeight w:val="237"/>
        </w:trPr>
        <w:tc>
          <w:tcPr>
            <w:tcW w:w="3160" w:type="pct"/>
            <w:gridSpan w:val="6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25D2E" w14:textId="77777777" w:rsidR="005A7A02" w:rsidRPr="00056A78" w:rsidRDefault="005A7A02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  <w:tcBorders>
              <w:left w:val="single" w:sz="4" w:space="0" w:color="000000"/>
            </w:tcBorders>
          </w:tcPr>
          <w:p w14:paraId="059D6157" w14:textId="77777777" w:rsidR="005A7A02" w:rsidRPr="00056A78" w:rsidRDefault="005A7A02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3" w:type="pct"/>
          </w:tcPr>
          <w:p w14:paraId="01ABFFDB" w14:textId="29134A82" w:rsidR="005A7A02" w:rsidRPr="003F3508" w:rsidRDefault="005A7A02" w:rsidP="007566C7">
            <w:pPr>
              <w:pStyle w:val="TableParagraph"/>
              <w:spacing w:before="6"/>
              <w:ind w:left="15" w:right="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1.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hr-HR"/>
              </w:rPr>
              <w:t>796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.000</w:t>
            </w:r>
          </w:p>
        </w:tc>
        <w:tc>
          <w:tcPr>
            <w:tcW w:w="506" w:type="pct"/>
          </w:tcPr>
          <w:p w14:paraId="3E831F58" w14:textId="56455D77" w:rsidR="005A7A02" w:rsidRPr="00E64395" w:rsidRDefault="00561C00" w:rsidP="007566C7">
            <w:pPr>
              <w:pStyle w:val="TableParagraph"/>
              <w:spacing w:before="6"/>
              <w:ind w:left="17" w:right="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hr-HR"/>
              </w:rPr>
              <w:t>46</w:t>
            </w:r>
            <w:r w:rsidR="00E64395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8.702,20</w:t>
            </w:r>
          </w:p>
        </w:tc>
        <w:tc>
          <w:tcPr>
            <w:tcW w:w="384" w:type="pct"/>
          </w:tcPr>
          <w:p w14:paraId="475641F2" w14:textId="514AE866" w:rsidR="005A7A02" w:rsidRPr="00561C00" w:rsidRDefault="00561C00" w:rsidP="007566C7">
            <w:pPr>
              <w:pStyle w:val="TableParagraph"/>
              <w:spacing w:before="6"/>
              <w:ind w:left="20" w:right="5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hr-HR"/>
              </w:rPr>
              <w:t>26,10</w:t>
            </w:r>
          </w:p>
        </w:tc>
      </w:tr>
      <w:tr w:rsidR="00E71212" w:rsidRPr="00963CC3" w14:paraId="1F1335D9" w14:textId="77777777" w:rsidTr="00D36A4E">
        <w:trPr>
          <w:trHeight w:val="237"/>
        </w:trPr>
        <w:tc>
          <w:tcPr>
            <w:tcW w:w="3160" w:type="pct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A07A9" w14:textId="77777777" w:rsidR="00E71212" w:rsidRPr="00F756AB" w:rsidRDefault="00E71212" w:rsidP="002F5A5B">
            <w:pPr>
              <w:pStyle w:val="TableParagraph"/>
              <w:ind w:left="99"/>
              <w:rPr>
                <w:rFonts w:ascii="Times New Roman" w:hAnsi="Times New Roman" w:cs="Times New Roman"/>
                <w:sz w:val="18"/>
                <w:szCs w:val="18"/>
              </w:rPr>
            </w:pPr>
            <w:r w:rsidRPr="00F756AB">
              <w:rPr>
                <w:rFonts w:ascii="Times New Roman" w:hAnsi="Times New Roman" w:cs="Times New Roman"/>
                <w:b/>
                <w:sz w:val="18"/>
                <w:szCs w:val="18"/>
              </w:rPr>
              <w:t>Редни</w:t>
            </w:r>
            <w:r w:rsidRPr="00F756AB">
              <w:rPr>
                <w:rFonts w:ascii="Times New Roman" w:hAnsi="Times New Roman" w:cs="Times New Roman"/>
                <w:b/>
                <w:spacing w:val="5"/>
                <w:sz w:val="18"/>
                <w:szCs w:val="18"/>
              </w:rPr>
              <w:t xml:space="preserve"> </w:t>
            </w:r>
            <w:r w:rsidRPr="00F756AB">
              <w:rPr>
                <w:rFonts w:ascii="Times New Roman" w:hAnsi="Times New Roman" w:cs="Times New Roman"/>
                <w:b/>
                <w:sz w:val="18"/>
                <w:szCs w:val="18"/>
              </w:rPr>
              <w:t>број</w:t>
            </w:r>
            <w:r w:rsidRPr="00F756AB">
              <w:rPr>
                <w:rFonts w:ascii="Times New Roman" w:hAnsi="Times New Roman" w:cs="Times New Roman"/>
                <w:b/>
                <w:spacing w:val="6"/>
                <w:sz w:val="18"/>
                <w:szCs w:val="18"/>
              </w:rPr>
              <w:t xml:space="preserve"> </w:t>
            </w:r>
            <w:r w:rsidRPr="00F756AB">
              <w:rPr>
                <w:rFonts w:ascii="Times New Roman" w:hAnsi="Times New Roman" w:cs="Times New Roman"/>
                <w:b/>
                <w:sz w:val="18"/>
                <w:szCs w:val="18"/>
              </w:rPr>
              <w:t>и</w:t>
            </w:r>
            <w:r w:rsidRPr="00F756AB"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 xml:space="preserve"> </w:t>
            </w:r>
            <w:r w:rsidRPr="00F756AB">
              <w:rPr>
                <w:rFonts w:ascii="Times New Roman" w:hAnsi="Times New Roman" w:cs="Times New Roman"/>
                <w:b/>
                <w:sz w:val="18"/>
                <w:szCs w:val="18"/>
              </w:rPr>
              <w:t>мјера:</w:t>
            </w:r>
          </w:p>
          <w:p w14:paraId="02A36D59" w14:textId="0487EF8B" w:rsidR="00E71212" w:rsidRPr="00F756AB" w:rsidRDefault="00E71212" w:rsidP="002F5A5B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F756A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 xml:space="preserve">  </w:t>
            </w:r>
            <w:r w:rsidR="006A245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3</w:t>
            </w:r>
            <w:r w:rsidRPr="00F756A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)</w:t>
            </w:r>
            <w:r w:rsidRPr="00F756A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 xml:space="preserve"> </w:t>
            </w:r>
            <w:r w:rsidRPr="00F756A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Мјера </w:t>
            </w:r>
            <w:r w:rsidRPr="00F756A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1.</w:t>
            </w:r>
            <w:r w:rsidRPr="00F756A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</w:t>
            </w:r>
            <w:r w:rsidRPr="00F756A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3</w:t>
            </w:r>
            <w:r w:rsidRPr="00F756A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r w:rsidRPr="00F756A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Континуирано одржавање и дизање на виши ниво инфрас</w:t>
            </w:r>
            <w:r w:rsidR="006A245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т</w:t>
            </w:r>
            <w:r w:rsidRPr="00F756A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руктурних објеката</w:t>
            </w:r>
          </w:p>
        </w:tc>
        <w:tc>
          <w:tcPr>
            <w:tcW w:w="1840" w:type="pct"/>
            <w:gridSpan w:val="4"/>
            <w:tcBorders>
              <w:left w:val="single" w:sz="4" w:space="0" w:color="000000"/>
            </w:tcBorders>
          </w:tcPr>
          <w:p w14:paraId="1FC90A74" w14:textId="5422FDB1" w:rsidR="00E71212" w:rsidRDefault="00E71212" w:rsidP="00AF4272">
            <w:pPr>
              <w:pStyle w:val="TableParagraph"/>
              <w:spacing w:before="4"/>
              <w:jc w:val="both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Назив</w:t>
            </w:r>
            <w:r w:rsidRPr="00963CC3"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и</w:t>
            </w:r>
            <w:r w:rsidRPr="00963CC3">
              <w:rPr>
                <w:rFonts w:ascii="Times New Roman" w:hAnsi="Times New Roman" w:cs="Times New Roman"/>
                <w:b/>
                <w:spacing w:val="6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шифра</w:t>
            </w:r>
            <w:r w:rsidRPr="00963CC3">
              <w:rPr>
                <w:rFonts w:ascii="Times New Roman" w:hAnsi="Times New Roman" w:cs="Times New Roman"/>
                <w:b/>
                <w:spacing w:val="6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програма:</w:t>
            </w:r>
          </w:p>
          <w:p w14:paraId="13F452A5" w14:textId="2D8F9D60" w:rsidR="00E71212" w:rsidRPr="00AF4272" w:rsidRDefault="00AF4272" w:rsidP="007566C7">
            <w:pPr>
              <w:pStyle w:val="TableParagraph"/>
              <w:spacing w:before="6"/>
              <w:ind w:left="20" w:right="5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 xml:space="preserve">511100 </w:t>
            </w:r>
            <w:r w:rsidRPr="00AF4272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Издаци за</w:t>
            </w:r>
            <w:r w:rsidR="007566C7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 xml:space="preserve"> изградњу и прибављање зграда и </w:t>
            </w:r>
            <w:r w:rsidRPr="00AF4272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објек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ата</w:t>
            </w:r>
          </w:p>
        </w:tc>
      </w:tr>
      <w:tr w:rsidR="004D45A7" w:rsidRPr="00963CC3" w14:paraId="43212B27" w14:textId="77777777" w:rsidTr="004D45A7">
        <w:trPr>
          <w:trHeight w:val="237"/>
        </w:trPr>
        <w:tc>
          <w:tcPr>
            <w:tcW w:w="5000" w:type="pct"/>
            <w:gridSpan w:val="10"/>
            <w:tcBorders>
              <w:top w:val="single" w:sz="4" w:space="0" w:color="000000"/>
              <w:bottom w:val="single" w:sz="4" w:space="0" w:color="000000"/>
            </w:tcBorders>
          </w:tcPr>
          <w:p w14:paraId="7654AACA" w14:textId="77777777" w:rsidR="004D45A7" w:rsidRPr="004D45A7" w:rsidRDefault="004D45A7" w:rsidP="004D45A7">
            <w:pPr>
              <w:pStyle w:val="TableParagraph"/>
              <w:spacing w:before="6"/>
              <w:ind w:left="20" w:right="5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D45A7">
              <w:rPr>
                <w:rFonts w:ascii="Times New Roman" w:hAnsi="Times New Roman" w:cs="Times New Roman"/>
                <w:b/>
                <w:sz w:val="18"/>
                <w:szCs w:val="18"/>
              </w:rPr>
              <w:t>СТРАТЕГИЈА РАЗВОЈА ОПШТИНЕ БРОД 2022‐2028</w:t>
            </w:r>
          </w:p>
          <w:p w14:paraId="2928FA8D" w14:textId="77777777" w:rsidR="004D45A7" w:rsidRPr="004D45A7" w:rsidRDefault="004D45A7" w:rsidP="004D45A7">
            <w:pPr>
              <w:pStyle w:val="TableParagraph"/>
              <w:spacing w:before="6"/>
              <w:ind w:left="20" w:right="5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D45A7">
              <w:rPr>
                <w:rFonts w:ascii="Times New Roman" w:hAnsi="Times New Roman" w:cs="Times New Roman"/>
                <w:b/>
                <w:sz w:val="18"/>
                <w:szCs w:val="18"/>
              </w:rPr>
              <w:t>СТРАТЕШКИ ЦИЉ 1: Континуиран, стабилан и одрживи развој привреде</w:t>
            </w:r>
          </w:p>
          <w:p w14:paraId="06714999" w14:textId="2420ADBE" w:rsidR="004D45A7" w:rsidRPr="00056A78" w:rsidRDefault="004D45A7" w:rsidP="004D45A7">
            <w:pPr>
              <w:pStyle w:val="TableParagraph"/>
              <w:spacing w:before="6"/>
              <w:ind w:left="20" w:right="5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D45A7">
              <w:rPr>
                <w:rFonts w:ascii="Times New Roman" w:hAnsi="Times New Roman" w:cs="Times New Roman"/>
                <w:b/>
                <w:sz w:val="18"/>
                <w:szCs w:val="18"/>
              </w:rPr>
              <w:t>Приоритет 1.1.  Висококвалитетна пословна инфраструктура и пословно окружење које општину Брод сврставају међу атрактивна мјеста за инвестиције у регији</w:t>
            </w:r>
          </w:p>
        </w:tc>
      </w:tr>
      <w:tr w:rsidR="00D36A4E" w:rsidRPr="00963CC3" w14:paraId="7F16C907" w14:textId="77777777" w:rsidTr="009B1B23">
        <w:trPr>
          <w:trHeight w:val="237"/>
        </w:trPr>
        <w:tc>
          <w:tcPr>
            <w:tcW w:w="632" w:type="pct"/>
            <w:vMerge w:val="restart"/>
          </w:tcPr>
          <w:p w14:paraId="79980E25" w14:textId="77777777" w:rsidR="00D36A4E" w:rsidRPr="00963CC3" w:rsidRDefault="00D36A4E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963888B" w14:textId="77777777" w:rsidR="00D36A4E" w:rsidRPr="00963CC3" w:rsidRDefault="00D36A4E" w:rsidP="007566C7">
            <w:pPr>
              <w:pStyle w:val="TableParagraph"/>
              <w:spacing w:before="7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DCA65E1" w14:textId="5A7A13F0" w:rsidR="00D36A4E" w:rsidRPr="00056A78" w:rsidRDefault="00D36A4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Кључни</w:t>
            </w:r>
            <w:r w:rsidRPr="00963CC3">
              <w:rPr>
                <w:rFonts w:ascii="Times New Roman" w:hAnsi="Times New Roman" w:cs="Times New Roman"/>
                <w:b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стратешки</w:t>
            </w:r>
            <w:r w:rsidRPr="00963CC3">
              <w:rPr>
                <w:rFonts w:ascii="Times New Roman" w:hAnsi="Times New Roman" w:cs="Times New Roman"/>
                <w:b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пројекат</w:t>
            </w:r>
            <w:r w:rsidRPr="00963CC3">
              <w:rPr>
                <w:rFonts w:ascii="Times New Roman" w:hAnsi="Times New Roman" w:cs="Times New Roman"/>
                <w:b/>
                <w:spacing w:val="-1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 w:rsidRPr="00963CC3">
              <w:rPr>
                <w:rFonts w:ascii="Times New Roman" w:hAnsi="Times New Roman" w:cs="Times New Roman"/>
                <w:b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активности</w:t>
            </w:r>
          </w:p>
        </w:tc>
        <w:tc>
          <w:tcPr>
            <w:tcW w:w="632" w:type="pct"/>
            <w:gridSpan w:val="2"/>
            <w:vMerge w:val="restart"/>
          </w:tcPr>
          <w:p w14:paraId="185BB70E" w14:textId="4745B785" w:rsidR="00D36A4E" w:rsidRPr="00320D1C" w:rsidRDefault="00D36A4E" w:rsidP="007566C7">
            <w:pPr>
              <w:pStyle w:val="TableParagraph"/>
              <w:spacing w:before="4" w:line="283" w:lineRule="auto"/>
              <w:ind w:left="108" w:right="97" w:hanging="2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320D1C">
              <w:rPr>
                <w:rFonts w:ascii="Times New Roman" w:hAnsi="Times New Roman" w:cs="Times New Roman"/>
                <w:b/>
                <w:spacing w:val="-2"/>
                <w:sz w:val="17"/>
                <w:szCs w:val="17"/>
              </w:rPr>
              <w:t>Индикатор</w:t>
            </w:r>
            <w:r w:rsidRPr="00320D1C">
              <w:rPr>
                <w:rFonts w:ascii="Times New Roman" w:hAnsi="Times New Roman" w:cs="Times New Roman"/>
                <w:b/>
                <w:spacing w:val="40"/>
                <w:sz w:val="17"/>
                <w:szCs w:val="17"/>
              </w:rPr>
              <w:t xml:space="preserve"> </w:t>
            </w:r>
            <w:r w:rsidRPr="00320D1C">
              <w:rPr>
                <w:rFonts w:ascii="Times New Roman" w:hAnsi="Times New Roman" w:cs="Times New Roman"/>
                <w:b/>
                <w:sz w:val="17"/>
                <w:szCs w:val="17"/>
              </w:rPr>
              <w:t>на</w:t>
            </w:r>
            <w:r w:rsidRPr="00320D1C">
              <w:rPr>
                <w:rFonts w:ascii="Times New Roman" w:hAnsi="Times New Roman" w:cs="Times New Roman"/>
                <w:b/>
                <w:spacing w:val="-3"/>
                <w:sz w:val="17"/>
                <w:szCs w:val="17"/>
              </w:rPr>
              <w:t xml:space="preserve"> </w:t>
            </w:r>
            <w:r w:rsidRPr="00320D1C">
              <w:rPr>
                <w:rFonts w:ascii="Times New Roman" w:hAnsi="Times New Roman" w:cs="Times New Roman"/>
                <w:b/>
                <w:sz w:val="17"/>
                <w:szCs w:val="17"/>
              </w:rPr>
              <w:t>нивоу</w:t>
            </w:r>
            <w:r w:rsidRPr="00320D1C">
              <w:rPr>
                <w:rFonts w:ascii="Times New Roman" w:hAnsi="Times New Roman" w:cs="Times New Roman"/>
                <w:b/>
                <w:spacing w:val="40"/>
                <w:sz w:val="17"/>
                <w:szCs w:val="17"/>
              </w:rPr>
              <w:t xml:space="preserve"> </w:t>
            </w:r>
            <w:r w:rsidRPr="00320D1C">
              <w:rPr>
                <w:rFonts w:ascii="Times New Roman" w:hAnsi="Times New Roman" w:cs="Times New Roman"/>
                <w:b/>
                <w:spacing w:val="-2"/>
                <w:sz w:val="17"/>
                <w:szCs w:val="17"/>
              </w:rPr>
              <w:t>очекиваног</w:t>
            </w:r>
            <w:r w:rsidRPr="00320D1C">
              <w:rPr>
                <w:rFonts w:ascii="Times New Roman" w:hAnsi="Times New Roman" w:cs="Times New Roman"/>
                <w:b/>
                <w:spacing w:val="40"/>
                <w:sz w:val="17"/>
                <w:szCs w:val="17"/>
              </w:rPr>
              <w:t xml:space="preserve"> </w:t>
            </w:r>
            <w:r w:rsidRPr="00320D1C">
              <w:rPr>
                <w:rFonts w:ascii="Times New Roman" w:hAnsi="Times New Roman" w:cs="Times New Roman"/>
                <w:b/>
                <w:spacing w:val="-2"/>
                <w:sz w:val="17"/>
                <w:szCs w:val="17"/>
              </w:rPr>
              <w:t>резултата</w:t>
            </w:r>
            <w:r w:rsidRPr="00320D1C">
              <w:rPr>
                <w:rFonts w:ascii="Times New Roman" w:hAnsi="Times New Roman" w:cs="Times New Roman"/>
                <w:b/>
                <w:spacing w:val="40"/>
                <w:sz w:val="17"/>
                <w:szCs w:val="17"/>
              </w:rPr>
              <w:t xml:space="preserve"> </w:t>
            </w:r>
            <w:r w:rsidRPr="00320D1C">
              <w:rPr>
                <w:rFonts w:ascii="Times New Roman" w:hAnsi="Times New Roman" w:cs="Times New Roman"/>
                <w:b/>
                <w:spacing w:val="-2"/>
                <w:sz w:val="17"/>
                <w:szCs w:val="17"/>
              </w:rPr>
              <w:t>кључног</w:t>
            </w:r>
            <w:r w:rsidRPr="00320D1C">
              <w:rPr>
                <w:rFonts w:ascii="Times New Roman" w:hAnsi="Times New Roman" w:cs="Times New Roman"/>
                <w:b/>
                <w:spacing w:val="40"/>
                <w:sz w:val="17"/>
                <w:szCs w:val="17"/>
              </w:rPr>
              <w:t xml:space="preserve"> </w:t>
            </w:r>
            <w:r w:rsidRPr="00320D1C">
              <w:rPr>
                <w:rFonts w:ascii="Times New Roman" w:hAnsi="Times New Roman" w:cs="Times New Roman"/>
                <w:b/>
                <w:spacing w:val="-2"/>
                <w:sz w:val="17"/>
                <w:szCs w:val="17"/>
              </w:rPr>
              <w:t>стратешког</w:t>
            </w:r>
            <w:r w:rsidRPr="00320D1C">
              <w:rPr>
                <w:rFonts w:ascii="Times New Roman" w:hAnsi="Times New Roman" w:cs="Times New Roman"/>
                <w:b/>
                <w:spacing w:val="40"/>
                <w:sz w:val="17"/>
                <w:szCs w:val="17"/>
              </w:rPr>
              <w:t xml:space="preserve"> </w:t>
            </w:r>
            <w:r w:rsidRPr="00320D1C">
              <w:rPr>
                <w:rFonts w:ascii="Times New Roman" w:hAnsi="Times New Roman" w:cs="Times New Roman"/>
                <w:b/>
                <w:sz w:val="17"/>
                <w:szCs w:val="17"/>
              </w:rPr>
              <w:t>пројекта</w:t>
            </w:r>
            <w:r w:rsidRPr="00320D1C">
              <w:rPr>
                <w:rFonts w:ascii="Times New Roman" w:hAnsi="Times New Roman" w:cs="Times New Roman"/>
                <w:b/>
                <w:spacing w:val="-1"/>
                <w:sz w:val="17"/>
                <w:szCs w:val="17"/>
              </w:rPr>
              <w:t xml:space="preserve"> </w:t>
            </w:r>
            <w:r w:rsidRPr="00320D1C">
              <w:rPr>
                <w:rFonts w:ascii="Times New Roman" w:hAnsi="Times New Roman" w:cs="Times New Roman"/>
                <w:b/>
                <w:sz w:val="17"/>
                <w:szCs w:val="17"/>
              </w:rPr>
              <w:t>/</w:t>
            </w:r>
          </w:p>
          <w:p w14:paraId="58B3735B" w14:textId="118A57E6" w:rsidR="00D36A4E" w:rsidRPr="00056A78" w:rsidRDefault="00D36A4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0D1C">
              <w:rPr>
                <w:rFonts w:ascii="Times New Roman" w:hAnsi="Times New Roman" w:cs="Times New Roman"/>
                <w:b/>
                <w:spacing w:val="-2"/>
                <w:sz w:val="17"/>
                <w:szCs w:val="17"/>
              </w:rPr>
              <w:t>активности</w:t>
            </w:r>
          </w:p>
        </w:tc>
        <w:tc>
          <w:tcPr>
            <w:tcW w:w="632" w:type="pct"/>
            <w:vMerge w:val="restart"/>
          </w:tcPr>
          <w:p w14:paraId="035AD4CC" w14:textId="77777777" w:rsidR="00D36A4E" w:rsidRPr="00963CC3" w:rsidRDefault="00D36A4E" w:rsidP="007566C7">
            <w:pPr>
              <w:pStyle w:val="TableParagraph"/>
              <w:spacing w:before="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75D4565" w14:textId="4EA2391A" w:rsidR="00D36A4E" w:rsidRPr="00056A78" w:rsidRDefault="00D36A4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Остварени</w:t>
            </w:r>
            <w:r w:rsidRPr="00963CC3">
              <w:rPr>
                <w:rFonts w:ascii="Times New Roman" w:hAnsi="Times New Roman" w:cs="Times New Roman"/>
                <w:b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резултат</w:t>
            </w:r>
            <w:r w:rsidRPr="00963CC3">
              <w:rPr>
                <w:rFonts w:ascii="Times New Roman" w:hAnsi="Times New Roman" w:cs="Times New Roman"/>
                <w:b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кључног</w:t>
            </w:r>
            <w:r w:rsidRPr="00963CC3">
              <w:rPr>
                <w:rFonts w:ascii="Times New Roman" w:hAnsi="Times New Roman" w:cs="Times New Roman"/>
                <w:b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стратешког</w:t>
            </w:r>
            <w:r w:rsidRPr="00963CC3">
              <w:rPr>
                <w:rFonts w:ascii="Times New Roman" w:hAnsi="Times New Roman" w:cs="Times New Roman"/>
                <w:b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пројекта</w:t>
            </w:r>
            <w:r w:rsidRPr="00963CC3">
              <w:rPr>
                <w:rFonts w:ascii="Times New Roman" w:hAnsi="Times New Roman" w:cs="Times New Roman"/>
                <w:b/>
                <w:spacing w:val="-1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 w:rsidRPr="00963CC3">
              <w:rPr>
                <w:rFonts w:ascii="Times New Roman" w:hAnsi="Times New Roman" w:cs="Times New Roman"/>
                <w:b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активности</w:t>
            </w:r>
          </w:p>
        </w:tc>
        <w:tc>
          <w:tcPr>
            <w:tcW w:w="633" w:type="pct"/>
            <w:vMerge w:val="restart"/>
          </w:tcPr>
          <w:p w14:paraId="40756D9E" w14:textId="77777777" w:rsidR="00D36A4E" w:rsidRPr="00963CC3" w:rsidRDefault="00D36A4E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3FB11B3" w14:textId="77777777" w:rsidR="00D36A4E" w:rsidRPr="00963CC3" w:rsidRDefault="00D36A4E" w:rsidP="007566C7">
            <w:pPr>
              <w:pStyle w:val="TableParagraph"/>
              <w:spacing w:before="7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1E2EEED" w14:textId="77777777" w:rsidR="00D36A4E" w:rsidRPr="00963CC3" w:rsidRDefault="00D36A4E" w:rsidP="007566C7">
            <w:pPr>
              <w:pStyle w:val="TableParagraph"/>
              <w:ind w:left="64" w:right="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Статус</w:t>
            </w:r>
          </w:p>
          <w:p w14:paraId="503C1DA4" w14:textId="79F4A6FA" w:rsidR="00D36A4E" w:rsidRPr="00056A78" w:rsidRDefault="00D36A4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Да,</w:t>
            </w:r>
            <w:r w:rsidRPr="00963CC3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r w:rsidRPr="00963CC3">
              <w:rPr>
                <w:rFonts w:ascii="Times New Roman" w:hAnsi="Times New Roman" w:cs="Times New Roman"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извршено</w:t>
            </w:r>
            <w:r w:rsidRPr="00963CC3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963CC3">
              <w:rPr>
                <w:rFonts w:ascii="Times New Roman" w:hAnsi="Times New Roman" w:cs="Times New Roman"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Не,</w:t>
            </w:r>
            <w:r w:rsidRPr="00963CC3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r w:rsidRPr="00963CC3">
              <w:rPr>
                <w:rFonts w:ascii="Times New Roman" w:hAnsi="Times New Roman" w:cs="Times New Roman"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неизвршено</w:t>
            </w:r>
          </w:p>
        </w:tc>
        <w:tc>
          <w:tcPr>
            <w:tcW w:w="632" w:type="pct"/>
            <w:vMerge w:val="restart"/>
          </w:tcPr>
          <w:p w14:paraId="39B6BD75" w14:textId="77777777" w:rsidR="00D36A4E" w:rsidRPr="00963CC3" w:rsidRDefault="00D36A4E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8F0CFE" w14:textId="77777777" w:rsidR="00D36A4E" w:rsidRPr="00963CC3" w:rsidRDefault="00D36A4E" w:rsidP="007566C7">
            <w:pPr>
              <w:pStyle w:val="TableParagraph"/>
              <w:spacing w:before="1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85E24C4" w14:textId="34F23DCC" w:rsidR="00D36A4E" w:rsidRPr="00056A78" w:rsidRDefault="00D36A4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Носилац</w:t>
            </w:r>
            <w:r w:rsidRPr="00963CC3">
              <w:rPr>
                <w:rFonts w:ascii="Times New Roman" w:hAnsi="Times New Roman" w:cs="Times New Roman"/>
                <w:b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(најмањи</w:t>
            </w:r>
            <w:r w:rsidRPr="00963CC3">
              <w:rPr>
                <w:rFonts w:ascii="Times New Roman" w:hAnsi="Times New Roman" w:cs="Times New Roman"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организациони</w:t>
            </w:r>
            <w:r w:rsidRPr="00963CC3">
              <w:rPr>
                <w:rFonts w:ascii="Times New Roman" w:hAnsi="Times New Roman" w:cs="Times New Roman"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дио)</w:t>
            </w:r>
          </w:p>
        </w:tc>
        <w:tc>
          <w:tcPr>
            <w:tcW w:w="1840" w:type="pct"/>
            <w:gridSpan w:val="4"/>
            <w:tcBorders>
              <w:left w:val="single" w:sz="4" w:space="0" w:color="000000"/>
            </w:tcBorders>
          </w:tcPr>
          <w:p w14:paraId="250655D0" w14:textId="554FDA28" w:rsidR="00D36A4E" w:rsidRPr="00056A78" w:rsidRDefault="00D36A4E" w:rsidP="00D36A4E">
            <w:pPr>
              <w:pStyle w:val="TableParagraph"/>
              <w:spacing w:before="6"/>
              <w:ind w:left="20" w:right="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36A4E">
              <w:rPr>
                <w:rFonts w:ascii="Times New Roman" w:hAnsi="Times New Roman" w:cs="Times New Roman"/>
                <w:b/>
                <w:sz w:val="18"/>
                <w:szCs w:val="18"/>
              </w:rPr>
              <w:t>Извори и износи планираних финансијских средстава у КМ</w:t>
            </w:r>
          </w:p>
        </w:tc>
      </w:tr>
      <w:tr w:rsidR="00D36A4E" w:rsidRPr="00963CC3" w14:paraId="7E6AE16E" w14:textId="77777777" w:rsidTr="009B1B23">
        <w:trPr>
          <w:trHeight w:val="237"/>
        </w:trPr>
        <w:tc>
          <w:tcPr>
            <w:tcW w:w="632" w:type="pct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61C971D8" w14:textId="77777777" w:rsidR="00D36A4E" w:rsidRPr="00056A78" w:rsidRDefault="00D36A4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gridSpan w:val="2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08216861" w14:textId="77777777" w:rsidR="00D36A4E" w:rsidRPr="00056A78" w:rsidRDefault="00D36A4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04ADFCDA" w14:textId="77777777" w:rsidR="00D36A4E" w:rsidRPr="00056A78" w:rsidRDefault="00D36A4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21C9DFBC" w14:textId="77777777" w:rsidR="00D36A4E" w:rsidRPr="00056A78" w:rsidRDefault="00D36A4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2D9B1990" w14:textId="2F1F6098" w:rsidR="00D36A4E" w:rsidRPr="00056A78" w:rsidRDefault="00D36A4E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0E786074" w14:textId="77777777" w:rsidR="00D36A4E" w:rsidRPr="00963CC3" w:rsidRDefault="00D36A4E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B190940" w14:textId="77777777" w:rsidR="00D36A4E" w:rsidRPr="00963CC3" w:rsidRDefault="00D36A4E" w:rsidP="007566C7">
            <w:pPr>
              <w:pStyle w:val="TableParagraph"/>
              <w:spacing w:before="11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307CA2" w14:textId="4A849E30" w:rsidR="00D36A4E" w:rsidRPr="00056A78" w:rsidRDefault="00D36A4E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Извори</w:t>
            </w:r>
          </w:p>
        </w:tc>
        <w:tc>
          <w:tcPr>
            <w:tcW w:w="443" w:type="pct"/>
          </w:tcPr>
          <w:p w14:paraId="5CB56B48" w14:textId="77777777" w:rsidR="00D36A4E" w:rsidRPr="00963CC3" w:rsidRDefault="00D36A4E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6E18CD0" w14:textId="77777777" w:rsidR="00D36A4E" w:rsidRPr="00963CC3" w:rsidRDefault="00D36A4E" w:rsidP="007566C7">
            <w:pPr>
              <w:pStyle w:val="TableParagraph"/>
              <w:spacing w:befor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92A2C18" w14:textId="05E3D15F" w:rsidR="00D36A4E" w:rsidRDefault="00D36A4E" w:rsidP="007566C7">
            <w:pPr>
              <w:pStyle w:val="TableParagraph"/>
              <w:spacing w:before="6"/>
              <w:ind w:left="15" w:right="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Планирани</w:t>
            </w:r>
            <w:r w:rsidRPr="00963CC3">
              <w:rPr>
                <w:rFonts w:ascii="Times New Roman" w:hAnsi="Times New Roman" w:cs="Times New Roman"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износи</w:t>
            </w:r>
          </w:p>
        </w:tc>
        <w:tc>
          <w:tcPr>
            <w:tcW w:w="506" w:type="pct"/>
          </w:tcPr>
          <w:p w14:paraId="0FE3D9C5" w14:textId="77777777" w:rsidR="00D36A4E" w:rsidRPr="00963CC3" w:rsidRDefault="00D36A4E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3260D25" w14:textId="77777777" w:rsidR="00D36A4E" w:rsidRPr="00963CC3" w:rsidRDefault="00D36A4E" w:rsidP="007566C7">
            <w:pPr>
              <w:pStyle w:val="TableParagraph"/>
              <w:spacing w:befor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1EA5502" w14:textId="55D30F38" w:rsidR="00D36A4E" w:rsidRPr="00056A78" w:rsidRDefault="00D36A4E" w:rsidP="007566C7">
            <w:pPr>
              <w:pStyle w:val="TableParagraph"/>
              <w:spacing w:before="6"/>
              <w:ind w:left="17" w:right="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Извршени</w:t>
            </w:r>
            <w:r w:rsidRPr="00963CC3">
              <w:rPr>
                <w:rFonts w:ascii="Times New Roman" w:hAnsi="Times New Roman" w:cs="Times New Roman"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износи</w:t>
            </w:r>
          </w:p>
        </w:tc>
        <w:tc>
          <w:tcPr>
            <w:tcW w:w="384" w:type="pct"/>
          </w:tcPr>
          <w:p w14:paraId="1CFBBBD3" w14:textId="77777777" w:rsidR="00D36A4E" w:rsidRPr="00963CC3" w:rsidRDefault="00D36A4E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0615763" w14:textId="77777777" w:rsidR="00D36A4E" w:rsidRPr="00963CC3" w:rsidRDefault="00D36A4E" w:rsidP="007566C7">
            <w:pPr>
              <w:pStyle w:val="TableParagraph"/>
              <w:spacing w:before="11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5CC01BA" w14:textId="31621A40" w:rsidR="00D36A4E" w:rsidRPr="00056A78" w:rsidRDefault="00D36A4E" w:rsidP="007566C7">
            <w:pPr>
              <w:pStyle w:val="TableParagraph"/>
              <w:spacing w:before="6"/>
              <w:ind w:left="20" w:right="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%</w:t>
            </w:r>
          </w:p>
        </w:tc>
      </w:tr>
      <w:tr w:rsidR="00204D16" w:rsidRPr="00963CC3" w14:paraId="1669EBA1" w14:textId="77777777" w:rsidTr="00F756AB">
        <w:trPr>
          <w:trHeight w:val="237"/>
        </w:trPr>
        <w:tc>
          <w:tcPr>
            <w:tcW w:w="632" w:type="pct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75BD4DF4" w14:textId="57122CD5" w:rsidR="00204D16" w:rsidRPr="00D36A4E" w:rsidRDefault="00204D16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Инфраструктура у пословним зонама у општини Брод</w:t>
            </w:r>
          </w:p>
        </w:tc>
        <w:tc>
          <w:tcPr>
            <w:tcW w:w="632" w:type="pct"/>
            <w:gridSpan w:val="2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7A647B9A" w14:textId="007C4BD8" w:rsidR="00204D16" w:rsidRPr="00056A78" w:rsidRDefault="00204D16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6A4E">
              <w:rPr>
                <w:rFonts w:ascii="Times New Roman" w:hAnsi="Times New Roman" w:cs="Times New Roman"/>
                <w:sz w:val="18"/>
                <w:szCs w:val="18"/>
              </w:rPr>
              <w:t>Технички пријем радова</w:t>
            </w:r>
          </w:p>
        </w:tc>
        <w:tc>
          <w:tcPr>
            <w:tcW w:w="632" w:type="pct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7BE6CDC9" w14:textId="0A61B181" w:rsidR="00204D16" w:rsidRPr="005006DF" w:rsidRDefault="00204D16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7106E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Створени су предуслови за реализацију пројекта</w:t>
            </w:r>
          </w:p>
        </w:tc>
        <w:tc>
          <w:tcPr>
            <w:tcW w:w="633" w:type="pct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6071882F" w14:textId="720D2EC3" w:rsidR="00204D16" w:rsidRPr="005006DF" w:rsidRDefault="00204D16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Не</w:t>
            </w:r>
          </w:p>
        </w:tc>
        <w:tc>
          <w:tcPr>
            <w:tcW w:w="632" w:type="pct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735CB2AA" w14:textId="073D27AA" w:rsidR="00204D16" w:rsidRPr="00D36A4E" w:rsidRDefault="00204D16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Одјељење за просторно уређење и имовинско-правне односе</w:t>
            </w:r>
          </w:p>
        </w:tc>
        <w:tc>
          <w:tcPr>
            <w:tcW w:w="506" w:type="pct"/>
            <w:tcBorders>
              <w:left w:val="single" w:sz="4" w:space="0" w:color="000000"/>
              <w:bottom w:val="single" w:sz="4" w:space="0" w:color="000000"/>
            </w:tcBorders>
          </w:tcPr>
          <w:p w14:paraId="463F1D4B" w14:textId="2ED98BB7" w:rsidR="00204D16" w:rsidRPr="00EE3734" w:rsidRDefault="00204D16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bCs/>
                <w:spacing w:val="-2"/>
                <w:sz w:val="18"/>
                <w:szCs w:val="18"/>
              </w:rPr>
            </w:pPr>
            <w:r w:rsidRPr="00EE3734">
              <w:rPr>
                <w:rFonts w:ascii="Times New Roman" w:hAnsi="Times New Roman" w:cs="Times New Roman"/>
                <w:bCs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3" w:type="pct"/>
          </w:tcPr>
          <w:p w14:paraId="7E539FEF" w14:textId="3B8430F8" w:rsidR="00204D16" w:rsidRPr="00EE3734" w:rsidRDefault="00204D16" w:rsidP="007566C7">
            <w:pPr>
              <w:pStyle w:val="TableParagraph"/>
              <w:spacing w:before="6"/>
              <w:ind w:left="15" w:right="4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EE3734">
              <w:rPr>
                <w:rFonts w:ascii="Times New Roman" w:hAnsi="Times New Roman" w:cs="Times New Roman"/>
                <w:bCs/>
                <w:sz w:val="18"/>
                <w:szCs w:val="18"/>
                <w:lang w:val="sr-Cyrl-RS"/>
              </w:rPr>
              <w:t>250.000</w:t>
            </w:r>
          </w:p>
        </w:tc>
        <w:tc>
          <w:tcPr>
            <w:tcW w:w="506" w:type="pct"/>
          </w:tcPr>
          <w:p w14:paraId="692B7DEC" w14:textId="39264028" w:rsidR="00204D16" w:rsidRPr="00056A78" w:rsidRDefault="00204D16" w:rsidP="007566C7">
            <w:pPr>
              <w:pStyle w:val="TableParagraph"/>
              <w:spacing w:before="6"/>
              <w:ind w:left="17" w:right="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448AA85E" w14:textId="0B782184" w:rsidR="00204D16" w:rsidRPr="00056A78" w:rsidRDefault="00204D16" w:rsidP="007566C7">
            <w:pPr>
              <w:pStyle w:val="TableParagraph"/>
              <w:spacing w:before="6"/>
              <w:ind w:left="20" w:right="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204D16" w:rsidRPr="00963CC3" w14:paraId="53D04B8C" w14:textId="77777777" w:rsidTr="00F756AB">
        <w:trPr>
          <w:trHeight w:val="237"/>
        </w:trPr>
        <w:tc>
          <w:tcPr>
            <w:tcW w:w="632" w:type="pct"/>
            <w:vMerge/>
            <w:tcBorders>
              <w:right w:val="single" w:sz="4" w:space="0" w:color="000000"/>
            </w:tcBorders>
          </w:tcPr>
          <w:p w14:paraId="2ED16BC5" w14:textId="77777777" w:rsidR="00204D16" w:rsidRPr="00056A78" w:rsidRDefault="00204D16" w:rsidP="00204D1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gridSpan w:val="2"/>
            <w:vMerge/>
            <w:tcBorders>
              <w:right w:val="single" w:sz="4" w:space="0" w:color="000000"/>
            </w:tcBorders>
          </w:tcPr>
          <w:p w14:paraId="33203557" w14:textId="77777777" w:rsidR="00204D16" w:rsidRPr="00056A78" w:rsidRDefault="00204D16" w:rsidP="00204D1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right w:val="single" w:sz="4" w:space="0" w:color="000000"/>
            </w:tcBorders>
          </w:tcPr>
          <w:p w14:paraId="75AB1D19" w14:textId="77777777" w:rsidR="00204D16" w:rsidRPr="00056A78" w:rsidRDefault="00204D16" w:rsidP="00204D1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right w:val="single" w:sz="4" w:space="0" w:color="000000"/>
            </w:tcBorders>
          </w:tcPr>
          <w:p w14:paraId="408847C3" w14:textId="77777777" w:rsidR="00204D16" w:rsidRPr="00056A78" w:rsidRDefault="00204D16" w:rsidP="00204D1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right w:val="single" w:sz="4" w:space="0" w:color="000000"/>
            </w:tcBorders>
          </w:tcPr>
          <w:p w14:paraId="13BAF679" w14:textId="6350D392" w:rsidR="00204D16" w:rsidRPr="00056A78" w:rsidRDefault="00204D16" w:rsidP="00204D1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  <w:tcBorders>
              <w:left w:val="single" w:sz="4" w:space="0" w:color="000000"/>
              <w:bottom w:val="single" w:sz="4" w:space="0" w:color="000000"/>
            </w:tcBorders>
          </w:tcPr>
          <w:p w14:paraId="068E3182" w14:textId="6AD1B3EF" w:rsidR="00204D16" w:rsidRPr="00EE3734" w:rsidRDefault="00204D16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bCs/>
                <w:spacing w:val="-2"/>
                <w:sz w:val="18"/>
                <w:szCs w:val="18"/>
              </w:rPr>
            </w:pPr>
            <w:r w:rsidRPr="00EE3734">
              <w:rPr>
                <w:rFonts w:ascii="Times New Roman" w:hAnsi="Times New Roman" w:cs="Times New Roman"/>
                <w:bCs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3" w:type="pct"/>
          </w:tcPr>
          <w:p w14:paraId="180DF654" w14:textId="7E47182B" w:rsidR="00204D16" w:rsidRPr="00EE3734" w:rsidRDefault="00705F91" w:rsidP="007566C7">
            <w:pPr>
              <w:pStyle w:val="TableParagraph"/>
              <w:spacing w:before="6"/>
              <w:ind w:left="15" w:right="4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6" w:type="pct"/>
          </w:tcPr>
          <w:p w14:paraId="6AAFBB57" w14:textId="1AAA7669" w:rsidR="00204D16" w:rsidRPr="00056A78" w:rsidRDefault="00204D16" w:rsidP="007566C7">
            <w:pPr>
              <w:pStyle w:val="TableParagraph"/>
              <w:spacing w:before="6"/>
              <w:ind w:left="17" w:right="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72B2E38B" w14:textId="188D4921" w:rsidR="00204D16" w:rsidRPr="00056A78" w:rsidRDefault="00204D16" w:rsidP="007566C7">
            <w:pPr>
              <w:pStyle w:val="TableParagraph"/>
              <w:spacing w:before="6"/>
              <w:ind w:left="20" w:right="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204D16" w:rsidRPr="00963CC3" w14:paraId="33E08285" w14:textId="77777777" w:rsidTr="00F756AB">
        <w:trPr>
          <w:trHeight w:val="237"/>
        </w:trPr>
        <w:tc>
          <w:tcPr>
            <w:tcW w:w="632" w:type="pct"/>
            <w:vMerge/>
            <w:tcBorders>
              <w:right w:val="single" w:sz="4" w:space="0" w:color="000000"/>
            </w:tcBorders>
          </w:tcPr>
          <w:p w14:paraId="149D09CC" w14:textId="77777777" w:rsidR="00204D16" w:rsidRPr="00056A78" w:rsidRDefault="00204D16" w:rsidP="00204D1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gridSpan w:val="2"/>
            <w:vMerge/>
            <w:tcBorders>
              <w:right w:val="single" w:sz="4" w:space="0" w:color="000000"/>
            </w:tcBorders>
          </w:tcPr>
          <w:p w14:paraId="678D8BB5" w14:textId="77777777" w:rsidR="00204D16" w:rsidRPr="00056A78" w:rsidRDefault="00204D16" w:rsidP="00204D1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right w:val="single" w:sz="4" w:space="0" w:color="000000"/>
            </w:tcBorders>
          </w:tcPr>
          <w:p w14:paraId="3C358C3A" w14:textId="77777777" w:rsidR="00204D16" w:rsidRPr="00056A78" w:rsidRDefault="00204D16" w:rsidP="00204D1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right w:val="single" w:sz="4" w:space="0" w:color="000000"/>
            </w:tcBorders>
          </w:tcPr>
          <w:p w14:paraId="6D514F01" w14:textId="77777777" w:rsidR="00204D16" w:rsidRPr="00056A78" w:rsidRDefault="00204D16" w:rsidP="00204D1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right w:val="single" w:sz="4" w:space="0" w:color="000000"/>
            </w:tcBorders>
          </w:tcPr>
          <w:p w14:paraId="4C54D945" w14:textId="1A283C46" w:rsidR="00204D16" w:rsidRPr="00056A78" w:rsidRDefault="00204D16" w:rsidP="00204D1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  <w:tcBorders>
              <w:left w:val="single" w:sz="4" w:space="0" w:color="000000"/>
              <w:bottom w:val="single" w:sz="4" w:space="0" w:color="000000"/>
            </w:tcBorders>
          </w:tcPr>
          <w:p w14:paraId="09F0CA78" w14:textId="77777777" w:rsidR="00204D16" w:rsidRPr="00EE3734" w:rsidRDefault="00204D16" w:rsidP="007566C7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E3734">
              <w:rPr>
                <w:rFonts w:ascii="Times New Roman" w:hAnsi="Times New Roman" w:cs="Times New Roman"/>
                <w:bCs/>
                <w:spacing w:val="-2"/>
                <w:sz w:val="18"/>
                <w:szCs w:val="18"/>
              </w:rPr>
              <w:t>Донације</w:t>
            </w:r>
          </w:p>
          <w:p w14:paraId="6E2019E9" w14:textId="75940DC5" w:rsidR="00204D16" w:rsidRPr="00EE3734" w:rsidRDefault="00204D16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bCs/>
                <w:spacing w:val="-2"/>
                <w:sz w:val="18"/>
                <w:szCs w:val="18"/>
              </w:rPr>
            </w:pPr>
            <w:r w:rsidRPr="00EE3734">
              <w:rPr>
                <w:rFonts w:ascii="Times New Roman" w:hAnsi="Times New Roman" w:cs="Times New Roman"/>
                <w:bCs/>
                <w:sz w:val="18"/>
                <w:szCs w:val="18"/>
              </w:rPr>
              <w:t>/</w:t>
            </w:r>
            <w:r w:rsidRPr="00EE3734">
              <w:rPr>
                <w:rFonts w:ascii="Times New Roman" w:hAnsi="Times New Roman" w:cs="Times New Roman"/>
                <w:bCs/>
                <w:spacing w:val="2"/>
                <w:sz w:val="18"/>
                <w:szCs w:val="18"/>
              </w:rPr>
              <w:t xml:space="preserve"> </w:t>
            </w:r>
            <w:r w:rsidRPr="00EE3734">
              <w:rPr>
                <w:rFonts w:ascii="Times New Roman" w:hAnsi="Times New Roman" w:cs="Times New Roman"/>
                <w:bCs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3" w:type="pct"/>
          </w:tcPr>
          <w:p w14:paraId="608EE46C" w14:textId="087714FF" w:rsidR="00204D16" w:rsidRPr="00EE3734" w:rsidRDefault="00705F91" w:rsidP="007566C7">
            <w:pPr>
              <w:pStyle w:val="TableParagraph"/>
              <w:spacing w:before="6"/>
              <w:ind w:left="15" w:right="4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6" w:type="pct"/>
          </w:tcPr>
          <w:p w14:paraId="64DDE8E9" w14:textId="7F3B2631" w:rsidR="00204D16" w:rsidRPr="00056A78" w:rsidRDefault="00204D16" w:rsidP="007566C7">
            <w:pPr>
              <w:pStyle w:val="TableParagraph"/>
              <w:spacing w:before="6"/>
              <w:ind w:left="17" w:right="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303D1F24" w14:textId="1B351047" w:rsidR="00204D16" w:rsidRPr="00056A78" w:rsidRDefault="00204D16" w:rsidP="007566C7">
            <w:pPr>
              <w:pStyle w:val="TableParagraph"/>
              <w:spacing w:before="6"/>
              <w:ind w:left="20" w:right="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204D16" w:rsidRPr="00963CC3" w14:paraId="071C54C0" w14:textId="77777777" w:rsidTr="00F756AB">
        <w:trPr>
          <w:trHeight w:val="237"/>
        </w:trPr>
        <w:tc>
          <w:tcPr>
            <w:tcW w:w="632" w:type="pct"/>
            <w:vMerge/>
            <w:tcBorders>
              <w:right w:val="single" w:sz="4" w:space="0" w:color="000000"/>
            </w:tcBorders>
          </w:tcPr>
          <w:p w14:paraId="1D25F966" w14:textId="77777777" w:rsidR="00204D16" w:rsidRPr="00056A78" w:rsidRDefault="00204D16" w:rsidP="00204D1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gridSpan w:val="2"/>
            <w:vMerge/>
            <w:tcBorders>
              <w:right w:val="single" w:sz="4" w:space="0" w:color="000000"/>
            </w:tcBorders>
          </w:tcPr>
          <w:p w14:paraId="54DD926C" w14:textId="77777777" w:rsidR="00204D16" w:rsidRPr="00056A78" w:rsidRDefault="00204D16" w:rsidP="00204D1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right w:val="single" w:sz="4" w:space="0" w:color="000000"/>
            </w:tcBorders>
          </w:tcPr>
          <w:p w14:paraId="5347274E" w14:textId="77777777" w:rsidR="00204D16" w:rsidRPr="00056A78" w:rsidRDefault="00204D16" w:rsidP="00204D1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right w:val="single" w:sz="4" w:space="0" w:color="000000"/>
            </w:tcBorders>
          </w:tcPr>
          <w:p w14:paraId="6BBBAEA7" w14:textId="77777777" w:rsidR="00204D16" w:rsidRPr="00056A78" w:rsidRDefault="00204D16" w:rsidP="00204D1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right w:val="single" w:sz="4" w:space="0" w:color="000000"/>
            </w:tcBorders>
          </w:tcPr>
          <w:p w14:paraId="420E894D" w14:textId="3DDE8876" w:rsidR="00204D16" w:rsidRPr="00056A78" w:rsidRDefault="00204D16" w:rsidP="00204D1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  <w:tcBorders>
              <w:left w:val="single" w:sz="4" w:space="0" w:color="000000"/>
              <w:bottom w:val="single" w:sz="4" w:space="0" w:color="000000"/>
            </w:tcBorders>
          </w:tcPr>
          <w:p w14:paraId="42B62C1C" w14:textId="4BE136E7" w:rsidR="00204D16" w:rsidRPr="00EE3734" w:rsidRDefault="00204D16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bCs/>
                <w:spacing w:val="-2"/>
                <w:sz w:val="18"/>
                <w:szCs w:val="18"/>
              </w:rPr>
            </w:pPr>
            <w:r w:rsidRPr="00EE3734">
              <w:rPr>
                <w:rFonts w:ascii="Times New Roman" w:hAnsi="Times New Roman" w:cs="Times New Roman"/>
                <w:bCs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3" w:type="pct"/>
          </w:tcPr>
          <w:p w14:paraId="61C6FF8B" w14:textId="5B6D395A" w:rsidR="00204D16" w:rsidRPr="00EE3734" w:rsidRDefault="00705F91" w:rsidP="007566C7">
            <w:pPr>
              <w:pStyle w:val="TableParagraph"/>
              <w:spacing w:before="6"/>
              <w:ind w:left="15" w:right="4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6" w:type="pct"/>
          </w:tcPr>
          <w:p w14:paraId="2A465B61" w14:textId="5DBE2B9D" w:rsidR="00204D16" w:rsidRPr="00056A78" w:rsidRDefault="00204D16" w:rsidP="007566C7">
            <w:pPr>
              <w:pStyle w:val="TableParagraph"/>
              <w:spacing w:before="6"/>
              <w:ind w:left="17" w:right="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682C5095" w14:textId="639C0C3C" w:rsidR="00204D16" w:rsidRPr="00056A78" w:rsidRDefault="00204D16" w:rsidP="007566C7">
            <w:pPr>
              <w:pStyle w:val="TableParagraph"/>
              <w:spacing w:before="6"/>
              <w:ind w:left="20" w:right="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4"/>
                <w:sz w:val="18"/>
                <w:szCs w:val="18"/>
                <w:lang w:val="sr-Cyrl-RS"/>
              </w:rPr>
              <w:t>-</w:t>
            </w:r>
          </w:p>
        </w:tc>
      </w:tr>
      <w:tr w:rsidR="00204D16" w:rsidRPr="00963CC3" w14:paraId="771CAA88" w14:textId="77777777" w:rsidTr="00F756AB">
        <w:trPr>
          <w:trHeight w:val="237"/>
        </w:trPr>
        <w:tc>
          <w:tcPr>
            <w:tcW w:w="632" w:type="pct"/>
            <w:vMerge/>
            <w:tcBorders>
              <w:right w:val="single" w:sz="4" w:space="0" w:color="000000"/>
            </w:tcBorders>
          </w:tcPr>
          <w:p w14:paraId="0E1C313E" w14:textId="77777777" w:rsidR="00204D16" w:rsidRPr="00056A78" w:rsidRDefault="00204D16" w:rsidP="00204D1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gridSpan w:val="2"/>
            <w:vMerge/>
            <w:tcBorders>
              <w:right w:val="single" w:sz="4" w:space="0" w:color="000000"/>
            </w:tcBorders>
          </w:tcPr>
          <w:p w14:paraId="6A99C740" w14:textId="77777777" w:rsidR="00204D16" w:rsidRPr="00056A78" w:rsidRDefault="00204D16" w:rsidP="00204D1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right w:val="single" w:sz="4" w:space="0" w:color="000000"/>
            </w:tcBorders>
          </w:tcPr>
          <w:p w14:paraId="287DD724" w14:textId="77777777" w:rsidR="00204D16" w:rsidRPr="00056A78" w:rsidRDefault="00204D16" w:rsidP="00204D1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right w:val="single" w:sz="4" w:space="0" w:color="000000"/>
            </w:tcBorders>
          </w:tcPr>
          <w:p w14:paraId="7EB34156" w14:textId="77777777" w:rsidR="00204D16" w:rsidRPr="00056A78" w:rsidRDefault="00204D16" w:rsidP="00204D1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right w:val="single" w:sz="4" w:space="0" w:color="000000"/>
            </w:tcBorders>
          </w:tcPr>
          <w:p w14:paraId="4A6AC46B" w14:textId="597239B1" w:rsidR="00204D16" w:rsidRPr="00056A78" w:rsidRDefault="00204D16" w:rsidP="00204D1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  <w:tcBorders>
              <w:left w:val="single" w:sz="4" w:space="0" w:color="000000"/>
            </w:tcBorders>
          </w:tcPr>
          <w:p w14:paraId="7CFE235F" w14:textId="1A040AF8" w:rsidR="00204D16" w:rsidRPr="00EE3734" w:rsidRDefault="00204D16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bCs/>
                <w:spacing w:val="-2"/>
                <w:sz w:val="18"/>
                <w:szCs w:val="18"/>
              </w:rPr>
            </w:pPr>
            <w:r w:rsidRPr="00EE3734">
              <w:rPr>
                <w:rFonts w:ascii="Times New Roman" w:hAnsi="Times New Roman" w:cs="Times New Roman"/>
                <w:bCs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3" w:type="pct"/>
          </w:tcPr>
          <w:p w14:paraId="3C9FDFEF" w14:textId="4492EC6B" w:rsidR="00204D16" w:rsidRPr="00EE3734" w:rsidRDefault="00204D16" w:rsidP="007566C7">
            <w:pPr>
              <w:pStyle w:val="TableParagraph"/>
              <w:spacing w:before="6"/>
              <w:ind w:left="15" w:right="4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EE3734">
              <w:rPr>
                <w:rFonts w:ascii="Times New Roman" w:hAnsi="Times New Roman" w:cs="Times New Roman"/>
                <w:bCs/>
                <w:sz w:val="18"/>
                <w:szCs w:val="18"/>
                <w:lang w:val="sr-Cyrl-RS"/>
              </w:rPr>
              <w:t>250.000</w:t>
            </w:r>
          </w:p>
        </w:tc>
        <w:tc>
          <w:tcPr>
            <w:tcW w:w="506" w:type="pct"/>
          </w:tcPr>
          <w:p w14:paraId="5C5EA75E" w14:textId="12BB13B6" w:rsidR="00204D16" w:rsidRPr="00056A78" w:rsidRDefault="00204D16" w:rsidP="007566C7">
            <w:pPr>
              <w:pStyle w:val="TableParagraph"/>
              <w:spacing w:before="6"/>
              <w:ind w:left="17" w:right="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3647AF4B" w14:textId="6853E432" w:rsidR="00204D16" w:rsidRPr="00056A78" w:rsidRDefault="00204D16" w:rsidP="007566C7">
            <w:pPr>
              <w:pStyle w:val="TableParagraph"/>
              <w:spacing w:before="6"/>
              <w:ind w:left="20" w:right="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</w:tbl>
    <w:p w14:paraId="62BC81AC" w14:textId="74C797C5" w:rsidR="009245E3" w:rsidRDefault="009245E3"/>
    <w:p w14:paraId="28165D2D" w14:textId="7D013D84" w:rsidR="009245E3" w:rsidRDefault="009245E3"/>
    <w:p w14:paraId="33A1FDAB" w14:textId="18BE9683" w:rsidR="009245E3" w:rsidRDefault="009245E3"/>
    <w:p w14:paraId="62A0E426" w14:textId="2238276F" w:rsidR="00E34879" w:rsidRDefault="00E34879"/>
    <w:p w14:paraId="5F4D8CF0" w14:textId="77777777" w:rsidR="00B27B5E" w:rsidRDefault="00B27B5E"/>
    <w:p w14:paraId="13D240C4" w14:textId="77777777" w:rsidR="009245E3" w:rsidRDefault="009245E3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30"/>
        <w:gridCol w:w="1302"/>
        <w:gridCol w:w="1140"/>
        <w:gridCol w:w="1302"/>
        <w:gridCol w:w="988"/>
      </w:tblGrid>
      <w:tr w:rsidR="000420EF" w:rsidRPr="00963CC3" w14:paraId="7F21C5BB" w14:textId="77777777" w:rsidTr="00F756AB">
        <w:trPr>
          <w:trHeight w:val="237"/>
        </w:trPr>
        <w:tc>
          <w:tcPr>
            <w:tcW w:w="3160" w:type="pct"/>
            <w:vMerge w:val="restart"/>
            <w:tcBorders>
              <w:right w:val="single" w:sz="4" w:space="0" w:color="000000"/>
            </w:tcBorders>
          </w:tcPr>
          <w:p w14:paraId="5ADD8BCD" w14:textId="77777777" w:rsidR="000420EF" w:rsidRDefault="000420EF" w:rsidP="007566C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  <w:p w14:paraId="12546BC2" w14:textId="77777777" w:rsidR="000420EF" w:rsidRDefault="000420EF" w:rsidP="007566C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  <w:p w14:paraId="3A8C90BC" w14:textId="7DD9B2B8" w:rsidR="000420EF" w:rsidRPr="00F756AB" w:rsidRDefault="000420EF" w:rsidP="007566C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 xml:space="preserve">Укупно за мјеру 1.1.3 </w:t>
            </w:r>
            <w:r w:rsidRPr="00F756A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Континуирано одржава</w:t>
            </w:r>
            <w:r w:rsidR="007566C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ње и дизање на виши ниво инфраст</w:t>
            </w:r>
            <w:r w:rsidRPr="00F756A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руктурних објеката</w:t>
            </w:r>
          </w:p>
        </w:tc>
        <w:tc>
          <w:tcPr>
            <w:tcW w:w="506" w:type="pct"/>
            <w:tcBorders>
              <w:left w:val="single" w:sz="4" w:space="0" w:color="000000"/>
              <w:bottom w:val="single" w:sz="4" w:space="0" w:color="000000"/>
            </w:tcBorders>
          </w:tcPr>
          <w:p w14:paraId="3D994700" w14:textId="38EC2269" w:rsidR="000420EF" w:rsidRPr="00056A78" w:rsidRDefault="000420EF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3" w:type="pct"/>
          </w:tcPr>
          <w:p w14:paraId="3C45A883" w14:textId="4CC393F1" w:rsidR="000420EF" w:rsidRDefault="000420EF" w:rsidP="007566C7">
            <w:pPr>
              <w:pStyle w:val="TableParagraph"/>
              <w:spacing w:before="6"/>
              <w:ind w:left="15" w:right="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250.000</w:t>
            </w:r>
          </w:p>
        </w:tc>
        <w:tc>
          <w:tcPr>
            <w:tcW w:w="506" w:type="pct"/>
          </w:tcPr>
          <w:p w14:paraId="575E7770" w14:textId="3B8886CB" w:rsidR="000420EF" w:rsidRPr="00056A78" w:rsidRDefault="000420EF" w:rsidP="007566C7">
            <w:pPr>
              <w:pStyle w:val="TableParagraph"/>
              <w:spacing w:before="6"/>
              <w:ind w:left="17" w:right="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5E18F953" w14:textId="5F48466D" w:rsidR="000420EF" w:rsidRPr="00056A78" w:rsidRDefault="000420EF" w:rsidP="000420EF">
            <w:pPr>
              <w:pStyle w:val="TableParagraph"/>
              <w:spacing w:before="6"/>
              <w:ind w:left="20" w:right="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</w:tr>
      <w:tr w:rsidR="000420EF" w:rsidRPr="00963CC3" w14:paraId="43B666BB" w14:textId="77777777" w:rsidTr="00F756AB">
        <w:trPr>
          <w:trHeight w:val="237"/>
        </w:trPr>
        <w:tc>
          <w:tcPr>
            <w:tcW w:w="3160" w:type="pct"/>
            <w:vMerge/>
            <w:tcBorders>
              <w:right w:val="single" w:sz="4" w:space="0" w:color="000000"/>
            </w:tcBorders>
          </w:tcPr>
          <w:p w14:paraId="7570AA7F" w14:textId="77777777" w:rsidR="000420EF" w:rsidRPr="00056A78" w:rsidRDefault="000420E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  <w:tcBorders>
              <w:left w:val="single" w:sz="4" w:space="0" w:color="000000"/>
              <w:bottom w:val="single" w:sz="4" w:space="0" w:color="000000"/>
            </w:tcBorders>
          </w:tcPr>
          <w:p w14:paraId="7E49B402" w14:textId="55F0E56B" w:rsidR="000420EF" w:rsidRPr="00056A78" w:rsidRDefault="000420EF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3" w:type="pct"/>
          </w:tcPr>
          <w:p w14:paraId="6C8BA3E4" w14:textId="295AD1D6" w:rsidR="000420EF" w:rsidRDefault="000420EF" w:rsidP="007566C7">
            <w:pPr>
              <w:pStyle w:val="TableParagraph"/>
              <w:spacing w:before="6"/>
              <w:ind w:left="15" w:right="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6" w:type="pct"/>
          </w:tcPr>
          <w:p w14:paraId="441B42B6" w14:textId="7FA7DBFB" w:rsidR="000420EF" w:rsidRPr="00056A78" w:rsidRDefault="000420EF" w:rsidP="007566C7">
            <w:pPr>
              <w:pStyle w:val="TableParagraph"/>
              <w:spacing w:before="6"/>
              <w:ind w:left="17" w:right="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64DB14B6" w14:textId="72C29EEF" w:rsidR="000420EF" w:rsidRPr="00056A78" w:rsidRDefault="000420EF" w:rsidP="000420EF">
            <w:pPr>
              <w:pStyle w:val="TableParagraph"/>
              <w:spacing w:before="6"/>
              <w:ind w:left="20" w:right="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0420EF" w:rsidRPr="00963CC3" w14:paraId="70AD8731" w14:textId="77777777" w:rsidTr="00F756AB">
        <w:trPr>
          <w:trHeight w:val="237"/>
        </w:trPr>
        <w:tc>
          <w:tcPr>
            <w:tcW w:w="3160" w:type="pct"/>
            <w:vMerge/>
            <w:tcBorders>
              <w:right w:val="single" w:sz="4" w:space="0" w:color="000000"/>
            </w:tcBorders>
          </w:tcPr>
          <w:p w14:paraId="686C600D" w14:textId="77777777" w:rsidR="000420EF" w:rsidRPr="00056A78" w:rsidRDefault="000420E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  <w:tcBorders>
              <w:left w:val="single" w:sz="4" w:space="0" w:color="000000"/>
              <w:bottom w:val="single" w:sz="4" w:space="0" w:color="000000"/>
            </w:tcBorders>
          </w:tcPr>
          <w:p w14:paraId="159E1A75" w14:textId="77777777" w:rsidR="000420EF" w:rsidRPr="00056A78" w:rsidRDefault="000420EF" w:rsidP="007566C7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Донације</w:t>
            </w:r>
          </w:p>
          <w:p w14:paraId="20ADC657" w14:textId="6D69B326" w:rsidR="000420EF" w:rsidRPr="00056A78" w:rsidRDefault="000420EF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 w:rsidRPr="00056A78">
              <w:rPr>
                <w:rFonts w:ascii="Times New Roman" w:hAnsi="Times New Roman" w:cs="Times New Roman"/>
                <w:b/>
                <w:spacing w:val="2"/>
                <w:sz w:val="18"/>
                <w:szCs w:val="18"/>
              </w:rPr>
              <w:t xml:space="preserve"> </w:t>
            </w:r>
            <w:r w:rsidRPr="00056A78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3" w:type="pct"/>
          </w:tcPr>
          <w:p w14:paraId="459EB57F" w14:textId="1C30D669" w:rsidR="000420EF" w:rsidRDefault="000420EF" w:rsidP="007566C7">
            <w:pPr>
              <w:pStyle w:val="TableParagraph"/>
              <w:spacing w:before="6"/>
              <w:ind w:left="15" w:right="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6" w:type="pct"/>
          </w:tcPr>
          <w:p w14:paraId="74A5A452" w14:textId="65AF1BE6" w:rsidR="000420EF" w:rsidRPr="00056A78" w:rsidRDefault="000420EF" w:rsidP="007566C7">
            <w:pPr>
              <w:pStyle w:val="TableParagraph"/>
              <w:spacing w:before="6"/>
              <w:ind w:left="17" w:right="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119DE02B" w14:textId="2F5820C6" w:rsidR="000420EF" w:rsidRPr="00056A78" w:rsidRDefault="000420EF" w:rsidP="000420EF">
            <w:pPr>
              <w:pStyle w:val="TableParagraph"/>
              <w:spacing w:before="6"/>
              <w:ind w:left="20" w:right="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0420EF" w:rsidRPr="00963CC3" w14:paraId="796DDCB0" w14:textId="77777777" w:rsidTr="00F756AB">
        <w:trPr>
          <w:trHeight w:val="237"/>
        </w:trPr>
        <w:tc>
          <w:tcPr>
            <w:tcW w:w="3160" w:type="pct"/>
            <w:vMerge/>
            <w:tcBorders>
              <w:right w:val="single" w:sz="4" w:space="0" w:color="000000"/>
            </w:tcBorders>
          </w:tcPr>
          <w:p w14:paraId="3F7E2050" w14:textId="77777777" w:rsidR="000420EF" w:rsidRPr="00056A78" w:rsidRDefault="000420E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  <w:tcBorders>
              <w:left w:val="single" w:sz="4" w:space="0" w:color="000000"/>
              <w:bottom w:val="single" w:sz="4" w:space="0" w:color="000000"/>
            </w:tcBorders>
          </w:tcPr>
          <w:p w14:paraId="64AA6D16" w14:textId="0B0A9EEF" w:rsidR="000420EF" w:rsidRPr="00056A78" w:rsidRDefault="000420EF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3" w:type="pct"/>
          </w:tcPr>
          <w:p w14:paraId="7927BE87" w14:textId="189E418E" w:rsidR="000420EF" w:rsidRDefault="000420EF" w:rsidP="007566C7">
            <w:pPr>
              <w:pStyle w:val="TableParagraph"/>
              <w:spacing w:before="6"/>
              <w:ind w:left="15" w:right="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6" w:type="pct"/>
          </w:tcPr>
          <w:p w14:paraId="04C54392" w14:textId="09CE402B" w:rsidR="000420EF" w:rsidRPr="00056A78" w:rsidRDefault="000420EF" w:rsidP="007566C7">
            <w:pPr>
              <w:pStyle w:val="TableParagraph"/>
              <w:spacing w:before="6"/>
              <w:ind w:left="17" w:right="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1EBDFBB4" w14:textId="62EE1FC6" w:rsidR="000420EF" w:rsidRPr="00056A78" w:rsidRDefault="000420EF" w:rsidP="000420EF">
            <w:pPr>
              <w:pStyle w:val="TableParagraph"/>
              <w:spacing w:before="6"/>
              <w:ind w:left="20" w:right="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</w:tr>
      <w:tr w:rsidR="000420EF" w:rsidRPr="00963CC3" w14:paraId="4168C083" w14:textId="77777777" w:rsidTr="00F756AB">
        <w:trPr>
          <w:trHeight w:val="237"/>
        </w:trPr>
        <w:tc>
          <w:tcPr>
            <w:tcW w:w="3160" w:type="pct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3EBF2BF1" w14:textId="77777777" w:rsidR="000420EF" w:rsidRPr="00056A78" w:rsidRDefault="000420E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  <w:tcBorders>
              <w:left w:val="single" w:sz="4" w:space="0" w:color="000000"/>
            </w:tcBorders>
          </w:tcPr>
          <w:p w14:paraId="47059F28" w14:textId="3180007B" w:rsidR="000420EF" w:rsidRPr="00056A78" w:rsidRDefault="000420EF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3" w:type="pct"/>
          </w:tcPr>
          <w:p w14:paraId="3DB79CDF" w14:textId="0204ABDA" w:rsidR="000420EF" w:rsidRDefault="000420EF" w:rsidP="007566C7">
            <w:pPr>
              <w:pStyle w:val="TableParagraph"/>
              <w:spacing w:before="6"/>
              <w:ind w:left="15" w:right="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250.000</w:t>
            </w:r>
          </w:p>
        </w:tc>
        <w:tc>
          <w:tcPr>
            <w:tcW w:w="506" w:type="pct"/>
          </w:tcPr>
          <w:p w14:paraId="4809DA99" w14:textId="48805D87" w:rsidR="000420EF" w:rsidRPr="00056A78" w:rsidRDefault="000420EF" w:rsidP="007566C7">
            <w:pPr>
              <w:pStyle w:val="TableParagraph"/>
              <w:spacing w:before="6"/>
              <w:ind w:left="17" w:right="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3D13F347" w14:textId="6445D295" w:rsidR="000420EF" w:rsidRPr="00056A78" w:rsidRDefault="000420EF" w:rsidP="000420EF">
            <w:pPr>
              <w:pStyle w:val="TableParagraph"/>
              <w:spacing w:before="6"/>
              <w:ind w:left="20" w:right="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</w:tr>
      <w:tr w:rsidR="005F5161" w:rsidRPr="00963CC3" w14:paraId="48D44E63" w14:textId="77777777" w:rsidTr="003B4569">
        <w:trPr>
          <w:trHeight w:val="237"/>
        </w:trPr>
        <w:tc>
          <w:tcPr>
            <w:tcW w:w="3160" w:type="pct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27937BCC" w14:textId="77777777" w:rsidR="005F5161" w:rsidRPr="00056A78" w:rsidRDefault="005F5161" w:rsidP="007566C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  <w:p w14:paraId="254E4FA2" w14:textId="77777777" w:rsidR="005F5161" w:rsidRPr="00056A78" w:rsidRDefault="005F5161" w:rsidP="007566C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  <w:p w14:paraId="27655D14" w14:textId="08FE233C" w:rsidR="005F5161" w:rsidRPr="00056A78" w:rsidRDefault="005F5161" w:rsidP="007566C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056A7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Укупно за стратешки циљ 1.</w:t>
            </w:r>
            <w:r w:rsidR="007566C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 xml:space="preserve"> Континуиран, стабилан и одржив</w:t>
            </w:r>
            <w:r w:rsidRPr="00056A7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 xml:space="preserve"> развој привреде</w:t>
            </w:r>
          </w:p>
        </w:tc>
        <w:tc>
          <w:tcPr>
            <w:tcW w:w="506" w:type="pct"/>
            <w:tcBorders>
              <w:left w:val="single" w:sz="4" w:space="0" w:color="000000"/>
              <w:bottom w:val="single" w:sz="4" w:space="0" w:color="000000"/>
            </w:tcBorders>
          </w:tcPr>
          <w:p w14:paraId="76B08C26" w14:textId="48E749AF" w:rsidR="005F5161" w:rsidRPr="00056A78" w:rsidRDefault="005F5161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3" w:type="pct"/>
          </w:tcPr>
          <w:p w14:paraId="6DFD7D5F" w14:textId="54E650FE" w:rsidR="005F5161" w:rsidRPr="00B611C0" w:rsidRDefault="00B20EA2" w:rsidP="007566C7">
            <w:pPr>
              <w:pStyle w:val="TableParagraph"/>
              <w:spacing w:before="6"/>
              <w:ind w:left="15" w:right="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896.000</w:t>
            </w:r>
          </w:p>
        </w:tc>
        <w:tc>
          <w:tcPr>
            <w:tcW w:w="506" w:type="pct"/>
          </w:tcPr>
          <w:p w14:paraId="30BF912F" w14:textId="76D7A8FD" w:rsidR="005F5161" w:rsidRPr="004C1A67" w:rsidRDefault="004C1A67" w:rsidP="007566C7">
            <w:pPr>
              <w:pStyle w:val="TableParagraph"/>
              <w:spacing w:before="6"/>
              <w:ind w:left="17" w:right="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hr-HR"/>
              </w:rPr>
              <w:t>232.180,20</w:t>
            </w:r>
          </w:p>
        </w:tc>
        <w:tc>
          <w:tcPr>
            <w:tcW w:w="384" w:type="pct"/>
          </w:tcPr>
          <w:p w14:paraId="403192AA" w14:textId="4E4CCD27" w:rsidR="005F5161" w:rsidRPr="00BA2D1E" w:rsidRDefault="00BA2D1E" w:rsidP="005F5161">
            <w:pPr>
              <w:pStyle w:val="TableParagraph"/>
              <w:spacing w:before="6"/>
              <w:ind w:left="20" w:right="5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hr-HR"/>
              </w:rPr>
              <w:t>25,91</w:t>
            </w:r>
          </w:p>
        </w:tc>
      </w:tr>
      <w:tr w:rsidR="005F5161" w:rsidRPr="00963CC3" w14:paraId="69F4EA0E" w14:textId="77777777" w:rsidTr="003B4569">
        <w:trPr>
          <w:trHeight w:val="237"/>
        </w:trPr>
        <w:tc>
          <w:tcPr>
            <w:tcW w:w="3160" w:type="pct"/>
            <w:vMerge/>
            <w:tcBorders>
              <w:right w:val="single" w:sz="4" w:space="0" w:color="000000"/>
            </w:tcBorders>
          </w:tcPr>
          <w:p w14:paraId="47A51CD5" w14:textId="77777777" w:rsidR="005F5161" w:rsidRPr="00056A78" w:rsidRDefault="005F516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  <w:tcBorders>
              <w:left w:val="single" w:sz="4" w:space="0" w:color="000000"/>
              <w:bottom w:val="single" w:sz="4" w:space="0" w:color="000000"/>
            </w:tcBorders>
          </w:tcPr>
          <w:p w14:paraId="244FF292" w14:textId="6C029F3B" w:rsidR="005F5161" w:rsidRPr="00056A78" w:rsidRDefault="005F5161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3" w:type="pct"/>
          </w:tcPr>
          <w:p w14:paraId="2A1980B0" w14:textId="65AC8E4B" w:rsidR="005F5161" w:rsidRPr="000420EF" w:rsidRDefault="000420EF" w:rsidP="007566C7">
            <w:pPr>
              <w:pStyle w:val="TableParagraph"/>
              <w:spacing w:before="6"/>
              <w:ind w:left="15" w:right="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6" w:type="pct"/>
          </w:tcPr>
          <w:p w14:paraId="2F6ABBE0" w14:textId="252930EB" w:rsidR="005F5161" w:rsidRPr="003C1AC5" w:rsidRDefault="003C1AC5" w:rsidP="007566C7">
            <w:pPr>
              <w:pStyle w:val="TableParagraph"/>
              <w:spacing w:before="6"/>
              <w:ind w:left="17" w:right="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hr-HR"/>
              </w:rPr>
              <w:t>-</w:t>
            </w:r>
          </w:p>
        </w:tc>
        <w:tc>
          <w:tcPr>
            <w:tcW w:w="384" w:type="pct"/>
          </w:tcPr>
          <w:p w14:paraId="2CB65558" w14:textId="38467BBE" w:rsidR="005F5161" w:rsidRPr="003C1AC5" w:rsidRDefault="003C1AC5" w:rsidP="005F5161">
            <w:pPr>
              <w:pStyle w:val="TableParagraph"/>
              <w:spacing w:before="6"/>
              <w:ind w:left="20" w:right="5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hr-HR"/>
              </w:rPr>
              <w:t>-</w:t>
            </w:r>
          </w:p>
        </w:tc>
      </w:tr>
      <w:tr w:rsidR="005F5161" w:rsidRPr="00963CC3" w14:paraId="644468E4" w14:textId="77777777" w:rsidTr="003B4569">
        <w:trPr>
          <w:trHeight w:val="237"/>
        </w:trPr>
        <w:tc>
          <w:tcPr>
            <w:tcW w:w="3160" w:type="pct"/>
            <w:vMerge/>
            <w:tcBorders>
              <w:right w:val="single" w:sz="4" w:space="0" w:color="000000"/>
            </w:tcBorders>
          </w:tcPr>
          <w:p w14:paraId="298DF51F" w14:textId="77777777" w:rsidR="005F5161" w:rsidRPr="00056A78" w:rsidRDefault="005F516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  <w:tcBorders>
              <w:left w:val="single" w:sz="4" w:space="0" w:color="000000"/>
              <w:bottom w:val="single" w:sz="4" w:space="0" w:color="000000"/>
            </w:tcBorders>
          </w:tcPr>
          <w:p w14:paraId="3BA38069" w14:textId="77777777" w:rsidR="005F5161" w:rsidRPr="00056A78" w:rsidRDefault="005F5161" w:rsidP="007566C7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Донације</w:t>
            </w:r>
          </w:p>
          <w:p w14:paraId="46016786" w14:textId="0A821E3B" w:rsidR="005F5161" w:rsidRPr="00056A78" w:rsidRDefault="005F5161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 w:rsidRPr="00056A78">
              <w:rPr>
                <w:rFonts w:ascii="Times New Roman" w:hAnsi="Times New Roman" w:cs="Times New Roman"/>
                <w:b/>
                <w:spacing w:val="2"/>
                <w:sz w:val="18"/>
                <w:szCs w:val="18"/>
              </w:rPr>
              <w:t xml:space="preserve"> </w:t>
            </w:r>
            <w:r w:rsidRPr="00056A78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3" w:type="pct"/>
          </w:tcPr>
          <w:p w14:paraId="3EED6189" w14:textId="27DBD03A" w:rsidR="005F5161" w:rsidRPr="000420EF" w:rsidRDefault="000420EF" w:rsidP="007566C7">
            <w:pPr>
              <w:pStyle w:val="TableParagraph"/>
              <w:spacing w:before="6"/>
              <w:ind w:left="15" w:right="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6" w:type="pct"/>
          </w:tcPr>
          <w:p w14:paraId="33C3A727" w14:textId="15CAAC42" w:rsidR="005F5161" w:rsidRPr="003C1AC5" w:rsidRDefault="003C1AC5" w:rsidP="007566C7">
            <w:pPr>
              <w:pStyle w:val="TableParagraph"/>
              <w:spacing w:before="6"/>
              <w:ind w:left="17" w:right="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hr-HR"/>
              </w:rPr>
              <w:t>-</w:t>
            </w:r>
          </w:p>
        </w:tc>
        <w:tc>
          <w:tcPr>
            <w:tcW w:w="384" w:type="pct"/>
          </w:tcPr>
          <w:p w14:paraId="73F04999" w14:textId="0305EFBC" w:rsidR="005F5161" w:rsidRPr="003C1AC5" w:rsidRDefault="003C1AC5" w:rsidP="005F5161">
            <w:pPr>
              <w:pStyle w:val="TableParagraph"/>
              <w:spacing w:before="6"/>
              <w:ind w:left="20" w:right="5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hr-HR"/>
              </w:rPr>
              <w:t>-</w:t>
            </w:r>
          </w:p>
        </w:tc>
      </w:tr>
      <w:tr w:rsidR="005F5161" w:rsidRPr="00963CC3" w14:paraId="756E3086" w14:textId="77777777" w:rsidTr="003B4569">
        <w:trPr>
          <w:trHeight w:val="237"/>
        </w:trPr>
        <w:tc>
          <w:tcPr>
            <w:tcW w:w="3160" w:type="pct"/>
            <w:vMerge/>
            <w:tcBorders>
              <w:right w:val="single" w:sz="4" w:space="0" w:color="000000"/>
            </w:tcBorders>
          </w:tcPr>
          <w:p w14:paraId="33E5BC65" w14:textId="77777777" w:rsidR="005F5161" w:rsidRPr="00056A78" w:rsidRDefault="005F516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  <w:tcBorders>
              <w:left w:val="single" w:sz="4" w:space="0" w:color="000000"/>
              <w:bottom w:val="single" w:sz="4" w:space="0" w:color="000000"/>
            </w:tcBorders>
          </w:tcPr>
          <w:p w14:paraId="0F793534" w14:textId="3CCE67FE" w:rsidR="005F5161" w:rsidRPr="00056A78" w:rsidRDefault="005F5161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3" w:type="pct"/>
          </w:tcPr>
          <w:p w14:paraId="37FABC72" w14:textId="3B4B3F1A" w:rsidR="005F5161" w:rsidRPr="00B20EA2" w:rsidRDefault="00B20EA2" w:rsidP="007566C7">
            <w:pPr>
              <w:pStyle w:val="TableParagraph"/>
              <w:spacing w:before="6"/>
              <w:ind w:left="15" w:right="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1.190.000</w:t>
            </w:r>
          </w:p>
        </w:tc>
        <w:tc>
          <w:tcPr>
            <w:tcW w:w="506" w:type="pct"/>
          </w:tcPr>
          <w:p w14:paraId="291C2FDE" w14:textId="65256E6B" w:rsidR="005F5161" w:rsidRPr="008B7782" w:rsidRDefault="008B7782" w:rsidP="007566C7">
            <w:pPr>
              <w:pStyle w:val="TableParagraph"/>
              <w:spacing w:before="6"/>
              <w:ind w:left="17" w:right="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hr-HR"/>
              </w:rPr>
              <w:t>250.000</w:t>
            </w:r>
          </w:p>
        </w:tc>
        <w:tc>
          <w:tcPr>
            <w:tcW w:w="384" w:type="pct"/>
          </w:tcPr>
          <w:p w14:paraId="396511F2" w14:textId="52895A79" w:rsidR="005F5161" w:rsidRPr="008B10A3" w:rsidRDefault="008B10A3" w:rsidP="005F5161">
            <w:pPr>
              <w:pStyle w:val="TableParagraph"/>
              <w:spacing w:before="6"/>
              <w:ind w:left="20" w:right="5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hr-HR"/>
              </w:rPr>
              <w:t>21</w:t>
            </w:r>
          </w:p>
        </w:tc>
      </w:tr>
      <w:tr w:rsidR="005F5161" w:rsidRPr="00963CC3" w14:paraId="27A5F75C" w14:textId="77777777" w:rsidTr="003B4569">
        <w:trPr>
          <w:trHeight w:val="237"/>
        </w:trPr>
        <w:tc>
          <w:tcPr>
            <w:tcW w:w="3160" w:type="pct"/>
            <w:vMerge/>
            <w:tcBorders>
              <w:right w:val="single" w:sz="4" w:space="0" w:color="000000"/>
            </w:tcBorders>
          </w:tcPr>
          <w:p w14:paraId="1C3E4EE8" w14:textId="77777777" w:rsidR="005F5161" w:rsidRPr="00056A78" w:rsidRDefault="005F5161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  <w:tcBorders>
              <w:left w:val="single" w:sz="4" w:space="0" w:color="000000"/>
            </w:tcBorders>
          </w:tcPr>
          <w:p w14:paraId="1D65DD0B" w14:textId="55785BB5" w:rsidR="005F5161" w:rsidRPr="00056A78" w:rsidRDefault="005F5161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</w:pPr>
            <w:r w:rsidRPr="00056A78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3" w:type="pct"/>
          </w:tcPr>
          <w:p w14:paraId="67DDC2C4" w14:textId="0095B6DB" w:rsidR="005F5161" w:rsidRPr="00B611C0" w:rsidRDefault="00B20EA2" w:rsidP="007566C7">
            <w:pPr>
              <w:pStyle w:val="TableParagraph"/>
              <w:spacing w:before="6"/>
              <w:ind w:left="15" w:right="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2</w:t>
            </w:r>
            <w:r w:rsidR="00B611C0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.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086</w:t>
            </w:r>
            <w:r w:rsidR="00B611C0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.000</w:t>
            </w:r>
          </w:p>
        </w:tc>
        <w:tc>
          <w:tcPr>
            <w:tcW w:w="506" w:type="pct"/>
          </w:tcPr>
          <w:p w14:paraId="4185B5E4" w14:textId="6E62538F" w:rsidR="005F5161" w:rsidRPr="008B7782" w:rsidRDefault="008B7782" w:rsidP="007566C7">
            <w:pPr>
              <w:pStyle w:val="TableParagraph"/>
              <w:spacing w:before="6"/>
              <w:ind w:left="17" w:right="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hr-HR"/>
              </w:rPr>
              <w:t>482.180,20</w:t>
            </w:r>
          </w:p>
        </w:tc>
        <w:tc>
          <w:tcPr>
            <w:tcW w:w="384" w:type="pct"/>
          </w:tcPr>
          <w:p w14:paraId="419FB9C1" w14:textId="73E50D59" w:rsidR="005F5161" w:rsidRPr="00BA2D1E" w:rsidRDefault="00BA2D1E" w:rsidP="005F5161">
            <w:pPr>
              <w:pStyle w:val="TableParagraph"/>
              <w:spacing w:before="6"/>
              <w:ind w:left="20" w:right="5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hr-HR"/>
              </w:rPr>
              <w:t>23,11</w:t>
            </w:r>
          </w:p>
        </w:tc>
      </w:tr>
    </w:tbl>
    <w:p w14:paraId="086F86AF" w14:textId="77777777" w:rsidR="009071BA" w:rsidRDefault="009071BA"/>
    <w:p w14:paraId="5D3D2407" w14:textId="77777777" w:rsidR="005F5161" w:rsidRDefault="005F5161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48"/>
        <w:gridCol w:w="1289"/>
        <w:gridCol w:w="1621"/>
        <w:gridCol w:w="1623"/>
        <w:gridCol w:w="1675"/>
        <w:gridCol w:w="1296"/>
        <w:gridCol w:w="1134"/>
        <w:gridCol w:w="1296"/>
        <w:gridCol w:w="980"/>
      </w:tblGrid>
      <w:tr w:rsidR="00E92C8F" w:rsidRPr="00963CC3" w14:paraId="13A6E130" w14:textId="77777777" w:rsidTr="009245E3">
        <w:trPr>
          <w:trHeight w:val="237"/>
        </w:trPr>
        <w:tc>
          <w:tcPr>
            <w:tcW w:w="3170" w:type="pct"/>
            <w:gridSpan w:val="5"/>
            <w:tcBorders>
              <w:top w:val="single" w:sz="4" w:space="0" w:color="auto"/>
            </w:tcBorders>
          </w:tcPr>
          <w:p w14:paraId="11008955" w14:textId="77777777" w:rsidR="00E92C8F" w:rsidRPr="00963CC3" w:rsidRDefault="00E92C8F" w:rsidP="00E92C8F">
            <w:pPr>
              <w:pStyle w:val="TableParagraph"/>
              <w:ind w:left="99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Редни</w:t>
            </w:r>
            <w:r w:rsidRPr="00963CC3">
              <w:rPr>
                <w:rFonts w:ascii="Times New Roman" w:hAnsi="Times New Roman" w:cs="Times New Roman"/>
                <w:b/>
                <w:spacing w:val="5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број</w:t>
            </w:r>
            <w:r w:rsidRPr="00963CC3">
              <w:rPr>
                <w:rFonts w:ascii="Times New Roman" w:hAnsi="Times New Roman" w:cs="Times New Roman"/>
                <w:b/>
                <w:spacing w:val="6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и</w:t>
            </w:r>
            <w:r w:rsidRPr="00963CC3"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мјера:</w:t>
            </w:r>
          </w:p>
          <w:p w14:paraId="1932EF97" w14:textId="25772E58" w:rsidR="00E92C8F" w:rsidRPr="00963CC3" w:rsidRDefault="00D655F7" w:rsidP="001E550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 xml:space="preserve">  </w:t>
            </w:r>
            <w:r w:rsidR="00C432A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4</w:t>
            </w:r>
            <w:r w:rsidRPr="00D655F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)</w:t>
            </w:r>
            <w:r w:rsidR="001E550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 xml:space="preserve"> </w:t>
            </w:r>
            <w:r w:rsidRPr="00C432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Мјера </w:t>
            </w:r>
            <w:r w:rsidRPr="00C432A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2</w:t>
            </w:r>
            <w:r w:rsidRPr="00C432A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.1.1. </w:t>
            </w:r>
            <w:r w:rsidRPr="00C432A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Повољан пословни амбијент у општини Брод који ће привући инвеститоре да инвестирају у Брод и остану у њему</w:t>
            </w:r>
          </w:p>
        </w:tc>
        <w:tc>
          <w:tcPr>
            <w:tcW w:w="1830" w:type="pct"/>
            <w:gridSpan w:val="4"/>
          </w:tcPr>
          <w:p w14:paraId="33FF3063" w14:textId="77777777" w:rsidR="00E92C8F" w:rsidRPr="00963CC3" w:rsidRDefault="00E92C8F" w:rsidP="00E92C8F">
            <w:pPr>
              <w:pStyle w:val="TableParagraph"/>
              <w:spacing w:before="4"/>
              <w:ind w:left="10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Назив</w:t>
            </w:r>
            <w:r w:rsidRPr="00963CC3"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и</w:t>
            </w:r>
            <w:r w:rsidRPr="00963CC3">
              <w:rPr>
                <w:rFonts w:ascii="Times New Roman" w:hAnsi="Times New Roman" w:cs="Times New Roman"/>
                <w:b/>
                <w:spacing w:val="6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шифра</w:t>
            </w:r>
            <w:r w:rsidRPr="00963CC3">
              <w:rPr>
                <w:rFonts w:ascii="Times New Roman" w:hAnsi="Times New Roman" w:cs="Times New Roman"/>
                <w:b/>
                <w:spacing w:val="6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програма:</w:t>
            </w:r>
          </w:p>
          <w:p w14:paraId="3E02FCBE" w14:textId="615D2952" w:rsidR="00E92C8F" w:rsidRPr="00963CC3" w:rsidRDefault="00117329" w:rsidP="00117329">
            <w:pPr>
              <w:pStyle w:val="TableParagraph"/>
              <w:spacing w:before="6"/>
              <w:ind w:left="20" w:right="5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17329">
              <w:rPr>
                <w:rFonts w:ascii="Times New Roman" w:hAnsi="Times New Roman" w:cs="Times New Roman"/>
                <w:b/>
                <w:sz w:val="18"/>
                <w:szCs w:val="18"/>
              </w:rPr>
              <w:t>511100 Издаци за изградњу и прибављање зграда и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 xml:space="preserve"> </w:t>
            </w:r>
            <w:r w:rsidRPr="00117329">
              <w:rPr>
                <w:rFonts w:ascii="Times New Roman" w:hAnsi="Times New Roman" w:cs="Times New Roman"/>
                <w:b/>
                <w:sz w:val="18"/>
                <w:szCs w:val="18"/>
              </w:rPr>
              <w:t>објеката</w:t>
            </w:r>
          </w:p>
        </w:tc>
      </w:tr>
      <w:tr w:rsidR="00E92C8F" w:rsidRPr="00963CC3" w14:paraId="048AD370" w14:textId="77777777" w:rsidTr="003B4569">
        <w:trPr>
          <w:trHeight w:val="237"/>
        </w:trPr>
        <w:tc>
          <w:tcPr>
            <w:tcW w:w="5000" w:type="pct"/>
            <w:gridSpan w:val="9"/>
            <w:tcBorders>
              <w:top w:val="nil"/>
            </w:tcBorders>
          </w:tcPr>
          <w:p w14:paraId="68B83CA0" w14:textId="77777777" w:rsidR="00E92C8F" w:rsidRPr="00424B36" w:rsidRDefault="00E92C8F" w:rsidP="00E92C8F">
            <w:pPr>
              <w:pStyle w:val="TableParagraph"/>
              <w:spacing w:before="4"/>
              <w:ind w:left="99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СТРАТЕГИЈА</w:t>
            </w:r>
            <w:r w:rsidRPr="00963CC3">
              <w:rPr>
                <w:rFonts w:ascii="Times New Roman" w:hAnsi="Times New Roman" w:cs="Times New Roman"/>
                <w:b/>
                <w:spacing w:val="29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РАЗВОЈА</w:t>
            </w:r>
            <w:r w:rsidRPr="00963CC3">
              <w:rPr>
                <w:rFonts w:ascii="Times New Roman" w:hAnsi="Times New Roman" w:cs="Times New Roman"/>
                <w:b/>
                <w:spacing w:val="33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ОПШТИНЕ</w:t>
            </w:r>
            <w:r w:rsidRPr="00963CC3">
              <w:rPr>
                <w:rFonts w:ascii="Times New Roman" w:hAnsi="Times New Roman" w:cs="Times New Roman"/>
                <w:b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БРОД 2022-2028</w:t>
            </w:r>
          </w:p>
          <w:p w14:paraId="7EFAC02E" w14:textId="095BB7E4" w:rsidR="00E92C8F" w:rsidRDefault="00E92C8F" w:rsidP="00E92C8F">
            <w:pPr>
              <w:pStyle w:val="TableParagraph"/>
              <w:spacing w:before="40"/>
              <w:ind w:left="99"/>
              <w:rPr>
                <w:rFonts w:ascii="Times New Roman" w:hAnsi="Times New Roman" w:cs="Times New Roman"/>
                <w:b/>
                <w:i/>
                <w:spacing w:val="58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СТРАТЕШКИ</w:t>
            </w:r>
            <w:r w:rsidRPr="00963CC3">
              <w:rPr>
                <w:rFonts w:ascii="Times New Roman" w:hAnsi="Times New Roman" w:cs="Times New Roman"/>
                <w:b/>
                <w:spacing w:val="6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ЦИЉ</w:t>
            </w:r>
            <w:r w:rsidRPr="00963CC3">
              <w:rPr>
                <w:rFonts w:ascii="Times New Roman" w:hAnsi="Times New Roman" w:cs="Times New Roman"/>
                <w:b/>
                <w:spacing w:val="7"/>
                <w:sz w:val="18"/>
                <w:szCs w:val="18"/>
              </w:rPr>
              <w:t xml:space="preserve"> </w:t>
            </w:r>
            <w:r w:rsidR="00D655F7">
              <w:rPr>
                <w:rFonts w:ascii="Times New Roman" w:hAnsi="Times New Roman" w:cs="Times New Roman"/>
                <w:b/>
                <w:sz w:val="18"/>
                <w:szCs w:val="18"/>
                <w:lang w:val="hr-HR"/>
              </w:rPr>
              <w:t>2</w:t>
            </w:r>
            <w:r w:rsidRPr="00963CC3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:</w:t>
            </w:r>
            <w:r w:rsidR="00D655F7">
              <w:rPr>
                <w:rFonts w:ascii="Times New Roman" w:hAnsi="Times New Roman" w:cs="Times New Roman"/>
                <w:b/>
                <w:i/>
                <w:sz w:val="18"/>
                <w:szCs w:val="18"/>
                <w:lang w:val="hr-HR"/>
              </w:rPr>
              <w:t xml:space="preserve"> </w:t>
            </w:r>
            <w:r w:rsidR="00D655F7" w:rsidRPr="00A13F30">
              <w:rPr>
                <w:rFonts w:ascii="Times New Roman" w:hAnsi="Times New Roman" w:cs="Times New Roman"/>
                <w:b/>
                <w:iCs/>
                <w:sz w:val="18"/>
                <w:szCs w:val="18"/>
                <w:lang w:val="hr-HR"/>
              </w:rPr>
              <w:t>Унапређење квалитета живота становника</w:t>
            </w:r>
            <w:r w:rsidRPr="00963CC3">
              <w:rPr>
                <w:rFonts w:ascii="Times New Roman" w:hAnsi="Times New Roman" w:cs="Times New Roman"/>
                <w:b/>
                <w:i/>
                <w:spacing w:val="58"/>
                <w:sz w:val="18"/>
                <w:szCs w:val="18"/>
              </w:rPr>
              <w:t xml:space="preserve"> </w:t>
            </w:r>
          </w:p>
          <w:p w14:paraId="0D86B999" w14:textId="5D1BE0BB" w:rsidR="00E92C8F" w:rsidRPr="00C432A1" w:rsidRDefault="00E92C8F" w:rsidP="00E92C8F">
            <w:pPr>
              <w:pStyle w:val="TableParagraph"/>
              <w:spacing w:before="4"/>
              <w:ind w:left="100"/>
              <w:jc w:val="both"/>
              <w:rPr>
                <w:rFonts w:ascii="Times New Roman" w:hAnsi="Times New Roman" w:cs="Times New Roman"/>
                <w:b/>
                <w:iCs/>
                <w:sz w:val="18"/>
                <w:szCs w:val="18"/>
                <w:lang w:val="hr-HR"/>
              </w:rPr>
            </w:pPr>
            <w:r w:rsidRPr="00C432A1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>Приоритет</w:t>
            </w:r>
            <w:r w:rsidR="00D655F7" w:rsidRPr="00C432A1">
              <w:rPr>
                <w:rFonts w:ascii="Times New Roman" w:hAnsi="Times New Roman" w:cs="Times New Roman"/>
                <w:b/>
                <w:iCs/>
                <w:sz w:val="18"/>
                <w:szCs w:val="18"/>
                <w:lang w:val="hr-HR"/>
              </w:rPr>
              <w:t xml:space="preserve"> 2</w:t>
            </w:r>
            <w:r w:rsidRPr="00C432A1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>.1.</w:t>
            </w:r>
            <w:r w:rsidR="00D655F7" w:rsidRPr="00C432A1">
              <w:rPr>
                <w:rFonts w:ascii="Times New Roman" w:hAnsi="Times New Roman" w:cs="Times New Roman"/>
                <w:b/>
                <w:iCs/>
                <w:sz w:val="18"/>
                <w:szCs w:val="18"/>
                <w:lang w:val="hr-HR"/>
              </w:rPr>
              <w:t xml:space="preserve"> Већа стопа запослености искориштавањем природних потенцијала и компаративних предности општине. Стварање услова за повећање конкурентности постојећих малих и средњих предузећа и развијању нових у области пољопривреде, енергетике и туризма.</w:t>
            </w:r>
          </w:p>
        </w:tc>
      </w:tr>
      <w:tr w:rsidR="00E92C8F" w:rsidRPr="00963CC3" w14:paraId="3C343DE3" w14:textId="77777777" w:rsidTr="009245E3">
        <w:trPr>
          <w:trHeight w:val="853"/>
        </w:trPr>
        <w:tc>
          <w:tcPr>
            <w:tcW w:w="757" w:type="pct"/>
            <w:vMerge w:val="restart"/>
          </w:tcPr>
          <w:p w14:paraId="6F883A6A" w14:textId="77777777" w:rsidR="00E92C8F" w:rsidRPr="00963CC3" w:rsidRDefault="00E92C8F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35EB31" w14:textId="77777777" w:rsidR="00E92C8F" w:rsidRPr="00963CC3" w:rsidRDefault="00E92C8F" w:rsidP="007566C7">
            <w:pPr>
              <w:pStyle w:val="TableParagraph"/>
              <w:spacing w:before="7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78CAC37" w14:textId="616F478F" w:rsidR="00E92C8F" w:rsidRPr="00963CC3" w:rsidRDefault="00E92C8F" w:rsidP="007566C7">
            <w:pPr>
              <w:pStyle w:val="TableParagraph"/>
              <w:spacing w:line="283" w:lineRule="auto"/>
              <w:ind w:left="90" w:right="7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Кључни</w:t>
            </w:r>
            <w:r w:rsidRPr="00963CC3">
              <w:rPr>
                <w:rFonts w:ascii="Times New Roman" w:hAnsi="Times New Roman" w:cs="Times New Roman"/>
                <w:b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стратешки</w:t>
            </w:r>
            <w:r w:rsidRPr="00963CC3">
              <w:rPr>
                <w:rFonts w:ascii="Times New Roman" w:hAnsi="Times New Roman" w:cs="Times New Roman"/>
                <w:b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пројекат</w:t>
            </w:r>
            <w:r w:rsidRPr="00963CC3">
              <w:rPr>
                <w:rFonts w:ascii="Times New Roman" w:hAnsi="Times New Roman" w:cs="Times New Roman"/>
                <w:b/>
                <w:spacing w:val="-1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 w:rsidRPr="00963CC3">
              <w:rPr>
                <w:rFonts w:ascii="Times New Roman" w:hAnsi="Times New Roman" w:cs="Times New Roman"/>
                <w:b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активности</w:t>
            </w:r>
          </w:p>
        </w:tc>
        <w:tc>
          <w:tcPr>
            <w:tcW w:w="501" w:type="pct"/>
            <w:vMerge w:val="restart"/>
          </w:tcPr>
          <w:p w14:paraId="5AB785A8" w14:textId="621FDDF5" w:rsidR="00E92C8F" w:rsidRPr="00320D1C" w:rsidRDefault="00E92C8F" w:rsidP="007566C7">
            <w:pPr>
              <w:pStyle w:val="TableParagraph"/>
              <w:spacing w:before="4" w:line="283" w:lineRule="auto"/>
              <w:ind w:left="108" w:right="97" w:hanging="2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320D1C">
              <w:rPr>
                <w:rFonts w:ascii="Times New Roman" w:hAnsi="Times New Roman" w:cs="Times New Roman"/>
                <w:b/>
                <w:spacing w:val="-2"/>
                <w:sz w:val="17"/>
                <w:szCs w:val="17"/>
              </w:rPr>
              <w:t>Индикатор</w:t>
            </w:r>
            <w:r w:rsidRPr="00320D1C">
              <w:rPr>
                <w:rFonts w:ascii="Times New Roman" w:hAnsi="Times New Roman" w:cs="Times New Roman"/>
                <w:b/>
                <w:spacing w:val="40"/>
                <w:sz w:val="17"/>
                <w:szCs w:val="17"/>
              </w:rPr>
              <w:t xml:space="preserve"> </w:t>
            </w:r>
            <w:r w:rsidRPr="00320D1C">
              <w:rPr>
                <w:rFonts w:ascii="Times New Roman" w:hAnsi="Times New Roman" w:cs="Times New Roman"/>
                <w:b/>
                <w:sz w:val="17"/>
                <w:szCs w:val="17"/>
              </w:rPr>
              <w:t>на</w:t>
            </w:r>
            <w:r w:rsidRPr="00320D1C">
              <w:rPr>
                <w:rFonts w:ascii="Times New Roman" w:hAnsi="Times New Roman" w:cs="Times New Roman"/>
                <w:b/>
                <w:spacing w:val="-3"/>
                <w:sz w:val="17"/>
                <w:szCs w:val="17"/>
              </w:rPr>
              <w:t xml:space="preserve"> </w:t>
            </w:r>
            <w:r w:rsidRPr="00320D1C">
              <w:rPr>
                <w:rFonts w:ascii="Times New Roman" w:hAnsi="Times New Roman" w:cs="Times New Roman"/>
                <w:b/>
                <w:sz w:val="17"/>
                <w:szCs w:val="17"/>
              </w:rPr>
              <w:t>нивоу</w:t>
            </w:r>
            <w:r w:rsidRPr="00320D1C">
              <w:rPr>
                <w:rFonts w:ascii="Times New Roman" w:hAnsi="Times New Roman" w:cs="Times New Roman"/>
                <w:b/>
                <w:spacing w:val="40"/>
                <w:sz w:val="17"/>
                <w:szCs w:val="17"/>
              </w:rPr>
              <w:t xml:space="preserve"> </w:t>
            </w:r>
            <w:r w:rsidRPr="00320D1C">
              <w:rPr>
                <w:rFonts w:ascii="Times New Roman" w:hAnsi="Times New Roman" w:cs="Times New Roman"/>
                <w:b/>
                <w:spacing w:val="-2"/>
                <w:sz w:val="17"/>
                <w:szCs w:val="17"/>
              </w:rPr>
              <w:t>очекиваног</w:t>
            </w:r>
            <w:r w:rsidRPr="00320D1C">
              <w:rPr>
                <w:rFonts w:ascii="Times New Roman" w:hAnsi="Times New Roman" w:cs="Times New Roman"/>
                <w:b/>
                <w:spacing w:val="40"/>
                <w:sz w:val="17"/>
                <w:szCs w:val="17"/>
              </w:rPr>
              <w:t xml:space="preserve"> </w:t>
            </w:r>
            <w:r w:rsidRPr="00320D1C">
              <w:rPr>
                <w:rFonts w:ascii="Times New Roman" w:hAnsi="Times New Roman" w:cs="Times New Roman"/>
                <w:b/>
                <w:spacing w:val="-2"/>
                <w:sz w:val="17"/>
                <w:szCs w:val="17"/>
              </w:rPr>
              <w:t>резултата</w:t>
            </w:r>
            <w:r w:rsidRPr="00320D1C">
              <w:rPr>
                <w:rFonts w:ascii="Times New Roman" w:hAnsi="Times New Roman" w:cs="Times New Roman"/>
                <w:b/>
                <w:spacing w:val="40"/>
                <w:sz w:val="17"/>
                <w:szCs w:val="17"/>
              </w:rPr>
              <w:t xml:space="preserve"> </w:t>
            </w:r>
            <w:r w:rsidRPr="00320D1C">
              <w:rPr>
                <w:rFonts w:ascii="Times New Roman" w:hAnsi="Times New Roman" w:cs="Times New Roman"/>
                <w:b/>
                <w:spacing w:val="-2"/>
                <w:sz w:val="17"/>
                <w:szCs w:val="17"/>
              </w:rPr>
              <w:t>кључног</w:t>
            </w:r>
            <w:r w:rsidRPr="00320D1C">
              <w:rPr>
                <w:rFonts w:ascii="Times New Roman" w:hAnsi="Times New Roman" w:cs="Times New Roman"/>
                <w:b/>
                <w:spacing w:val="40"/>
                <w:sz w:val="17"/>
                <w:szCs w:val="17"/>
              </w:rPr>
              <w:t xml:space="preserve"> </w:t>
            </w:r>
            <w:r w:rsidRPr="00320D1C">
              <w:rPr>
                <w:rFonts w:ascii="Times New Roman" w:hAnsi="Times New Roman" w:cs="Times New Roman"/>
                <w:b/>
                <w:spacing w:val="-2"/>
                <w:sz w:val="17"/>
                <w:szCs w:val="17"/>
              </w:rPr>
              <w:t>стратешког</w:t>
            </w:r>
            <w:r w:rsidRPr="00320D1C">
              <w:rPr>
                <w:rFonts w:ascii="Times New Roman" w:hAnsi="Times New Roman" w:cs="Times New Roman"/>
                <w:b/>
                <w:spacing w:val="40"/>
                <w:sz w:val="17"/>
                <w:szCs w:val="17"/>
              </w:rPr>
              <w:t xml:space="preserve"> </w:t>
            </w:r>
            <w:r w:rsidRPr="00320D1C">
              <w:rPr>
                <w:rFonts w:ascii="Times New Roman" w:hAnsi="Times New Roman" w:cs="Times New Roman"/>
                <w:b/>
                <w:sz w:val="17"/>
                <w:szCs w:val="17"/>
              </w:rPr>
              <w:t>пројекта</w:t>
            </w:r>
            <w:r w:rsidRPr="00320D1C">
              <w:rPr>
                <w:rFonts w:ascii="Times New Roman" w:hAnsi="Times New Roman" w:cs="Times New Roman"/>
                <w:b/>
                <w:spacing w:val="-1"/>
                <w:sz w:val="17"/>
                <w:szCs w:val="17"/>
              </w:rPr>
              <w:t xml:space="preserve"> </w:t>
            </w:r>
            <w:r w:rsidRPr="00320D1C">
              <w:rPr>
                <w:rFonts w:ascii="Times New Roman" w:hAnsi="Times New Roman" w:cs="Times New Roman"/>
                <w:b/>
                <w:sz w:val="17"/>
                <w:szCs w:val="17"/>
              </w:rPr>
              <w:t>/</w:t>
            </w:r>
          </w:p>
          <w:p w14:paraId="4D8F6967" w14:textId="77777777" w:rsidR="00E92C8F" w:rsidRPr="00963CC3" w:rsidRDefault="00E92C8F" w:rsidP="007566C7">
            <w:pPr>
              <w:pStyle w:val="TableParagraph"/>
              <w:spacing w:before="8"/>
              <w:ind w:left="8" w:right="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20D1C">
              <w:rPr>
                <w:rFonts w:ascii="Times New Roman" w:hAnsi="Times New Roman" w:cs="Times New Roman"/>
                <w:b/>
                <w:spacing w:val="-2"/>
                <w:sz w:val="17"/>
                <w:szCs w:val="17"/>
              </w:rPr>
              <w:t>активности</w:t>
            </w:r>
          </w:p>
        </w:tc>
        <w:tc>
          <w:tcPr>
            <w:tcW w:w="630" w:type="pct"/>
            <w:vMerge w:val="restart"/>
          </w:tcPr>
          <w:p w14:paraId="11CB796D" w14:textId="77777777" w:rsidR="00E92C8F" w:rsidRPr="00963CC3" w:rsidRDefault="00E92C8F" w:rsidP="007566C7">
            <w:pPr>
              <w:pStyle w:val="TableParagraph"/>
              <w:spacing w:before="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5FDF861" w14:textId="22410D3C" w:rsidR="00E92C8F" w:rsidRPr="00963CC3" w:rsidRDefault="00E92C8F" w:rsidP="007566C7">
            <w:pPr>
              <w:pStyle w:val="TableParagraph"/>
              <w:spacing w:line="283" w:lineRule="auto"/>
              <w:ind w:left="119" w:right="109" w:hanging="2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Остварени</w:t>
            </w:r>
            <w:r w:rsidRPr="00963CC3">
              <w:rPr>
                <w:rFonts w:ascii="Times New Roman" w:hAnsi="Times New Roman" w:cs="Times New Roman"/>
                <w:b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резултат</w:t>
            </w:r>
            <w:r w:rsidRPr="00963CC3">
              <w:rPr>
                <w:rFonts w:ascii="Times New Roman" w:hAnsi="Times New Roman" w:cs="Times New Roman"/>
                <w:b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кључног</w:t>
            </w:r>
            <w:r w:rsidRPr="00963CC3">
              <w:rPr>
                <w:rFonts w:ascii="Times New Roman" w:hAnsi="Times New Roman" w:cs="Times New Roman"/>
                <w:b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стратешког</w:t>
            </w:r>
            <w:r w:rsidRPr="00963CC3">
              <w:rPr>
                <w:rFonts w:ascii="Times New Roman" w:hAnsi="Times New Roman" w:cs="Times New Roman"/>
                <w:b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пројекта</w:t>
            </w:r>
            <w:r w:rsidRPr="00963CC3">
              <w:rPr>
                <w:rFonts w:ascii="Times New Roman" w:hAnsi="Times New Roman" w:cs="Times New Roman"/>
                <w:b/>
                <w:spacing w:val="-1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 w:rsidRPr="00963CC3">
              <w:rPr>
                <w:rFonts w:ascii="Times New Roman" w:hAnsi="Times New Roman" w:cs="Times New Roman"/>
                <w:b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активности</w:t>
            </w:r>
          </w:p>
        </w:tc>
        <w:tc>
          <w:tcPr>
            <w:tcW w:w="631" w:type="pct"/>
            <w:vMerge w:val="restart"/>
          </w:tcPr>
          <w:p w14:paraId="3B2E7A67" w14:textId="77777777" w:rsidR="00E92C8F" w:rsidRPr="00963CC3" w:rsidRDefault="00E92C8F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11AA11B" w14:textId="77777777" w:rsidR="00E92C8F" w:rsidRPr="00963CC3" w:rsidRDefault="00E92C8F" w:rsidP="007566C7">
            <w:pPr>
              <w:pStyle w:val="TableParagraph"/>
              <w:spacing w:before="7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5A33A8F" w14:textId="77777777" w:rsidR="00E92C8F" w:rsidRPr="00963CC3" w:rsidRDefault="00E92C8F" w:rsidP="007566C7">
            <w:pPr>
              <w:pStyle w:val="TableParagraph"/>
              <w:ind w:left="64" w:right="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Статус</w:t>
            </w:r>
          </w:p>
          <w:p w14:paraId="120A712C" w14:textId="77777777" w:rsidR="00E92C8F" w:rsidRPr="00963CC3" w:rsidRDefault="00E92C8F" w:rsidP="007566C7">
            <w:pPr>
              <w:pStyle w:val="TableParagraph"/>
              <w:spacing w:before="38" w:line="283" w:lineRule="auto"/>
              <w:ind w:left="64" w:right="5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Да,</w:t>
            </w:r>
            <w:r w:rsidRPr="00963CC3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r w:rsidRPr="00963CC3">
              <w:rPr>
                <w:rFonts w:ascii="Times New Roman" w:hAnsi="Times New Roman" w:cs="Times New Roman"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извршено</w:t>
            </w:r>
            <w:r w:rsidRPr="00963CC3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963CC3">
              <w:rPr>
                <w:rFonts w:ascii="Times New Roman" w:hAnsi="Times New Roman" w:cs="Times New Roman"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Не,</w:t>
            </w:r>
            <w:r w:rsidRPr="00963CC3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r w:rsidRPr="00963CC3">
              <w:rPr>
                <w:rFonts w:ascii="Times New Roman" w:hAnsi="Times New Roman" w:cs="Times New Roman"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неизвршено</w:t>
            </w:r>
          </w:p>
        </w:tc>
        <w:tc>
          <w:tcPr>
            <w:tcW w:w="651" w:type="pct"/>
            <w:vMerge w:val="restart"/>
          </w:tcPr>
          <w:p w14:paraId="35A44F52" w14:textId="77777777" w:rsidR="00E92C8F" w:rsidRPr="00963CC3" w:rsidRDefault="00E92C8F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B83C850" w14:textId="77777777" w:rsidR="00E92C8F" w:rsidRPr="00963CC3" w:rsidRDefault="00E92C8F" w:rsidP="007566C7">
            <w:pPr>
              <w:pStyle w:val="TableParagraph"/>
              <w:spacing w:before="1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9A8A8DD" w14:textId="77777777" w:rsidR="00E92C8F" w:rsidRPr="00963CC3" w:rsidRDefault="00E92C8F" w:rsidP="007566C7">
            <w:pPr>
              <w:pStyle w:val="TableParagraph"/>
              <w:spacing w:line="283" w:lineRule="auto"/>
              <w:ind w:left="275" w:right="263" w:hanging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Носилац</w:t>
            </w:r>
            <w:r w:rsidRPr="00963CC3">
              <w:rPr>
                <w:rFonts w:ascii="Times New Roman" w:hAnsi="Times New Roman" w:cs="Times New Roman"/>
                <w:b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(најмањи</w:t>
            </w:r>
            <w:r w:rsidRPr="00963CC3">
              <w:rPr>
                <w:rFonts w:ascii="Times New Roman" w:hAnsi="Times New Roman" w:cs="Times New Roman"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организациони</w:t>
            </w:r>
            <w:r w:rsidRPr="00963CC3">
              <w:rPr>
                <w:rFonts w:ascii="Times New Roman" w:hAnsi="Times New Roman" w:cs="Times New Roman"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дио)</w:t>
            </w:r>
          </w:p>
        </w:tc>
        <w:tc>
          <w:tcPr>
            <w:tcW w:w="1830" w:type="pct"/>
            <w:gridSpan w:val="4"/>
          </w:tcPr>
          <w:p w14:paraId="2662ED3E" w14:textId="77777777" w:rsidR="00E92C8F" w:rsidRPr="00963CC3" w:rsidRDefault="00E92C8F" w:rsidP="007566C7">
            <w:pPr>
              <w:pStyle w:val="TableParagraph"/>
              <w:spacing w:before="196" w:line="283" w:lineRule="auto"/>
              <w:ind w:left="1407" w:hanging="121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Извори и износи планираних финансијских</w:t>
            </w:r>
            <w:r w:rsidRPr="00963CC3">
              <w:rPr>
                <w:rFonts w:ascii="Times New Roman" w:hAnsi="Times New Roman" w:cs="Times New Roman"/>
                <w:b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средстава у КМ</w:t>
            </w:r>
          </w:p>
        </w:tc>
      </w:tr>
      <w:tr w:rsidR="00E92C8F" w:rsidRPr="00963CC3" w14:paraId="64432EAA" w14:textId="77777777" w:rsidTr="009245E3">
        <w:trPr>
          <w:trHeight w:val="1259"/>
        </w:trPr>
        <w:tc>
          <w:tcPr>
            <w:tcW w:w="757" w:type="pct"/>
            <w:vMerge/>
            <w:tcBorders>
              <w:top w:val="nil"/>
            </w:tcBorders>
          </w:tcPr>
          <w:p w14:paraId="3B37098D" w14:textId="77777777" w:rsidR="00E92C8F" w:rsidRPr="00963CC3" w:rsidRDefault="00E92C8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1" w:type="pct"/>
            <w:vMerge/>
            <w:tcBorders>
              <w:top w:val="nil"/>
            </w:tcBorders>
          </w:tcPr>
          <w:p w14:paraId="49764921" w14:textId="77777777" w:rsidR="00E92C8F" w:rsidRPr="00963CC3" w:rsidRDefault="00E92C8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pct"/>
            <w:vMerge/>
            <w:tcBorders>
              <w:top w:val="nil"/>
              <w:bottom w:val="single" w:sz="4" w:space="0" w:color="000000"/>
            </w:tcBorders>
          </w:tcPr>
          <w:p w14:paraId="59E047D6" w14:textId="77777777" w:rsidR="00E92C8F" w:rsidRPr="00963CC3" w:rsidRDefault="00E92C8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tcBorders>
              <w:top w:val="nil"/>
              <w:bottom w:val="single" w:sz="4" w:space="0" w:color="000000"/>
            </w:tcBorders>
          </w:tcPr>
          <w:p w14:paraId="0C30B636" w14:textId="77777777" w:rsidR="00E92C8F" w:rsidRPr="00963CC3" w:rsidRDefault="00E92C8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1" w:type="pct"/>
            <w:vMerge/>
            <w:tcBorders>
              <w:top w:val="nil"/>
              <w:bottom w:val="single" w:sz="4" w:space="0" w:color="000000"/>
            </w:tcBorders>
          </w:tcPr>
          <w:p w14:paraId="43CAE473" w14:textId="77777777" w:rsidR="00E92C8F" w:rsidRPr="00963CC3" w:rsidRDefault="00E92C8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</w:tcPr>
          <w:p w14:paraId="59AAD768" w14:textId="77777777" w:rsidR="00E92C8F" w:rsidRPr="00963CC3" w:rsidRDefault="00E92C8F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A16A380" w14:textId="77777777" w:rsidR="00E92C8F" w:rsidRPr="00963CC3" w:rsidRDefault="00E92C8F" w:rsidP="007566C7">
            <w:pPr>
              <w:pStyle w:val="TableParagraph"/>
              <w:spacing w:before="11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18B1C80" w14:textId="77777777" w:rsidR="00E92C8F" w:rsidRPr="00963CC3" w:rsidRDefault="00E92C8F" w:rsidP="007566C7">
            <w:pPr>
              <w:pStyle w:val="TableParagraph"/>
              <w:spacing w:before="1"/>
              <w:ind w:left="2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Извори</w:t>
            </w:r>
          </w:p>
        </w:tc>
        <w:tc>
          <w:tcPr>
            <w:tcW w:w="441" w:type="pct"/>
          </w:tcPr>
          <w:p w14:paraId="70D11A69" w14:textId="77777777" w:rsidR="00E92C8F" w:rsidRPr="00963CC3" w:rsidRDefault="00E92C8F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0EF2C07" w14:textId="77777777" w:rsidR="00E92C8F" w:rsidRPr="00963CC3" w:rsidRDefault="00E92C8F" w:rsidP="007566C7">
            <w:pPr>
              <w:pStyle w:val="TableParagraph"/>
              <w:spacing w:befor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278C204" w14:textId="77777777" w:rsidR="00E92C8F" w:rsidRPr="00963CC3" w:rsidRDefault="00E92C8F" w:rsidP="007566C7">
            <w:pPr>
              <w:pStyle w:val="TableParagraph"/>
              <w:spacing w:line="283" w:lineRule="auto"/>
              <w:ind w:left="273" w:hanging="16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Планирани</w:t>
            </w:r>
            <w:r w:rsidRPr="00963CC3">
              <w:rPr>
                <w:rFonts w:ascii="Times New Roman" w:hAnsi="Times New Roman" w:cs="Times New Roman"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износи</w:t>
            </w:r>
          </w:p>
        </w:tc>
        <w:tc>
          <w:tcPr>
            <w:tcW w:w="504" w:type="pct"/>
          </w:tcPr>
          <w:p w14:paraId="3DB7D325" w14:textId="77777777" w:rsidR="00E92C8F" w:rsidRPr="00963CC3" w:rsidRDefault="00E92C8F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02BF50D" w14:textId="77777777" w:rsidR="00E92C8F" w:rsidRPr="00963CC3" w:rsidRDefault="00E92C8F" w:rsidP="007566C7">
            <w:pPr>
              <w:pStyle w:val="TableParagraph"/>
              <w:spacing w:befor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164DFEB" w14:textId="77777777" w:rsidR="00E92C8F" w:rsidRPr="00963CC3" w:rsidRDefault="00E92C8F" w:rsidP="007566C7">
            <w:pPr>
              <w:pStyle w:val="TableParagraph"/>
              <w:spacing w:line="283" w:lineRule="auto"/>
              <w:ind w:left="279" w:hanging="1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Извршени</w:t>
            </w:r>
            <w:r w:rsidRPr="00963CC3">
              <w:rPr>
                <w:rFonts w:ascii="Times New Roman" w:hAnsi="Times New Roman" w:cs="Times New Roman"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износи</w:t>
            </w:r>
          </w:p>
        </w:tc>
        <w:tc>
          <w:tcPr>
            <w:tcW w:w="382" w:type="pct"/>
          </w:tcPr>
          <w:p w14:paraId="55EF1F4C" w14:textId="77777777" w:rsidR="00E92C8F" w:rsidRPr="00963CC3" w:rsidRDefault="00E92C8F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1909A26" w14:textId="77777777" w:rsidR="00E92C8F" w:rsidRPr="00963CC3" w:rsidRDefault="00E92C8F" w:rsidP="007566C7">
            <w:pPr>
              <w:pStyle w:val="TableParagraph"/>
              <w:spacing w:before="11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3768117" w14:textId="77777777" w:rsidR="00E92C8F" w:rsidRPr="00963CC3" w:rsidRDefault="00E92C8F" w:rsidP="007566C7">
            <w:pPr>
              <w:pStyle w:val="TableParagraph"/>
              <w:spacing w:before="1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%</w:t>
            </w:r>
          </w:p>
        </w:tc>
      </w:tr>
      <w:tr w:rsidR="00E92C8F" w:rsidRPr="00963CC3" w14:paraId="010A19B7" w14:textId="77777777" w:rsidTr="009245E3">
        <w:trPr>
          <w:trHeight w:val="239"/>
        </w:trPr>
        <w:tc>
          <w:tcPr>
            <w:tcW w:w="757" w:type="pct"/>
            <w:vMerge w:val="restart"/>
          </w:tcPr>
          <w:p w14:paraId="58DE3B1C" w14:textId="3A30EE86" w:rsidR="00E92C8F" w:rsidRPr="00963CC3" w:rsidRDefault="00C65602" w:rsidP="007566C7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bookmarkStart w:id="18" w:name="_Hlk226631998"/>
            <w:r w:rsidRPr="00C6560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Изградња пословне хале у пословној зони</w:t>
            </w:r>
          </w:p>
        </w:tc>
        <w:tc>
          <w:tcPr>
            <w:tcW w:w="501" w:type="pct"/>
            <w:vMerge w:val="restart"/>
          </w:tcPr>
          <w:p w14:paraId="608E83C7" w14:textId="5DB8870C" w:rsidR="00E92C8F" w:rsidRPr="00B601F3" w:rsidRDefault="00B601F3" w:rsidP="007566C7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B601F3">
              <w:rPr>
                <w:rFonts w:ascii="Times New Roman" w:hAnsi="Times New Roman" w:cs="Times New Roman"/>
                <w:sz w:val="18"/>
                <w:szCs w:val="18"/>
              </w:rPr>
              <w:t>Број изграђених пословних објеката у пословној зони</w:t>
            </w:r>
          </w:p>
        </w:tc>
        <w:tc>
          <w:tcPr>
            <w:tcW w:w="630" w:type="pct"/>
            <w:vMerge w:val="restart"/>
          </w:tcPr>
          <w:p w14:paraId="12EFBE71" w14:textId="47E3C97E" w:rsidR="00E92C8F" w:rsidRPr="00982FC4" w:rsidRDefault="00982FC4" w:rsidP="007566C7">
            <w:pPr>
              <w:pStyle w:val="TableParagraph"/>
              <w:spacing w:before="146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Није било активности у 2025. години</w:t>
            </w:r>
          </w:p>
          <w:p w14:paraId="1269A263" w14:textId="77777777" w:rsidR="00E92C8F" w:rsidRPr="00963CC3" w:rsidRDefault="00E92C8F" w:rsidP="007566C7">
            <w:pPr>
              <w:pStyle w:val="TableParagraph"/>
              <w:spacing w:before="1" w:line="285" w:lineRule="auto"/>
              <w:ind w:left="103" w:right="97" w:firstLine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pct"/>
            <w:vMerge w:val="restart"/>
          </w:tcPr>
          <w:p w14:paraId="59609ED6" w14:textId="7B92EE72" w:rsidR="00E92C8F" w:rsidRPr="00963CC3" w:rsidRDefault="00982FC4" w:rsidP="007566C7">
            <w:pPr>
              <w:pStyle w:val="TableParagraph"/>
              <w:ind w:left="64" w:right="59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Не</w:t>
            </w:r>
          </w:p>
        </w:tc>
        <w:tc>
          <w:tcPr>
            <w:tcW w:w="651" w:type="pct"/>
            <w:vMerge w:val="restart"/>
          </w:tcPr>
          <w:p w14:paraId="6ABA4DAF" w14:textId="77777777" w:rsidR="00E92C8F" w:rsidRPr="00963CC3" w:rsidRDefault="00E92C8F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Одјељење за стамбено – комуналне послове и екологију</w:t>
            </w:r>
          </w:p>
          <w:p w14:paraId="1137198D" w14:textId="4ED28193" w:rsidR="00E92C8F" w:rsidRPr="00963CC3" w:rsidRDefault="00E92C8F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9DBF0F8" w14:textId="77777777" w:rsidR="00E92C8F" w:rsidRPr="00963CC3" w:rsidRDefault="00E92C8F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5B81D27" w14:textId="77777777" w:rsidR="00E92C8F" w:rsidRPr="00963CC3" w:rsidRDefault="00E92C8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4" w:type="pct"/>
          </w:tcPr>
          <w:p w14:paraId="134350D0" w14:textId="77777777" w:rsidR="00E92C8F" w:rsidRPr="00963CC3" w:rsidRDefault="00E92C8F" w:rsidP="007566C7">
            <w:pPr>
              <w:pStyle w:val="TableParagraph"/>
              <w:spacing w:before="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1" w:type="pct"/>
          </w:tcPr>
          <w:p w14:paraId="188007C4" w14:textId="77777777" w:rsidR="00E92C8F" w:rsidRPr="008A2C5F" w:rsidRDefault="00E92C8F" w:rsidP="007566C7">
            <w:pPr>
              <w:pStyle w:val="TableParagraph"/>
              <w:spacing w:before="7"/>
              <w:ind w:left="15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</w:tcPr>
          <w:p w14:paraId="02B6B9A2" w14:textId="77777777" w:rsidR="00E92C8F" w:rsidRPr="00963CC3" w:rsidRDefault="00E92C8F" w:rsidP="007566C7">
            <w:pPr>
              <w:pStyle w:val="TableParagraph"/>
              <w:spacing w:before="7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2" w:type="pct"/>
          </w:tcPr>
          <w:p w14:paraId="36FC1DA5" w14:textId="77777777" w:rsidR="00E92C8F" w:rsidRPr="00963CC3" w:rsidRDefault="00E92C8F" w:rsidP="007566C7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E92C8F" w:rsidRPr="00963CC3" w14:paraId="0BFC028B" w14:textId="77777777" w:rsidTr="009245E3">
        <w:trPr>
          <w:trHeight w:val="236"/>
        </w:trPr>
        <w:tc>
          <w:tcPr>
            <w:tcW w:w="757" w:type="pct"/>
            <w:vMerge/>
            <w:tcBorders>
              <w:top w:val="nil"/>
            </w:tcBorders>
          </w:tcPr>
          <w:p w14:paraId="7B8932A1" w14:textId="77777777" w:rsidR="00E92C8F" w:rsidRPr="00963CC3" w:rsidRDefault="00E92C8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1" w:type="pct"/>
            <w:vMerge/>
            <w:tcBorders>
              <w:top w:val="nil"/>
            </w:tcBorders>
          </w:tcPr>
          <w:p w14:paraId="596850AF" w14:textId="77777777" w:rsidR="00E92C8F" w:rsidRPr="00963CC3" w:rsidRDefault="00E92C8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pct"/>
            <w:vMerge/>
            <w:tcBorders>
              <w:top w:val="single" w:sz="4" w:space="0" w:color="000000"/>
            </w:tcBorders>
          </w:tcPr>
          <w:p w14:paraId="11EC3B3E" w14:textId="77777777" w:rsidR="00E92C8F" w:rsidRPr="00963CC3" w:rsidRDefault="00E92C8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tcBorders>
              <w:top w:val="single" w:sz="4" w:space="0" w:color="000000"/>
            </w:tcBorders>
          </w:tcPr>
          <w:p w14:paraId="2EA9820E" w14:textId="77777777" w:rsidR="00E92C8F" w:rsidRPr="00963CC3" w:rsidRDefault="00E92C8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1" w:type="pct"/>
            <w:vMerge/>
            <w:tcBorders>
              <w:top w:val="single" w:sz="4" w:space="0" w:color="000000"/>
            </w:tcBorders>
          </w:tcPr>
          <w:p w14:paraId="37EF2655" w14:textId="77777777" w:rsidR="00E92C8F" w:rsidRPr="00963CC3" w:rsidRDefault="00E92C8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</w:tcPr>
          <w:p w14:paraId="6C9E5D26" w14:textId="77777777" w:rsidR="00E92C8F" w:rsidRPr="00963CC3" w:rsidRDefault="00E92C8F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1" w:type="pct"/>
          </w:tcPr>
          <w:p w14:paraId="12686595" w14:textId="225B18CE" w:rsidR="00E92C8F" w:rsidRPr="005F3022" w:rsidRDefault="005F3022" w:rsidP="007566C7">
            <w:pPr>
              <w:pStyle w:val="TableParagraph"/>
              <w:spacing w:before="6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</w:tcPr>
          <w:p w14:paraId="4A0DB276" w14:textId="77777777" w:rsidR="00E92C8F" w:rsidRPr="00963CC3" w:rsidRDefault="00E92C8F" w:rsidP="007566C7">
            <w:pPr>
              <w:pStyle w:val="TableParagraph"/>
              <w:spacing w:before="6"/>
              <w:ind w:left="17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2" w:type="pct"/>
          </w:tcPr>
          <w:p w14:paraId="0A842E97" w14:textId="77777777" w:rsidR="00E92C8F" w:rsidRPr="00963CC3" w:rsidRDefault="00E92C8F" w:rsidP="007566C7">
            <w:pPr>
              <w:pStyle w:val="TableParagraph"/>
              <w:spacing w:before="6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E92C8F" w:rsidRPr="00963CC3" w14:paraId="021E47A5" w14:textId="77777777" w:rsidTr="009245E3">
        <w:trPr>
          <w:trHeight w:val="471"/>
        </w:trPr>
        <w:tc>
          <w:tcPr>
            <w:tcW w:w="757" w:type="pct"/>
            <w:vMerge/>
            <w:tcBorders>
              <w:top w:val="nil"/>
            </w:tcBorders>
          </w:tcPr>
          <w:p w14:paraId="5DFA3E00" w14:textId="77777777" w:rsidR="00E92C8F" w:rsidRPr="00963CC3" w:rsidRDefault="00E92C8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1" w:type="pct"/>
            <w:vMerge/>
            <w:tcBorders>
              <w:top w:val="nil"/>
            </w:tcBorders>
          </w:tcPr>
          <w:p w14:paraId="642965FB" w14:textId="77777777" w:rsidR="00E92C8F" w:rsidRPr="00963CC3" w:rsidRDefault="00E92C8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pct"/>
            <w:vMerge/>
            <w:tcBorders>
              <w:top w:val="single" w:sz="4" w:space="0" w:color="000000"/>
            </w:tcBorders>
          </w:tcPr>
          <w:p w14:paraId="233A422D" w14:textId="77777777" w:rsidR="00E92C8F" w:rsidRPr="00963CC3" w:rsidRDefault="00E92C8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tcBorders>
              <w:top w:val="single" w:sz="4" w:space="0" w:color="000000"/>
            </w:tcBorders>
          </w:tcPr>
          <w:p w14:paraId="0D0972B8" w14:textId="77777777" w:rsidR="00E92C8F" w:rsidRPr="00963CC3" w:rsidRDefault="00E92C8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1" w:type="pct"/>
            <w:vMerge/>
            <w:tcBorders>
              <w:top w:val="single" w:sz="4" w:space="0" w:color="000000"/>
            </w:tcBorders>
          </w:tcPr>
          <w:p w14:paraId="3E82C36D" w14:textId="77777777" w:rsidR="00E92C8F" w:rsidRPr="00963CC3" w:rsidRDefault="00E92C8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</w:tcPr>
          <w:p w14:paraId="39900A7C" w14:textId="77777777" w:rsidR="00E92C8F" w:rsidRPr="00963CC3" w:rsidRDefault="00E92C8F" w:rsidP="007566C7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Донације</w:t>
            </w:r>
          </w:p>
          <w:p w14:paraId="65EF0160" w14:textId="77777777" w:rsidR="00E92C8F" w:rsidRPr="00963CC3" w:rsidRDefault="00E92C8F" w:rsidP="007566C7">
            <w:pPr>
              <w:pStyle w:val="TableParagraph"/>
              <w:spacing w:before="3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963CC3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1" w:type="pct"/>
          </w:tcPr>
          <w:p w14:paraId="1D14A0E9" w14:textId="31F855F6" w:rsidR="00E92C8F" w:rsidRPr="00C65602" w:rsidRDefault="00C65602" w:rsidP="007566C7">
            <w:pPr>
              <w:pStyle w:val="TableParagraph"/>
              <w:spacing w:before="124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-</w:t>
            </w:r>
          </w:p>
        </w:tc>
        <w:tc>
          <w:tcPr>
            <w:tcW w:w="504" w:type="pct"/>
          </w:tcPr>
          <w:p w14:paraId="3B6DC6BD" w14:textId="77777777" w:rsidR="00E92C8F" w:rsidRPr="00963CC3" w:rsidRDefault="00E92C8F" w:rsidP="007566C7">
            <w:pPr>
              <w:pStyle w:val="TableParagraph"/>
              <w:spacing w:before="124"/>
              <w:ind w:left="17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2" w:type="pct"/>
          </w:tcPr>
          <w:p w14:paraId="7D6E0E0F" w14:textId="77777777" w:rsidR="00E92C8F" w:rsidRPr="00963CC3" w:rsidRDefault="00E92C8F" w:rsidP="007566C7">
            <w:pPr>
              <w:pStyle w:val="TableParagraph"/>
              <w:spacing w:before="124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E92C8F" w:rsidRPr="00963CC3" w14:paraId="7D176038" w14:textId="77777777" w:rsidTr="009245E3">
        <w:trPr>
          <w:trHeight w:val="237"/>
        </w:trPr>
        <w:tc>
          <w:tcPr>
            <w:tcW w:w="757" w:type="pct"/>
            <w:vMerge/>
            <w:tcBorders>
              <w:top w:val="nil"/>
            </w:tcBorders>
          </w:tcPr>
          <w:p w14:paraId="5EAF3186" w14:textId="77777777" w:rsidR="00E92C8F" w:rsidRPr="00963CC3" w:rsidRDefault="00E92C8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1" w:type="pct"/>
            <w:vMerge/>
            <w:tcBorders>
              <w:top w:val="nil"/>
            </w:tcBorders>
          </w:tcPr>
          <w:p w14:paraId="020BBE73" w14:textId="77777777" w:rsidR="00E92C8F" w:rsidRPr="00963CC3" w:rsidRDefault="00E92C8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pct"/>
            <w:vMerge/>
            <w:tcBorders>
              <w:top w:val="single" w:sz="4" w:space="0" w:color="000000"/>
            </w:tcBorders>
          </w:tcPr>
          <w:p w14:paraId="1795E0F3" w14:textId="77777777" w:rsidR="00E92C8F" w:rsidRPr="00963CC3" w:rsidRDefault="00E92C8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tcBorders>
              <w:top w:val="single" w:sz="4" w:space="0" w:color="000000"/>
            </w:tcBorders>
          </w:tcPr>
          <w:p w14:paraId="6BE39355" w14:textId="77777777" w:rsidR="00E92C8F" w:rsidRPr="00963CC3" w:rsidRDefault="00E92C8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1" w:type="pct"/>
            <w:vMerge/>
            <w:tcBorders>
              <w:top w:val="single" w:sz="4" w:space="0" w:color="000000"/>
            </w:tcBorders>
          </w:tcPr>
          <w:p w14:paraId="1498188C" w14:textId="77777777" w:rsidR="00E92C8F" w:rsidRPr="00963CC3" w:rsidRDefault="00E92C8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</w:tcPr>
          <w:p w14:paraId="29F25F4B" w14:textId="77777777" w:rsidR="00E92C8F" w:rsidRPr="00963CC3" w:rsidRDefault="00E92C8F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1" w:type="pct"/>
          </w:tcPr>
          <w:p w14:paraId="523E8F12" w14:textId="1B36DA22" w:rsidR="00E92C8F" w:rsidRPr="009C5B9F" w:rsidRDefault="005F3022" w:rsidP="007566C7">
            <w:pPr>
              <w:pStyle w:val="TableParagraph"/>
              <w:spacing w:before="6"/>
              <w:ind w:left="15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 w:rsidRPr="009C5B9F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1.500.000</w:t>
            </w:r>
          </w:p>
        </w:tc>
        <w:tc>
          <w:tcPr>
            <w:tcW w:w="504" w:type="pct"/>
          </w:tcPr>
          <w:p w14:paraId="450382AD" w14:textId="77777777" w:rsidR="00E92C8F" w:rsidRPr="00963CC3" w:rsidRDefault="00E92C8F" w:rsidP="007566C7">
            <w:pPr>
              <w:pStyle w:val="TableParagraph"/>
              <w:spacing w:before="6"/>
              <w:ind w:left="1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2" w:type="pct"/>
          </w:tcPr>
          <w:p w14:paraId="32B8F839" w14:textId="77777777" w:rsidR="00E92C8F" w:rsidRPr="00963CC3" w:rsidRDefault="00E92C8F" w:rsidP="007566C7">
            <w:pPr>
              <w:pStyle w:val="TableParagraph"/>
              <w:spacing w:before="6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4"/>
                <w:sz w:val="18"/>
                <w:szCs w:val="18"/>
                <w:lang w:val="sr-Cyrl-RS"/>
              </w:rPr>
              <w:t>-</w:t>
            </w:r>
          </w:p>
        </w:tc>
      </w:tr>
      <w:tr w:rsidR="00E92C8F" w:rsidRPr="00963CC3" w14:paraId="65EC5707" w14:textId="77777777" w:rsidTr="009245E3">
        <w:trPr>
          <w:trHeight w:val="171"/>
        </w:trPr>
        <w:tc>
          <w:tcPr>
            <w:tcW w:w="757" w:type="pct"/>
            <w:vMerge/>
            <w:tcBorders>
              <w:top w:val="nil"/>
              <w:bottom w:val="single" w:sz="4" w:space="0" w:color="000000"/>
            </w:tcBorders>
          </w:tcPr>
          <w:p w14:paraId="04D3496C" w14:textId="77777777" w:rsidR="00E92C8F" w:rsidRPr="00963CC3" w:rsidRDefault="00E92C8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1" w:type="pct"/>
            <w:vMerge/>
            <w:tcBorders>
              <w:top w:val="nil"/>
            </w:tcBorders>
          </w:tcPr>
          <w:p w14:paraId="38B45820" w14:textId="77777777" w:rsidR="00E92C8F" w:rsidRPr="00963CC3" w:rsidRDefault="00E92C8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pct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79A59DB0" w14:textId="77777777" w:rsidR="00E92C8F" w:rsidRPr="00963CC3" w:rsidRDefault="00E92C8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619F4F83" w14:textId="77777777" w:rsidR="00E92C8F" w:rsidRPr="00963CC3" w:rsidRDefault="00E92C8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1" w:type="pct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37BA480E" w14:textId="77777777" w:rsidR="00E92C8F" w:rsidRPr="00963CC3" w:rsidRDefault="00E92C8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</w:tcPr>
          <w:p w14:paraId="006B1768" w14:textId="398EAF22" w:rsidR="00E92C8F" w:rsidRPr="00963CC3" w:rsidRDefault="00E92C8F" w:rsidP="007566C7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1" w:type="pct"/>
          </w:tcPr>
          <w:p w14:paraId="276DADDA" w14:textId="30AEBDC8" w:rsidR="00E92C8F" w:rsidRPr="00963CC3" w:rsidRDefault="00C65602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1.500</w:t>
            </w:r>
            <w:r w:rsidR="00E92C8F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.000</w:t>
            </w:r>
          </w:p>
        </w:tc>
        <w:tc>
          <w:tcPr>
            <w:tcW w:w="504" w:type="pct"/>
          </w:tcPr>
          <w:p w14:paraId="35B33919" w14:textId="3D24B532" w:rsidR="00E92C8F" w:rsidRPr="00963CC3" w:rsidRDefault="00B27B5E" w:rsidP="007566C7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2" w:type="pct"/>
          </w:tcPr>
          <w:p w14:paraId="37A23C34" w14:textId="4448091E" w:rsidR="00E92C8F" w:rsidRPr="00963CC3" w:rsidRDefault="00B27B5E" w:rsidP="007566C7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</w:tbl>
    <w:p w14:paraId="040B5707" w14:textId="34043068" w:rsidR="009245E3" w:rsidRDefault="009245E3" w:rsidP="007566C7">
      <w:pPr>
        <w:jc w:val="center"/>
      </w:pPr>
    </w:p>
    <w:p w14:paraId="1FC1D821" w14:textId="77777777" w:rsidR="009245E3" w:rsidRDefault="009245E3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45"/>
        <w:gridCol w:w="10"/>
        <w:gridCol w:w="1278"/>
        <w:gridCol w:w="18"/>
        <w:gridCol w:w="1603"/>
        <w:gridCol w:w="23"/>
        <w:gridCol w:w="1600"/>
        <w:gridCol w:w="28"/>
        <w:gridCol w:w="1626"/>
        <w:gridCol w:w="26"/>
        <w:gridCol w:w="1276"/>
        <w:gridCol w:w="21"/>
        <w:gridCol w:w="1119"/>
        <w:gridCol w:w="15"/>
        <w:gridCol w:w="1286"/>
        <w:gridCol w:w="10"/>
        <w:gridCol w:w="978"/>
      </w:tblGrid>
      <w:tr w:rsidR="00E01979" w:rsidRPr="00963CC3" w14:paraId="560EF896" w14:textId="77777777" w:rsidTr="00102FBE">
        <w:trPr>
          <w:trHeight w:val="239"/>
        </w:trPr>
        <w:tc>
          <w:tcPr>
            <w:tcW w:w="756" w:type="pct"/>
            <w:vMerge w:val="restart"/>
            <w:tcBorders>
              <w:top w:val="single" w:sz="4" w:space="0" w:color="000000"/>
            </w:tcBorders>
          </w:tcPr>
          <w:bookmarkEnd w:id="18"/>
          <w:p w14:paraId="718CE6E4" w14:textId="77777777" w:rsidR="00DF2C4C" w:rsidRDefault="00EB64C1" w:rsidP="007566C7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EB64C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lastRenderedPageBreak/>
              <w:t>Асфалтирање платоа око стамбених зграда у улицама Светог Саве, Иве Андрића и Јована Рашковића</w:t>
            </w:r>
          </w:p>
          <w:p w14:paraId="3EA02C17" w14:textId="77777777" w:rsidR="00E6313D" w:rsidRDefault="00E6313D" w:rsidP="007566C7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6748F660" w14:textId="45829BCF" w:rsidR="00E6313D" w:rsidRPr="00963CC3" w:rsidRDefault="00E6313D" w:rsidP="007566C7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1" w:type="pct"/>
            <w:gridSpan w:val="2"/>
            <w:vMerge w:val="restart"/>
          </w:tcPr>
          <w:p w14:paraId="7520B3AA" w14:textId="77777777" w:rsidR="00DF2C4C" w:rsidRPr="00963CC3" w:rsidRDefault="00DF2C4C" w:rsidP="007566C7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Записник о примопредаји радова</w:t>
            </w:r>
          </w:p>
        </w:tc>
        <w:tc>
          <w:tcPr>
            <w:tcW w:w="630" w:type="pct"/>
            <w:gridSpan w:val="2"/>
            <w:vMerge w:val="restart"/>
            <w:tcBorders>
              <w:top w:val="single" w:sz="4" w:space="0" w:color="000000"/>
            </w:tcBorders>
          </w:tcPr>
          <w:p w14:paraId="51C7DF39" w14:textId="2A8F382D" w:rsidR="00DF2C4C" w:rsidRPr="00963CC3" w:rsidRDefault="00834322" w:rsidP="007566C7">
            <w:pPr>
              <w:pStyle w:val="TableParagraph"/>
              <w:spacing w:before="14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4322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Није било активности у 2025. години</w:t>
            </w:r>
          </w:p>
          <w:p w14:paraId="7BCB6C91" w14:textId="77777777" w:rsidR="00DF2C4C" w:rsidRPr="00963CC3" w:rsidRDefault="00DF2C4C" w:rsidP="007566C7">
            <w:pPr>
              <w:pStyle w:val="TableParagraph"/>
              <w:spacing w:before="1" w:line="285" w:lineRule="auto"/>
              <w:ind w:left="103" w:right="97" w:firstLine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pct"/>
            <w:gridSpan w:val="2"/>
            <w:vMerge w:val="restart"/>
            <w:tcBorders>
              <w:top w:val="single" w:sz="4" w:space="0" w:color="000000"/>
            </w:tcBorders>
          </w:tcPr>
          <w:p w14:paraId="114F64C5" w14:textId="15285F56" w:rsidR="00DF2C4C" w:rsidRPr="00963CC3" w:rsidRDefault="00834322" w:rsidP="007566C7">
            <w:pPr>
              <w:pStyle w:val="TableParagraph"/>
              <w:ind w:left="64" w:right="59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Не</w:t>
            </w:r>
          </w:p>
        </w:tc>
        <w:tc>
          <w:tcPr>
            <w:tcW w:w="652" w:type="pct"/>
            <w:gridSpan w:val="3"/>
            <w:vMerge w:val="restart"/>
            <w:tcBorders>
              <w:top w:val="single" w:sz="4" w:space="0" w:color="000000"/>
            </w:tcBorders>
          </w:tcPr>
          <w:p w14:paraId="2DD99B5B" w14:textId="77777777" w:rsidR="00DF2C4C" w:rsidRPr="00963CC3" w:rsidRDefault="00DF2C4C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Одјељење за стамбено – комуналне послове и екологију</w:t>
            </w:r>
          </w:p>
          <w:p w14:paraId="1029B7F8" w14:textId="48DE1B24" w:rsidR="00DF2C4C" w:rsidRPr="00963CC3" w:rsidRDefault="00DF2C4C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B836AA1" w14:textId="0BC41710" w:rsidR="00DF2C4C" w:rsidRPr="00963CC3" w:rsidRDefault="00DF2C4C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B9E6B8B" w14:textId="77777777" w:rsidR="00DF2C4C" w:rsidRPr="00963CC3" w:rsidRDefault="00DF2C4C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7909128" w14:textId="77777777" w:rsidR="00DF2C4C" w:rsidRPr="00963CC3" w:rsidRDefault="00DF2C4C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4" w:type="pct"/>
            <w:gridSpan w:val="2"/>
          </w:tcPr>
          <w:p w14:paraId="401D8778" w14:textId="77777777" w:rsidR="00DF2C4C" w:rsidRPr="00963CC3" w:rsidRDefault="00DF2C4C" w:rsidP="007566C7">
            <w:pPr>
              <w:pStyle w:val="TableParagraph"/>
              <w:spacing w:before="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1" w:type="pct"/>
            <w:gridSpan w:val="2"/>
          </w:tcPr>
          <w:p w14:paraId="47E2DB90" w14:textId="55840F98" w:rsidR="00DF2C4C" w:rsidRPr="00B969A6" w:rsidRDefault="00B969A6" w:rsidP="007566C7">
            <w:pPr>
              <w:pStyle w:val="TableParagraph"/>
              <w:spacing w:before="7"/>
              <w:ind w:left="15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320.000</w:t>
            </w:r>
          </w:p>
        </w:tc>
        <w:tc>
          <w:tcPr>
            <w:tcW w:w="504" w:type="pct"/>
            <w:gridSpan w:val="2"/>
          </w:tcPr>
          <w:p w14:paraId="650DFC66" w14:textId="77777777" w:rsidR="00DF2C4C" w:rsidRPr="00963CC3" w:rsidRDefault="00DF2C4C" w:rsidP="007566C7">
            <w:pPr>
              <w:pStyle w:val="TableParagraph"/>
              <w:spacing w:before="7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0" w:type="pct"/>
          </w:tcPr>
          <w:p w14:paraId="6498D422" w14:textId="77777777" w:rsidR="00DF2C4C" w:rsidRPr="00963CC3" w:rsidRDefault="00DF2C4C" w:rsidP="007566C7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DF2C4C" w:rsidRPr="00963CC3" w14:paraId="76F9E821" w14:textId="77777777" w:rsidTr="00102FBE">
        <w:trPr>
          <w:trHeight w:val="236"/>
        </w:trPr>
        <w:tc>
          <w:tcPr>
            <w:tcW w:w="756" w:type="pct"/>
            <w:vMerge/>
            <w:tcBorders>
              <w:top w:val="single" w:sz="4" w:space="0" w:color="000000"/>
            </w:tcBorders>
          </w:tcPr>
          <w:p w14:paraId="17638356" w14:textId="77777777" w:rsidR="00DF2C4C" w:rsidRPr="00963CC3" w:rsidRDefault="00DF2C4C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1" w:type="pct"/>
            <w:gridSpan w:val="2"/>
            <w:vMerge/>
            <w:tcBorders>
              <w:top w:val="nil"/>
            </w:tcBorders>
          </w:tcPr>
          <w:p w14:paraId="5FB242D9" w14:textId="77777777" w:rsidR="00DF2C4C" w:rsidRPr="00963CC3" w:rsidRDefault="00DF2C4C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pct"/>
            <w:gridSpan w:val="2"/>
            <w:vMerge/>
            <w:tcBorders>
              <w:top w:val="single" w:sz="4" w:space="0" w:color="000000"/>
            </w:tcBorders>
          </w:tcPr>
          <w:p w14:paraId="54BB590B" w14:textId="77777777" w:rsidR="00DF2C4C" w:rsidRPr="00963CC3" w:rsidRDefault="00DF2C4C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pct"/>
            <w:gridSpan w:val="2"/>
            <w:vMerge/>
            <w:tcBorders>
              <w:top w:val="single" w:sz="4" w:space="0" w:color="000000"/>
            </w:tcBorders>
          </w:tcPr>
          <w:p w14:paraId="3253EF83" w14:textId="77777777" w:rsidR="00DF2C4C" w:rsidRPr="00963CC3" w:rsidRDefault="00DF2C4C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" w:type="pct"/>
            <w:gridSpan w:val="3"/>
            <w:vMerge/>
            <w:tcBorders>
              <w:top w:val="single" w:sz="4" w:space="0" w:color="000000"/>
            </w:tcBorders>
          </w:tcPr>
          <w:p w14:paraId="5918395F" w14:textId="77777777" w:rsidR="00DF2C4C" w:rsidRPr="00963CC3" w:rsidRDefault="00DF2C4C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gridSpan w:val="2"/>
          </w:tcPr>
          <w:p w14:paraId="115DE7FA" w14:textId="77777777" w:rsidR="00DF2C4C" w:rsidRPr="00963CC3" w:rsidRDefault="00DF2C4C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1" w:type="pct"/>
            <w:gridSpan w:val="2"/>
          </w:tcPr>
          <w:p w14:paraId="5A991BF7" w14:textId="77777777" w:rsidR="00DF2C4C" w:rsidRPr="00963CC3" w:rsidRDefault="00DF2C4C" w:rsidP="007566C7">
            <w:pPr>
              <w:pStyle w:val="TableParagraph"/>
              <w:spacing w:before="6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504" w:type="pct"/>
            <w:gridSpan w:val="2"/>
          </w:tcPr>
          <w:p w14:paraId="3ED2AAC6" w14:textId="77777777" w:rsidR="00DF2C4C" w:rsidRPr="00963CC3" w:rsidRDefault="00DF2C4C" w:rsidP="007566C7">
            <w:pPr>
              <w:pStyle w:val="TableParagraph"/>
              <w:spacing w:before="6"/>
              <w:ind w:left="17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0" w:type="pct"/>
          </w:tcPr>
          <w:p w14:paraId="32EE31D1" w14:textId="77777777" w:rsidR="00DF2C4C" w:rsidRPr="00963CC3" w:rsidRDefault="00DF2C4C" w:rsidP="007566C7">
            <w:pPr>
              <w:pStyle w:val="TableParagraph"/>
              <w:spacing w:before="6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DF2C4C" w:rsidRPr="00963CC3" w14:paraId="76B681C8" w14:textId="77777777" w:rsidTr="00102FBE">
        <w:trPr>
          <w:trHeight w:val="471"/>
        </w:trPr>
        <w:tc>
          <w:tcPr>
            <w:tcW w:w="756" w:type="pct"/>
            <w:vMerge/>
            <w:tcBorders>
              <w:top w:val="single" w:sz="4" w:space="0" w:color="000000"/>
            </w:tcBorders>
          </w:tcPr>
          <w:p w14:paraId="6C4B2595" w14:textId="77777777" w:rsidR="00DF2C4C" w:rsidRPr="00963CC3" w:rsidRDefault="00DF2C4C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1" w:type="pct"/>
            <w:gridSpan w:val="2"/>
            <w:vMerge/>
            <w:tcBorders>
              <w:top w:val="nil"/>
            </w:tcBorders>
          </w:tcPr>
          <w:p w14:paraId="19EDBF0A" w14:textId="77777777" w:rsidR="00DF2C4C" w:rsidRPr="00963CC3" w:rsidRDefault="00DF2C4C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pct"/>
            <w:gridSpan w:val="2"/>
            <w:vMerge/>
            <w:tcBorders>
              <w:top w:val="single" w:sz="4" w:space="0" w:color="000000"/>
            </w:tcBorders>
          </w:tcPr>
          <w:p w14:paraId="50C6AA7D" w14:textId="77777777" w:rsidR="00DF2C4C" w:rsidRPr="00963CC3" w:rsidRDefault="00DF2C4C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pct"/>
            <w:gridSpan w:val="2"/>
            <w:vMerge/>
            <w:tcBorders>
              <w:top w:val="single" w:sz="4" w:space="0" w:color="000000"/>
            </w:tcBorders>
          </w:tcPr>
          <w:p w14:paraId="70875EAA" w14:textId="77777777" w:rsidR="00DF2C4C" w:rsidRPr="00963CC3" w:rsidRDefault="00DF2C4C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" w:type="pct"/>
            <w:gridSpan w:val="3"/>
            <w:vMerge/>
            <w:tcBorders>
              <w:top w:val="single" w:sz="4" w:space="0" w:color="000000"/>
            </w:tcBorders>
          </w:tcPr>
          <w:p w14:paraId="1447971F" w14:textId="77777777" w:rsidR="00DF2C4C" w:rsidRPr="00963CC3" w:rsidRDefault="00DF2C4C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gridSpan w:val="2"/>
          </w:tcPr>
          <w:p w14:paraId="197D4161" w14:textId="77777777" w:rsidR="00DF2C4C" w:rsidRPr="00963CC3" w:rsidRDefault="00DF2C4C" w:rsidP="007566C7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Донације</w:t>
            </w:r>
          </w:p>
          <w:p w14:paraId="7541D3CB" w14:textId="77777777" w:rsidR="00DF2C4C" w:rsidRPr="00963CC3" w:rsidRDefault="00DF2C4C" w:rsidP="007566C7">
            <w:pPr>
              <w:pStyle w:val="TableParagraph"/>
              <w:spacing w:before="3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963CC3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1" w:type="pct"/>
            <w:gridSpan w:val="2"/>
          </w:tcPr>
          <w:p w14:paraId="7966FD5E" w14:textId="182D3828" w:rsidR="00DF2C4C" w:rsidRPr="00B969A6" w:rsidRDefault="00B969A6" w:rsidP="007566C7">
            <w:pPr>
              <w:pStyle w:val="TableParagraph"/>
              <w:spacing w:before="124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-</w:t>
            </w:r>
          </w:p>
        </w:tc>
        <w:tc>
          <w:tcPr>
            <w:tcW w:w="504" w:type="pct"/>
            <w:gridSpan w:val="2"/>
          </w:tcPr>
          <w:p w14:paraId="7F12EB44" w14:textId="77777777" w:rsidR="00DF2C4C" w:rsidRPr="00963CC3" w:rsidRDefault="00DF2C4C" w:rsidP="007566C7">
            <w:pPr>
              <w:pStyle w:val="TableParagraph"/>
              <w:spacing w:before="124"/>
              <w:ind w:left="17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0" w:type="pct"/>
          </w:tcPr>
          <w:p w14:paraId="13D8941B" w14:textId="77777777" w:rsidR="00DF2C4C" w:rsidRPr="00963CC3" w:rsidRDefault="00DF2C4C" w:rsidP="007566C7">
            <w:pPr>
              <w:pStyle w:val="TableParagraph"/>
              <w:spacing w:before="124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DF2C4C" w:rsidRPr="00963CC3" w14:paraId="127E5633" w14:textId="77777777" w:rsidTr="00102FBE">
        <w:trPr>
          <w:trHeight w:val="237"/>
        </w:trPr>
        <w:tc>
          <w:tcPr>
            <w:tcW w:w="756" w:type="pct"/>
            <w:vMerge/>
            <w:tcBorders>
              <w:top w:val="single" w:sz="4" w:space="0" w:color="000000"/>
            </w:tcBorders>
          </w:tcPr>
          <w:p w14:paraId="529DDBC7" w14:textId="77777777" w:rsidR="00DF2C4C" w:rsidRPr="00963CC3" w:rsidRDefault="00DF2C4C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1" w:type="pct"/>
            <w:gridSpan w:val="2"/>
            <w:vMerge/>
            <w:tcBorders>
              <w:top w:val="nil"/>
            </w:tcBorders>
          </w:tcPr>
          <w:p w14:paraId="0D054088" w14:textId="77777777" w:rsidR="00DF2C4C" w:rsidRPr="00963CC3" w:rsidRDefault="00DF2C4C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pct"/>
            <w:gridSpan w:val="2"/>
            <w:vMerge/>
            <w:tcBorders>
              <w:top w:val="single" w:sz="4" w:space="0" w:color="000000"/>
            </w:tcBorders>
          </w:tcPr>
          <w:p w14:paraId="1D894FB7" w14:textId="77777777" w:rsidR="00DF2C4C" w:rsidRPr="00963CC3" w:rsidRDefault="00DF2C4C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pct"/>
            <w:gridSpan w:val="2"/>
            <w:vMerge/>
            <w:tcBorders>
              <w:top w:val="single" w:sz="4" w:space="0" w:color="000000"/>
            </w:tcBorders>
          </w:tcPr>
          <w:p w14:paraId="37C3DCB3" w14:textId="77777777" w:rsidR="00DF2C4C" w:rsidRPr="00963CC3" w:rsidRDefault="00DF2C4C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" w:type="pct"/>
            <w:gridSpan w:val="3"/>
            <w:vMerge/>
            <w:tcBorders>
              <w:top w:val="single" w:sz="4" w:space="0" w:color="000000"/>
            </w:tcBorders>
          </w:tcPr>
          <w:p w14:paraId="6FF681DC" w14:textId="77777777" w:rsidR="00DF2C4C" w:rsidRPr="00963CC3" w:rsidRDefault="00DF2C4C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gridSpan w:val="2"/>
          </w:tcPr>
          <w:p w14:paraId="5EE0D606" w14:textId="77777777" w:rsidR="00DF2C4C" w:rsidRPr="00963CC3" w:rsidRDefault="00DF2C4C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1" w:type="pct"/>
            <w:gridSpan w:val="2"/>
          </w:tcPr>
          <w:p w14:paraId="727F7CD1" w14:textId="77777777" w:rsidR="00DF2C4C" w:rsidRPr="00963CC3" w:rsidRDefault="00DF2C4C" w:rsidP="007566C7">
            <w:pPr>
              <w:pStyle w:val="TableParagraph"/>
              <w:spacing w:before="6"/>
              <w:ind w:left="1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  <w:gridSpan w:val="2"/>
          </w:tcPr>
          <w:p w14:paraId="1FE4598F" w14:textId="77777777" w:rsidR="00DF2C4C" w:rsidRPr="00963CC3" w:rsidRDefault="00DF2C4C" w:rsidP="007566C7">
            <w:pPr>
              <w:pStyle w:val="TableParagraph"/>
              <w:spacing w:before="6"/>
              <w:ind w:left="1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0" w:type="pct"/>
          </w:tcPr>
          <w:p w14:paraId="164C91B4" w14:textId="77777777" w:rsidR="00DF2C4C" w:rsidRPr="00963CC3" w:rsidRDefault="00DF2C4C" w:rsidP="007566C7">
            <w:pPr>
              <w:pStyle w:val="TableParagraph"/>
              <w:spacing w:before="6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4"/>
                <w:sz w:val="18"/>
                <w:szCs w:val="18"/>
                <w:lang w:val="sr-Cyrl-RS"/>
              </w:rPr>
              <w:t>-</w:t>
            </w:r>
          </w:p>
        </w:tc>
      </w:tr>
      <w:tr w:rsidR="00DF2C4C" w:rsidRPr="00963CC3" w14:paraId="6EC59754" w14:textId="77777777" w:rsidTr="00102FBE">
        <w:trPr>
          <w:trHeight w:val="171"/>
        </w:trPr>
        <w:tc>
          <w:tcPr>
            <w:tcW w:w="756" w:type="pct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13BD91A9" w14:textId="77777777" w:rsidR="00DF2C4C" w:rsidRPr="00963CC3" w:rsidRDefault="00DF2C4C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1" w:type="pct"/>
            <w:gridSpan w:val="2"/>
            <w:vMerge/>
            <w:tcBorders>
              <w:top w:val="nil"/>
              <w:bottom w:val="single" w:sz="4" w:space="0" w:color="000000"/>
            </w:tcBorders>
          </w:tcPr>
          <w:p w14:paraId="6A89BD89" w14:textId="77777777" w:rsidR="00DF2C4C" w:rsidRPr="00963CC3" w:rsidRDefault="00DF2C4C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0" w:type="pct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41391300" w14:textId="77777777" w:rsidR="00DF2C4C" w:rsidRPr="00963CC3" w:rsidRDefault="00DF2C4C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1" w:type="pct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459AC5DC" w14:textId="77777777" w:rsidR="00DF2C4C" w:rsidRPr="00963CC3" w:rsidRDefault="00DF2C4C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2" w:type="pct"/>
            <w:gridSpan w:val="3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5DA5611C" w14:textId="77777777" w:rsidR="00DF2C4C" w:rsidRPr="00963CC3" w:rsidRDefault="00DF2C4C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gridSpan w:val="2"/>
            <w:tcBorders>
              <w:bottom w:val="single" w:sz="4" w:space="0" w:color="000000"/>
            </w:tcBorders>
          </w:tcPr>
          <w:p w14:paraId="05B58BE0" w14:textId="77777777" w:rsidR="00C86EF0" w:rsidRDefault="00C86EF0" w:rsidP="007566C7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</w:p>
          <w:p w14:paraId="2C8B675C" w14:textId="4BC5FE31" w:rsidR="00DF2C4C" w:rsidRPr="00963CC3" w:rsidRDefault="00DF2C4C" w:rsidP="007566C7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1" w:type="pct"/>
            <w:gridSpan w:val="2"/>
          </w:tcPr>
          <w:p w14:paraId="10433F1F" w14:textId="77777777" w:rsidR="00C86EF0" w:rsidRDefault="00C86EF0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</w:p>
          <w:p w14:paraId="7B08F562" w14:textId="20C3BD56" w:rsidR="00DF2C4C" w:rsidRPr="00963CC3" w:rsidRDefault="00B969A6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3</w:t>
            </w:r>
            <w:r w:rsidR="00DF2C4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0</w:t>
            </w:r>
            <w:r w:rsidR="00DF2C4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.000</w:t>
            </w:r>
          </w:p>
        </w:tc>
        <w:tc>
          <w:tcPr>
            <w:tcW w:w="504" w:type="pct"/>
            <w:gridSpan w:val="2"/>
          </w:tcPr>
          <w:p w14:paraId="21BA9CF3" w14:textId="77777777" w:rsidR="00DF2C4C" w:rsidRPr="00963CC3" w:rsidRDefault="00DF2C4C" w:rsidP="007566C7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0" w:type="pct"/>
          </w:tcPr>
          <w:p w14:paraId="0F23E2EF" w14:textId="77777777" w:rsidR="00DF2C4C" w:rsidRPr="00963CC3" w:rsidRDefault="00DF2C4C" w:rsidP="007566C7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9C5B9F" w:rsidRPr="00963CC3" w14:paraId="5A664241" w14:textId="77777777" w:rsidTr="00102FBE">
        <w:trPr>
          <w:trHeight w:val="237"/>
        </w:trPr>
        <w:tc>
          <w:tcPr>
            <w:tcW w:w="3171" w:type="pct"/>
            <w:gridSpan w:val="10"/>
            <w:vMerge w:val="restart"/>
            <w:tcBorders>
              <w:right w:val="single" w:sz="4" w:space="0" w:color="000000"/>
            </w:tcBorders>
          </w:tcPr>
          <w:p w14:paraId="3214162D" w14:textId="77777777" w:rsidR="009071BA" w:rsidRDefault="009071BA" w:rsidP="007566C7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A5AFA62" w14:textId="77777777" w:rsidR="009071BA" w:rsidRDefault="009071BA" w:rsidP="007566C7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E4174E2" w14:textId="47A39A15" w:rsidR="009C5B9F" w:rsidRPr="00C86EF0" w:rsidRDefault="00C86EF0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Укупно</w:t>
            </w:r>
            <w:r w:rsidRPr="00963CC3">
              <w:rPr>
                <w:rFonts w:ascii="Times New Roman" w:hAnsi="Times New Roman" w:cs="Times New Roman"/>
                <w:b/>
                <w:spacing w:val="6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за</w:t>
            </w:r>
            <w:r w:rsidRPr="00963CC3">
              <w:rPr>
                <w:rFonts w:ascii="Times New Roman" w:hAnsi="Times New Roman" w:cs="Times New Roman"/>
                <w:b/>
                <w:spacing w:val="6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мјеру</w:t>
            </w:r>
            <w:r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val="sr-Cyrl-RS"/>
              </w:rPr>
              <w:t xml:space="preserve"> </w:t>
            </w:r>
            <w:r w:rsidRPr="00C86EF0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val="sr-Cyrl-RS"/>
              </w:rPr>
              <w:t>2.1.1. Повољан пословни амбијент у општини Брод који ће привући инвеститоре да инвестирају у Брод и остану у њему</w:t>
            </w:r>
          </w:p>
          <w:p w14:paraId="202DDECA" w14:textId="77777777" w:rsidR="009C5B9F" w:rsidRPr="00963CC3" w:rsidRDefault="009C5B9F" w:rsidP="007566C7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AC8B950" w14:textId="77777777" w:rsidR="009C5B9F" w:rsidRPr="00963CC3" w:rsidRDefault="009C5B9F" w:rsidP="007566C7">
            <w:pPr>
              <w:pStyle w:val="TableParagraph"/>
              <w:spacing w:before="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179E1F2" w14:textId="128AFBEF" w:rsidR="009C5B9F" w:rsidRPr="00963CC3" w:rsidRDefault="009C5B9F" w:rsidP="007566C7">
            <w:pPr>
              <w:pStyle w:val="TableParagraph"/>
              <w:ind w:left="10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04" w:type="pct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BDDB703" w14:textId="77777777" w:rsidR="009C5B9F" w:rsidRPr="00963CC3" w:rsidRDefault="009C5B9F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1" w:type="pct"/>
            <w:gridSpan w:val="2"/>
          </w:tcPr>
          <w:p w14:paraId="63C2CD79" w14:textId="076F56AA" w:rsidR="009C5B9F" w:rsidRPr="009C5B9F" w:rsidRDefault="009C5B9F" w:rsidP="007566C7">
            <w:pPr>
              <w:pStyle w:val="TableParagraph"/>
              <w:spacing w:before="6"/>
              <w:ind w:left="15" w:right="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hr-HR"/>
              </w:rPr>
              <w:t>320.000</w:t>
            </w:r>
          </w:p>
        </w:tc>
        <w:tc>
          <w:tcPr>
            <w:tcW w:w="504" w:type="pct"/>
            <w:gridSpan w:val="2"/>
          </w:tcPr>
          <w:p w14:paraId="43517D90" w14:textId="77777777" w:rsidR="009C5B9F" w:rsidRPr="00963CC3" w:rsidRDefault="009C5B9F" w:rsidP="007566C7">
            <w:pPr>
              <w:pStyle w:val="TableParagraph"/>
              <w:spacing w:before="6"/>
              <w:ind w:left="17" w:right="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0" w:type="pct"/>
          </w:tcPr>
          <w:p w14:paraId="284AD8A7" w14:textId="77777777" w:rsidR="009C5B9F" w:rsidRPr="00963CC3" w:rsidRDefault="009C5B9F" w:rsidP="007566C7">
            <w:pPr>
              <w:pStyle w:val="TableParagraph"/>
              <w:spacing w:before="6"/>
              <w:ind w:left="20" w:right="5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-</w:t>
            </w:r>
          </w:p>
        </w:tc>
      </w:tr>
      <w:tr w:rsidR="009C5B9F" w:rsidRPr="00963CC3" w14:paraId="73A4D75C" w14:textId="77777777" w:rsidTr="00102FBE">
        <w:trPr>
          <w:trHeight w:val="237"/>
        </w:trPr>
        <w:tc>
          <w:tcPr>
            <w:tcW w:w="3171" w:type="pct"/>
            <w:gridSpan w:val="10"/>
            <w:vMerge/>
            <w:tcBorders>
              <w:top w:val="single" w:sz="4" w:space="0" w:color="000000"/>
              <w:right w:val="single" w:sz="4" w:space="0" w:color="000000"/>
            </w:tcBorders>
          </w:tcPr>
          <w:p w14:paraId="20088B4F" w14:textId="77777777" w:rsidR="009C5B9F" w:rsidRPr="00963CC3" w:rsidRDefault="009C5B9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2D52B6C" w14:textId="77777777" w:rsidR="009C5B9F" w:rsidRPr="00963CC3" w:rsidRDefault="009C5B9F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1" w:type="pct"/>
            <w:gridSpan w:val="2"/>
          </w:tcPr>
          <w:p w14:paraId="46EF79EB" w14:textId="5D0B63A1" w:rsidR="009C5B9F" w:rsidRPr="00963CC3" w:rsidRDefault="009C5B9F" w:rsidP="007566C7">
            <w:pPr>
              <w:pStyle w:val="TableParagraph"/>
              <w:spacing w:before="6"/>
              <w:ind w:left="15" w:right="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04" w:type="pct"/>
            <w:gridSpan w:val="2"/>
          </w:tcPr>
          <w:p w14:paraId="6C25023D" w14:textId="77777777" w:rsidR="009C5B9F" w:rsidRPr="00963CC3" w:rsidRDefault="009C5B9F" w:rsidP="007566C7">
            <w:pPr>
              <w:pStyle w:val="TableParagraph"/>
              <w:spacing w:before="6"/>
              <w:ind w:left="17" w:right="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b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0" w:type="pct"/>
          </w:tcPr>
          <w:p w14:paraId="62D3D525" w14:textId="77777777" w:rsidR="009C5B9F" w:rsidRPr="00963CC3" w:rsidRDefault="009C5B9F" w:rsidP="007566C7">
            <w:pPr>
              <w:pStyle w:val="TableParagraph"/>
              <w:spacing w:before="6"/>
              <w:ind w:left="20" w:right="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b/>
                <w:spacing w:val="-10"/>
                <w:sz w:val="18"/>
                <w:szCs w:val="18"/>
              </w:rPr>
              <w:t>‐</w:t>
            </w:r>
          </w:p>
        </w:tc>
      </w:tr>
      <w:tr w:rsidR="009C5B9F" w:rsidRPr="00963CC3" w14:paraId="466731AB" w14:textId="77777777" w:rsidTr="00102FBE">
        <w:trPr>
          <w:trHeight w:val="471"/>
        </w:trPr>
        <w:tc>
          <w:tcPr>
            <w:tcW w:w="3171" w:type="pct"/>
            <w:gridSpan w:val="10"/>
            <w:vMerge/>
            <w:tcBorders>
              <w:top w:val="single" w:sz="4" w:space="0" w:color="000000"/>
              <w:right w:val="single" w:sz="4" w:space="0" w:color="000000"/>
            </w:tcBorders>
          </w:tcPr>
          <w:p w14:paraId="15E6EC58" w14:textId="77777777" w:rsidR="009C5B9F" w:rsidRPr="00963CC3" w:rsidRDefault="009C5B9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705B2A0" w14:textId="77777777" w:rsidR="009C5B9F" w:rsidRPr="00963CC3" w:rsidRDefault="009C5B9F" w:rsidP="007566C7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Донације</w:t>
            </w:r>
          </w:p>
          <w:p w14:paraId="10A288FB" w14:textId="77777777" w:rsidR="009C5B9F" w:rsidRPr="00963CC3" w:rsidRDefault="009C5B9F" w:rsidP="007566C7">
            <w:pPr>
              <w:pStyle w:val="TableParagraph"/>
              <w:spacing w:before="37"/>
              <w:ind w:left="10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 w:rsidRPr="00963CC3">
              <w:rPr>
                <w:rFonts w:ascii="Times New Roman" w:hAnsi="Times New Roman" w:cs="Times New Roman"/>
                <w:b/>
                <w:spacing w:val="2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1" w:type="pct"/>
            <w:gridSpan w:val="2"/>
          </w:tcPr>
          <w:p w14:paraId="466DCB64" w14:textId="77777777" w:rsidR="009C5B9F" w:rsidRPr="00963CC3" w:rsidRDefault="009C5B9F" w:rsidP="007566C7">
            <w:pPr>
              <w:pStyle w:val="TableParagraph"/>
              <w:spacing w:before="122"/>
              <w:ind w:left="15" w:right="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b/>
                <w:spacing w:val="-10"/>
                <w:sz w:val="18"/>
                <w:szCs w:val="18"/>
              </w:rPr>
              <w:t>‐</w:t>
            </w:r>
          </w:p>
        </w:tc>
        <w:tc>
          <w:tcPr>
            <w:tcW w:w="504" w:type="pct"/>
            <w:gridSpan w:val="2"/>
          </w:tcPr>
          <w:p w14:paraId="7D209CBB" w14:textId="77777777" w:rsidR="009C5B9F" w:rsidRPr="00963CC3" w:rsidRDefault="009C5B9F" w:rsidP="007566C7">
            <w:pPr>
              <w:pStyle w:val="TableParagraph"/>
              <w:spacing w:before="122"/>
              <w:ind w:left="17" w:right="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b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0" w:type="pct"/>
          </w:tcPr>
          <w:p w14:paraId="6729B73B" w14:textId="77777777" w:rsidR="009C5B9F" w:rsidRPr="00963CC3" w:rsidRDefault="009C5B9F" w:rsidP="007566C7">
            <w:pPr>
              <w:pStyle w:val="TableParagraph"/>
              <w:spacing w:before="122"/>
              <w:ind w:left="20" w:right="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b/>
                <w:spacing w:val="-10"/>
                <w:sz w:val="18"/>
                <w:szCs w:val="18"/>
              </w:rPr>
              <w:t>‐</w:t>
            </w:r>
          </w:p>
        </w:tc>
      </w:tr>
      <w:tr w:rsidR="009C5B9F" w:rsidRPr="00963CC3" w14:paraId="495F9668" w14:textId="77777777" w:rsidTr="00102FBE">
        <w:trPr>
          <w:trHeight w:val="237"/>
        </w:trPr>
        <w:tc>
          <w:tcPr>
            <w:tcW w:w="3171" w:type="pct"/>
            <w:gridSpan w:val="10"/>
            <w:vMerge/>
            <w:tcBorders>
              <w:top w:val="single" w:sz="4" w:space="0" w:color="000000"/>
              <w:right w:val="single" w:sz="4" w:space="0" w:color="000000"/>
            </w:tcBorders>
          </w:tcPr>
          <w:p w14:paraId="7FE941C9" w14:textId="77777777" w:rsidR="009C5B9F" w:rsidRPr="00963CC3" w:rsidRDefault="009C5B9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28DC5F7" w14:textId="77777777" w:rsidR="009C5B9F" w:rsidRPr="00963CC3" w:rsidRDefault="009C5B9F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1" w:type="pct"/>
            <w:gridSpan w:val="2"/>
          </w:tcPr>
          <w:p w14:paraId="03F057A5" w14:textId="7CB57243" w:rsidR="009C5B9F" w:rsidRPr="009C5B9F" w:rsidRDefault="005F3022" w:rsidP="007566C7">
            <w:pPr>
              <w:pStyle w:val="TableParagraph"/>
              <w:spacing w:before="6"/>
              <w:ind w:left="15" w:right="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hr-HR"/>
              </w:rPr>
            </w:pPr>
            <w:r w:rsidRPr="009C5B9F">
              <w:rPr>
                <w:rFonts w:ascii="Times New Roman" w:hAnsi="Times New Roman" w:cs="Times New Roman"/>
                <w:b/>
                <w:spacing w:val="-10"/>
                <w:sz w:val="18"/>
                <w:szCs w:val="18"/>
              </w:rPr>
              <w:t>1.500.000</w:t>
            </w:r>
          </w:p>
        </w:tc>
        <w:tc>
          <w:tcPr>
            <w:tcW w:w="504" w:type="pct"/>
            <w:gridSpan w:val="2"/>
          </w:tcPr>
          <w:p w14:paraId="365F1049" w14:textId="27A7B224" w:rsidR="009C5B9F" w:rsidRPr="005771AC" w:rsidRDefault="005771AC" w:rsidP="007566C7">
            <w:pPr>
              <w:pStyle w:val="TableParagraph"/>
              <w:spacing w:before="6"/>
              <w:ind w:left="17" w:right="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0" w:type="pct"/>
          </w:tcPr>
          <w:p w14:paraId="780094F6" w14:textId="6769C88C" w:rsidR="009C5B9F" w:rsidRPr="005771AC" w:rsidRDefault="005771AC" w:rsidP="007566C7">
            <w:pPr>
              <w:pStyle w:val="TableParagraph"/>
              <w:spacing w:before="6"/>
              <w:ind w:left="20" w:right="5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-</w:t>
            </w:r>
          </w:p>
        </w:tc>
      </w:tr>
      <w:tr w:rsidR="009C5B9F" w:rsidRPr="00963CC3" w14:paraId="46A17E73" w14:textId="77777777" w:rsidTr="00102FBE">
        <w:trPr>
          <w:trHeight w:val="237"/>
        </w:trPr>
        <w:tc>
          <w:tcPr>
            <w:tcW w:w="3171" w:type="pct"/>
            <w:gridSpan w:val="10"/>
            <w:vMerge/>
            <w:tcBorders>
              <w:top w:val="single" w:sz="4" w:space="0" w:color="000000"/>
              <w:right w:val="single" w:sz="4" w:space="0" w:color="000000"/>
            </w:tcBorders>
          </w:tcPr>
          <w:p w14:paraId="7319E321" w14:textId="77777777" w:rsidR="009C5B9F" w:rsidRPr="00963CC3" w:rsidRDefault="009C5B9F" w:rsidP="007566C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gridSpan w:val="2"/>
            <w:tcBorders>
              <w:left w:val="single" w:sz="4" w:space="0" w:color="000000"/>
            </w:tcBorders>
          </w:tcPr>
          <w:p w14:paraId="432B508A" w14:textId="77777777" w:rsidR="009C5B9F" w:rsidRPr="00963CC3" w:rsidRDefault="009C5B9F" w:rsidP="007566C7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1" w:type="pct"/>
            <w:gridSpan w:val="2"/>
          </w:tcPr>
          <w:p w14:paraId="6FBD992B" w14:textId="45F735E7" w:rsidR="009C5B9F" w:rsidRPr="009C5B9F" w:rsidRDefault="009C5B9F" w:rsidP="007566C7">
            <w:pPr>
              <w:pStyle w:val="TableParagraph"/>
              <w:spacing w:before="6"/>
              <w:ind w:left="15" w:right="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hr-HR"/>
              </w:rPr>
              <w:t>1.820.000</w:t>
            </w:r>
          </w:p>
        </w:tc>
        <w:tc>
          <w:tcPr>
            <w:tcW w:w="504" w:type="pct"/>
            <w:gridSpan w:val="2"/>
          </w:tcPr>
          <w:p w14:paraId="57A9FB0F" w14:textId="603F88E9" w:rsidR="009C5B9F" w:rsidRPr="005771AC" w:rsidRDefault="005771AC" w:rsidP="007566C7">
            <w:pPr>
              <w:pStyle w:val="TableParagraph"/>
              <w:spacing w:before="6"/>
              <w:ind w:left="17" w:right="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0" w:type="pct"/>
          </w:tcPr>
          <w:p w14:paraId="2F1152C8" w14:textId="00743BA0" w:rsidR="009C5B9F" w:rsidRPr="005771AC" w:rsidRDefault="005771AC" w:rsidP="007566C7">
            <w:pPr>
              <w:pStyle w:val="TableParagraph"/>
              <w:spacing w:before="6"/>
              <w:ind w:left="20" w:right="5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-</w:t>
            </w:r>
          </w:p>
        </w:tc>
      </w:tr>
      <w:tr w:rsidR="00AF1212" w:rsidRPr="00963CC3" w14:paraId="5A8F2ED0" w14:textId="77777777" w:rsidTr="00102FBE">
        <w:trPr>
          <w:trHeight w:val="237"/>
        </w:trPr>
        <w:tc>
          <w:tcPr>
            <w:tcW w:w="3161" w:type="pct"/>
            <w:gridSpan w:val="9"/>
            <w:tcBorders>
              <w:top w:val="single" w:sz="4" w:space="0" w:color="auto"/>
            </w:tcBorders>
          </w:tcPr>
          <w:p w14:paraId="249135E4" w14:textId="77777777" w:rsidR="00AF1212" w:rsidRPr="00963CC3" w:rsidRDefault="00AF1212" w:rsidP="00AF1212">
            <w:pPr>
              <w:pStyle w:val="TableParagraph"/>
              <w:ind w:left="99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Редни</w:t>
            </w:r>
            <w:r w:rsidRPr="00963CC3">
              <w:rPr>
                <w:rFonts w:ascii="Times New Roman" w:hAnsi="Times New Roman" w:cs="Times New Roman"/>
                <w:b/>
                <w:spacing w:val="5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број</w:t>
            </w:r>
            <w:r w:rsidRPr="00963CC3">
              <w:rPr>
                <w:rFonts w:ascii="Times New Roman" w:hAnsi="Times New Roman" w:cs="Times New Roman"/>
                <w:b/>
                <w:spacing w:val="6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и</w:t>
            </w:r>
            <w:r w:rsidRPr="00963CC3"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мјера:</w:t>
            </w:r>
          </w:p>
          <w:p w14:paraId="5B809076" w14:textId="280C6F50" w:rsidR="00AF1212" w:rsidRPr="00963CC3" w:rsidRDefault="00AF1212" w:rsidP="006008F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 xml:space="preserve">  </w:t>
            </w:r>
            <w:r w:rsidR="00CC543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5</w:t>
            </w:r>
            <w:r w:rsidRPr="00D655F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)</w:t>
            </w:r>
            <w:r w:rsidRPr="00D655F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D655F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 xml:space="preserve"> </w:t>
            </w:r>
            <w:r w:rsidRPr="00CC54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Мјера </w:t>
            </w:r>
            <w:r w:rsidRPr="00CC543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2</w:t>
            </w:r>
            <w:r w:rsidRPr="00CC54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.1.</w:t>
            </w:r>
            <w:r w:rsidRPr="00CC543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2</w:t>
            </w:r>
            <w:r w:rsidRPr="00CC543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r w:rsidRPr="00CC543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Административна служба општине на нивоу који обезбјеђује пружање свих потребних услуга привреди и становништву</w:t>
            </w:r>
          </w:p>
        </w:tc>
        <w:tc>
          <w:tcPr>
            <w:tcW w:w="1839" w:type="pct"/>
            <w:gridSpan w:val="8"/>
          </w:tcPr>
          <w:p w14:paraId="3BB56B6B" w14:textId="77777777" w:rsidR="00AF1212" w:rsidRPr="00963CC3" w:rsidRDefault="00AF1212" w:rsidP="00AF1212">
            <w:pPr>
              <w:pStyle w:val="TableParagraph"/>
              <w:spacing w:before="4"/>
              <w:ind w:left="10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Назив</w:t>
            </w:r>
            <w:r w:rsidRPr="00963CC3"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и</w:t>
            </w:r>
            <w:r w:rsidRPr="00963CC3">
              <w:rPr>
                <w:rFonts w:ascii="Times New Roman" w:hAnsi="Times New Roman" w:cs="Times New Roman"/>
                <w:b/>
                <w:spacing w:val="6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шифра</w:t>
            </w:r>
            <w:r w:rsidRPr="00963CC3">
              <w:rPr>
                <w:rFonts w:ascii="Times New Roman" w:hAnsi="Times New Roman" w:cs="Times New Roman"/>
                <w:b/>
                <w:spacing w:val="6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програма:</w:t>
            </w:r>
          </w:p>
          <w:p w14:paraId="6737D462" w14:textId="77777777" w:rsidR="00AF1212" w:rsidRDefault="00864576" w:rsidP="00864576">
            <w:pPr>
              <w:pStyle w:val="TableParagraph"/>
              <w:spacing w:before="6"/>
              <w:ind w:left="20" w:right="5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 xml:space="preserve">511300 </w:t>
            </w:r>
            <w:r w:rsidRPr="00864576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Издаци за набавку постројења и опреме</w:t>
            </w:r>
          </w:p>
          <w:p w14:paraId="4846AE07" w14:textId="1CF14583" w:rsidR="00864576" w:rsidRPr="00864576" w:rsidRDefault="00864576" w:rsidP="006008FB">
            <w:pPr>
              <w:pStyle w:val="TableParagraph"/>
              <w:spacing w:before="6"/>
              <w:ind w:left="20" w:right="5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 xml:space="preserve">511200 </w:t>
            </w:r>
            <w:r w:rsidRPr="00864576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Издаци за инвестиционо одржавање,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 xml:space="preserve"> </w:t>
            </w:r>
            <w:r w:rsidR="006008FB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 xml:space="preserve"> </w:t>
            </w:r>
            <w:r w:rsidRPr="00864576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реконструкцију и адаптацију зграда и објеката</w:t>
            </w:r>
          </w:p>
        </w:tc>
      </w:tr>
      <w:tr w:rsidR="00AF1212" w:rsidRPr="00963CC3" w14:paraId="36D32174" w14:textId="77777777" w:rsidTr="003B4569">
        <w:trPr>
          <w:trHeight w:val="237"/>
        </w:trPr>
        <w:tc>
          <w:tcPr>
            <w:tcW w:w="5000" w:type="pct"/>
            <w:gridSpan w:val="17"/>
            <w:tcBorders>
              <w:top w:val="nil"/>
            </w:tcBorders>
          </w:tcPr>
          <w:p w14:paraId="7F8D469B" w14:textId="77777777" w:rsidR="00AF1212" w:rsidRPr="00AF1212" w:rsidRDefault="00AF1212" w:rsidP="00AF1212">
            <w:pPr>
              <w:pStyle w:val="TableParagraph"/>
              <w:spacing w:before="6"/>
              <w:ind w:left="20" w:right="5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F1212">
              <w:rPr>
                <w:rFonts w:ascii="Times New Roman" w:hAnsi="Times New Roman" w:cs="Times New Roman"/>
                <w:b/>
                <w:sz w:val="18"/>
                <w:szCs w:val="18"/>
              </w:rPr>
              <w:t>СТРАТЕГИЈА РАЗВОЈА ОПШТИНЕ БРОД 2022-2028</w:t>
            </w:r>
          </w:p>
          <w:p w14:paraId="69DAA044" w14:textId="77777777" w:rsidR="00AF1212" w:rsidRPr="00AF1212" w:rsidRDefault="00AF1212" w:rsidP="00AF1212">
            <w:pPr>
              <w:pStyle w:val="TableParagraph"/>
              <w:spacing w:before="6"/>
              <w:ind w:left="20" w:right="5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F121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СТРАТЕШКИ ЦИЉ 2: Унапређење квалитета живота становника </w:t>
            </w:r>
          </w:p>
          <w:p w14:paraId="6CD15C69" w14:textId="03434991" w:rsidR="00AF1212" w:rsidRPr="00963CC3" w:rsidRDefault="00AF1212" w:rsidP="006008FB">
            <w:pPr>
              <w:pStyle w:val="TableParagraph"/>
              <w:spacing w:before="6"/>
              <w:ind w:left="20" w:right="5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F1212">
              <w:rPr>
                <w:rFonts w:ascii="Times New Roman" w:hAnsi="Times New Roman" w:cs="Times New Roman"/>
                <w:b/>
                <w:sz w:val="18"/>
                <w:szCs w:val="18"/>
              </w:rPr>
              <w:t>Приоритет 2.1. Већа стопа запослености искориштавањем природних потенцијала и компаративних предности општине. Стварање услова за повећање конкурентности постојећих малих и средњих предузећа и развијању нових у области пољопривреде, енергетике и туризма.</w:t>
            </w:r>
          </w:p>
        </w:tc>
      </w:tr>
      <w:tr w:rsidR="00E41496" w:rsidRPr="00963CC3" w14:paraId="3F354A3F" w14:textId="77777777" w:rsidTr="00102FBE">
        <w:trPr>
          <w:trHeight w:val="615"/>
        </w:trPr>
        <w:tc>
          <w:tcPr>
            <w:tcW w:w="760" w:type="pct"/>
            <w:gridSpan w:val="2"/>
            <w:vMerge w:val="restart"/>
          </w:tcPr>
          <w:p w14:paraId="0BE90474" w14:textId="77777777" w:rsidR="00E41496" w:rsidRPr="00963CC3" w:rsidRDefault="00E41496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55C7EFB" w14:textId="77777777" w:rsidR="00E41496" w:rsidRPr="00963CC3" w:rsidRDefault="00E41496" w:rsidP="006008FB">
            <w:pPr>
              <w:pStyle w:val="TableParagraph"/>
              <w:spacing w:before="7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70F07C7" w14:textId="07161756" w:rsidR="00E41496" w:rsidRPr="00963CC3" w:rsidRDefault="00E41496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Кључни</w:t>
            </w:r>
            <w:r w:rsidRPr="00963CC3">
              <w:rPr>
                <w:rFonts w:ascii="Times New Roman" w:hAnsi="Times New Roman" w:cs="Times New Roman"/>
                <w:b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стратешки</w:t>
            </w:r>
            <w:r w:rsidRPr="00963CC3">
              <w:rPr>
                <w:rFonts w:ascii="Times New Roman" w:hAnsi="Times New Roman" w:cs="Times New Roman"/>
                <w:b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пројекат</w:t>
            </w:r>
            <w:r w:rsidRPr="00963CC3">
              <w:rPr>
                <w:rFonts w:ascii="Times New Roman" w:hAnsi="Times New Roman" w:cs="Times New Roman"/>
                <w:b/>
                <w:spacing w:val="-1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 w:rsidRPr="00963CC3">
              <w:rPr>
                <w:rFonts w:ascii="Times New Roman" w:hAnsi="Times New Roman" w:cs="Times New Roman"/>
                <w:b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активности</w:t>
            </w:r>
          </w:p>
        </w:tc>
        <w:tc>
          <w:tcPr>
            <w:tcW w:w="504" w:type="pct"/>
            <w:gridSpan w:val="2"/>
            <w:vMerge w:val="restart"/>
          </w:tcPr>
          <w:p w14:paraId="522EF367" w14:textId="1FDAB8E0" w:rsidR="00E41496" w:rsidRPr="00E01979" w:rsidRDefault="00E41496" w:rsidP="006008FB">
            <w:pPr>
              <w:pStyle w:val="TableParagraph"/>
              <w:spacing w:before="4" w:line="283" w:lineRule="auto"/>
              <w:ind w:left="108" w:right="97" w:hanging="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1979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>Индикатор</w:t>
            </w:r>
            <w:r w:rsidRPr="00E01979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 xml:space="preserve"> </w:t>
            </w:r>
            <w:r w:rsidRPr="00E01979">
              <w:rPr>
                <w:rFonts w:ascii="Times New Roman" w:hAnsi="Times New Roman" w:cs="Times New Roman"/>
                <w:b/>
                <w:sz w:val="16"/>
                <w:szCs w:val="16"/>
              </w:rPr>
              <w:t>на</w:t>
            </w:r>
            <w:r w:rsidRPr="00E01979">
              <w:rPr>
                <w:rFonts w:ascii="Times New Roman" w:hAnsi="Times New Roman" w:cs="Times New Roman"/>
                <w:b/>
                <w:spacing w:val="-3"/>
                <w:sz w:val="16"/>
                <w:szCs w:val="16"/>
              </w:rPr>
              <w:t xml:space="preserve"> </w:t>
            </w:r>
            <w:r w:rsidRPr="00E01979">
              <w:rPr>
                <w:rFonts w:ascii="Times New Roman" w:hAnsi="Times New Roman" w:cs="Times New Roman"/>
                <w:b/>
                <w:sz w:val="16"/>
                <w:szCs w:val="16"/>
              </w:rPr>
              <w:t>нивоу</w:t>
            </w:r>
            <w:r w:rsidRPr="00E01979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 xml:space="preserve"> </w:t>
            </w:r>
            <w:r w:rsidRPr="00E01979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>очекивано</w:t>
            </w:r>
            <w:r w:rsidRPr="00E01979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 xml:space="preserve"> </w:t>
            </w:r>
            <w:r w:rsidRPr="00E01979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>резултата</w:t>
            </w:r>
            <w:r w:rsidRPr="00E01979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 xml:space="preserve"> </w:t>
            </w:r>
            <w:r w:rsidRPr="00E01979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>кључног</w:t>
            </w:r>
            <w:r w:rsidRPr="00E01979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 xml:space="preserve"> </w:t>
            </w:r>
            <w:r w:rsidRPr="00E01979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>стратеш</w:t>
            </w:r>
            <w:r w:rsidR="00E01979" w:rsidRPr="00E01979">
              <w:rPr>
                <w:rFonts w:ascii="Times New Roman" w:hAnsi="Times New Roman" w:cs="Times New Roman"/>
                <w:b/>
                <w:spacing w:val="-2"/>
                <w:sz w:val="16"/>
                <w:szCs w:val="16"/>
                <w:lang w:val="sr-Cyrl-RS"/>
              </w:rPr>
              <w:t>.</w:t>
            </w:r>
            <w:r w:rsidRPr="00E01979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 xml:space="preserve"> </w:t>
            </w:r>
            <w:r w:rsidRPr="00E01979">
              <w:rPr>
                <w:rFonts w:ascii="Times New Roman" w:hAnsi="Times New Roman" w:cs="Times New Roman"/>
                <w:b/>
                <w:sz w:val="16"/>
                <w:szCs w:val="16"/>
              </w:rPr>
              <w:t>пројекта</w:t>
            </w:r>
            <w:r w:rsidRPr="00E01979">
              <w:rPr>
                <w:rFonts w:ascii="Times New Roman" w:hAnsi="Times New Roman" w:cs="Times New Roman"/>
                <w:b/>
                <w:spacing w:val="-1"/>
                <w:sz w:val="16"/>
                <w:szCs w:val="16"/>
              </w:rPr>
              <w:t xml:space="preserve"> </w:t>
            </w:r>
            <w:r w:rsidRPr="00E01979">
              <w:rPr>
                <w:rFonts w:ascii="Times New Roman" w:hAnsi="Times New Roman" w:cs="Times New Roman"/>
                <w:b/>
                <w:sz w:val="16"/>
                <w:szCs w:val="16"/>
              </w:rPr>
              <w:t>/</w:t>
            </w:r>
            <w:r w:rsidRPr="00E01979">
              <w:rPr>
                <w:rFonts w:ascii="Times New Roman" w:hAnsi="Times New Roman" w:cs="Times New Roman"/>
                <w:b/>
                <w:spacing w:val="40"/>
                <w:sz w:val="16"/>
                <w:szCs w:val="16"/>
              </w:rPr>
              <w:t xml:space="preserve"> </w:t>
            </w:r>
            <w:r w:rsidRPr="00E01979">
              <w:rPr>
                <w:rFonts w:ascii="Times New Roman" w:hAnsi="Times New Roman" w:cs="Times New Roman"/>
                <w:b/>
                <w:spacing w:val="-2"/>
                <w:sz w:val="16"/>
                <w:szCs w:val="16"/>
              </w:rPr>
              <w:t>активности</w:t>
            </w:r>
          </w:p>
        </w:tc>
        <w:tc>
          <w:tcPr>
            <w:tcW w:w="632" w:type="pct"/>
            <w:gridSpan w:val="2"/>
            <w:vMerge w:val="restart"/>
          </w:tcPr>
          <w:p w14:paraId="404762E4" w14:textId="0EF7C436" w:rsidR="00E41496" w:rsidRPr="00963CC3" w:rsidRDefault="00E41496" w:rsidP="006008FB">
            <w:pPr>
              <w:pStyle w:val="TableParagraph"/>
              <w:spacing w:before="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103616" w14:textId="48D14898" w:rsidR="00E41496" w:rsidRPr="00963CC3" w:rsidRDefault="00E41496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Остварени</w:t>
            </w:r>
            <w:r w:rsidRPr="00963CC3">
              <w:rPr>
                <w:rFonts w:ascii="Times New Roman" w:hAnsi="Times New Roman" w:cs="Times New Roman"/>
                <w:b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резултат</w:t>
            </w:r>
            <w:r w:rsidRPr="00963CC3">
              <w:rPr>
                <w:rFonts w:ascii="Times New Roman" w:hAnsi="Times New Roman" w:cs="Times New Roman"/>
                <w:b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кључног</w:t>
            </w:r>
            <w:r w:rsidRPr="00963CC3">
              <w:rPr>
                <w:rFonts w:ascii="Times New Roman" w:hAnsi="Times New Roman" w:cs="Times New Roman"/>
                <w:b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стратешког</w:t>
            </w:r>
            <w:r w:rsidRPr="00963CC3">
              <w:rPr>
                <w:rFonts w:ascii="Times New Roman" w:hAnsi="Times New Roman" w:cs="Times New Roman"/>
                <w:b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пројекта</w:t>
            </w:r>
            <w:r w:rsidRPr="00963CC3">
              <w:rPr>
                <w:rFonts w:ascii="Times New Roman" w:hAnsi="Times New Roman" w:cs="Times New Roman"/>
                <w:b/>
                <w:spacing w:val="-1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 w:rsidRPr="00963CC3">
              <w:rPr>
                <w:rFonts w:ascii="Times New Roman" w:hAnsi="Times New Roman" w:cs="Times New Roman"/>
                <w:b/>
                <w:spacing w:val="40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активности</w:t>
            </w:r>
          </w:p>
        </w:tc>
        <w:tc>
          <w:tcPr>
            <w:tcW w:w="633" w:type="pct"/>
            <w:gridSpan w:val="2"/>
            <w:vMerge w:val="restart"/>
          </w:tcPr>
          <w:p w14:paraId="2345CA22" w14:textId="11E5F5B7" w:rsidR="00E41496" w:rsidRPr="00963CC3" w:rsidRDefault="00E41496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34C498F" w14:textId="77777777" w:rsidR="00E41496" w:rsidRPr="00E41496" w:rsidRDefault="00E41496" w:rsidP="006008FB">
            <w:pPr>
              <w:pStyle w:val="TableParagraph"/>
              <w:spacing w:before="7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1496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  <w:p w14:paraId="2BE52C6C" w14:textId="00AEDB7A" w:rsidR="00E41496" w:rsidRPr="00963CC3" w:rsidRDefault="00E41496" w:rsidP="006008FB">
            <w:pPr>
              <w:pStyle w:val="TableParagraph"/>
              <w:spacing w:before="7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1496">
              <w:rPr>
                <w:rFonts w:ascii="Times New Roman" w:hAnsi="Times New Roman" w:cs="Times New Roman"/>
                <w:sz w:val="18"/>
                <w:szCs w:val="18"/>
              </w:rPr>
              <w:t>Да, за извршено / Не, за неизвршено</w:t>
            </w:r>
          </w:p>
        </w:tc>
        <w:tc>
          <w:tcPr>
            <w:tcW w:w="632" w:type="pct"/>
            <w:vMerge w:val="restart"/>
          </w:tcPr>
          <w:p w14:paraId="53645BC5" w14:textId="0EEC2C33" w:rsidR="00E41496" w:rsidRPr="00963CC3" w:rsidRDefault="00E41496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1496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Носилац (најмањи организациони дио)</w:t>
            </w:r>
          </w:p>
        </w:tc>
        <w:tc>
          <w:tcPr>
            <w:tcW w:w="1839" w:type="pct"/>
            <w:gridSpan w:val="8"/>
          </w:tcPr>
          <w:p w14:paraId="705D1D2D" w14:textId="018D2680" w:rsidR="00E41496" w:rsidRPr="00963CC3" w:rsidRDefault="00E41496" w:rsidP="006008FB">
            <w:pPr>
              <w:pStyle w:val="TableParagraph"/>
              <w:spacing w:before="6"/>
              <w:ind w:left="20" w:right="5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41496">
              <w:rPr>
                <w:rFonts w:ascii="Times New Roman" w:hAnsi="Times New Roman" w:cs="Times New Roman"/>
                <w:b/>
                <w:spacing w:val="-2"/>
                <w:sz w:val="18"/>
                <w:szCs w:val="18"/>
              </w:rPr>
              <w:t>Извори и износи планираних финансијских средстава у КМ</w:t>
            </w:r>
          </w:p>
        </w:tc>
      </w:tr>
      <w:tr w:rsidR="00E41496" w:rsidRPr="00963CC3" w14:paraId="7DD75C74" w14:textId="77777777" w:rsidTr="00460A0C">
        <w:trPr>
          <w:trHeight w:val="614"/>
        </w:trPr>
        <w:tc>
          <w:tcPr>
            <w:tcW w:w="760" w:type="pct"/>
            <w:gridSpan w:val="2"/>
            <w:vMerge/>
          </w:tcPr>
          <w:p w14:paraId="6502D83C" w14:textId="77777777" w:rsidR="00E41496" w:rsidRPr="00963CC3" w:rsidRDefault="00E41496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gridSpan w:val="2"/>
            <w:vMerge/>
          </w:tcPr>
          <w:p w14:paraId="392E7121" w14:textId="77777777" w:rsidR="00E41496" w:rsidRPr="00963CC3" w:rsidRDefault="00E41496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gridSpan w:val="2"/>
            <w:vMerge/>
          </w:tcPr>
          <w:p w14:paraId="45B6D814" w14:textId="77777777" w:rsidR="00E41496" w:rsidRPr="00963CC3" w:rsidRDefault="00E41496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gridSpan w:val="2"/>
            <w:vMerge/>
          </w:tcPr>
          <w:p w14:paraId="128C4FFC" w14:textId="77777777" w:rsidR="00E41496" w:rsidRPr="00963CC3" w:rsidRDefault="00E41496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</w:tcPr>
          <w:p w14:paraId="3D1AFAFF" w14:textId="59E5EEB1" w:rsidR="00E41496" w:rsidRPr="00963CC3" w:rsidRDefault="00E41496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  <w:gridSpan w:val="2"/>
          </w:tcPr>
          <w:p w14:paraId="7A9A17AA" w14:textId="4BF7ACF6" w:rsidR="00E41496" w:rsidRPr="00E41496" w:rsidRDefault="00E41496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Извори</w:t>
            </w:r>
          </w:p>
        </w:tc>
        <w:tc>
          <w:tcPr>
            <w:tcW w:w="443" w:type="pct"/>
            <w:gridSpan w:val="2"/>
          </w:tcPr>
          <w:p w14:paraId="048AD484" w14:textId="4A79E023" w:rsidR="00E41496" w:rsidRPr="00E41496" w:rsidRDefault="00E41496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Планирани износи</w:t>
            </w:r>
          </w:p>
        </w:tc>
        <w:tc>
          <w:tcPr>
            <w:tcW w:w="506" w:type="pct"/>
            <w:gridSpan w:val="2"/>
          </w:tcPr>
          <w:p w14:paraId="5D0773E3" w14:textId="6FECA536" w:rsidR="00E41496" w:rsidRPr="00E41496" w:rsidRDefault="00E41496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Извршени износи</w:t>
            </w:r>
          </w:p>
        </w:tc>
        <w:tc>
          <w:tcPr>
            <w:tcW w:w="384" w:type="pct"/>
            <w:gridSpan w:val="2"/>
          </w:tcPr>
          <w:p w14:paraId="52E2FE07" w14:textId="77777777" w:rsidR="00E41496" w:rsidRDefault="00E41496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F1BF01D" w14:textId="5DE5C5D2" w:rsidR="00E41496" w:rsidRPr="00963CC3" w:rsidRDefault="00E41496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1496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</w:tr>
      <w:tr w:rsidR="00CC781A" w:rsidRPr="00963CC3" w14:paraId="1646BD24" w14:textId="77777777" w:rsidTr="00460A0C">
        <w:trPr>
          <w:trHeight w:val="239"/>
        </w:trPr>
        <w:tc>
          <w:tcPr>
            <w:tcW w:w="760" w:type="pct"/>
            <w:gridSpan w:val="2"/>
            <w:vMerge w:val="restart"/>
          </w:tcPr>
          <w:p w14:paraId="7ECEB4A1" w14:textId="201C341F" w:rsidR="00CC781A" w:rsidRPr="00963CC3" w:rsidRDefault="00CC5D18" w:rsidP="006008FB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bookmarkStart w:id="19" w:name="_Hlk226635235"/>
            <w:r w:rsidRPr="00CC5D1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Видеонадзор у граду</w:t>
            </w:r>
          </w:p>
        </w:tc>
        <w:tc>
          <w:tcPr>
            <w:tcW w:w="504" w:type="pct"/>
            <w:gridSpan w:val="2"/>
            <w:vMerge w:val="restart"/>
          </w:tcPr>
          <w:p w14:paraId="5AF480B8" w14:textId="33FDD237" w:rsidR="00CC781A" w:rsidRPr="00B601F3" w:rsidRDefault="00B601F3" w:rsidP="006008FB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Успостављен функционалан систем видео надзора у граду</w:t>
            </w:r>
          </w:p>
        </w:tc>
        <w:tc>
          <w:tcPr>
            <w:tcW w:w="632" w:type="pct"/>
            <w:gridSpan w:val="2"/>
            <w:vMerge w:val="restart"/>
          </w:tcPr>
          <w:p w14:paraId="7C41543D" w14:textId="06F912F7" w:rsidR="00CC781A" w:rsidRPr="00F93CEC" w:rsidRDefault="00F93CEC" w:rsidP="006008FB">
            <w:pPr>
              <w:pStyle w:val="TableParagraph"/>
              <w:spacing w:before="1" w:line="285" w:lineRule="auto"/>
              <w:ind w:left="103" w:right="97" w:firstLine="2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Пројекат је реализован и успостављен је функционалан систем видео надзора</w:t>
            </w:r>
          </w:p>
        </w:tc>
        <w:tc>
          <w:tcPr>
            <w:tcW w:w="633" w:type="pct"/>
            <w:gridSpan w:val="2"/>
            <w:vMerge w:val="restart"/>
          </w:tcPr>
          <w:p w14:paraId="7DF366F9" w14:textId="77777777" w:rsidR="00F93CEC" w:rsidRDefault="00F93CEC" w:rsidP="006008FB">
            <w:pPr>
              <w:pStyle w:val="TableParagraph"/>
              <w:ind w:left="64" w:right="59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2354BAFA" w14:textId="77777777" w:rsidR="00F93CEC" w:rsidRDefault="00F93CEC" w:rsidP="006008FB">
            <w:pPr>
              <w:pStyle w:val="TableParagraph"/>
              <w:ind w:left="64" w:right="59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7149A3CA" w14:textId="20ED4744" w:rsidR="00CC781A" w:rsidRPr="00963CC3" w:rsidRDefault="00F93CEC" w:rsidP="006008FB">
            <w:pPr>
              <w:pStyle w:val="TableParagraph"/>
              <w:ind w:left="64" w:right="59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Да</w:t>
            </w:r>
          </w:p>
        </w:tc>
        <w:tc>
          <w:tcPr>
            <w:tcW w:w="632" w:type="pct"/>
            <w:vMerge w:val="restart"/>
          </w:tcPr>
          <w:p w14:paraId="311D717F" w14:textId="26E4E09B" w:rsidR="00CC781A" w:rsidRDefault="00CC781A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 xml:space="preserve">Одјељење за </w:t>
            </w:r>
            <w:r w:rsidR="0033632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општу управу</w:t>
            </w:r>
          </w:p>
          <w:p w14:paraId="35894FFF" w14:textId="6D536887" w:rsidR="00336321" w:rsidRDefault="00336321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Одсјек за јавне набавке</w:t>
            </w:r>
          </w:p>
          <w:p w14:paraId="12DFE66A" w14:textId="52B85D9B" w:rsidR="00CC781A" w:rsidRPr="00963CC3" w:rsidRDefault="00CC781A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972CC0" w14:textId="77777777" w:rsidR="00CC781A" w:rsidRPr="00963CC3" w:rsidRDefault="00CC781A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6" w:type="pct"/>
            <w:gridSpan w:val="2"/>
          </w:tcPr>
          <w:p w14:paraId="6C9C9D16" w14:textId="77777777" w:rsidR="00CC781A" w:rsidRPr="00963CC3" w:rsidRDefault="00CC781A" w:rsidP="006008FB">
            <w:pPr>
              <w:pStyle w:val="TableParagraph"/>
              <w:spacing w:before="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3" w:type="pct"/>
            <w:gridSpan w:val="2"/>
          </w:tcPr>
          <w:p w14:paraId="4F433EF1" w14:textId="59293FDA" w:rsidR="00CC781A" w:rsidRPr="008A2C5F" w:rsidRDefault="00CC5D18" w:rsidP="006008FB">
            <w:pPr>
              <w:pStyle w:val="TableParagraph"/>
              <w:spacing w:before="7"/>
              <w:ind w:left="15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50.000</w:t>
            </w:r>
          </w:p>
        </w:tc>
        <w:tc>
          <w:tcPr>
            <w:tcW w:w="506" w:type="pct"/>
            <w:gridSpan w:val="2"/>
          </w:tcPr>
          <w:p w14:paraId="61D27765" w14:textId="49D3D23F" w:rsidR="00CC781A" w:rsidRPr="00963CC3" w:rsidRDefault="00511BC7" w:rsidP="006008FB">
            <w:pPr>
              <w:pStyle w:val="TableParagraph"/>
              <w:spacing w:before="7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51.365,34</w:t>
            </w:r>
          </w:p>
        </w:tc>
        <w:tc>
          <w:tcPr>
            <w:tcW w:w="384" w:type="pct"/>
            <w:gridSpan w:val="2"/>
          </w:tcPr>
          <w:p w14:paraId="623B4158" w14:textId="771B5490" w:rsidR="00CC781A" w:rsidRPr="00963CC3" w:rsidRDefault="00511BC7" w:rsidP="006008FB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102,73</w:t>
            </w:r>
          </w:p>
        </w:tc>
      </w:tr>
      <w:tr w:rsidR="00CC781A" w:rsidRPr="00963CC3" w14:paraId="7E08118C" w14:textId="77777777" w:rsidTr="00460A0C">
        <w:trPr>
          <w:trHeight w:val="236"/>
        </w:trPr>
        <w:tc>
          <w:tcPr>
            <w:tcW w:w="760" w:type="pct"/>
            <w:gridSpan w:val="2"/>
            <w:vMerge/>
            <w:tcBorders>
              <w:top w:val="nil"/>
            </w:tcBorders>
          </w:tcPr>
          <w:p w14:paraId="32D2BE55" w14:textId="77777777" w:rsidR="00CC781A" w:rsidRPr="00963CC3" w:rsidRDefault="00CC781A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gridSpan w:val="2"/>
            <w:vMerge/>
            <w:tcBorders>
              <w:top w:val="nil"/>
            </w:tcBorders>
          </w:tcPr>
          <w:p w14:paraId="59DC9BD1" w14:textId="77777777" w:rsidR="00CC781A" w:rsidRPr="00963CC3" w:rsidRDefault="00CC781A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000000"/>
            </w:tcBorders>
          </w:tcPr>
          <w:p w14:paraId="7F529210" w14:textId="77777777" w:rsidR="00CC781A" w:rsidRPr="00963CC3" w:rsidRDefault="00CC781A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gridSpan w:val="2"/>
            <w:vMerge/>
            <w:tcBorders>
              <w:top w:val="single" w:sz="4" w:space="0" w:color="000000"/>
            </w:tcBorders>
          </w:tcPr>
          <w:p w14:paraId="1DBA7AA8" w14:textId="77777777" w:rsidR="00CC781A" w:rsidRPr="00963CC3" w:rsidRDefault="00CC781A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</w:tcBorders>
          </w:tcPr>
          <w:p w14:paraId="160048D7" w14:textId="77777777" w:rsidR="00CC781A" w:rsidRPr="00963CC3" w:rsidRDefault="00CC781A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  <w:gridSpan w:val="2"/>
          </w:tcPr>
          <w:p w14:paraId="23F7105D" w14:textId="77777777" w:rsidR="00CC781A" w:rsidRPr="00963CC3" w:rsidRDefault="00CC781A" w:rsidP="006008FB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3" w:type="pct"/>
            <w:gridSpan w:val="2"/>
          </w:tcPr>
          <w:p w14:paraId="583B725C" w14:textId="3271907C" w:rsidR="00CC781A" w:rsidRPr="00CC5D18" w:rsidRDefault="00CC5D18" w:rsidP="006008FB">
            <w:pPr>
              <w:pStyle w:val="TableParagraph"/>
              <w:spacing w:before="6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10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6" w:type="pct"/>
            <w:gridSpan w:val="2"/>
          </w:tcPr>
          <w:p w14:paraId="7B9F248F" w14:textId="77777777" w:rsidR="00CC781A" w:rsidRPr="00963CC3" w:rsidRDefault="00CC781A" w:rsidP="006008FB">
            <w:pPr>
              <w:pStyle w:val="TableParagraph"/>
              <w:spacing w:before="6"/>
              <w:ind w:left="17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  <w:gridSpan w:val="2"/>
          </w:tcPr>
          <w:p w14:paraId="234A8CCB" w14:textId="77777777" w:rsidR="00CC781A" w:rsidRPr="00963CC3" w:rsidRDefault="00CC781A" w:rsidP="006008FB">
            <w:pPr>
              <w:pStyle w:val="TableParagraph"/>
              <w:spacing w:before="6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CC781A" w:rsidRPr="00963CC3" w14:paraId="4C20F622" w14:textId="77777777" w:rsidTr="00460A0C">
        <w:trPr>
          <w:trHeight w:val="471"/>
        </w:trPr>
        <w:tc>
          <w:tcPr>
            <w:tcW w:w="760" w:type="pct"/>
            <w:gridSpan w:val="2"/>
            <w:vMerge/>
            <w:tcBorders>
              <w:top w:val="nil"/>
            </w:tcBorders>
          </w:tcPr>
          <w:p w14:paraId="169624D8" w14:textId="77777777" w:rsidR="00CC781A" w:rsidRPr="00963CC3" w:rsidRDefault="00CC781A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gridSpan w:val="2"/>
            <w:vMerge/>
            <w:tcBorders>
              <w:top w:val="nil"/>
            </w:tcBorders>
          </w:tcPr>
          <w:p w14:paraId="1910250C" w14:textId="77777777" w:rsidR="00CC781A" w:rsidRPr="00963CC3" w:rsidRDefault="00CC781A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000000"/>
            </w:tcBorders>
          </w:tcPr>
          <w:p w14:paraId="1B6A0824" w14:textId="77777777" w:rsidR="00CC781A" w:rsidRPr="00963CC3" w:rsidRDefault="00CC781A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gridSpan w:val="2"/>
            <w:vMerge/>
            <w:tcBorders>
              <w:top w:val="single" w:sz="4" w:space="0" w:color="000000"/>
            </w:tcBorders>
          </w:tcPr>
          <w:p w14:paraId="4DC70B31" w14:textId="77777777" w:rsidR="00CC781A" w:rsidRPr="00963CC3" w:rsidRDefault="00CC781A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</w:tcBorders>
          </w:tcPr>
          <w:p w14:paraId="680546E4" w14:textId="77777777" w:rsidR="00CC781A" w:rsidRPr="00963CC3" w:rsidRDefault="00CC781A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  <w:gridSpan w:val="2"/>
          </w:tcPr>
          <w:p w14:paraId="2D7D8ED7" w14:textId="77777777" w:rsidR="00CC781A" w:rsidRPr="00963CC3" w:rsidRDefault="00CC781A" w:rsidP="006008FB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Донације</w:t>
            </w:r>
          </w:p>
          <w:p w14:paraId="44DDAB2B" w14:textId="77777777" w:rsidR="00CC781A" w:rsidRPr="00963CC3" w:rsidRDefault="00CC781A" w:rsidP="006008FB">
            <w:pPr>
              <w:pStyle w:val="TableParagraph"/>
              <w:spacing w:before="3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963CC3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3" w:type="pct"/>
            <w:gridSpan w:val="2"/>
          </w:tcPr>
          <w:p w14:paraId="06FC5B07" w14:textId="77777777" w:rsidR="00CC781A" w:rsidRPr="00C65602" w:rsidRDefault="00CC781A" w:rsidP="006008FB">
            <w:pPr>
              <w:pStyle w:val="TableParagraph"/>
              <w:spacing w:before="124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-</w:t>
            </w:r>
          </w:p>
        </w:tc>
        <w:tc>
          <w:tcPr>
            <w:tcW w:w="506" w:type="pct"/>
            <w:gridSpan w:val="2"/>
          </w:tcPr>
          <w:p w14:paraId="1A3CDD2F" w14:textId="77777777" w:rsidR="00CC781A" w:rsidRPr="00963CC3" w:rsidRDefault="00CC781A" w:rsidP="006008FB">
            <w:pPr>
              <w:pStyle w:val="TableParagraph"/>
              <w:spacing w:before="124"/>
              <w:ind w:left="17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  <w:gridSpan w:val="2"/>
          </w:tcPr>
          <w:p w14:paraId="2BFE0C0C" w14:textId="77777777" w:rsidR="00CC781A" w:rsidRPr="00963CC3" w:rsidRDefault="00CC781A" w:rsidP="006008FB">
            <w:pPr>
              <w:pStyle w:val="TableParagraph"/>
              <w:spacing w:before="124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CC781A" w:rsidRPr="00963CC3" w14:paraId="0740A0C5" w14:textId="77777777" w:rsidTr="00460A0C">
        <w:trPr>
          <w:trHeight w:val="237"/>
        </w:trPr>
        <w:tc>
          <w:tcPr>
            <w:tcW w:w="760" w:type="pct"/>
            <w:gridSpan w:val="2"/>
            <w:vMerge/>
            <w:tcBorders>
              <w:top w:val="nil"/>
            </w:tcBorders>
          </w:tcPr>
          <w:p w14:paraId="278F6506" w14:textId="77777777" w:rsidR="00CC781A" w:rsidRPr="00963CC3" w:rsidRDefault="00CC781A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gridSpan w:val="2"/>
            <w:vMerge/>
            <w:tcBorders>
              <w:top w:val="nil"/>
            </w:tcBorders>
          </w:tcPr>
          <w:p w14:paraId="43235585" w14:textId="77777777" w:rsidR="00CC781A" w:rsidRPr="00963CC3" w:rsidRDefault="00CC781A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000000"/>
            </w:tcBorders>
          </w:tcPr>
          <w:p w14:paraId="3D94ADF4" w14:textId="77777777" w:rsidR="00CC781A" w:rsidRPr="00963CC3" w:rsidRDefault="00CC781A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gridSpan w:val="2"/>
            <w:vMerge/>
            <w:tcBorders>
              <w:top w:val="single" w:sz="4" w:space="0" w:color="000000"/>
            </w:tcBorders>
          </w:tcPr>
          <w:p w14:paraId="0BE22CEE" w14:textId="77777777" w:rsidR="00CC781A" w:rsidRPr="00963CC3" w:rsidRDefault="00CC781A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</w:tcBorders>
          </w:tcPr>
          <w:p w14:paraId="7EE25E47" w14:textId="77777777" w:rsidR="00CC781A" w:rsidRPr="00963CC3" w:rsidRDefault="00CC781A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  <w:gridSpan w:val="2"/>
          </w:tcPr>
          <w:p w14:paraId="4D47D65C" w14:textId="77777777" w:rsidR="00CC781A" w:rsidRPr="00963CC3" w:rsidRDefault="00CC781A" w:rsidP="006008FB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3" w:type="pct"/>
            <w:gridSpan w:val="2"/>
          </w:tcPr>
          <w:p w14:paraId="57F757F8" w14:textId="77777777" w:rsidR="00CC781A" w:rsidRPr="009C5B9F" w:rsidRDefault="00CC781A" w:rsidP="006008FB">
            <w:pPr>
              <w:pStyle w:val="TableParagraph"/>
              <w:spacing w:before="6"/>
              <w:ind w:left="15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-</w:t>
            </w:r>
          </w:p>
        </w:tc>
        <w:tc>
          <w:tcPr>
            <w:tcW w:w="506" w:type="pct"/>
            <w:gridSpan w:val="2"/>
          </w:tcPr>
          <w:p w14:paraId="46F6A90C" w14:textId="77777777" w:rsidR="00CC781A" w:rsidRPr="00963CC3" w:rsidRDefault="00CC781A" w:rsidP="006008FB">
            <w:pPr>
              <w:pStyle w:val="TableParagraph"/>
              <w:spacing w:before="6"/>
              <w:ind w:left="1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  <w:gridSpan w:val="2"/>
          </w:tcPr>
          <w:p w14:paraId="7FC01709" w14:textId="77777777" w:rsidR="00CC781A" w:rsidRPr="00963CC3" w:rsidRDefault="00CC781A" w:rsidP="006008FB">
            <w:pPr>
              <w:pStyle w:val="TableParagraph"/>
              <w:spacing w:before="6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4"/>
                <w:sz w:val="18"/>
                <w:szCs w:val="18"/>
                <w:lang w:val="sr-Cyrl-RS"/>
              </w:rPr>
              <w:t>-</w:t>
            </w:r>
          </w:p>
        </w:tc>
      </w:tr>
      <w:tr w:rsidR="00CC781A" w:rsidRPr="00963CC3" w14:paraId="2293BAED" w14:textId="77777777" w:rsidTr="00460A0C">
        <w:trPr>
          <w:trHeight w:val="333"/>
        </w:trPr>
        <w:tc>
          <w:tcPr>
            <w:tcW w:w="760" w:type="pct"/>
            <w:gridSpan w:val="2"/>
            <w:vMerge/>
            <w:tcBorders>
              <w:top w:val="nil"/>
              <w:bottom w:val="single" w:sz="4" w:space="0" w:color="000000"/>
            </w:tcBorders>
          </w:tcPr>
          <w:p w14:paraId="556459A4" w14:textId="77777777" w:rsidR="00CC781A" w:rsidRPr="00963CC3" w:rsidRDefault="00CC781A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gridSpan w:val="2"/>
            <w:vMerge/>
            <w:tcBorders>
              <w:top w:val="nil"/>
            </w:tcBorders>
          </w:tcPr>
          <w:p w14:paraId="05CFCBA3" w14:textId="77777777" w:rsidR="00CC781A" w:rsidRPr="00963CC3" w:rsidRDefault="00CC781A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0FC3E4A4" w14:textId="77777777" w:rsidR="00CC781A" w:rsidRPr="00963CC3" w:rsidRDefault="00CC781A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6927126F" w14:textId="77777777" w:rsidR="00CC781A" w:rsidRPr="00963CC3" w:rsidRDefault="00CC781A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1AFB28A2" w14:textId="77777777" w:rsidR="00CC781A" w:rsidRPr="00963CC3" w:rsidRDefault="00CC781A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  <w:gridSpan w:val="2"/>
          </w:tcPr>
          <w:p w14:paraId="3766520A" w14:textId="77777777" w:rsidR="008F6B4F" w:rsidRDefault="008F6B4F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</w:p>
          <w:p w14:paraId="30528F71" w14:textId="6B662199" w:rsidR="00CC781A" w:rsidRPr="00963CC3" w:rsidRDefault="00CC781A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3" w:type="pct"/>
            <w:gridSpan w:val="2"/>
          </w:tcPr>
          <w:p w14:paraId="512C7FC4" w14:textId="77777777" w:rsidR="008F6B4F" w:rsidRDefault="008F6B4F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</w:p>
          <w:p w14:paraId="6A55AB8E" w14:textId="332E5526" w:rsidR="00CC781A" w:rsidRPr="00963CC3" w:rsidRDefault="00CC781A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50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.000</w:t>
            </w:r>
          </w:p>
        </w:tc>
        <w:tc>
          <w:tcPr>
            <w:tcW w:w="506" w:type="pct"/>
            <w:gridSpan w:val="2"/>
          </w:tcPr>
          <w:p w14:paraId="4FB0E070" w14:textId="77777777" w:rsidR="00511BC7" w:rsidRDefault="00511BC7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</w:p>
          <w:p w14:paraId="73A347B1" w14:textId="18D57331" w:rsidR="00CC781A" w:rsidRPr="00963CC3" w:rsidRDefault="00511BC7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511BC7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51.365,34</w:t>
            </w:r>
          </w:p>
        </w:tc>
        <w:tc>
          <w:tcPr>
            <w:tcW w:w="384" w:type="pct"/>
            <w:gridSpan w:val="2"/>
          </w:tcPr>
          <w:p w14:paraId="22DD3EF5" w14:textId="77777777" w:rsidR="00511BC7" w:rsidRDefault="00511BC7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5A023AB9" w14:textId="4F9F0706" w:rsidR="00CC781A" w:rsidRPr="00963CC3" w:rsidRDefault="00511BC7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511BC7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102,73</w:t>
            </w:r>
          </w:p>
        </w:tc>
      </w:tr>
    </w:tbl>
    <w:p w14:paraId="4F6C1422" w14:textId="6B2723E1" w:rsidR="00102FBE" w:rsidRDefault="00102FBE"/>
    <w:p w14:paraId="5798523E" w14:textId="704AB0A5" w:rsidR="00102FBE" w:rsidRDefault="00102FBE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1296"/>
        <w:gridCol w:w="1626"/>
        <w:gridCol w:w="1628"/>
        <w:gridCol w:w="1626"/>
        <w:gridCol w:w="1302"/>
        <w:gridCol w:w="1140"/>
        <w:gridCol w:w="1302"/>
        <w:gridCol w:w="988"/>
      </w:tblGrid>
      <w:tr w:rsidR="00CC781A" w:rsidRPr="00963CC3" w14:paraId="3848E31D" w14:textId="77777777" w:rsidTr="00460A0C">
        <w:trPr>
          <w:trHeight w:val="239"/>
        </w:trPr>
        <w:tc>
          <w:tcPr>
            <w:tcW w:w="760" w:type="pct"/>
            <w:vMerge w:val="restart"/>
          </w:tcPr>
          <w:p w14:paraId="7CDF3BB5" w14:textId="001F8C42" w:rsidR="00CC781A" w:rsidRPr="00963CC3" w:rsidRDefault="0055033C" w:rsidP="006008FB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bookmarkStart w:id="20" w:name="_Hlk227047991"/>
            <w:bookmarkEnd w:id="19"/>
            <w:r w:rsidRPr="0055033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lastRenderedPageBreak/>
              <w:t>Гараже за општину</w:t>
            </w:r>
          </w:p>
        </w:tc>
        <w:tc>
          <w:tcPr>
            <w:tcW w:w="504" w:type="pct"/>
            <w:vMerge w:val="restart"/>
          </w:tcPr>
          <w:p w14:paraId="1B028A50" w14:textId="3DE07549" w:rsidR="00CC781A" w:rsidRPr="00963CC3" w:rsidRDefault="00B601F3" w:rsidP="006008FB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01F3">
              <w:rPr>
                <w:rFonts w:ascii="Times New Roman" w:hAnsi="Times New Roman" w:cs="Times New Roman"/>
                <w:sz w:val="18"/>
                <w:szCs w:val="18"/>
              </w:rPr>
              <w:t>Број изграђених гаража</w:t>
            </w:r>
          </w:p>
        </w:tc>
        <w:tc>
          <w:tcPr>
            <w:tcW w:w="632" w:type="pct"/>
            <w:vMerge w:val="restart"/>
          </w:tcPr>
          <w:p w14:paraId="4EA36BB4" w14:textId="3519AB64" w:rsidR="00CC781A" w:rsidRPr="00963CC3" w:rsidRDefault="002750C0" w:rsidP="006008FB">
            <w:pPr>
              <w:pStyle w:val="TableParagraph"/>
              <w:spacing w:before="1" w:line="285" w:lineRule="auto"/>
              <w:ind w:left="103" w:right="97" w:firstLine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50C0">
              <w:rPr>
                <w:rFonts w:ascii="Times New Roman" w:hAnsi="Times New Roman" w:cs="Times New Roman"/>
                <w:sz w:val="18"/>
                <w:szCs w:val="18"/>
              </w:rPr>
              <w:t>Није било активности у 2025. години</w:t>
            </w:r>
          </w:p>
        </w:tc>
        <w:tc>
          <w:tcPr>
            <w:tcW w:w="633" w:type="pct"/>
            <w:vMerge w:val="restart"/>
          </w:tcPr>
          <w:p w14:paraId="6E67BF0A" w14:textId="3FD06A4B" w:rsidR="00CC781A" w:rsidRPr="00963CC3" w:rsidRDefault="002750C0" w:rsidP="006008FB">
            <w:pPr>
              <w:pStyle w:val="TableParagraph"/>
              <w:ind w:left="64" w:right="59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Не</w:t>
            </w:r>
          </w:p>
        </w:tc>
        <w:tc>
          <w:tcPr>
            <w:tcW w:w="632" w:type="pct"/>
            <w:vMerge w:val="restart"/>
          </w:tcPr>
          <w:p w14:paraId="10FBC438" w14:textId="398A9EDB" w:rsidR="0030704F" w:rsidRDefault="0030704F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Одјељење за просторно уређење и имовинско правне-послове</w:t>
            </w:r>
          </w:p>
          <w:p w14:paraId="600F414B" w14:textId="36C4ACDE" w:rsidR="00CC781A" w:rsidRPr="00963CC3" w:rsidRDefault="00CC781A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Одјељење за стамбено – комуналне послове и екологију</w:t>
            </w:r>
          </w:p>
        </w:tc>
        <w:tc>
          <w:tcPr>
            <w:tcW w:w="506" w:type="pct"/>
          </w:tcPr>
          <w:p w14:paraId="4448D3DB" w14:textId="77777777" w:rsidR="00CC781A" w:rsidRPr="00963CC3" w:rsidRDefault="00CC781A" w:rsidP="006008FB">
            <w:pPr>
              <w:pStyle w:val="TableParagraph"/>
              <w:spacing w:before="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3" w:type="pct"/>
          </w:tcPr>
          <w:p w14:paraId="38F44AD5" w14:textId="1FA75C46" w:rsidR="00CC781A" w:rsidRPr="008A2C5F" w:rsidRDefault="0055033C" w:rsidP="006008FB">
            <w:pPr>
              <w:pStyle w:val="TableParagraph"/>
              <w:spacing w:before="7"/>
              <w:ind w:left="15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30.000</w:t>
            </w:r>
          </w:p>
        </w:tc>
        <w:tc>
          <w:tcPr>
            <w:tcW w:w="506" w:type="pct"/>
          </w:tcPr>
          <w:p w14:paraId="0EE791CB" w14:textId="77777777" w:rsidR="00CC781A" w:rsidRPr="00963CC3" w:rsidRDefault="00CC781A" w:rsidP="006008FB">
            <w:pPr>
              <w:pStyle w:val="TableParagraph"/>
              <w:spacing w:before="7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64D0C600" w14:textId="77777777" w:rsidR="00CC781A" w:rsidRPr="00963CC3" w:rsidRDefault="00CC781A" w:rsidP="006008FB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CC781A" w:rsidRPr="00963CC3" w14:paraId="1DD8FC43" w14:textId="77777777" w:rsidTr="00460A0C">
        <w:trPr>
          <w:trHeight w:val="236"/>
        </w:trPr>
        <w:tc>
          <w:tcPr>
            <w:tcW w:w="760" w:type="pct"/>
            <w:vMerge/>
            <w:tcBorders>
              <w:top w:val="nil"/>
            </w:tcBorders>
          </w:tcPr>
          <w:p w14:paraId="5F3DA5B3" w14:textId="77777777" w:rsidR="00CC781A" w:rsidRPr="00963CC3" w:rsidRDefault="00CC781A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5B0ABFE2" w14:textId="77777777" w:rsidR="00CC781A" w:rsidRPr="00963CC3" w:rsidRDefault="00CC781A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</w:tcBorders>
          </w:tcPr>
          <w:p w14:paraId="4670249B" w14:textId="77777777" w:rsidR="00CC781A" w:rsidRPr="00963CC3" w:rsidRDefault="00CC781A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000000"/>
            </w:tcBorders>
          </w:tcPr>
          <w:p w14:paraId="5739308A" w14:textId="77777777" w:rsidR="00CC781A" w:rsidRPr="00963CC3" w:rsidRDefault="00CC781A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</w:tcBorders>
          </w:tcPr>
          <w:p w14:paraId="4807FCFE" w14:textId="77777777" w:rsidR="00CC781A" w:rsidRPr="00963CC3" w:rsidRDefault="00CC781A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75817476" w14:textId="77777777" w:rsidR="00CC781A" w:rsidRPr="00963CC3" w:rsidRDefault="00CC781A" w:rsidP="006008FB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3" w:type="pct"/>
          </w:tcPr>
          <w:p w14:paraId="025DCB0E" w14:textId="7F2EB80D" w:rsidR="00CC781A" w:rsidRPr="0055033C" w:rsidRDefault="0055033C" w:rsidP="006008FB">
            <w:pPr>
              <w:pStyle w:val="TableParagraph"/>
              <w:spacing w:before="6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10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6" w:type="pct"/>
          </w:tcPr>
          <w:p w14:paraId="6343990C" w14:textId="77777777" w:rsidR="00CC781A" w:rsidRPr="00963CC3" w:rsidRDefault="00CC781A" w:rsidP="006008FB">
            <w:pPr>
              <w:pStyle w:val="TableParagraph"/>
              <w:spacing w:before="6"/>
              <w:ind w:left="17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33534DB6" w14:textId="77777777" w:rsidR="00CC781A" w:rsidRPr="00963CC3" w:rsidRDefault="00CC781A" w:rsidP="006008FB">
            <w:pPr>
              <w:pStyle w:val="TableParagraph"/>
              <w:spacing w:before="6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CC781A" w:rsidRPr="00963CC3" w14:paraId="35AC3294" w14:textId="77777777" w:rsidTr="00460A0C">
        <w:trPr>
          <w:trHeight w:val="471"/>
        </w:trPr>
        <w:tc>
          <w:tcPr>
            <w:tcW w:w="760" w:type="pct"/>
            <w:vMerge/>
            <w:tcBorders>
              <w:top w:val="nil"/>
            </w:tcBorders>
          </w:tcPr>
          <w:p w14:paraId="28525236" w14:textId="77777777" w:rsidR="00CC781A" w:rsidRPr="00963CC3" w:rsidRDefault="00CC781A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79289A1C" w14:textId="77777777" w:rsidR="00CC781A" w:rsidRPr="00963CC3" w:rsidRDefault="00CC781A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</w:tcBorders>
          </w:tcPr>
          <w:p w14:paraId="25AD22BA" w14:textId="77777777" w:rsidR="00CC781A" w:rsidRPr="00963CC3" w:rsidRDefault="00CC781A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000000"/>
            </w:tcBorders>
          </w:tcPr>
          <w:p w14:paraId="7E1A0B77" w14:textId="77777777" w:rsidR="00CC781A" w:rsidRPr="00963CC3" w:rsidRDefault="00CC781A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</w:tcBorders>
          </w:tcPr>
          <w:p w14:paraId="4836C286" w14:textId="77777777" w:rsidR="00CC781A" w:rsidRPr="00963CC3" w:rsidRDefault="00CC781A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77D176E7" w14:textId="77777777" w:rsidR="00CC781A" w:rsidRPr="00963CC3" w:rsidRDefault="00CC781A" w:rsidP="006008FB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Донације</w:t>
            </w:r>
          </w:p>
          <w:p w14:paraId="39CB6F29" w14:textId="77777777" w:rsidR="00CC781A" w:rsidRPr="00963CC3" w:rsidRDefault="00CC781A" w:rsidP="006008FB">
            <w:pPr>
              <w:pStyle w:val="TableParagraph"/>
              <w:spacing w:before="3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963CC3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3" w:type="pct"/>
          </w:tcPr>
          <w:p w14:paraId="4C743975" w14:textId="77777777" w:rsidR="00CC781A" w:rsidRPr="00C65602" w:rsidRDefault="00CC781A" w:rsidP="006008FB">
            <w:pPr>
              <w:pStyle w:val="TableParagraph"/>
              <w:spacing w:before="124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-</w:t>
            </w:r>
          </w:p>
        </w:tc>
        <w:tc>
          <w:tcPr>
            <w:tcW w:w="506" w:type="pct"/>
          </w:tcPr>
          <w:p w14:paraId="21CD14DF" w14:textId="77777777" w:rsidR="00CC781A" w:rsidRPr="00963CC3" w:rsidRDefault="00CC781A" w:rsidP="006008FB">
            <w:pPr>
              <w:pStyle w:val="TableParagraph"/>
              <w:spacing w:before="124"/>
              <w:ind w:left="17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53A680E8" w14:textId="77777777" w:rsidR="00CC781A" w:rsidRPr="00963CC3" w:rsidRDefault="00CC781A" w:rsidP="006008FB">
            <w:pPr>
              <w:pStyle w:val="TableParagraph"/>
              <w:spacing w:before="124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CC781A" w:rsidRPr="00963CC3" w14:paraId="08B8DD9D" w14:textId="77777777" w:rsidTr="00460A0C">
        <w:trPr>
          <w:trHeight w:val="237"/>
        </w:trPr>
        <w:tc>
          <w:tcPr>
            <w:tcW w:w="760" w:type="pct"/>
            <w:vMerge/>
            <w:tcBorders>
              <w:top w:val="nil"/>
            </w:tcBorders>
          </w:tcPr>
          <w:p w14:paraId="2A1D19A1" w14:textId="77777777" w:rsidR="00CC781A" w:rsidRPr="00963CC3" w:rsidRDefault="00CC781A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396D025E" w14:textId="77777777" w:rsidR="00CC781A" w:rsidRPr="00963CC3" w:rsidRDefault="00CC781A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</w:tcBorders>
          </w:tcPr>
          <w:p w14:paraId="26009190" w14:textId="77777777" w:rsidR="00CC781A" w:rsidRPr="00963CC3" w:rsidRDefault="00CC781A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000000"/>
            </w:tcBorders>
          </w:tcPr>
          <w:p w14:paraId="7EDD0ABD" w14:textId="77777777" w:rsidR="00CC781A" w:rsidRPr="00963CC3" w:rsidRDefault="00CC781A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</w:tcBorders>
          </w:tcPr>
          <w:p w14:paraId="00F1F52B" w14:textId="77777777" w:rsidR="00CC781A" w:rsidRPr="00963CC3" w:rsidRDefault="00CC781A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5D571383" w14:textId="77777777" w:rsidR="00CC781A" w:rsidRPr="00963CC3" w:rsidRDefault="00CC781A" w:rsidP="006008FB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3" w:type="pct"/>
          </w:tcPr>
          <w:p w14:paraId="70947ED3" w14:textId="77777777" w:rsidR="00CC781A" w:rsidRPr="009C5B9F" w:rsidRDefault="00CC781A" w:rsidP="006008FB">
            <w:pPr>
              <w:pStyle w:val="TableParagraph"/>
              <w:spacing w:before="6"/>
              <w:ind w:left="15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-</w:t>
            </w:r>
          </w:p>
        </w:tc>
        <w:tc>
          <w:tcPr>
            <w:tcW w:w="506" w:type="pct"/>
          </w:tcPr>
          <w:p w14:paraId="0BD26216" w14:textId="77777777" w:rsidR="00CC781A" w:rsidRPr="00963CC3" w:rsidRDefault="00CC781A" w:rsidP="006008FB">
            <w:pPr>
              <w:pStyle w:val="TableParagraph"/>
              <w:spacing w:before="6"/>
              <w:ind w:left="1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21099C2B" w14:textId="77777777" w:rsidR="00CC781A" w:rsidRPr="00963CC3" w:rsidRDefault="00CC781A" w:rsidP="006008FB">
            <w:pPr>
              <w:pStyle w:val="TableParagraph"/>
              <w:spacing w:before="6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4"/>
                <w:sz w:val="18"/>
                <w:szCs w:val="18"/>
                <w:lang w:val="sr-Cyrl-RS"/>
              </w:rPr>
              <w:t>-</w:t>
            </w:r>
          </w:p>
        </w:tc>
      </w:tr>
      <w:tr w:rsidR="00CC781A" w:rsidRPr="00963CC3" w14:paraId="7DE3B07B" w14:textId="77777777" w:rsidTr="00460A0C">
        <w:trPr>
          <w:trHeight w:val="333"/>
        </w:trPr>
        <w:tc>
          <w:tcPr>
            <w:tcW w:w="760" w:type="pct"/>
            <w:vMerge/>
            <w:tcBorders>
              <w:top w:val="nil"/>
              <w:bottom w:val="single" w:sz="4" w:space="0" w:color="000000"/>
            </w:tcBorders>
          </w:tcPr>
          <w:p w14:paraId="371A8828" w14:textId="77777777" w:rsidR="00CC781A" w:rsidRPr="00963CC3" w:rsidRDefault="00CC781A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0FE6423F" w14:textId="77777777" w:rsidR="00CC781A" w:rsidRPr="00963CC3" w:rsidRDefault="00CC781A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0F882AF4" w14:textId="77777777" w:rsidR="00CC781A" w:rsidRPr="00963CC3" w:rsidRDefault="00CC781A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75E491BA" w14:textId="77777777" w:rsidR="00CC781A" w:rsidRPr="00963CC3" w:rsidRDefault="00CC781A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5CB78A86" w14:textId="77777777" w:rsidR="00CC781A" w:rsidRPr="00963CC3" w:rsidRDefault="00CC781A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084A1D8F" w14:textId="4EEA3FF1" w:rsidR="00CC781A" w:rsidRPr="00963CC3" w:rsidRDefault="00CC781A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3" w:type="pct"/>
          </w:tcPr>
          <w:p w14:paraId="1E5CB97D" w14:textId="2C293579" w:rsidR="00CC781A" w:rsidRPr="00963CC3" w:rsidRDefault="0055033C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</w:t>
            </w:r>
            <w:r w:rsidR="00CC781A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0</w:t>
            </w:r>
            <w:r w:rsidR="00CC781A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.000</w:t>
            </w:r>
          </w:p>
        </w:tc>
        <w:tc>
          <w:tcPr>
            <w:tcW w:w="506" w:type="pct"/>
          </w:tcPr>
          <w:p w14:paraId="6644AF46" w14:textId="77777777" w:rsidR="00CC781A" w:rsidRPr="00963CC3" w:rsidRDefault="00CC781A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7404F97A" w14:textId="77777777" w:rsidR="00CC781A" w:rsidRPr="00963CC3" w:rsidRDefault="00CC781A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bookmarkEnd w:id="20"/>
      <w:tr w:rsidR="00CC5D18" w:rsidRPr="00963CC3" w14:paraId="5A5E67E9" w14:textId="77777777" w:rsidTr="00460A0C">
        <w:trPr>
          <w:trHeight w:val="239"/>
        </w:trPr>
        <w:tc>
          <w:tcPr>
            <w:tcW w:w="760" w:type="pct"/>
            <w:vMerge w:val="restart"/>
          </w:tcPr>
          <w:p w14:paraId="2B802C70" w14:textId="2981F6A1" w:rsidR="00CC5D18" w:rsidRPr="00963CC3" w:rsidRDefault="00243843" w:rsidP="006008FB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43843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Набавка 2 возила за Одјељење инспекција и просторно уређење</w:t>
            </w:r>
          </w:p>
        </w:tc>
        <w:tc>
          <w:tcPr>
            <w:tcW w:w="504" w:type="pct"/>
            <w:vMerge w:val="restart"/>
          </w:tcPr>
          <w:p w14:paraId="6F35935C" w14:textId="54CDF62B" w:rsidR="00CC5D18" w:rsidRPr="00B601F3" w:rsidRDefault="00B601F3" w:rsidP="006008FB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Број набављених службених возила</w:t>
            </w:r>
          </w:p>
        </w:tc>
        <w:tc>
          <w:tcPr>
            <w:tcW w:w="632" w:type="pct"/>
            <w:vMerge w:val="restart"/>
          </w:tcPr>
          <w:p w14:paraId="7563317C" w14:textId="1072FE9C" w:rsidR="00CC5D18" w:rsidRPr="00963CC3" w:rsidRDefault="002750C0" w:rsidP="006008FB">
            <w:pPr>
              <w:pStyle w:val="TableParagraph"/>
              <w:spacing w:before="1" w:line="285" w:lineRule="auto"/>
              <w:ind w:left="103" w:right="97" w:firstLine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50C0">
              <w:rPr>
                <w:rFonts w:ascii="Times New Roman" w:hAnsi="Times New Roman" w:cs="Times New Roman"/>
                <w:sz w:val="18"/>
                <w:szCs w:val="18"/>
              </w:rPr>
              <w:t>Није било активности у 2025. години</w:t>
            </w:r>
          </w:p>
        </w:tc>
        <w:tc>
          <w:tcPr>
            <w:tcW w:w="633" w:type="pct"/>
            <w:vMerge w:val="restart"/>
          </w:tcPr>
          <w:p w14:paraId="796E4A6B" w14:textId="7C69A749" w:rsidR="00CC5D18" w:rsidRPr="00963CC3" w:rsidRDefault="002750C0" w:rsidP="006008FB">
            <w:pPr>
              <w:pStyle w:val="TableParagraph"/>
              <w:ind w:left="64" w:right="59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Не</w:t>
            </w:r>
          </w:p>
        </w:tc>
        <w:tc>
          <w:tcPr>
            <w:tcW w:w="632" w:type="pct"/>
            <w:vMerge w:val="restart"/>
          </w:tcPr>
          <w:p w14:paraId="3E5447D7" w14:textId="232FE73A" w:rsidR="00CC5D18" w:rsidRPr="0030704F" w:rsidRDefault="0030704F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Одсјек за јавне набавке</w:t>
            </w:r>
          </w:p>
          <w:p w14:paraId="4254D022" w14:textId="5167D2EA" w:rsidR="00CC5D18" w:rsidRPr="00963CC3" w:rsidRDefault="0030704F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Одјељење за финансије</w:t>
            </w:r>
          </w:p>
        </w:tc>
        <w:tc>
          <w:tcPr>
            <w:tcW w:w="506" w:type="pct"/>
          </w:tcPr>
          <w:p w14:paraId="4AC177B3" w14:textId="77777777" w:rsidR="00CC5D18" w:rsidRPr="00963CC3" w:rsidRDefault="00CC5D18" w:rsidP="006008FB">
            <w:pPr>
              <w:pStyle w:val="TableParagraph"/>
              <w:spacing w:before="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3" w:type="pct"/>
          </w:tcPr>
          <w:p w14:paraId="7B19F593" w14:textId="77777777" w:rsidR="00CC5D18" w:rsidRPr="008A2C5F" w:rsidRDefault="00CC5D18" w:rsidP="006008FB">
            <w:pPr>
              <w:pStyle w:val="TableParagraph"/>
              <w:spacing w:before="7"/>
              <w:ind w:left="15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6" w:type="pct"/>
          </w:tcPr>
          <w:p w14:paraId="2DEF09A8" w14:textId="77777777" w:rsidR="00CC5D18" w:rsidRPr="00963CC3" w:rsidRDefault="00CC5D18" w:rsidP="006008FB">
            <w:pPr>
              <w:pStyle w:val="TableParagraph"/>
              <w:spacing w:before="7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4652323F" w14:textId="77777777" w:rsidR="00CC5D18" w:rsidRPr="00963CC3" w:rsidRDefault="00CC5D18" w:rsidP="006008FB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CC5D18" w:rsidRPr="00963CC3" w14:paraId="41765EAA" w14:textId="77777777" w:rsidTr="00460A0C">
        <w:trPr>
          <w:trHeight w:val="236"/>
        </w:trPr>
        <w:tc>
          <w:tcPr>
            <w:tcW w:w="760" w:type="pct"/>
            <w:vMerge/>
            <w:tcBorders>
              <w:top w:val="nil"/>
            </w:tcBorders>
          </w:tcPr>
          <w:p w14:paraId="72C54B5B" w14:textId="77777777" w:rsidR="00CC5D18" w:rsidRPr="00963CC3" w:rsidRDefault="00CC5D18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15E8C99D" w14:textId="77777777" w:rsidR="00CC5D18" w:rsidRPr="00963CC3" w:rsidRDefault="00CC5D18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</w:tcBorders>
          </w:tcPr>
          <w:p w14:paraId="1E8B40B6" w14:textId="77777777" w:rsidR="00CC5D18" w:rsidRPr="00963CC3" w:rsidRDefault="00CC5D18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000000"/>
            </w:tcBorders>
          </w:tcPr>
          <w:p w14:paraId="5F3E5431" w14:textId="77777777" w:rsidR="00CC5D18" w:rsidRPr="00963CC3" w:rsidRDefault="00CC5D18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</w:tcBorders>
          </w:tcPr>
          <w:p w14:paraId="7530BFFA" w14:textId="77777777" w:rsidR="00CC5D18" w:rsidRPr="00963CC3" w:rsidRDefault="00CC5D18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6A41D467" w14:textId="77777777" w:rsidR="00CC5D18" w:rsidRPr="00963CC3" w:rsidRDefault="00CC5D18" w:rsidP="006008FB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3" w:type="pct"/>
          </w:tcPr>
          <w:p w14:paraId="7A7E538C" w14:textId="5410A281" w:rsidR="00CC5D18" w:rsidRPr="004A7F11" w:rsidRDefault="004A7F11" w:rsidP="006008FB">
            <w:pPr>
              <w:pStyle w:val="TableParagraph"/>
              <w:spacing w:before="6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spacing w:val="-10"/>
                <w:sz w:val="18"/>
                <w:szCs w:val="18"/>
                <w:lang w:val="hr-HR"/>
              </w:rPr>
              <w:t>-</w:t>
            </w:r>
          </w:p>
        </w:tc>
        <w:tc>
          <w:tcPr>
            <w:tcW w:w="506" w:type="pct"/>
          </w:tcPr>
          <w:p w14:paraId="5B5823C9" w14:textId="77777777" w:rsidR="00CC5D18" w:rsidRPr="00963CC3" w:rsidRDefault="00CC5D18" w:rsidP="006008FB">
            <w:pPr>
              <w:pStyle w:val="TableParagraph"/>
              <w:spacing w:before="6"/>
              <w:ind w:left="17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5F61AEA8" w14:textId="77777777" w:rsidR="00CC5D18" w:rsidRPr="00963CC3" w:rsidRDefault="00CC5D18" w:rsidP="006008FB">
            <w:pPr>
              <w:pStyle w:val="TableParagraph"/>
              <w:spacing w:before="6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CC5D18" w:rsidRPr="00963CC3" w14:paraId="15D99EED" w14:textId="77777777" w:rsidTr="00460A0C">
        <w:trPr>
          <w:trHeight w:val="471"/>
        </w:trPr>
        <w:tc>
          <w:tcPr>
            <w:tcW w:w="760" w:type="pct"/>
            <w:vMerge/>
            <w:tcBorders>
              <w:top w:val="nil"/>
            </w:tcBorders>
          </w:tcPr>
          <w:p w14:paraId="751A6E5B" w14:textId="77777777" w:rsidR="00CC5D18" w:rsidRPr="00963CC3" w:rsidRDefault="00CC5D18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120887A8" w14:textId="77777777" w:rsidR="00CC5D18" w:rsidRPr="00963CC3" w:rsidRDefault="00CC5D18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</w:tcBorders>
          </w:tcPr>
          <w:p w14:paraId="6C48EF67" w14:textId="77777777" w:rsidR="00CC5D18" w:rsidRPr="00963CC3" w:rsidRDefault="00CC5D18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000000"/>
            </w:tcBorders>
          </w:tcPr>
          <w:p w14:paraId="4515252C" w14:textId="77777777" w:rsidR="00CC5D18" w:rsidRPr="00963CC3" w:rsidRDefault="00CC5D18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</w:tcBorders>
          </w:tcPr>
          <w:p w14:paraId="573FF268" w14:textId="77777777" w:rsidR="00CC5D18" w:rsidRPr="00963CC3" w:rsidRDefault="00CC5D18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4B436F6D" w14:textId="77777777" w:rsidR="00CC5D18" w:rsidRPr="00963CC3" w:rsidRDefault="00CC5D18" w:rsidP="006008FB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Донације</w:t>
            </w:r>
          </w:p>
          <w:p w14:paraId="751674CC" w14:textId="77777777" w:rsidR="00CC5D18" w:rsidRPr="00963CC3" w:rsidRDefault="00CC5D18" w:rsidP="006008FB">
            <w:pPr>
              <w:pStyle w:val="TableParagraph"/>
              <w:spacing w:before="3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963CC3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3" w:type="pct"/>
          </w:tcPr>
          <w:p w14:paraId="798BABE5" w14:textId="0BD12663" w:rsidR="00CC5D18" w:rsidRPr="00336321" w:rsidRDefault="00336321" w:rsidP="006008FB">
            <w:pPr>
              <w:pStyle w:val="TableParagraph"/>
              <w:spacing w:before="124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6" w:type="pct"/>
          </w:tcPr>
          <w:p w14:paraId="7E4E5EB5" w14:textId="77777777" w:rsidR="00CC5D18" w:rsidRPr="00963CC3" w:rsidRDefault="00CC5D18" w:rsidP="006008FB">
            <w:pPr>
              <w:pStyle w:val="TableParagraph"/>
              <w:spacing w:before="124"/>
              <w:ind w:left="17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1F9442F6" w14:textId="77777777" w:rsidR="00CC5D18" w:rsidRPr="00963CC3" w:rsidRDefault="00CC5D18" w:rsidP="006008FB">
            <w:pPr>
              <w:pStyle w:val="TableParagraph"/>
              <w:spacing w:before="124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CC5D18" w:rsidRPr="00963CC3" w14:paraId="40EB21D1" w14:textId="77777777" w:rsidTr="00460A0C">
        <w:trPr>
          <w:trHeight w:val="237"/>
        </w:trPr>
        <w:tc>
          <w:tcPr>
            <w:tcW w:w="760" w:type="pct"/>
            <w:vMerge/>
            <w:tcBorders>
              <w:top w:val="nil"/>
            </w:tcBorders>
          </w:tcPr>
          <w:p w14:paraId="58B2AF7B" w14:textId="77777777" w:rsidR="00CC5D18" w:rsidRPr="00963CC3" w:rsidRDefault="00CC5D18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</w:tcBorders>
          </w:tcPr>
          <w:p w14:paraId="5A02E32A" w14:textId="77777777" w:rsidR="00CC5D18" w:rsidRPr="00963CC3" w:rsidRDefault="00CC5D18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</w:tcBorders>
          </w:tcPr>
          <w:p w14:paraId="3BD1A829" w14:textId="77777777" w:rsidR="00CC5D18" w:rsidRPr="00963CC3" w:rsidRDefault="00CC5D18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000000"/>
            </w:tcBorders>
          </w:tcPr>
          <w:p w14:paraId="752D07EE" w14:textId="77777777" w:rsidR="00CC5D18" w:rsidRPr="00963CC3" w:rsidRDefault="00CC5D18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</w:tcBorders>
          </w:tcPr>
          <w:p w14:paraId="5B9629E6" w14:textId="77777777" w:rsidR="00CC5D18" w:rsidRPr="00963CC3" w:rsidRDefault="00CC5D18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2AD240E3" w14:textId="77777777" w:rsidR="00CC5D18" w:rsidRPr="00963CC3" w:rsidRDefault="00CC5D18" w:rsidP="006008FB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3" w:type="pct"/>
          </w:tcPr>
          <w:p w14:paraId="5F100042" w14:textId="2EC5E892" w:rsidR="00CC5D18" w:rsidRPr="009C5B9F" w:rsidRDefault="00336321" w:rsidP="006008FB">
            <w:pPr>
              <w:pStyle w:val="TableParagraph"/>
              <w:spacing w:before="6"/>
              <w:ind w:left="15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 w:rsidRPr="00336321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60.000</w:t>
            </w:r>
          </w:p>
        </w:tc>
        <w:tc>
          <w:tcPr>
            <w:tcW w:w="506" w:type="pct"/>
          </w:tcPr>
          <w:p w14:paraId="03E6BBDF" w14:textId="77777777" w:rsidR="00CC5D18" w:rsidRPr="00963CC3" w:rsidRDefault="00CC5D18" w:rsidP="006008FB">
            <w:pPr>
              <w:pStyle w:val="TableParagraph"/>
              <w:spacing w:before="6"/>
              <w:ind w:left="1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45C20FF6" w14:textId="77777777" w:rsidR="00CC5D18" w:rsidRPr="00963CC3" w:rsidRDefault="00CC5D18" w:rsidP="006008FB">
            <w:pPr>
              <w:pStyle w:val="TableParagraph"/>
              <w:spacing w:before="6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4"/>
                <w:sz w:val="18"/>
                <w:szCs w:val="18"/>
                <w:lang w:val="sr-Cyrl-RS"/>
              </w:rPr>
              <w:t>-</w:t>
            </w:r>
          </w:p>
        </w:tc>
      </w:tr>
      <w:tr w:rsidR="00CC5D18" w:rsidRPr="00963CC3" w14:paraId="022BD8C3" w14:textId="77777777" w:rsidTr="00460A0C">
        <w:trPr>
          <w:trHeight w:val="333"/>
        </w:trPr>
        <w:tc>
          <w:tcPr>
            <w:tcW w:w="760" w:type="pct"/>
            <w:vMerge/>
            <w:tcBorders>
              <w:top w:val="nil"/>
              <w:bottom w:val="single" w:sz="4" w:space="0" w:color="auto"/>
            </w:tcBorders>
          </w:tcPr>
          <w:p w14:paraId="177D136A" w14:textId="77777777" w:rsidR="00CC5D18" w:rsidRPr="00963CC3" w:rsidRDefault="00CC5D18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top w:val="nil"/>
              <w:bottom w:val="single" w:sz="4" w:space="0" w:color="auto"/>
            </w:tcBorders>
          </w:tcPr>
          <w:p w14:paraId="345E7DBC" w14:textId="77777777" w:rsidR="00CC5D18" w:rsidRPr="00963CC3" w:rsidRDefault="00CC5D18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280A5FED" w14:textId="77777777" w:rsidR="00CC5D18" w:rsidRPr="00963CC3" w:rsidRDefault="00CC5D18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310EDDA4" w14:textId="77777777" w:rsidR="00CC5D18" w:rsidRPr="00963CC3" w:rsidRDefault="00CC5D18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2259AE8D" w14:textId="77777777" w:rsidR="00CC5D18" w:rsidRPr="00963CC3" w:rsidRDefault="00CC5D18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658A261F" w14:textId="77777777" w:rsidR="00CC5D18" w:rsidRPr="00963CC3" w:rsidRDefault="00CC5D18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3" w:type="pct"/>
          </w:tcPr>
          <w:p w14:paraId="7FE5575D" w14:textId="27970512" w:rsidR="00CC5D18" w:rsidRPr="00963CC3" w:rsidRDefault="004A7F11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6</w:t>
            </w:r>
            <w:r w:rsidR="00CC5D18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0</w:t>
            </w:r>
            <w:r w:rsidR="00CC5D1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.000</w:t>
            </w:r>
          </w:p>
        </w:tc>
        <w:tc>
          <w:tcPr>
            <w:tcW w:w="506" w:type="pct"/>
          </w:tcPr>
          <w:p w14:paraId="1C557E67" w14:textId="77777777" w:rsidR="00CC5D18" w:rsidRPr="00963CC3" w:rsidRDefault="00CC5D18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16DEF363" w14:textId="77777777" w:rsidR="00CC5D18" w:rsidRPr="00963CC3" w:rsidRDefault="00CC5D18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C33EB7" w:rsidRPr="00963CC3" w14:paraId="5B99DEDA" w14:textId="77777777" w:rsidTr="001147A8">
        <w:trPr>
          <w:trHeight w:val="333"/>
        </w:trPr>
        <w:tc>
          <w:tcPr>
            <w:tcW w:w="3160" w:type="pct"/>
            <w:gridSpan w:val="5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24FAFB13" w14:textId="77777777" w:rsidR="009071BA" w:rsidRDefault="009071BA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  <w:p w14:paraId="5E142CFB" w14:textId="77777777" w:rsidR="009071BA" w:rsidRDefault="009071BA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  <w:p w14:paraId="68BE7628" w14:textId="54871A98" w:rsidR="00C33EB7" w:rsidRPr="00C33EB7" w:rsidRDefault="00C33EB7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C33EB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Укупно за мјеру 2.1.2.</w:t>
            </w:r>
            <w:r w:rsidR="009071BA">
              <w:t xml:space="preserve"> </w:t>
            </w:r>
            <w:r w:rsidR="009071BA" w:rsidRPr="009071BA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Административна служба општине на нивоу који обезбјеђује пружање свих потребних услуга привреди и становништву</w:t>
            </w:r>
          </w:p>
        </w:tc>
        <w:tc>
          <w:tcPr>
            <w:tcW w:w="506" w:type="pct"/>
          </w:tcPr>
          <w:p w14:paraId="6DC7D490" w14:textId="0740A8FF" w:rsidR="00C33EB7" w:rsidRPr="00C33EB7" w:rsidRDefault="00C33EB7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33EB7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3" w:type="pct"/>
          </w:tcPr>
          <w:p w14:paraId="26329811" w14:textId="479068D4" w:rsidR="00C33EB7" w:rsidRPr="006F50B9" w:rsidRDefault="006F50B9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6F50B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80.000</w:t>
            </w:r>
          </w:p>
        </w:tc>
        <w:tc>
          <w:tcPr>
            <w:tcW w:w="506" w:type="pct"/>
          </w:tcPr>
          <w:p w14:paraId="7E009279" w14:textId="6E45A091" w:rsidR="00C33EB7" w:rsidRPr="00A5647C" w:rsidRDefault="008E3BA2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</w:pPr>
            <w:r w:rsidRPr="00A5647C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51.365,34</w:t>
            </w:r>
          </w:p>
        </w:tc>
        <w:tc>
          <w:tcPr>
            <w:tcW w:w="384" w:type="pct"/>
          </w:tcPr>
          <w:p w14:paraId="7700250A" w14:textId="78EFB989" w:rsidR="00C33EB7" w:rsidRPr="00A5647C" w:rsidRDefault="008E3BA2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A5647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64,21</w:t>
            </w:r>
          </w:p>
        </w:tc>
      </w:tr>
      <w:tr w:rsidR="00C33EB7" w:rsidRPr="00963CC3" w14:paraId="513C079A" w14:textId="77777777" w:rsidTr="001147A8">
        <w:trPr>
          <w:trHeight w:val="333"/>
        </w:trPr>
        <w:tc>
          <w:tcPr>
            <w:tcW w:w="3160" w:type="pct"/>
            <w:gridSpan w:val="5"/>
            <w:vMerge/>
            <w:tcBorders>
              <w:bottom w:val="single" w:sz="4" w:space="0" w:color="auto"/>
            </w:tcBorders>
          </w:tcPr>
          <w:p w14:paraId="5A1CD44A" w14:textId="77777777" w:rsidR="00C33EB7" w:rsidRDefault="00C33EB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6" w:type="pct"/>
          </w:tcPr>
          <w:p w14:paraId="1F0905F5" w14:textId="1844AF36" w:rsidR="00C33EB7" w:rsidRPr="00C33EB7" w:rsidRDefault="00C33EB7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33EB7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3" w:type="pct"/>
          </w:tcPr>
          <w:p w14:paraId="38365122" w14:textId="1FADB961" w:rsidR="00C33EB7" w:rsidRPr="008E3BA2" w:rsidRDefault="008E3BA2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6" w:type="pct"/>
          </w:tcPr>
          <w:p w14:paraId="16D369FC" w14:textId="66AD7469" w:rsidR="00C33EB7" w:rsidRPr="00A5647C" w:rsidRDefault="008E3BA2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</w:pPr>
            <w:r w:rsidRPr="00A5647C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479599D9" w14:textId="2757C680" w:rsidR="00C33EB7" w:rsidRPr="00A5647C" w:rsidRDefault="008E3BA2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A5647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-</w:t>
            </w:r>
          </w:p>
        </w:tc>
      </w:tr>
      <w:tr w:rsidR="00C33EB7" w:rsidRPr="00963CC3" w14:paraId="64D10D9A" w14:textId="77777777" w:rsidTr="001147A8">
        <w:trPr>
          <w:trHeight w:val="333"/>
        </w:trPr>
        <w:tc>
          <w:tcPr>
            <w:tcW w:w="3160" w:type="pct"/>
            <w:gridSpan w:val="5"/>
            <w:vMerge/>
            <w:tcBorders>
              <w:bottom w:val="single" w:sz="4" w:space="0" w:color="auto"/>
            </w:tcBorders>
          </w:tcPr>
          <w:p w14:paraId="5C953D20" w14:textId="77777777" w:rsidR="00C33EB7" w:rsidRDefault="00C33EB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6" w:type="pct"/>
          </w:tcPr>
          <w:p w14:paraId="029329C7" w14:textId="77777777" w:rsidR="00C33EB7" w:rsidRPr="00C33EB7" w:rsidRDefault="00C33EB7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33EB7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Донације</w:t>
            </w:r>
          </w:p>
          <w:p w14:paraId="6456EC0F" w14:textId="62B66D64" w:rsidR="00C33EB7" w:rsidRPr="00C33EB7" w:rsidRDefault="00C33EB7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C33EB7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/ Грант</w:t>
            </w:r>
          </w:p>
        </w:tc>
        <w:tc>
          <w:tcPr>
            <w:tcW w:w="443" w:type="pct"/>
          </w:tcPr>
          <w:p w14:paraId="75AAE9D1" w14:textId="6D66D49E" w:rsidR="00C33EB7" w:rsidRPr="008E3BA2" w:rsidRDefault="008E3BA2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6" w:type="pct"/>
          </w:tcPr>
          <w:p w14:paraId="38D8E61F" w14:textId="1CF7B37A" w:rsidR="00C33EB7" w:rsidRPr="00A5647C" w:rsidRDefault="008E3BA2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</w:pPr>
            <w:r w:rsidRPr="00A5647C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7400FC04" w14:textId="65AD0F62" w:rsidR="00C33EB7" w:rsidRPr="00A5647C" w:rsidRDefault="008E3BA2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A5647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-</w:t>
            </w:r>
          </w:p>
        </w:tc>
      </w:tr>
      <w:tr w:rsidR="00C33EB7" w:rsidRPr="00963CC3" w14:paraId="0FF08F70" w14:textId="77777777" w:rsidTr="001147A8">
        <w:trPr>
          <w:trHeight w:val="333"/>
        </w:trPr>
        <w:tc>
          <w:tcPr>
            <w:tcW w:w="3160" w:type="pct"/>
            <w:gridSpan w:val="5"/>
            <w:vMerge/>
            <w:tcBorders>
              <w:bottom w:val="single" w:sz="4" w:space="0" w:color="auto"/>
            </w:tcBorders>
          </w:tcPr>
          <w:p w14:paraId="209F9619" w14:textId="77777777" w:rsidR="00C33EB7" w:rsidRDefault="00C33EB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6" w:type="pct"/>
          </w:tcPr>
          <w:p w14:paraId="254E1174" w14:textId="58ECF617" w:rsidR="00C33EB7" w:rsidRPr="00C33EB7" w:rsidRDefault="00C33EB7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</w:pPr>
            <w:r w:rsidRPr="00C33EB7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Остало</w:t>
            </w:r>
          </w:p>
        </w:tc>
        <w:tc>
          <w:tcPr>
            <w:tcW w:w="443" w:type="pct"/>
          </w:tcPr>
          <w:p w14:paraId="3F0056D9" w14:textId="69837571" w:rsidR="00C33EB7" w:rsidRPr="006F50B9" w:rsidRDefault="006F50B9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6F50B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60.000</w:t>
            </w:r>
          </w:p>
        </w:tc>
        <w:tc>
          <w:tcPr>
            <w:tcW w:w="506" w:type="pct"/>
          </w:tcPr>
          <w:p w14:paraId="0B109628" w14:textId="3B34080E" w:rsidR="00C33EB7" w:rsidRPr="00A5647C" w:rsidRDefault="008E3BA2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</w:pPr>
            <w:r w:rsidRPr="00A5647C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165D2F69" w14:textId="5625D8AD" w:rsidR="00C33EB7" w:rsidRPr="00A5647C" w:rsidRDefault="008E3BA2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A5647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-</w:t>
            </w:r>
          </w:p>
        </w:tc>
      </w:tr>
      <w:tr w:rsidR="00C33EB7" w:rsidRPr="00963CC3" w14:paraId="186EA7F1" w14:textId="77777777" w:rsidTr="001147A8">
        <w:trPr>
          <w:trHeight w:val="333"/>
        </w:trPr>
        <w:tc>
          <w:tcPr>
            <w:tcW w:w="3160" w:type="pct"/>
            <w:gridSpan w:val="5"/>
            <w:vMerge/>
            <w:tcBorders>
              <w:bottom w:val="single" w:sz="4" w:space="0" w:color="auto"/>
            </w:tcBorders>
          </w:tcPr>
          <w:p w14:paraId="4177F11E" w14:textId="77777777" w:rsidR="00C33EB7" w:rsidRDefault="00C33EB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6" w:type="pct"/>
          </w:tcPr>
          <w:p w14:paraId="3169E4EA" w14:textId="77676ADC" w:rsidR="00C33EB7" w:rsidRPr="00C33EB7" w:rsidRDefault="00C33EB7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</w:pPr>
            <w:r w:rsidRPr="00C33EB7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Укупно</w:t>
            </w:r>
          </w:p>
        </w:tc>
        <w:tc>
          <w:tcPr>
            <w:tcW w:w="443" w:type="pct"/>
          </w:tcPr>
          <w:p w14:paraId="467FB6C1" w14:textId="7C438949" w:rsidR="00C33EB7" w:rsidRPr="006F50B9" w:rsidRDefault="006F50B9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6F50B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140.000</w:t>
            </w:r>
          </w:p>
        </w:tc>
        <w:tc>
          <w:tcPr>
            <w:tcW w:w="506" w:type="pct"/>
          </w:tcPr>
          <w:p w14:paraId="2C92EA79" w14:textId="7B29225A" w:rsidR="00C33EB7" w:rsidRPr="00A5647C" w:rsidRDefault="008E3BA2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</w:pPr>
            <w:r w:rsidRPr="00A5647C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51.365,34</w:t>
            </w:r>
          </w:p>
        </w:tc>
        <w:tc>
          <w:tcPr>
            <w:tcW w:w="384" w:type="pct"/>
          </w:tcPr>
          <w:p w14:paraId="1B39EE10" w14:textId="352F1049" w:rsidR="00C33EB7" w:rsidRPr="00A5647C" w:rsidRDefault="008E3BA2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A5647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36,69</w:t>
            </w:r>
          </w:p>
        </w:tc>
      </w:tr>
    </w:tbl>
    <w:p w14:paraId="5A63BD47" w14:textId="744B89A6" w:rsidR="008F6B4F" w:rsidRDefault="008F6B4F"/>
    <w:p w14:paraId="10EC915B" w14:textId="43C726EB" w:rsidR="00102FBE" w:rsidRDefault="00102FBE"/>
    <w:p w14:paraId="4A2CEC19" w14:textId="386A560C" w:rsidR="00102FBE" w:rsidRDefault="00102FBE"/>
    <w:p w14:paraId="6273D177" w14:textId="1037AA89" w:rsidR="00102FBE" w:rsidRDefault="00102FBE"/>
    <w:p w14:paraId="4295F740" w14:textId="0E3B35E8" w:rsidR="00102FBE" w:rsidRDefault="00102FBE"/>
    <w:p w14:paraId="108FCF17" w14:textId="7808559B" w:rsidR="00102FBE" w:rsidRDefault="00102FBE"/>
    <w:p w14:paraId="72C91A9C" w14:textId="280EC3E4" w:rsidR="00102FBE" w:rsidRDefault="00102FBE"/>
    <w:p w14:paraId="597DC6FC" w14:textId="4947A47D" w:rsidR="00102FBE" w:rsidRDefault="00102FBE"/>
    <w:p w14:paraId="5C7E1B50" w14:textId="69ADEDAD" w:rsidR="00102FBE" w:rsidRDefault="00102FBE"/>
    <w:p w14:paraId="5083F304" w14:textId="77777777" w:rsidR="0068087E" w:rsidRDefault="0068087E"/>
    <w:p w14:paraId="00EE4077" w14:textId="4F2BC436" w:rsidR="00102FBE" w:rsidRDefault="00102FBE"/>
    <w:p w14:paraId="5D13212F" w14:textId="41ECFE03" w:rsidR="00102FBE" w:rsidRDefault="00102FBE"/>
    <w:p w14:paraId="3BD98F2F" w14:textId="2456CC9A" w:rsidR="00102FBE" w:rsidRDefault="00102FBE"/>
    <w:p w14:paraId="30F3F136" w14:textId="77777777" w:rsidR="00102FBE" w:rsidRDefault="00102FBE"/>
    <w:p w14:paraId="5DA0C127" w14:textId="7B1EDEAA" w:rsidR="008F6B4F" w:rsidRDefault="008F6B4F"/>
    <w:tbl>
      <w:tblPr>
        <w:tblW w:w="5004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3"/>
        <w:gridCol w:w="1295"/>
        <w:gridCol w:w="1630"/>
        <w:gridCol w:w="1627"/>
        <w:gridCol w:w="1632"/>
        <w:gridCol w:w="1303"/>
        <w:gridCol w:w="1140"/>
        <w:gridCol w:w="1303"/>
        <w:gridCol w:w="989"/>
      </w:tblGrid>
      <w:tr w:rsidR="00294271" w:rsidRPr="00963CC3" w14:paraId="72DD9F5F" w14:textId="77777777" w:rsidTr="001147A8">
        <w:trPr>
          <w:trHeight w:val="333"/>
        </w:trPr>
        <w:tc>
          <w:tcPr>
            <w:tcW w:w="316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551A32" w14:textId="77777777" w:rsidR="00294271" w:rsidRPr="00294271" w:rsidRDefault="00294271" w:rsidP="0029427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9427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Редни број и мјера:</w:t>
            </w:r>
          </w:p>
          <w:p w14:paraId="06D0EB4F" w14:textId="6EC7F311" w:rsidR="00294271" w:rsidRPr="00294271" w:rsidRDefault="00294271" w:rsidP="00294271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9427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  <w:r w:rsidR="003D30C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6</w:t>
            </w:r>
            <w:r w:rsidRPr="0029427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 Мјера 2.</w:t>
            </w:r>
            <w:r w:rsidRPr="0029427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3</w:t>
            </w:r>
            <w:r w:rsidRPr="0029427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  <w:r w:rsidRPr="0029427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1</w:t>
            </w:r>
            <w:r w:rsidRPr="0029427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  <w:r w:rsidRPr="0029427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 xml:space="preserve"> </w:t>
            </w:r>
            <w:r w:rsidRPr="0029427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Образовање у складу са савременим свјетским трендовима</w:t>
            </w:r>
          </w:p>
        </w:tc>
        <w:tc>
          <w:tcPr>
            <w:tcW w:w="1839" w:type="pct"/>
            <w:gridSpan w:val="4"/>
          </w:tcPr>
          <w:p w14:paraId="66E853A8" w14:textId="77777777" w:rsidR="00294271" w:rsidRDefault="00C33EB7" w:rsidP="00C33EB7">
            <w:pPr>
              <w:pStyle w:val="TableParagraph"/>
              <w:ind w:right="1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C33EB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Назив и шифра програма:</w:t>
            </w:r>
          </w:p>
          <w:p w14:paraId="0ED9FE19" w14:textId="77777777" w:rsidR="00864576" w:rsidRPr="00864576" w:rsidRDefault="00864576" w:rsidP="00864576">
            <w:pPr>
              <w:pStyle w:val="TableParagraph"/>
              <w:ind w:right="1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86457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511300 Издаци за набавку постројења и опреме</w:t>
            </w:r>
          </w:p>
          <w:p w14:paraId="2AAABB3B" w14:textId="608268B6" w:rsidR="00EF22CB" w:rsidRPr="00C33EB7" w:rsidRDefault="00864576" w:rsidP="006008FB">
            <w:pPr>
              <w:pStyle w:val="TableParagraph"/>
              <w:ind w:right="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86457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511200 Изд</w:t>
            </w:r>
            <w:r w:rsidR="006008F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 xml:space="preserve">аци за инвестиционо одржавање, </w:t>
            </w:r>
            <w:r w:rsidRPr="0086457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реконструкцију и адаптацију зграда и објеката</w:t>
            </w:r>
          </w:p>
        </w:tc>
      </w:tr>
      <w:tr w:rsidR="00696DAB" w:rsidRPr="00963CC3" w14:paraId="5EF89B82" w14:textId="77777777" w:rsidTr="00575367">
        <w:trPr>
          <w:trHeight w:val="333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16D4A7" w14:textId="77777777" w:rsidR="00696DAB" w:rsidRPr="00B20164" w:rsidRDefault="00696DAB" w:rsidP="00696DAB">
            <w:pPr>
              <w:pStyle w:val="TableParagraph"/>
              <w:ind w:right="1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B2016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СТРАТЕГИЈА РАЗВОЈА ОПШТИНЕ БРОД 2022-2028</w:t>
            </w:r>
          </w:p>
          <w:p w14:paraId="34E8AEB6" w14:textId="77777777" w:rsidR="00696DAB" w:rsidRPr="00B20164" w:rsidRDefault="00696DAB" w:rsidP="00696DAB">
            <w:pPr>
              <w:pStyle w:val="TableParagraph"/>
              <w:ind w:right="1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B2016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 xml:space="preserve">СТРАТЕШКИ ЦИЉ 2: Унапређење квалитета живота становника </w:t>
            </w:r>
          </w:p>
          <w:p w14:paraId="4B0A234A" w14:textId="28833E22" w:rsidR="00696DAB" w:rsidRDefault="00696DAB" w:rsidP="005676BF">
            <w:pPr>
              <w:pStyle w:val="TableParagraph"/>
              <w:ind w:right="1"/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B2016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Приоритет 2.3. Побољшање квалитета образовања, здравствене и социјалне заштите, додатно унапређени културни и спортски садржаји и већа ефикасност цивилног друштва</w:t>
            </w:r>
          </w:p>
        </w:tc>
      </w:tr>
      <w:tr w:rsidR="00EF22CB" w:rsidRPr="00963CC3" w14:paraId="47C6E081" w14:textId="77777777" w:rsidTr="001147A8">
        <w:trPr>
          <w:trHeight w:val="595"/>
        </w:trPr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A73379D" w14:textId="57A861A1" w:rsidR="00EF22CB" w:rsidRPr="00890723" w:rsidRDefault="00EF22CB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89072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Кључни стратешки пројекат / пројекат / активности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1295E20" w14:textId="71B63E98" w:rsidR="00EF22CB" w:rsidRPr="00890723" w:rsidRDefault="00EF22CB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89072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Индикатор на нивоу очекивано резултата кључног стратеш. пројекта / пројекта активности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B0CAE2A" w14:textId="778C36A4" w:rsidR="00EF22CB" w:rsidRPr="00890723" w:rsidRDefault="00EF22CB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89072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Остварени резултат кључног стратешког пројекта / пројекта активности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919214C" w14:textId="77777777" w:rsidR="00EF22CB" w:rsidRPr="00890723" w:rsidRDefault="00EF22CB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89072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Статус</w:t>
            </w:r>
          </w:p>
          <w:p w14:paraId="30827878" w14:textId="341F33DB" w:rsidR="00EF22CB" w:rsidRPr="00890723" w:rsidRDefault="00EF22CB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89072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Да, за извршено / Не, за неизвршено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8546D23" w14:textId="2C152AD5" w:rsidR="00EF22CB" w:rsidRPr="00890723" w:rsidRDefault="00EF22CB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89072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Носилац (најмањи организациони дио)</w:t>
            </w:r>
          </w:p>
        </w:tc>
        <w:tc>
          <w:tcPr>
            <w:tcW w:w="18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3650CF" w14:textId="7F572732" w:rsidR="00EF22CB" w:rsidRPr="00B20164" w:rsidRDefault="00EF22CB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EF22C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Извори и износи планираних финансијских средстава у КМ</w:t>
            </w:r>
          </w:p>
        </w:tc>
      </w:tr>
      <w:tr w:rsidR="00EF22CB" w:rsidRPr="00963CC3" w14:paraId="67271832" w14:textId="77777777" w:rsidTr="00575367">
        <w:trPr>
          <w:trHeight w:val="595"/>
        </w:trPr>
        <w:tc>
          <w:tcPr>
            <w:tcW w:w="759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858222F" w14:textId="77777777" w:rsidR="00EF22CB" w:rsidRPr="004A5832" w:rsidRDefault="00EF22CB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3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82424D7" w14:textId="77777777" w:rsidR="00EF22CB" w:rsidRPr="004A5832" w:rsidRDefault="00EF22CB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DA615B0" w14:textId="77777777" w:rsidR="00EF22CB" w:rsidRPr="004A5832" w:rsidRDefault="00EF22CB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79AC2A7" w14:textId="77777777" w:rsidR="00EF22CB" w:rsidRPr="004A5832" w:rsidRDefault="00EF22CB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72A3F9C" w14:textId="77777777" w:rsidR="00EF22CB" w:rsidRPr="004A5832" w:rsidRDefault="00EF22CB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C0D8F4" w14:textId="09232671" w:rsidR="00EF22CB" w:rsidRPr="00B20164" w:rsidRDefault="00EF22CB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EF22C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Извори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4FE913" w14:textId="264C8139" w:rsidR="00EF22CB" w:rsidRPr="00B20164" w:rsidRDefault="00EF22CB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EF22C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Планирани износи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D4F0E" w14:textId="33093FC0" w:rsidR="00EF22CB" w:rsidRPr="00B20164" w:rsidRDefault="00EF22CB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EF22C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Извршени износи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D70D54" w14:textId="426812E6" w:rsidR="00EF22CB" w:rsidRPr="00B20164" w:rsidRDefault="00EF22CB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EF22C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%</w:t>
            </w:r>
          </w:p>
        </w:tc>
      </w:tr>
      <w:tr w:rsidR="004A5832" w:rsidRPr="00963CC3" w14:paraId="4A62A59E" w14:textId="77777777" w:rsidTr="00575367">
        <w:trPr>
          <w:trHeight w:val="239"/>
        </w:trPr>
        <w:tc>
          <w:tcPr>
            <w:tcW w:w="759" w:type="pct"/>
            <w:vMerge w:val="restart"/>
          </w:tcPr>
          <w:p w14:paraId="6F11027B" w14:textId="77777777" w:rsidR="004A5832" w:rsidRDefault="004A5832" w:rsidP="006008FB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bookmarkStart w:id="21" w:name="_Hlk227051238"/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Опремање кабинета за практичну наставу СШЦ „Никола Тесла“</w:t>
            </w:r>
          </w:p>
          <w:p w14:paraId="5F526EC4" w14:textId="77777777" w:rsidR="00EE59F3" w:rsidRDefault="00EE59F3" w:rsidP="006008FB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02568FD8" w14:textId="77777777" w:rsidR="00EE59F3" w:rsidRDefault="00EE59F3" w:rsidP="006008FB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0BE7D338" w14:textId="78702C0B" w:rsidR="00EE59F3" w:rsidRPr="00963CC3" w:rsidRDefault="00EE59F3" w:rsidP="006008FB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3" w:type="pct"/>
            <w:vMerge w:val="restart"/>
          </w:tcPr>
          <w:p w14:paraId="2DF40FDF" w14:textId="0996F89B" w:rsidR="00336321" w:rsidRPr="00336321" w:rsidRDefault="00336321" w:rsidP="006008FB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Број опремљених к</w:t>
            </w:r>
            <w:r w:rsidRPr="00336321">
              <w:rPr>
                <w:rFonts w:ascii="Times New Roman" w:hAnsi="Times New Roman" w:cs="Times New Roman"/>
                <w:sz w:val="18"/>
                <w:szCs w:val="18"/>
              </w:rPr>
              <w:t>абинет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</w:t>
            </w:r>
            <w:r w:rsidRPr="00336321">
              <w:rPr>
                <w:rFonts w:ascii="Times New Roman" w:hAnsi="Times New Roman" w:cs="Times New Roman"/>
                <w:sz w:val="18"/>
                <w:szCs w:val="18"/>
              </w:rPr>
              <w:t xml:space="preserve"> за практичну</w:t>
            </w:r>
          </w:p>
          <w:p w14:paraId="579ECA35" w14:textId="19DA6CE4" w:rsidR="004A5832" w:rsidRPr="00336321" w:rsidRDefault="00336321" w:rsidP="006008FB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336321">
              <w:rPr>
                <w:rFonts w:ascii="Times New Roman" w:hAnsi="Times New Roman" w:cs="Times New Roman"/>
                <w:sz w:val="18"/>
                <w:szCs w:val="18"/>
              </w:rPr>
              <w:t>наставу</w:t>
            </w:r>
          </w:p>
        </w:tc>
        <w:tc>
          <w:tcPr>
            <w:tcW w:w="633" w:type="pct"/>
            <w:vMerge w:val="restart"/>
          </w:tcPr>
          <w:p w14:paraId="01C03C4F" w14:textId="71C7EF19" w:rsidR="004A5832" w:rsidRPr="00963CC3" w:rsidRDefault="0004742C" w:rsidP="006008FB">
            <w:pPr>
              <w:pStyle w:val="TableParagraph"/>
              <w:spacing w:before="1" w:line="285" w:lineRule="auto"/>
              <w:ind w:left="103" w:right="97" w:firstLine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42C">
              <w:rPr>
                <w:rFonts w:ascii="Times New Roman" w:hAnsi="Times New Roman" w:cs="Times New Roman"/>
                <w:sz w:val="18"/>
                <w:szCs w:val="18"/>
              </w:rPr>
              <w:t>Није било активности у 2025. години</w:t>
            </w:r>
          </w:p>
        </w:tc>
        <w:tc>
          <w:tcPr>
            <w:tcW w:w="632" w:type="pct"/>
            <w:vMerge w:val="restart"/>
          </w:tcPr>
          <w:p w14:paraId="46D64923" w14:textId="7F7F4457" w:rsidR="004A5832" w:rsidRPr="00963CC3" w:rsidRDefault="0004742C" w:rsidP="006008FB">
            <w:pPr>
              <w:pStyle w:val="TableParagraph"/>
              <w:ind w:left="64" w:right="59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Не</w:t>
            </w:r>
          </w:p>
        </w:tc>
        <w:tc>
          <w:tcPr>
            <w:tcW w:w="634" w:type="pct"/>
            <w:vMerge w:val="restart"/>
          </w:tcPr>
          <w:p w14:paraId="25C0A487" w14:textId="77777777" w:rsidR="004A5832" w:rsidRPr="00963CC3" w:rsidRDefault="004A5832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Одјељење за стамбено – комуналне послове и екологију</w:t>
            </w:r>
          </w:p>
          <w:p w14:paraId="6A748D3B" w14:textId="506DA83A" w:rsidR="004A5832" w:rsidRPr="00963CC3" w:rsidRDefault="004A5832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45B077F" w14:textId="77777777" w:rsidR="004A5832" w:rsidRPr="00963CC3" w:rsidRDefault="004A5832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6" w:type="pct"/>
          </w:tcPr>
          <w:p w14:paraId="033B5EAB" w14:textId="77777777" w:rsidR="004A5832" w:rsidRPr="00963CC3" w:rsidRDefault="004A5832" w:rsidP="006008FB">
            <w:pPr>
              <w:pStyle w:val="TableParagraph"/>
              <w:spacing w:before="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3" w:type="pct"/>
          </w:tcPr>
          <w:p w14:paraId="17AB7D32" w14:textId="4E8A9179" w:rsidR="004A5832" w:rsidRPr="008A2C5F" w:rsidRDefault="004A5832" w:rsidP="006008FB">
            <w:pPr>
              <w:pStyle w:val="TableParagraph"/>
              <w:spacing w:before="7"/>
              <w:ind w:left="15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10.000</w:t>
            </w:r>
          </w:p>
        </w:tc>
        <w:tc>
          <w:tcPr>
            <w:tcW w:w="506" w:type="pct"/>
          </w:tcPr>
          <w:p w14:paraId="28EEAE0D" w14:textId="77777777" w:rsidR="004A5832" w:rsidRPr="00963CC3" w:rsidRDefault="004A5832" w:rsidP="006008FB">
            <w:pPr>
              <w:pStyle w:val="TableParagraph"/>
              <w:spacing w:before="7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6797ECC1" w14:textId="77777777" w:rsidR="004A5832" w:rsidRPr="00963CC3" w:rsidRDefault="004A5832" w:rsidP="006008FB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4A5832" w:rsidRPr="00963CC3" w14:paraId="27BD9627" w14:textId="77777777" w:rsidTr="00575367">
        <w:trPr>
          <w:trHeight w:val="236"/>
        </w:trPr>
        <w:tc>
          <w:tcPr>
            <w:tcW w:w="759" w:type="pct"/>
            <w:vMerge/>
            <w:tcBorders>
              <w:top w:val="nil"/>
            </w:tcBorders>
          </w:tcPr>
          <w:p w14:paraId="457881C1" w14:textId="77777777" w:rsidR="004A5832" w:rsidRPr="00963CC3" w:rsidRDefault="004A5832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pct"/>
            <w:vMerge/>
            <w:tcBorders>
              <w:top w:val="nil"/>
            </w:tcBorders>
          </w:tcPr>
          <w:p w14:paraId="3B169D69" w14:textId="77777777" w:rsidR="004A5832" w:rsidRPr="00963CC3" w:rsidRDefault="004A5832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000000"/>
            </w:tcBorders>
          </w:tcPr>
          <w:p w14:paraId="6DA185E1" w14:textId="77777777" w:rsidR="004A5832" w:rsidRPr="00963CC3" w:rsidRDefault="004A5832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</w:tcBorders>
          </w:tcPr>
          <w:p w14:paraId="689A068A" w14:textId="77777777" w:rsidR="004A5832" w:rsidRPr="00963CC3" w:rsidRDefault="004A5832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vMerge/>
            <w:tcBorders>
              <w:top w:val="single" w:sz="4" w:space="0" w:color="000000"/>
            </w:tcBorders>
          </w:tcPr>
          <w:p w14:paraId="77F9DB6F" w14:textId="77777777" w:rsidR="004A5832" w:rsidRPr="00963CC3" w:rsidRDefault="004A5832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47642277" w14:textId="77777777" w:rsidR="004A5832" w:rsidRPr="00963CC3" w:rsidRDefault="004A5832" w:rsidP="006008FB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3" w:type="pct"/>
          </w:tcPr>
          <w:p w14:paraId="678B13DB" w14:textId="77777777" w:rsidR="004A5832" w:rsidRPr="0055033C" w:rsidRDefault="004A5832" w:rsidP="006008FB">
            <w:pPr>
              <w:pStyle w:val="TableParagraph"/>
              <w:spacing w:before="6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10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6" w:type="pct"/>
          </w:tcPr>
          <w:p w14:paraId="5D85B696" w14:textId="77777777" w:rsidR="004A5832" w:rsidRPr="00963CC3" w:rsidRDefault="004A5832" w:rsidP="006008FB">
            <w:pPr>
              <w:pStyle w:val="TableParagraph"/>
              <w:spacing w:before="6"/>
              <w:ind w:left="17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6DBA8642" w14:textId="77777777" w:rsidR="004A5832" w:rsidRPr="00963CC3" w:rsidRDefault="004A5832" w:rsidP="006008FB">
            <w:pPr>
              <w:pStyle w:val="TableParagraph"/>
              <w:spacing w:before="6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4A5832" w:rsidRPr="00963CC3" w14:paraId="287293D1" w14:textId="77777777" w:rsidTr="00575367">
        <w:trPr>
          <w:trHeight w:val="471"/>
        </w:trPr>
        <w:tc>
          <w:tcPr>
            <w:tcW w:w="759" w:type="pct"/>
            <w:vMerge/>
            <w:tcBorders>
              <w:top w:val="nil"/>
            </w:tcBorders>
          </w:tcPr>
          <w:p w14:paraId="2F361988" w14:textId="77777777" w:rsidR="004A5832" w:rsidRPr="00963CC3" w:rsidRDefault="004A5832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pct"/>
            <w:vMerge/>
            <w:tcBorders>
              <w:top w:val="nil"/>
            </w:tcBorders>
          </w:tcPr>
          <w:p w14:paraId="497E3532" w14:textId="77777777" w:rsidR="004A5832" w:rsidRPr="00963CC3" w:rsidRDefault="004A5832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000000"/>
            </w:tcBorders>
          </w:tcPr>
          <w:p w14:paraId="09CBA140" w14:textId="77777777" w:rsidR="004A5832" w:rsidRPr="00963CC3" w:rsidRDefault="004A5832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</w:tcBorders>
          </w:tcPr>
          <w:p w14:paraId="63F5BECF" w14:textId="77777777" w:rsidR="004A5832" w:rsidRPr="00963CC3" w:rsidRDefault="004A5832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vMerge/>
            <w:tcBorders>
              <w:top w:val="single" w:sz="4" w:space="0" w:color="000000"/>
            </w:tcBorders>
          </w:tcPr>
          <w:p w14:paraId="65A5EBA1" w14:textId="77777777" w:rsidR="004A5832" w:rsidRPr="00963CC3" w:rsidRDefault="004A5832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294D76ED" w14:textId="77777777" w:rsidR="004A5832" w:rsidRPr="00963CC3" w:rsidRDefault="004A5832" w:rsidP="006008FB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Донације</w:t>
            </w:r>
          </w:p>
          <w:p w14:paraId="1BD82A1B" w14:textId="77777777" w:rsidR="004A5832" w:rsidRPr="00963CC3" w:rsidRDefault="004A5832" w:rsidP="006008FB">
            <w:pPr>
              <w:pStyle w:val="TableParagraph"/>
              <w:spacing w:before="3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963CC3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3" w:type="pct"/>
          </w:tcPr>
          <w:p w14:paraId="4ED416A3" w14:textId="397AF3F7" w:rsidR="004A5832" w:rsidRPr="00705C5D" w:rsidRDefault="00705C5D" w:rsidP="006008FB">
            <w:pPr>
              <w:pStyle w:val="TableParagraph"/>
              <w:spacing w:before="124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-</w:t>
            </w:r>
          </w:p>
        </w:tc>
        <w:tc>
          <w:tcPr>
            <w:tcW w:w="506" w:type="pct"/>
          </w:tcPr>
          <w:p w14:paraId="39755A56" w14:textId="77777777" w:rsidR="004A5832" w:rsidRPr="00963CC3" w:rsidRDefault="004A5832" w:rsidP="006008FB">
            <w:pPr>
              <w:pStyle w:val="TableParagraph"/>
              <w:spacing w:before="124"/>
              <w:ind w:left="17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66175707" w14:textId="77777777" w:rsidR="004A5832" w:rsidRPr="00963CC3" w:rsidRDefault="004A5832" w:rsidP="006008FB">
            <w:pPr>
              <w:pStyle w:val="TableParagraph"/>
              <w:spacing w:before="124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4A5832" w:rsidRPr="00963CC3" w14:paraId="785DEC30" w14:textId="77777777" w:rsidTr="00575367">
        <w:trPr>
          <w:trHeight w:val="237"/>
        </w:trPr>
        <w:tc>
          <w:tcPr>
            <w:tcW w:w="759" w:type="pct"/>
            <w:vMerge/>
            <w:tcBorders>
              <w:top w:val="nil"/>
            </w:tcBorders>
          </w:tcPr>
          <w:p w14:paraId="4E9D7E75" w14:textId="77777777" w:rsidR="004A5832" w:rsidRPr="00963CC3" w:rsidRDefault="004A5832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pct"/>
            <w:vMerge/>
            <w:tcBorders>
              <w:top w:val="nil"/>
            </w:tcBorders>
          </w:tcPr>
          <w:p w14:paraId="0B093DED" w14:textId="77777777" w:rsidR="004A5832" w:rsidRPr="00963CC3" w:rsidRDefault="004A5832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000000"/>
            </w:tcBorders>
          </w:tcPr>
          <w:p w14:paraId="7C996464" w14:textId="77777777" w:rsidR="004A5832" w:rsidRPr="00963CC3" w:rsidRDefault="004A5832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</w:tcBorders>
          </w:tcPr>
          <w:p w14:paraId="23AD527B" w14:textId="77777777" w:rsidR="004A5832" w:rsidRPr="00963CC3" w:rsidRDefault="004A5832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vMerge/>
            <w:tcBorders>
              <w:top w:val="single" w:sz="4" w:space="0" w:color="000000"/>
            </w:tcBorders>
          </w:tcPr>
          <w:p w14:paraId="4B41FFCA" w14:textId="77777777" w:rsidR="004A5832" w:rsidRPr="00963CC3" w:rsidRDefault="004A5832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3DFED0AF" w14:textId="77777777" w:rsidR="004A5832" w:rsidRPr="00963CC3" w:rsidRDefault="004A5832" w:rsidP="006008FB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3" w:type="pct"/>
          </w:tcPr>
          <w:p w14:paraId="73989D6B" w14:textId="3CEE1ECD" w:rsidR="004A5832" w:rsidRPr="009C5B9F" w:rsidRDefault="00705C5D" w:rsidP="006008FB">
            <w:pPr>
              <w:pStyle w:val="TableParagraph"/>
              <w:spacing w:before="6"/>
              <w:ind w:left="15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15.000</w:t>
            </w:r>
          </w:p>
        </w:tc>
        <w:tc>
          <w:tcPr>
            <w:tcW w:w="506" w:type="pct"/>
          </w:tcPr>
          <w:p w14:paraId="40DBF587" w14:textId="77777777" w:rsidR="004A5832" w:rsidRPr="00963CC3" w:rsidRDefault="004A5832" w:rsidP="006008FB">
            <w:pPr>
              <w:pStyle w:val="TableParagraph"/>
              <w:spacing w:before="6"/>
              <w:ind w:left="1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516705FF" w14:textId="77777777" w:rsidR="004A5832" w:rsidRPr="00963CC3" w:rsidRDefault="004A5832" w:rsidP="006008FB">
            <w:pPr>
              <w:pStyle w:val="TableParagraph"/>
              <w:spacing w:before="6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4"/>
                <w:sz w:val="18"/>
                <w:szCs w:val="18"/>
                <w:lang w:val="sr-Cyrl-RS"/>
              </w:rPr>
              <w:t>-</w:t>
            </w:r>
          </w:p>
        </w:tc>
      </w:tr>
      <w:tr w:rsidR="004A5832" w:rsidRPr="00963CC3" w14:paraId="3BA614DD" w14:textId="77777777" w:rsidTr="00575367">
        <w:trPr>
          <w:trHeight w:val="333"/>
        </w:trPr>
        <w:tc>
          <w:tcPr>
            <w:tcW w:w="759" w:type="pct"/>
            <w:vMerge/>
            <w:tcBorders>
              <w:top w:val="nil"/>
              <w:bottom w:val="single" w:sz="4" w:space="0" w:color="000000"/>
            </w:tcBorders>
          </w:tcPr>
          <w:p w14:paraId="463AE480" w14:textId="77777777" w:rsidR="004A5832" w:rsidRPr="00963CC3" w:rsidRDefault="004A5832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pct"/>
            <w:vMerge/>
            <w:tcBorders>
              <w:top w:val="nil"/>
            </w:tcBorders>
          </w:tcPr>
          <w:p w14:paraId="5C5CCE1A" w14:textId="77777777" w:rsidR="004A5832" w:rsidRPr="00963CC3" w:rsidRDefault="004A5832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6F5B9FD9" w14:textId="77777777" w:rsidR="004A5832" w:rsidRPr="00963CC3" w:rsidRDefault="004A5832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291030F5" w14:textId="77777777" w:rsidR="004A5832" w:rsidRPr="00963CC3" w:rsidRDefault="004A5832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6D32FAD9" w14:textId="77777777" w:rsidR="004A5832" w:rsidRPr="00963CC3" w:rsidRDefault="004A5832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57CE3A7C" w14:textId="77777777" w:rsidR="004A5832" w:rsidRPr="00963CC3" w:rsidRDefault="004A5832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3" w:type="pct"/>
          </w:tcPr>
          <w:p w14:paraId="1DA6975E" w14:textId="19DBA532" w:rsidR="004A5832" w:rsidRPr="00963CC3" w:rsidRDefault="004A5832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25.000</w:t>
            </w:r>
          </w:p>
        </w:tc>
        <w:tc>
          <w:tcPr>
            <w:tcW w:w="506" w:type="pct"/>
          </w:tcPr>
          <w:p w14:paraId="1B09AF57" w14:textId="77777777" w:rsidR="004A5832" w:rsidRPr="00963CC3" w:rsidRDefault="004A5832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5D986D4D" w14:textId="77777777" w:rsidR="004A5832" w:rsidRPr="00963CC3" w:rsidRDefault="004A5832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bookmarkEnd w:id="21"/>
      <w:tr w:rsidR="004A5832" w:rsidRPr="00963CC3" w14:paraId="072462AB" w14:textId="77777777" w:rsidTr="00575367">
        <w:trPr>
          <w:trHeight w:val="239"/>
        </w:trPr>
        <w:tc>
          <w:tcPr>
            <w:tcW w:w="759" w:type="pct"/>
            <w:vMerge w:val="restart"/>
          </w:tcPr>
          <w:p w14:paraId="4A69DC8F" w14:textId="6765D962" w:rsidR="004A5832" w:rsidRPr="00336321" w:rsidRDefault="004A5832" w:rsidP="006008FB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33632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Извођење радова на санацији крова школе у Грку, свлачионице у Горњим Колибама и објекту мјесне заједн</w:t>
            </w:r>
            <w:r w:rsidR="00EF22CB" w:rsidRPr="0033632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</w:t>
            </w:r>
            <w:r w:rsidRPr="0033632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це у Сијековцу</w:t>
            </w:r>
          </w:p>
        </w:tc>
        <w:tc>
          <w:tcPr>
            <w:tcW w:w="503" w:type="pct"/>
            <w:vMerge w:val="restart"/>
          </w:tcPr>
          <w:p w14:paraId="5A3F3ECD" w14:textId="3ED6B337" w:rsidR="004A5832" w:rsidRPr="005D678E" w:rsidRDefault="005D678E" w:rsidP="006008FB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Број санираних објеката</w:t>
            </w:r>
          </w:p>
        </w:tc>
        <w:tc>
          <w:tcPr>
            <w:tcW w:w="633" w:type="pct"/>
            <w:vMerge w:val="restart"/>
          </w:tcPr>
          <w:p w14:paraId="47592B0B" w14:textId="124455B0" w:rsidR="004A5832" w:rsidRPr="00963CC3" w:rsidRDefault="0004742C" w:rsidP="006008FB">
            <w:pPr>
              <w:pStyle w:val="TableParagraph"/>
              <w:spacing w:before="1" w:line="285" w:lineRule="auto"/>
              <w:ind w:left="103" w:right="97" w:firstLine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742C">
              <w:rPr>
                <w:rFonts w:ascii="Times New Roman" w:hAnsi="Times New Roman" w:cs="Times New Roman"/>
                <w:sz w:val="18"/>
                <w:szCs w:val="18"/>
              </w:rPr>
              <w:t>Није било активности у 2025. години</w:t>
            </w:r>
          </w:p>
        </w:tc>
        <w:tc>
          <w:tcPr>
            <w:tcW w:w="632" w:type="pct"/>
            <w:vMerge w:val="restart"/>
          </w:tcPr>
          <w:p w14:paraId="42D52667" w14:textId="125BEEE1" w:rsidR="004A5832" w:rsidRPr="00963CC3" w:rsidRDefault="0004742C" w:rsidP="006008FB">
            <w:pPr>
              <w:pStyle w:val="TableParagraph"/>
              <w:ind w:left="64" w:right="59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Не</w:t>
            </w:r>
          </w:p>
        </w:tc>
        <w:tc>
          <w:tcPr>
            <w:tcW w:w="634" w:type="pct"/>
            <w:vMerge w:val="restart"/>
          </w:tcPr>
          <w:p w14:paraId="062F1C5B" w14:textId="77777777" w:rsidR="004A5832" w:rsidRPr="00963CC3" w:rsidRDefault="004A5832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Одјељење за стамбено – комуналне послове и екологију</w:t>
            </w:r>
          </w:p>
          <w:p w14:paraId="585F87DA" w14:textId="6BE7F302" w:rsidR="004A5832" w:rsidRPr="00963CC3" w:rsidRDefault="004A5832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3EBAA42" w14:textId="77777777" w:rsidR="004A5832" w:rsidRPr="00963CC3" w:rsidRDefault="004A5832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6" w:type="pct"/>
          </w:tcPr>
          <w:p w14:paraId="62EF8DAD" w14:textId="77777777" w:rsidR="004A5832" w:rsidRPr="00963CC3" w:rsidRDefault="004A5832" w:rsidP="006008FB">
            <w:pPr>
              <w:pStyle w:val="TableParagraph"/>
              <w:spacing w:before="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3" w:type="pct"/>
          </w:tcPr>
          <w:p w14:paraId="1B1B0EAD" w14:textId="20D9A372" w:rsidR="004A5832" w:rsidRPr="008A2C5F" w:rsidRDefault="004A5832" w:rsidP="006008FB">
            <w:pPr>
              <w:pStyle w:val="TableParagraph"/>
              <w:spacing w:before="7"/>
              <w:ind w:left="15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hr-HR"/>
              </w:rPr>
              <w:t>3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0.000</w:t>
            </w:r>
          </w:p>
        </w:tc>
        <w:tc>
          <w:tcPr>
            <w:tcW w:w="506" w:type="pct"/>
          </w:tcPr>
          <w:p w14:paraId="780EBABE" w14:textId="77777777" w:rsidR="004A5832" w:rsidRPr="00963CC3" w:rsidRDefault="004A5832" w:rsidP="006008FB">
            <w:pPr>
              <w:pStyle w:val="TableParagraph"/>
              <w:spacing w:before="7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681EF831" w14:textId="77777777" w:rsidR="004A5832" w:rsidRPr="00963CC3" w:rsidRDefault="004A5832" w:rsidP="006008FB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4A5832" w:rsidRPr="00963CC3" w14:paraId="49AC916F" w14:textId="77777777" w:rsidTr="00575367">
        <w:trPr>
          <w:trHeight w:val="236"/>
        </w:trPr>
        <w:tc>
          <w:tcPr>
            <w:tcW w:w="759" w:type="pct"/>
            <w:vMerge/>
            <w:tcBorders>
              <w:top w:val="nil"/>
            </w:tcBorders>
          </w:tcPr>
          <w:p w14:paraId="19E9FF0F" w14:textId="77777777" w:rsidR="004A5832" w:rsidRPr="00963CC3" w:rsidRDefault="004A5832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pct"/>
            <w:vMerge/>
            <w:tcBorders>
              <w:top w:val="nil"/>
            </w:tcBorders>
          </w:tcPr>
          <w:p w14:paraId="40EA9A1F" w14:textId="77777777" w:rsidR="004A5832" w:rsidRPr="00963CC3" w:rsidRDefault="004A5832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000000"/>
            </w:tcBorders>
          </w:tcPr>
          <w:p w14:paraId="03276F88" w14:textId="77777777" w:rsidR="004A5832" w:rsidRPr="00963CC3" w:rsidRDefault="004A5832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</w:tcBorders>
          </w:tcPr>
          <w:p w14:paraId="1AEE66D6" w14:textId="77777777" w:rsidR="004A5832" w:rsidRPr="00963CC3" w:rsidRDefault="004A5832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vMerge/>
            <w:tcBorders>
              <w:top w:val="single" w:sz="4" w:space="0" w:color="000000"/>
            </w:tcBorders>
          </w:tcPr>
          <w:p w14:paraId="46EBDC96" w14:textId="77777777" w:rsidR="004A5832" w:rsidRPr="00963CC3" w:rsidRDefault="004A5832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617A43DA" w14:textId="77777777" w:rsidR="004A5832" w:rsidRPr="00963CC3" w:rsidRDefault="004A5832" w:rsidP="006008FB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3" w:type="pct"/>
          </w:tcPr>
          <w:p w14:paraId="2A89E879" w14:textId="77777777" w:rsidR="004A5832" w:rsidRPr="0055033C" w:rsidRDefault="004A5832" w:rsidP="006008FB">
            <w:pPr>
              <w:pStyle w:val="TableParagraph"/>
              <w:spacing w:before="6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10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6" w:type="pct"/>
          </w:tcPr>
          <w:p w14:paraId="07A8417A" w14:textId="77777777" w:rsidR="004A5832" w:rsidRPr="00963CC3" w:rsidRDefault="004A5832" w:rsidP="006008FB">
            <w:pPr>
              <w:pStyle w:val="TableParagraph"/>
              <w:spacing w:before="6"/>
              <w:ind w:left="17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5CE49ECA" w14:textId="77777777" w:rsidR="004A5832" w:rsidRPr="00963CC3" w:rsidRDefault="004A5832" w:rsidP="006008FB">
            <w:pPr>
              <w:pStyle w:val="TableParagraph"/>
              <w:spacing w:before="6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4A5832" w:rsidRPr="00963CC3" w14:paraId="23AF464E" w14:textId="77777777" w:rsidTr="00575367">
        <w:trPr>
          <w:trHeight w:val="471"/>
        </w:trPr>
        <w:tc>
          <w:tcPr>
            <w:tcW w:w="759" w:type="pct"/>
            <w:vMerge/>
            <w:tcBorders>
              <w:top w:val="nil"/>
            </w:tcBorders>
          </w:tcPr>
          <w:p w14:paraId="7C54384C" w14:textId="77777777" w:rsidR="004A5832" w:rsidRPr="00963CC3" w:rsidRDefault="004A5832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pct"/>
            <w:vMerge/>
            <w:tcBorders>
              <w:top w:val="nil"/>
            </w:tcBorders>
          </w:tcPr>
          <w:p w14:paraId="4600A7CE" w14:textId="77777777" w:rsidR="004A5832" w:rsidRPr="00963CC3" w:rsidRDefault="004A5832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000000"/>
            </w:tcBorders>
          </w:tcPr>
          <w:p w14:paraId="22326EC4" w14:textId="77777777" w:rsidR="004A5832" w:rsidRPr="00963CC3" w:rsidRDefault="004A5832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</w:tcBorders>
          </w:tcPr>
          <w:p w14:paraId="03D02262" w14:textId="77777777" w:rsidR="004A5832" w:rsidRPr="00963CC3" w:rsidRDefault="004A5832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vMerge/>
            <w:tcBorders>
              <w:top w:val="single" w:sz="4" w:space="0" w:color="000000"/>
            </w:tcBorders>
          </w:tcPr>
          <w:p w14:paraId="62C3C086" w14:textId="77777777" w:rsidR="004A5832" w:rsidRPr="00963CC3" w:rsidRDefault="004A5832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0ABDB3FE" w14:textId="77777777" w:rsidR="004A5832" w:rsidRPr="00963CC3" w:rsidRDefault="004A5832" w:rsidP="006008FB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Донације</w:t>
            </w:r>
          </w:p>
          <w:p w14:paraId="2AAECC8D" w14:textId="77777777" w:rsidR="004A5832" w:rsidRPr="00963CC3" w:rsidRDefault="004A5832" w:rsidP="006008FB">
            <w:pPr>
              <w:pStyle w:val="TableParagraph"/>
              <w:spacing w:before="3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963CC3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3" w:type="pct"/>
          </w:tcPr>
          <w:p w14:paraId="0EE9F652" w14:textId="2AE2A252" w:rsidR="004A5832" w:rsidRPr="003E6A97" w:rsidRDefault="003E6A97" w:rsidP="006008FB">
            <w:pPr>
              <w:pStyle w:val="TableParagraph"/>
              <w:spacing w:before="124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-</w:t>
            </w:r>
          </w:p>
        </w:tc>
        <w:tc>
          <w:tcPr>
            <w:tcW w:w="506" w:type="pct"/>
          </w:tcPr>
          <w:p w14:paraId="409B6B00" w14:textId="77777777" w:rsidR="004A5832" w:rsidRPr="00963CC3" w:rsidRDefault="004A5832" w:rsidP="006008FB">
            <w:pPr>
              <w:pStyle w:val="TableParagraph"/>
              <w:spacing w:before="124"/>
              <w:ind w:left="17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2564B638" w14:textId="77777777" w:rsidR="004A5832" w:rsidRPr="00963CC3" w:rsidRDefault="004A5832" w:rsidP="006008FB">
            <w:pPr>
              <w:pStyle w:val="TableParagraph"/>
              <w:spacing w:before="124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4A5832" w:rsidRPr="00963CC3" w14:paraId="5ACD743A" w14:textId="77777777" w:rsidTr="00575367">
        <w:trPr>
          <w:trHeight w:val="237"/>
        </w:trPr>
        <w:tc>
          <w:tcPr>
            <w:tcW w:w="759" w:type="pct"/>
            <w:vMerge/>
            <w:tcBorders>
              <w:top w:val="nil"/>
            </w:tcBorders>
          </w:tcPr>
          <w:p w14:paraId="1628EE83" w14:textId="77777777" w:rsidR="004A5832" w:rsidRPr="00963CC3" w:rsidRDefault="004A5832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pct"/>
            <w:vMerge/>
            <w:tcBorders>
              <w:top w:val="nil"/>
            </w:tcBorders>
          </w:tcPr>
          <w:p w14:paraId="3B52D8B4" w14:textId="77777777" w:rsidR="004A5832" w:rsidRPr="00963CC3" w:rsidRDefault="004A5832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000000"/>
            </w:tcBorders>
          </w:tcPr>
          <w:p w14:paraId="7450454F" w14:textId="77777777" w:rsidR="004A5832" w:rsidRPr="00963CC3" w:rsidRDefault="004A5832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</w:tcBorders>
          </w:tcPr>
          <w:p w14:paraId="467FD252" w14:textId="77777777" w:rsidR="004A5832" w:rsidRPr="00963CC3" w:rsidRDefault="004A5832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vMerge/>
            <w:tcBorders>
              <w:top w:val="single" w:sz="4" w:space="0" w:color="000000"/>
            </w:tcBorders>
          </w:tcPr>
          <w:p w14:paraId="30B47FE9" w14:textId="77777777" w:rsidR="004A5832" w:rsidRPr="00963CC3" w:rsidRDefault="004A5832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179BEB9B" w14:textId="77777777" w:rsidR="004A5832" w:rsidRPr="00963CC3" w:rsidRDefault="004A5832" w:rsidP="006008FB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3" w:type="pct"/>
          </w:tcPr>
          <w:p w14:paraId="53AA6A9B" w14:textId="63FE3921" w:rsidR="004A5832" w:rsidRPr="009C5B9F" w:rsidRDefault="003E6A97" w:rsidP="006008FB">
            <w:pPr>
              <w:pStyle w:val="TableParagraph"/>
              <w:spacing w:before="6"/>
              <w:ind w:left="15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.000</w:t>
            </w:r>
          </w:p>
        </w:tc>
        <w:tc>
          <w:tcPr>
            <w:tcW w:w="506" w:type="pct"/>
          </w:tcPr>
          <w:p w14:paraId="4BC89938" w14:textId="77777777" w:rsidR="004A5832" w:rsidRPr="00963CC3" w:rsidRDefault="004A5832" w:rsidP="006008FB">
            <w:pPr>
              <w:pStyle w:val="TableParagraph"/>
              <w:spacing w:before="6"/>
              <w:ind w:left="1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69AADC2C" w14:textId="77777777" w:rsidR="004A5832" w:rsidRPr="00963CC3" w:rsidRDefault="004A5832" w:rsidP="006008FB">
            <w:pPr>
              <w:pStyle w:val="TableParagraph"/>
              <w:spacing w:before="6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4"/>
                <w:sz w:val="18"/>
                <w:szCs w:val="18"/>
                <w:lang w:val="sr-Cyrl-RS"/>
              </w:rPr>
              <w:t>-</w:t>
            </w:r>
          </w:p>
        </w:tc>
      </w:tr>
      <w:tr w:rsidR="004A5832" w:rsidRPr="00963CC3" w14:paraId="5E2F044A" w14:textId="77777777" w:rsidTr="00575367">
        <w:trPr>
          <w:trHeight w:val="333"/>
        </w:trPr>
        <w:tc>
          <w:tcPr>
            <w:tcW w:w="759" w:type="pct"/>
            <w:vMerge/>
            <w:tcBorders>
              <w:top w:val="nil"/>
              <w:bottom w:val="single" w:sz="4" w:space="0" w:color="000000"/>
            </w:tcBorders>
          </w:tcPr>
          <w:p w14:paraId="16F0B2A9" w14:textId="77777777" w:rsidR="004A5832" w:rsidRPr="00963CC3" w:rsidRDefault="004A5832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pct"/>
            <w:vMerge/>
            <w:tcBorders>
              <w:top w:val="nil"/>
            </w:tcBorders>
          </w:tcPr>
          <w:p w14:paraId="2B02ABDA" w14:textId="77777777" w:rsidR="004A5832" w:rsidRPr="00963CC3" w:rsidRDefault="004A5832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2087955A" w14:textId="77777777" w:rsidR="004A5832" w:rsidRPr="00963CC3" w:rsidRDefault="004A5832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0C79584B" w14:textId="77777777" w:rsidR="004A5832" w:rsidRPr="00963CC3" w:rsidRDefault="004A5832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263CEA5F" w14:textId="77777777" w:rsidR="004A5832" w:rsidRPr="00963CC3" w:rsidRDefault="004A5832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0B57E40E" w14:textId="77777777" w:rsidR="004B05B1" w:rsidRDefault="004B05B1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</w:p>
          <w:p w14:paraId="09F8100A" w14:textId="3C2C5223" w:rsidR="004A5832" w:rsidRPr="00963CC3" w:rsidRDefault="004A5832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3" w:type="pct"/>
          </w:tcPr>
          <w:p w14:paraId="0B8A8A2F" w14:textId="3C627DF0" w:rsidR="004B05B1" w:rsidRDefault="004B05B1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0C8BF4BA" w14:textId="29863921" w:rsidR="004A5832" w:rsidRPr="00963CC3" w:rsidRDefault="004A5832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40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.000</w:t>
            </w:r>
          </w:p>
        </w:tc>
        <w:tc>
          <w:tcPr>
            <w:tcW w:w="506" w:type="pct"/>
          </w:tcPr>
          <w:p w14:paraId="703833AC" w14:textId="77777777" w:rsidR="004A5832" w:rsidRPr="00963CC3" w:rsidRDefault="004A5832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37233EDA" w14:textId="77777777" w:rsidR="004A5832" w:rsidRPr="00963CC3" w:rsidRDefault="004A5832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68087E" w:rsidRPr="00963CC3" w14:paraId="2DFAD6BE" w14:textId="77777777" w:rsidTr="001147A8">
        <w:trPr>
          <w:trHeight w:val="333"/>
        </w:trPr>
        <w:tc>
          <w:tcPr>
            <w:tcW w:w="3161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E5FEBA0" w14:textId="77777777" w:rsidR="0068087E" w:rsidRDefault="0068087E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  <w:p w14:paraId="1CD2C97E" w14:textId="77777777" w:rsidR="0068087E" w:rsidRDefault="0068087E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  <w:p w14:paraId="5EAEC29B" w14:textId="77777777" w:rsidR="0068087E" w:rsidRDefault="0068087E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  <w:p w14:paraId="08B2E4BE" w14:textId="77777777" w:rsidR="0068087E" w:rsidRDefault="0068087E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  <w:p w14:paraId="53BF3446" w14:textId="39082652" w:rsidR="0068087E" w:rsidRPr="00890723" w:rsidRDefault="0068087E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89072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Укупно за мјеру 2.3.1. Образовање у складу са савременим свјетским трендовима</w:t>
            </w:r>
          </w:p>
        </w:tc>
        <w:tc>
          <w:tcPr>
            <w:tcW w:w="506" w:type="pct"/>
          </w:tcPr>
          <w:p w14:paraId="69453EDD" w14:textId="064A377E" w:rsidR="0068087E" w:rsidRPr="00890723" w:rsidRDefault="0068087E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</w:pPr>
            <w:r w:rsidRPr="00890723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Буџет</w:t>
            </w:r>
          </w:p>
        </w:tc>
        <w:tc>
          <w:tcPr>
            <w:tcW w:w="443" w:type="pct"/>
          </w:tcPr>
          <w:p w14:paraId="20899188" w14:textId="1C58463C" w:rsidR="0068087E" w:rsidRPr="00081B18" w:rsidRDefault="0068087E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081B1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40.000</w:t>
            </w:r>
          </w:p>
        </w:tc>
        <w:tc>
          <w:tcPr>
            <w:tcW w:w="506" w:type="pct"/>
          </w:tcPr>
          <w:p w14:paraId="58A0E1CD" w14:textId="00F14B80" w:rsidR="0068087E" w:rsidRPr="00963CC3" w:rsidRDefault="0068087E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2F0355AF" w14:textId="1D76128B" w:rsidR="0068087E" w:rsidRDefault="0068087E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</w:tr>
      <w:tr w:rsidR="0068087E" w:rsidRPr="00963CC3" w14:paraId="292E2974" w14:textId="77777777" w:rsidTr="001147A8">
        <w:trPr>
          <w:trHeight w:val="333"/>
        </w:trPr>
        <w:tc>
          <w:tcPr>
            <w:tcW w:w="3161" w:type="pct"/>
            <w:gridSpan w:val="5"/>
            <w:vMerge/>
            <w:tcBorders>
              <w:left w:val="single" w:sz="4" w:space="0" w:color="auto"/>
            </w:tcBorders>
          </w:tcPr>
          <w:p w14:paraId="08AD9C91" w14:textId="77777777" w:rsidR="0068087E" w:rsidRPr="00963CC3" w:rsidRDefault="0068087E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075C1FDA" w14:textId="6A820DED" w:rsidR="0068087E" w:rsidRPr="00890723" w:rsidRDefault="0068087E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</w:pPr>
            <w:r w:rsidRPr="00890723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Кредит</w:t>
            </w:r>
          </w:p>
        </w:tc>
        <w:tc>
          <w:tcPr>
            <w:tcW w:w="443" w:type="pct"/>
          </w:tcPr>
          <w:p w14:paraId="743E9202" w14:textId="23CF0AD0" w:rsidR="0068087E" w:rsidRPr="0068087E" w:rsidRDefault="0068087E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6" w:type="pct"/>
          </w:tcPr>
          <w:p w14:paraId="1F745030" w14:textId="43EA1D3B" w:rsidR="0068087E" w:rsidRPr="00963CC3" w:rsidRDefault="0068087E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4C3505D9" w14:textId="55B22B85" w:rsidR="0068087E" w:rsidRDefault="0068087E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68087E" w:rsidRPr="00963CC3" w14:paraId="4133001A" w14:textId="77777777" w:rsidTr="001147A8">
        <w:trPr>
          <w:trHeight w:val="333"/>
        </w:trPr>
        <w:tc>
          <w:tcPr>
            <w:tcW w:w="3161" w:type="pct"/>
            <w:gridSpan w:val="5"/>
            <w:vMerge/>
            <w:tcBorders>
              <w:left w:val="single" w:sz="4" w:space="0" w:color="auto"/>
            </w:tcBorders>
          </w:tcPr>
          <w:p w14:paraId="68E6D727" w14:textId="77777777" w:rsidR="0068087E" w:rsidRPr="00963CC3" w:rsidRDefault="0068087E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2C939E5C" w14:textId="0533AE17" w:rsidR="0068087E" w:rsidRPr="00890723" w:rsidRDefault="0068087E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890723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Донације</w:t>
            </w:r>
          </w:p>
          <w:p w14:paraId="7AD8F0F8" w14:textId="362EEDD7" w:rsidR="0068087E" w:rsidRPr="00890723" w:rsidRDefault="0068087E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890723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/ Грант</w:t>
            </w:r>
          </w:p>
        </w:tc>
        <w:tc>
          <w:tcPr>
            <w:tcW w:w="443" w:type="pct"/>
          </w:tcPr>
          <w:p w14:paraId="6FA15952" w14:textId="25E889B7" w:rsidR="0068087E" w:rsidRPr="003E6A97" w:rsidRDefault="003E6A97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-</w:t>
            </w:r>
          </w:p>
        </w:tc>
        <w:tc>
          <w:tcPr>
            <w:tcW w:w="506" w:type="pct"/>
          </w:tcPr>
          <w:p w14:paraId="1BEC891D" w14:textId="07702EF7" w:rsidR="0068087E" w:rsidRPr="00963CC3" w:rsidRDefault="0068087E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5C54EDC8" w14:textId="2F3C8308" w:rsidR="0068087E" w:rsidRDefault="0068087E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68087E" w:rsidRPr="00963CC3" w14:paraId="39A14BDC" w14:textId="77777777" w:rsidTr="001147A8">
        <w:trPr>
          <w:trHeight w:val="333"/>
        </w:trPr>
        <w:tc>
          <w:tcPr>
            <w:tcW w:w="3161" w:type="pct"/>
            <w:gridSpan w:val="5"/>
            <w:vMerge/>
            <w:tcBorders>
              <w:left w:val="single" w:sz="4" w:space="0" w:color="auto"/>
            </w:tcBorders>
          </w:tcPr>
          <w:p w14:paraId="0E9CE355" w14:textId="77777777" w:rsidR="0068087E" w:rsidRPr="00963CC3" w:rsidRDefault="0068087E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33C9F897" w14:textId="1D2CFF0E" w:rsidR="0068087E" w:rsidRPr="00890723" w:rsidRDefault="0068087E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890723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3" w:type="pct"/>
          </w:tcPr>
          <w:p w14:paraId="665281FC" w14:textId="3EF3B160" w:rsidR="0068087E" w:rsidRPr="0068087E" w:rsidRDefault="003E6A97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081B1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25.000</w:t>
            </w:r>
          </w:p>
        </w:tc>
        <w:tc>
          <w:tcPr>
            <w:tcW w:w="506" w:type="pct"/>
          </w:tcPr>
          <w:p w14:paraId="0651852E" w14:textId="75C66017" w:rsidR="0068087E" w:rsidRPr="00963CC3" w:rsidRDefault="0068087E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006EE705" w14:textId="3F7B8B18" w:rsidR="0068087E" w:rsidRDefault="0068087E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</w:tr>
      <w:tr w:rsidR="0068087E" w:rsidRPr="00963CC3" w14:paraId="0AD777DC" w14:textId="77777777" w:rsidTr="001147A8">
        <w:trPr>
          <w:trHeight w:val="333"/>
        </w:trPr>
        <w:tc>
          <w:tcPr>
            <w:tcW w:w="3161" w:type="pct"/>
            <w:gridSpan w:val="5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6B29B4F" w14:textId="77777777" w:rsidR="0068087E" w:rsidRPr="00963CC3" w:rsidRDefault="0068087E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2CFCF4AD" w14:textId="46A0387B" w:rsidR="0068087E" w:rsidRPr="00890723" w:rsidRDefault="0068087E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</w:pPr>
            <w:r w:rsidRPr="00890723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Укупно</w:t>
            </w:r>
          </w:p>
        </w:tc>
        <w:tc>
          <w:tcPr>
            <w:tcW w:w="443" w:type="pct"/>
          </w:tcPr>
          <w:p w14:paraId="7F43558E" w14:textId="5D74FE63" w:rsidR="0068087E" w:rsidRPr="00081B18" w:rsidRDefault="0068087E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081B1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65.000</w:t>
            </w:r>
          </w:p>
        </w:tc>
        <w:tc>
          <w:tcPr>
            <w:tcW w:w="506" w:type="pct"/>
          </w:tcPr>
          <w:p w14:paraId="55361814" w14:textId="5661528F" w:rsidR="0068087E" w:rsidRPr="00963CC3" w:rsidRDefault="0068087E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17469BE6" w14:textId="0193F29C" w:rsidR="0068087E" w:rsidRDefault="0068087E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</w:tr>
    </w:tbl>
    <w:p w14:paraId="0CB7CCCD" w14:textId="77777777" w:rsidR="001147A8" w:rsidRDefault="001147A8"/>
    <w:tbl>
      <w:tblPr>
        <w:tblW w:w="5004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3"/>
        <w:gridCol w:w="1295"/>
        <w:gridCol w:w="1630"/>
        <w:gridCol w:w="1627"/>
        <w:gridCol w:w="1632"/>
        <w:gridCol w:w="1303"/>
        <w:gridCol w:w="1140"/>
        <w:gridCol w:w="1303"/>
        <w:gridCol w:w="989"/>
      </w:tblGrid>
      <w:tr w:rsidR="008F6B4F" w:rsidRPr="00963CC3" w14:paraId="76CF97C9" w14:textId="77777777" w:rsidTr="001147A8">
        <w:trPr>
          <w:trHeight w:val="333"/>
        </w:trPr>
        <w:tc>
          <w:tcPr>
            <w:tcW w:w="316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5359BA" w14:textId="77777777" w:rsidR="008F6B4F" w:rsidRPr="00294271" w:rsidRDefault="008F6B4F" w:rsidP="008F6B4F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9427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Редни број и мјера:</w:t>
            </w:r>
          </w:p>
          <w:p w14:paraId="1192FF28" w14:textId="252A5F32" w:rsidR="008F6B4F" w:rsidRDefault="008F6B4F" w:rsidP="008F6B4F">
            <w:pPr>
              <w:pStyle w:val="TableParagraph"/>
              <w:ind w:right="1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29427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  <w:r w:rsidR="003D30C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7</w:t>
            </w:r>
            <w:r w:rsidRPr="0029427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 Мјера 2.</w:t>
            </w:r>
            <w:r w:rsidRPr="0029427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3</w:t>
            </w:r>
            <w:r w:rsidRPr="0029427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2</w:t>
            </w:r>
            <w:r w:rsidRPr="0029427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  <w:r w:rsidRPr="0029427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 xml:space="preserve"> </w:t>
            </w:r>
            <w:r w:rsidRPr="008F6B4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Просвијећено становништво са спознајом значаја културе</w:t>
            </w:r>
          </w:p>
          <w:p w14:paraId="1C6A11C9" w14:textId="77777777" w:rsidR="008F6B4F" w:rsidRPr="00963CC3" w:rsidRDefault="008F6B4F" w:rsidP="008F6B4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9" w:type="pct"/>
            <w:gridSpan w:val="4"/>
          </w:tcPr>
          <w:p w14:paraId="131EEE71" w14:textId="77777777" w:rsidR="008F6B4F" w:rsidRDefault="008F6B4F" w:rsidP="008F6B4F">
            <w:pPr>
              <w:pStyle w:val="TableParagraph"/>
              <w:ind w:right="1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C33EB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Назив и шифра програма:</w:t>
            </w:r>
          </w:p>
          <w:p w14:paraId="130AB47A" w14:textId="77777777" w:rsidR="005311E9" w:rsidRPr="005311E9" w:rsidRDefault="005311E9" w:rsidP="005311E9">
            <w:pPr>
              <w:pStyle w:val="TableParagraph"/>
              <w:ind w:right="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5311E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 xml:space="preserve">511200 Издаци за инвестиционо одржавање, </w:t>
            </w:r>
          </w:p>
          <w:p w14:paraId="297B35E7" w14:textId="1CBA5F20" w:rsidR="008F6B4F" w:rsidRDefault="005311E9" w:rsidP="005311E9">
            <w:pPr>
              <w:pStyle w:val="TableParagraph"/>
              <w:ind w:right="1"/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5311E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реконструкцију и адаптацију зграда и објеката</w:t>
            </w:r>
          </w:p>
        </w:tc>
      </w:tr>
      <w:tr w:rsidR="008F6B4F" w:rsidRPr="00963CC3" w14:paraId="2B9F3EC5" w14:textId="77777777" w:rsidTr="00575367">
        <w:trPr>
          <w:trHeight w:val="333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1C448" w14:textId="77777777" w:rsidR="008F6B4F" w:rsidRPr="008F6B4F" w:rsidRDefault="008F6B4F" w:rsidP="008F6B4F">
            <w:pPr>
              <w:pStyle w:val="TableParagraph"/>
              <w:ind w:right="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8F6B4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СТРАТЕГИЈА РАЗВОЈА ОПШТИНЕ БРОД 2022-2028</w:t>
            </w:r>
          </w:p>
          <w:p w14:paraId="1D53ECE7" w14:textId="77777777" w:rsidR="008F6B4F" w:rsidRPr="008F6B4F" w:rsidRDefault="008F6B4F" w:rsidP="008F6B4F">
            <w:pPr>
              <w:pStyle w:val="TableParagraph"/>
              <w:ind w:right="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8F6B4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 xml:space="preserve">СТРАТЕШКИ ЦИЉ 2: Унапређење квалитета живота становника </w:t>
            </w:r>
          </w:p>
          <w:p w14:paraId="3B5449C8" w14:textId="37B41F3A" w:rsidR="008F6B4F" w:rsidRDefault="008F6B4F" w:rsidP="008F6B4F">
            <w:pPr>
              <w:pStyle w:val="TableParagraph"/>
              <w:ind w:right="1"/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8F6B4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Приоритет 2.3. Побољшање квалитета образовања, здравствене и социјалне заштите, додатно унапређени културни и спортски садржаји и већа ефикасност цивилног друштва</w:t>
            </w:r>
          </w:p>
        </w:tc>
      </w:tr>
      <w:tr w:rsidR="00A752C5" w:rsidRPr="00963CC3" w14:paraId="611EDEC1" w14:textId="77777777" w:rsidTr="001147A8">
        <w:trPr>
          <w:trHeight w:val="333"/>
        </w:trPr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A941CD" w14:textId="7E6E34E5" w:rsidR="00A752C5" w:rsidRPr="00963CC3" w:rsidRDefault="00A752C5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Кључни стратешки пројекат / пројекат / активности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4E6329" w14:textId="2B8133E0" w:rsidR="00A752C5" w:rsidRPr="00963CC3" w:rsidRDefault="00A752C5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Индикатор на нивоу очекивано резултата кључног стратеш. пројекта / пројекта активности</w:t>
            </w:r>
          </w:p>
        </w:tc>
        <w:tc>
          <w:tcPr>
            <w:tcW w:w="633" w:type="pct"/>
            <w:vMerge w:val="restart"/>
            <w:tcBorders>
              <w:top w:val="single" w:sz="4" w:space="0" w:color="000000"/>
              <w:left w:val="single" w:sz="4" w:space="0" w:color="auto"/>
            </w:tcBorders>
          </w:tcPr>
          <w:p w14:paraId="173F0852" w14:textId="39F5A628" w:rsidR="00A752C5" w:rsidRPr="00963CC3" w:rsidRDefault="00A752C5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Остварени резултат кључног стратешког пројекта / пројекта активности</w:t>
            </w:r>
          </w:p>
        </w:tc>
        <w:tc>
          <w:tcPr>
            <w:tcW w:w="632" w:type="pct"/>
            <w:vMerge w:val="restart"/>
            <w:tcBorders>
              <w:top w:val="single" w:sz="4" w:space="0" w:color="000000"/>
            </w:tcBorders>
          </w:tcPr>
          <w:p w14:paraId="14EEB581" w14:textId="77777777" w:rsidR="00A752C5" w:rsidRPr="00A752C5" w:rsidRDefault="00A752C5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Статус</w:t>
            </w:r>
          </w:p>
          <w:p w14:paraId="682EDEE5" w14:textId="24B5C6A5" w:rsidR="00A752C5" w:rsidRPr="00963CC3" w:rsidRDefault="00A752C5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Да, за извршено / Не, за неизвршено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</w:tcBorders>
          </w:tcPr>
          <w:p w14:paraId="6929DE5E" w14:textId="23A28EA9" w:rsidR="00A752C5" w:rsidRPr="00963CC3" w:rsidRDefault="00A752C5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72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Носилац (најмањи организациони дио)</w:t>
            </w:r>
          </w:p>
        </w:tc>
        <w:tc>
          <w:tcPr>
            <w:tcW w:w="1839" w:type="pct"/>
            <w:gridSpan w:val="4"/>
          </w:tcPr>
          <w:p w14:paraId="4F67EDE9" w14:textId="59DF30FA" w:rsidR="00A752C5" w:rsidRDefault="00A752C5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Извори и износи планираних финансијских средстава у КМ</w:t>
            </w:r>
          </w:p>
        </w:tc>
      </w:tr>
      <w:tr w:rsidR="00A752C5" w:rsidRPr="00963CC3" w14:paraId="617A8C1E" w14:textId="77777777" w:rsidTr="00575367">
        <w:trPr>
          <w:trHeight w:val="333"/>
        </w:trPr>
        <w:tc>
          <w:tcPr>
            <w:tcW w:w="7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2B03" w14:textId="77777777" w:rsidR="00A752C5" w:rsidRPr="00963CC3" w:rsidRDefault="00A752C5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0555" w14:textId="77777777" w:rsidR="00A752C5" w:rsidRPr="00963CC3" w:rsidRDefault="00A752C5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000000"/>
            </w:tcBorders>
          </w:tcPr>
          <w:p w14:paraId="74344F70" w14:textId="77777777" w:rsidR="00A752C5" w:rsidRPr="00963CC3" w:rsidRDefault="00A752C5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single" w:sz="4" w:space="0" w:color="000000"/>
            </w:tcBorders>
          </w:tcPr>
          <w:p w14:paraId="15D8796C" w14:textId="77777777" w:rsidR="00A752C5" w:rsidRPr="00963CC3" w:rsidRDefault="00A752C5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vMerge/>
            <w:tcBorders>
              <w:bottom w:val="single" w:sz="4" w:space="0" w:color="000000"/>
            </w:tcBorders>
          </w:tcPr>
          <w:p w14:paraId="2CB6CFEB" w14:textId="77777777" w:rsidR="00A752C5" w:rsidRPr="00963CC3" w:rsidRDefault="00A752C5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7C53403C" w14:textId="3341C556" w:rsidR="00A752C5" w:rsidRPr="00963CC3" w:rsidRDefault="00A752C5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Извори</w:t>
            </w:r>
          </w:p>
        </w:tc>
        <w:tc>
          <w:tcPr>
            <w:tcW w:w="443" w:type="pct"/>
          </w:tcPr>
          <w:p w14:paraId="20D44425" w14:textId="2E59804E" w:rsidR="00A752C5" w:rsidRDefault="00A752C5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Планирани износи</w:t>
            </w:r>
          </w:p>
        </w:tc>
        <w:tc>
          <w:tcPr>
            <w:tcW w:w="506" w:type="pct"/>
          </w:tcPr>
          <w:p w14:paraId="0A470D25" w14:textId="30B358C9" w:rsidR="00A752C5" w:rsidRPr="00963CC3" w:rsidRDefault="00A752C5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Извршени износи</w:t>
            </w:r>
          </w:p>
        </w:tc>
        <w:tc>
          <w:tcPr>
            <w:tcW w:w="384" w:type="pct"/>
          </w:tcPr>
          <w:p w14:paraId="62D005C7" w14:textId="1FD44C3F" w:rsidR="00A752C5" w:rsidRDefault="00A752C5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%</w:t>
            </w:r>
          </w:p>
        </w:tc>
      </w:tr>
      <w:tr w:rsidR="00074DBB" w:rsidRPr="00963CC3" w14:paraId="4DC69D0D" w14:textId="77777777" w:rsidTr="00575367">
        <w:trPr>
          <w:trHeight w:val="239"/>
        </w:trPr>
        <w:tc>
          <w:tcPr>
            <w:tcW w:w="759" w:type="pct"/>
            <w:vMerge w:val="restart"/>
          </w:tcPr>
          <w:p w14:paraId="6446107E" w14:textId="5E71476C" w:rsidR="00EE59F3" w:rsidRPr="004B05B1" w:rsidRDefault="00074DBB" w:rsidP="006008FB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EE59F3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Реконструкција друштвеног Дома културе у МЗ Доње Колибе и његове припадајуће унутрашње и вањске инфраструктуре</w:t>
            </w:r>
          </w:p>
        </w:tc>
        <w:tc>
          <w:tcPr>
            <w:tcW w:w="503" w:type="pct"/>
            <w:vMerge w:val="restart"/>
          </w:tcPr>
          <w:p w14:paraId="6EF39E0B" w14:textId="2C807D29" w:rsidR="00074DBB" w:rsidRPr="00DC5DD2" w:rsidRDefault="00DC5DD2" w:rsidP="006008FB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Уређен Дом културе са припадајућом инфраструкт.</w:t>
            </w:r>
          </w:p>
        </w:tc>
        <w:tc>
          <w:tcPr>
            <w:tcW w:w="633" w:type="pct"/>
            <w:vMerge w:val="restart"/>
          </w:tcPr>
          <w:p w14:paraId="1302F7E5" w14:textId="5A20BA34" w:rsidR="00074DBB" w:rsidRPr="00963CC3" w:rsidRDefault="00317D9F" w:rsidP="006008FB">
            <w:pPr>
              <w:pStyle w:val="TableParagraph"/>
              <w:spacing w:before="1" w:line="285" w:lineRule="auto"/>
              <w:ind w:left="103" w:right="97" w:firstLine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7D9F">
              <w:rPr>
                <w:rFonts w:ascii="Times New Roman" w:hAnsi="Times New Roman" w:cs="Times New Roman"/>
                <w:sz w:val="18"/>
                <w:szCs w:val="18"/>
              </w:rPr>
              <w:t>Није било активности у 2025. години</w:t>
            </w:r>
          </w:p>
        </w:tc>
        <w:tc>
          <w:tcPr>
            <w:tcW w:w="632" w:type="pct"/>
            <w:vMerge w:val="restart"/>
          </w:tcPr>
          <w:p w14:paraId="73ECD53E" w14:textId="06676C47" w:rsidR="00074DBB" w:rsidRPr="00963CC3" w:rsidRDefault="00317D9F" w:rsidP="006008FB">
            <w:pPr>
              <w:pStyle w:val="TableParagraph"/>
              <w:ind w:left="64" w:right="59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Не</w:t>
            </w:r>
          </w:p>
        </w:tc>
        <w:tc>
          <w:tcPr>
            <w:tcW w:w="634" w:type="pct"/>
            <w:vMerge w:val="restart"/>
          </w:tcPr>
          <w:p w14:paraId="5FBDAF8C" w14:textId="77777777" w:rsidR="00074DBB" w:rsidRPr="00963CC3" w:rsidRDefault="00074DBB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Одјељење за стамбено – комуналне послове и екологију</w:t>
            </w:r>
          </w:p>
          <w:p w14:paraId="0B0469CD" w14:textId="48B18602" w:rsidR="00074DBB" w:rsidRPr="00963CC3" w:rsidRDefault="00074DBB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5B8C14" w14:textId="77777777" w:rsidR="00074DBB" w:rsidRPr="00963CC3" w:rsidRDefault="00074DB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6" w:type="pct"/>
          </w:tcPr>
          <w:p w14:paraId="2A19B45B" w14:textId="77777777" w:rsidR="00074DBB" w:rsidRPr="00963CC3" w:rsidRDefault="00074DBB" w:rsidP="006008FB">
            <w:pPr>
              <w:pStyle w:val="TableParagraph"/>
              <w:spacing w:before="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3" w:type="pct"/>
          </w:tcPr>
          <w:p w14:paraId="3728DFC6" w14:textId="448334AB" w:rsidR="00074DBB" w:rsidRPr="008A2C5F" w:rsidRDefault="00074DBB" w:rsidP="006008FB">
            <w:pPr>
              <w:pStyle w:val="TableParagraph"/>
              <w:spacing w:before="7"/>
              <w:ind w:left="15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hr-HR"/>
              </w:rPr>
              <w:t>5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.000</w:t>
            </w:r>
          </w:p>
        </w:tc>
        <w:tc>
          <w:tcPr>
            <w:tcW w:w="506" w:type="pct"/>
          </w:tcPr>
          <w:p w14:paraId="361D8B2B" w14:textId="77777777" w:rsidR="00074DBB" w:rsidRPr="00963CC3" w:rsidRDefault="00074DBB" w:rsidP="006008FB">
            <w:pPr>
              <w:pStyle w:val="TableParagraph"/>
              <w:spacing w:before="7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2670BB1A" w14:textId="77777777" w:rsidR="00074DBB" w:rsidRPr="00963CC3" w:rsidRDefault="00074DBB" w:rsidP="006008FB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074DBB" w:rsidRPr="00963CC3" w14:paraId="42F27A8C" w14:textId="77777777" w:rsidTr="00575367">
        <w:trPr>
          <w:trHeight w:val="236"/>
        </w:trPr>
        <w:tc>
          <w:tcPr>
            <w:tcW w:w="759" w:type="pct"/>
            <w:vMerge/>
            <w:tcBorders>
              <w:top w:val="nil"/>
            </w:tcBorders>
          </w:tcPr>
          <w:p w14:paraId="5783D5EF" w14:textId="77777777" w:rsidR="00074DBB" w:rsidRPr="00963CC3" w:rsidRDefault="00074DB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pct"/>
            <w:vMerge/>
            <w:tcBorders>
              <w:top w:val="nil"/>
            </w:tcBorders>
          </w:tcPr>
          <w:p w14:paraId="77B32656" w14:textId="77777777" w:rsidR="00074DBB" w:rsidRPr="00963CC3" w:rsidRDefault="00074DB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000000"/>
            </w:tcBorders>
          </w:tcPr>
          <w:p w14:paraId="2ED29C64" w14:textId="77777777" w:rsidR="00074DBB" w:rsidRPr="00963CC3" w:rsidRDefault="00074DB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</w:tcBorders>
          </w:tcPr>
          <w:p w14:paraId="60C67893" w14:textId="77777777" w:rsidR="00074DBB" w:rsidRPr="00963CC3" w:rsidRDefault="00074DB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vMerge/>
            <w:tcBorders>
              <w:top w:val="single" w:sz="4" w:space="0" w:color="000000"/>
            </w:tcBorders>
          </w:tcPr>
          <w:p w14:paraId="390C8DD9" w14:textId="77777777" w:rsidR="00074DBB" w:rsidRPr="00963CC3" w:rsidRDefault="00074DB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31AA8DA2" w14:textId="77777777" w:rsidR="00074DBB" w:rsidRPr="00963CC3" w:rsidRDefault="00074DBB" w:rsidP="006008FB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3" w:type="pct"/>
          </w:tcPr>
          <w:p w14:paraId="7708447C" w14:textId="77777777" w:rsidR="00074DBB" w:rsidRPr="0055033C" w:rsidRDefault="00074DBB" w:rsidP="006008FB">
            <w:pPr>
              <w:pStyle w:val="TableParagraph"/>
              <w:spacing w:before="6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10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6" w:type="pct"/>
          </w:tcPr>
          <w:p w14:paraId="13383193" w14:textId="77777777" w:rsidR="00074DBB" w:rsidRPr="00963CC3" w:rsidRDefault="00074DBB" w:rsidP="006008FB">
            <w:pPr>
              <w:pStyle w:val="TableParagraph"/>
              <w:spacing w:before="6"/>
              <w:ind w:left="17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6DD296DC" w14:textId="77777777" w:rsidR="00074DBB" w:rsidRPr="00963CC3" w:rsidRDefault="00074DBB" w:rsidP="006008FB">
            <w:pPr>
              <w:pStyle w:val="TableParagraph"/>
              <w:spacing w:before="6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074DBB" w:rsidRPr="00963CC3" w14:paraId="4C59414D" w14:textId="77777777" w:rsidTr="00575367">
        <w:trPr>
          <w:trHeight w:val="471"/>
        </w:trPr>
        <w:tc>
          <w:tcPr>
            <w:tcW w:w="759" w:type="pct"/>
            <w:vMerge/>
            <w:tcBorders>
              <w:top w:val="nil"/>
            </w:tcBorders>
          </w:tcPr>
          <w:p w14:paraId="6B5413D0" w14:textId="77777777" w:rsidR="00074DBB" w:rsidRPr="00963CC3" w:rsidRDefault="00074DB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pct"/>
            <w:vMerge/>
            <w:tcBorders>
              <w:top w:val="nil"/>
            </w:tcBorders>
          </w:tcPr>
          <w:p w14:paraId="1389134B" w14:textId="77777777" w:rsidR="00074DBB" w:rsidRPr="00963CC3" w:rsidRDefault="00074DB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000000"/>
            </w:tcBorders>
          </w:tcPr>
          <w:p w14:paraId="0CB5DA1F" w14:textId="77777777" w:rsidR="00074DBB" w:rsidRPr="00963CC3" w:rsidRDefault="00074DB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</w:tcBorders>
          </w:tcPr>
          <w:p w14:paraId="377DA1BE" w14:textId="77777777" w:rsidR="00074DBB" w:rsidRPr="00963CC3" w:rsidRDefault="00074DB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vMerge/>
            <w:tcBorders>
              <w:top w:val="single" w:sz="4" w:space="0" w:color="000000"/>
            </w:tcBorders>
          </w:tcPr>
          <w:p w14:paraId="69B2BEA0" w14:textId="77777777" w:rsidR="00074DBB" w:rsidRPr="00963CC3" w:rsidRDefault="00074DB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094800B5" w14:textId="77777777" w:rsidR="00074DBB" w:rsidRPr="00963CC3" w:rsidRDefault="00074DBB" w:rsidP="006008FB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Донације</w:t>
            </w:r>
          </w:p>
          <w:p w14:paraId="2A4FC78B" w14:textId="77777777" w:rsidR="00074DBB" w:rsidRPr="00963CC3" w:rsidRDefault="00074DBB" w:rsidP="006008FB">
            <w:pPr>
              <w:pStyle w:val="TableParagraph"/>
              <w:spacing w:before="3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963CC3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3" w:type="pct"/>
          </w:tcPr>
          <w:p w14:paraId="51A6E448" w14:textId="08F7144C" w:rsidR="00074DBB" w:rsidRPr="00EA4100" w:rsidRDefault="00207E4F" w:rsidP="006008FB">
            <w:pPr>
              <w:pStyle w:val="TableParagraph"/>
              <w:spacing w:before="124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6" w:type="pct"/>
          </w:tcPr>
          <w:p w14:paraId="0A906E42" w14:textId="77777777" w:rsidR="00074DBB" w:rsidRPr="00963CC3" w:rsidRDefault="00074DBB" w:rsidP="006008FB">
            <w:pPr>
              <w:pStyle w:val="TableParagraph"/>
              <w:spacing w:before="124"/>
              <w:ind w:left="17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61E2941F" w14:textId="77777777" w:rsidR="00074DBB" w:rsidRPr="00963CC3" w:rsidRDefault="00074DBB" w:rsidP="006008FB">
            <w:pPr>
              <w:pStyle w:val="TableParagraph"/>
              <w:spacing w:before="124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074DBB" w:rsidRPr="00963CC3" w14:paraId="28912681" w14:textId="77777777" w:rsidTr="00575367">
        <w:trPr>
          <w:trHeight w:val="237"/>
        </w:trPr>
        <w:tc>
          <w:tcPr>
            <w:tcW w:w="759" w:type="pct"/>
            <w:vMerge/>
            <w:tcBorders>
              <w:top w:val="nil"/>
            </w:tcBorders>
          </w:tcPr>
          <w:p w14:paraId="172B1139" w14:textId="77777777" w:rsidR="00074DBB" w:rsidRPr="00963CC3" w:rsidRDefault="00074DB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pct"/>
            <w:vMerge/>
            <w:tcBorders>
              <w:top w:val="nil"/>
            </w:tcBorders>
          </w:tcPr>
          <w:p w14:paraId="6A4080E9" w14:textId="77777777" w:rsidR="00074DBB" w:rsidRPr="00963CC3" w:rsidRDefault="00074DB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000000"/>
            </w:tcBorders>
          </w:tcPr>
          <w:p w14:paraId="479E563E" w14:textId="77777777" w:rsidR="00074DBB" w:rsidRPr="00963CC3" w:rsidRDefault="00074DB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</w:tcBorders>
          </w:tcPr>
          <w:p w14:paraId="205F5C12" w14:textId="77777777" w:rsidR="00074DBB" w:rsidRPr="00963CC3" w:rsidRDefault="00074DB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vMerge/>
            <w:tcBorders>
              <w:top w:val="single" w:sz="4" w:space="0" w:color="000000"/>
            </w:tcBorders>
          </w:tcPr>
          <w:p w14:paraId="055BE653" w14:textId="77777777" w:rsidR="00074DBB" w:rsidRPr="00963CC3" w:rsidRDefault="00074DB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319FB214" w14:textId="77777777" w:rsidR="00074DBB" w:rsidRPr="00963CC3" w:rsidRDefault="00074DBB" w:rsidP="006008FB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3" w:type="pct"/>
          </w:tcPr>
          <w:p w14:paraId="567F7E62" w14:textId="2D82AB6C" w:rsidR="00074DBB" w:rsidRPr="009C5B9F" w:rsidRDefault="00207E4F" w:rsidP="006008FB">
            <w:pPr>
              <w:pStyle w:val="TableParagraph"/>
              <w:spacing w:before="6"/>
              <w:ind w:left="15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5.000</w:t>
            </w:r>
          </w:p>
        </w:tc>
        <w:tc>
          <w:tcPr>
            <w:tcW w:w="506" w:type="pct"/>
          </w:tcPr>
          <w:p w14:paraId="74205CA0" w14:textId="77777777" w:rsidR="00074DBB" w:rsidRPr="00963CC3" w:rsidRDefault="00074DBB" w:rsidP="006008FB">
            <w:pPr>
              <w:pStyle w:val="TableParagraph"/>
              <w:spacing w:before="6"/>
              <w:ind w:left="1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188E5CF7" w14:textId="77777777" w:rsidR="00074DBB" w:rsidRPr="00963CC3" w:rsidRDefault="00074DBB" w:rsidP="006008FB">
            <w:pPr>
              <w:pStyle w:val="TableParagraph"/>
              <w:spacing w:before="6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4"/>
                <w:sz w:val="18"/>
                <w:szCs w:val="18"/>
                <w:lang w:val="sr-Cyrl-RS"/>
              </w:rPr>
              <w:t>-</w:t>
            </w:r>
          </w:p>
        </w:tc>
      </w:tr>
      <w:tr w:rsidR="00074DBB" w:rsidRPr="00963CC3" w14:paraId="4BE436B7" w14:textId="77777777" w:rsidTr="00575367">
        <w:trPr>
          <w:trHeight w:val="333"/>
        </w:trPr>
        <w:tc>
          <w:tcPr>
            <w:tcW w:w="759" w:type="pct"/>
            <w:vMerge/>
            <w:tcBorders>
              <w:top w:val="nil"/>
              <w:bottom w:val="single" w:sz="4" w:space="0" w:color="000000"/>
            </w:tcBorders>
          </w:tcPr>
          <w:p w14:paraId="637EF43C" w14:textId="77777777" w:rsidR="00074DBB" w:rsidRPr="00963CC3" w:rsidRDefault="00074DB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pct"/>
            <w:vMerge/>
            <w:tcBorders>
              <w:top w:val="nil"/>
            </w:tcBorders>
          </w:tcPr>
          <w:p w14:paraId="186C85AE" w14:textId="77777777" w:rsidR="00074DBB" w:rsidRPr="00963CC3" w:rsidRDefault="00074DB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16511C8F" w14:textId="77777777" w:rsidR="00074DBB" w:rsidRPr="00963CC3" w:rsidRDefault="00074DB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40C16434" w14:textId="77777777" w:rsidR="00074DBB" w:rsidRPr="00963CC3" w:rsidRDefault="00074DB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562DF8F4" w14:textId="77777777" w:rsidR="00074DBB" w:rsidRPr="00963CC3" w:rsidRDefault="00074DB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0320919D" w14:textId="77777777" w:rsidR="00D61E9B" w:rsidRDefault="00D61E9B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</w:p>
          <w:p w14:paraId="3CB48F38" w14:textId="741C777B" w:rsidR="00074DBB" w:rsidRPr="00963CC3" w:rsidRDefault="00074DBB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3" w:type="pct"/>
          </w:tcPr>
          <w:p w14:paraId="06286268" w14:textId="5D6EC6A1" w:rsidR="00D61E9B" w:rsidRDefault="00D61E9B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75E7245E" w14:textId="7DC6E866" w:rsidR="00074DBB" w:rsidRPr="00963CC3" w:rsidRDefault="00074DBB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50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.000</w:t>
            </w:r>
          </w:p>
        </w:tc>
        <w:tc>
          <w:tcPr>
            <w:tcW w:w="506" w:type="pct"/>
          </w:tcPr>
          <w:p w14:paraId="3F6B1FDC" w14:textId="77777777" w:rsidR="00074DBB" w:rsidRPr="00963CC3" w:rsidRDefault="00074DBB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0BB2228D" w14:textId="77777777" w:rsidR="00074DBB" w:rsidRPr="00963CC3" w:rsidRDefault="00074DBB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A66163" w:rsidRPr="00963CC3" w14:paraId="49E208D3" w14:textId="77777777" w:rsidTr="00575367">
        <w:trPr>
          <w:trHeight w:val="239"/>
        </w:trPr>
        <w:tc>
          <w:tcPr>
            <w:tcW w:w="759" w:type="pct"/>
            <w:vMerge w:val="restart"/>
          </w:tcPr>
          <w:p w14:paraId="486E4767" w14:textId="77777777" w:rsidR="00A66163" w:rsidRDefault="00A66163" w:rsidP="006008FB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444404E8" w14:textId="0027FA52" w:rsidR="00A66163" w:rsidRDefault="00A66163" w:rsidP="006008FB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0207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Изградња просторија мјесне заједнице у Горњем Клакару</w:t>
            </w:r>
          </w:p>
          <w:p w14:paraId="5949BFA4" w14:textId="77777777" w:rsidR="00A66163" w:rsidRDefault="00A66163" w:rsidP="006008FB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49B60978" w14:textId="007D12E0" w:rsidR="00A66163" w:rsidRPr="00963CC3" w:rsidRDefault="00A66163" w:rsidP="006008FB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3" w:type="pct"/>
            <w:vMerge w:val="restart"/>
          </w:tcPr>
          <w:p w14:paraId="67960C45" w14:textId="77777777" w:rsidR="00A66163" w:rsidRDefault="00A66163" w:rsidP="006008FB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619E71" w14:textId="7C3A663C" w:rsidR="00A66163" w:rsidRPr="004B05B1" w:rsidRDefault="00A66163" w:rsidP="006008FB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Број изграђених просторија</w:t>
            </w:r>
          </w:p>
        </w:tc>
        <w:tc>
          <w:tcPr>
            <w:tcW w:w="633" w:type="pct"/>
            <w:vMerge w:val="restart"/>
          </w:tcPr>
          <w:p w14:paraId="760813B0" w14:textId="02779D7C" w:rsidR="00A66163" w:rsidRPr="00963CC3" w:rsidRDefault="00A66163" w:rsidP="006008FB">
            <w:pPr>
              <w:pStyle w:val="TableParagraph"/>
              <w:spacing w:before="1" w:line="285" w:lineRule="auto"/>
              <w:ind w:left="103" w:right="97" w:firstLine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2E03">
              <w:rPr>
                <w:rFonts w:ascii="Times New Roman" w:hAnsi="Times New Roman" w:cs="Times New Roman"/>
                <w:sz w:val="18"/>
                <w:szCs w:val="18"/>
              </w:rPr>
              <w:t>Није било активности у 2025. години</w:t>
            </w:r>
          </w:p>
        </w:tc>
        <w:tc>
          <w:tcPr>
            <w:tcW w:w="632" w:type="pct"/>
            <w:vMerge w:val="restart"/>
          </w:tcPr>
          <w:p w14:paraId="2EE84173" w14:textId="52CE900F" w:rsidR="00A66163" w:rsidRPr="00963CC3" w:rsidRDefault="00A66163" w:rsidP="006008FB">
            <w:pPr>
              <w:pStyle w:val="TableParagraph"/>
              <w:ind w:left="64" w:right="59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Не</w:t>
            </w:r>
          </w:p>
        </w:tc>
        <w:tc>
          <w:tcPr>
            <w:tcW w:w="634" w:type="pct"/>
            <w:vMerge w:val="restart"/>
          </w:tcPr>
          <w:p w14:paraId="1F23A296" w14:textId="77777777" w:rsidR="00A66163" w:rsidRPr="00963CC3" w:rsidRDefault="00A66163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Одјељење за стамбено – комуналне послове и екологију</w:t>
            </w:r>
          </w:p>
          <w:p w14:paraId="352104BF" w14:textId="597964CB" w:rsidR="00A66163" w:rsidRPr="00963CC3" w:rsidRDefault="00A66163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EBFEC53" w14:textId="77777777" w:rsidR="00A66163" w:rsidRPr="00963CC3" w:rsidRDefault="00A66163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6" w:type="pct"/>
          </w:tcPr>
          <w:p w14:paraId="33DA1D4C" w14:textId="77777777" w:rsidR="00A66163" w:rsidRPr="00963CC3" w:rsidRDefault="00A66163" w:rsidP="006008FB">
            <w:pPr>
              <w:pStyle w:val="TableParagraph"/>
              <w:spacing w:before="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3" w:type="pct"/>
          </w:tcPr>
          <w:p w14:paraId="51A2AAB9" w14:textId="6C281582" w:rsidR="00A66163" w:rsidRPr="008A2C5F" w:rsidRDefault="00A66163" w:rsidP="006008FB">
            <w:pPr>
              <w:pStyle w:val="TableParagraph"/>
              <w:spacing w:before="7"/>
              <w:ind w:left="15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hr-HR"/>
              </w:rPr>
              <w:t>20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.000</w:t>
            </w:r>
          </w:p>
        </w:tc>
        <w:tc>
          <w:tcPr>
            <w:tcW w:w="506" w:type="pct"/>
          </w:tcPr>
          <w:p w14:paraId="687C6B4C" w14:textId="77777777" w:rsidR="00A66163" w:rsidRPr="00963CC3" w:rsidRDefault="00A66163" w:rsidP="006008FB">
            <w:pPr>
              <w:pStyle w:val="TableParagraph"/>
              <w:spacing w:before="7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082D38A0" w14:textId="056B3310" w:rsidR="00A66163" w:rsidRPr="00963CC3" w:rsidRDefault="00A66163" w:rsidP="006008FB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</w:tr>
      <w:tr w:rsidR="00A66163" w:rsidRPr="00963CC3" w14:paraId="3D0F2728" w14:textId="77777777" w:rsidTr="00575367">
        <w:trPr>
          <w:trHeight w:val="236"/>
        </w:trPr>
        <w:tc>
          <w:tcPr>
            <w:tcW w:w="759" w:type="pct"/>
            <w:vMerge/>
            <w:tcBorders>
              <w:top w:val="nil"/>
            </w:tcBorders>
          </w:tcPr>
          <w:p w14:paraId="7F79510D" w14:textId="77777777" w:rsidR="00A66163" w:rsidRPr="00963CC3" w:rsidRDefault="00A66163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pct"/>
            <w:vMerge/>
            <w:tcBorders>
              <w:top w:val="nil"/>
            </w:tcBorders>
          </w:tcPr>
          <w:p w14:paraId="6C276E16" w14:textId="77777777" w:rsidR="00A66163" w:rsidRPr="00963CC3" w:rsidRDefault="00A66163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000000"/>
            </w:tcBorders>
          </w:tcPr>
          <w:p w14:paraId="3FB72054" w14:textId="77777777" w:rsidR="00A66163" w:rsidRPr="00963CC3" w:rsidRDefault="00A66163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</w:tcBorders>
          </w:tcPr>
          <w:p w14:paraId="6F60045D" w14:textId="77777777" w:rsidR="00A66163" w:rsidRPr="00963CC3" w:rsidRDefault="00A66163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vMerge/>
            <w:tcBorders>
              <w:top w:val="single" w:sz="4" w:space="0" w:color="000000"/>
            </w:tcBorders>
          </w:tcPr>
          <w:p w14:paraId="5194596C" w14:textId="77777777" w:rsidR="00A66163" w:rsidRPr="00963CC3" w:rsidRDefault="00A66163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433764F8" w14:textId="77777777" w:rsidR="00A66163" w:rsidRPr="00963CC3" w:rsidRDefault="00A66163" w:rsidP="006008FB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3" w:type="pct"/>
          </w:tcPr>
          <w:p w14:paraId="3F2944AD" w14:textId="77777777" w:rsidR="00A66163" w:rsidRPr="0055033C" w:rsidRDefault="00A66163" w:rsidP="006008FB">
            <w:pPr>
              <w:pStyle w:val="TableParagraph"/>
              <w:spacing w:before="6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10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6" w:type="pct"/>
          </w:tcPr>
          <w:p w14:paraId="2D3C7EBC" w14:textId="77777777" w:rsidR="00A66163" w:rsidRPr="00963CC3" w:rsidRDefault="00A66163" w:rsidP="006008FB">
            <w:pPr>
              <w:pStyle w:val="TableParagraph"/>
              <w:spacing w:before="6"/>
              <w:ind w:left="17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04D6BCA1" w14:textId="7C92B2DE" w:rsidR="00A66163" w:rsidRPr="00963CC3" w:rsidRDefault="00A66163" w:rsidP="006008FB">
            <w:pPr>
              <w:pStyle w:val="TableParagraph"/>
              <w:spacing w:before="6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A66163" w:rsidRPr="00963CC3" w14:paraId="175328AB" w14:textId="77777777" w:rsidTr="00575367">
        <w:trPr>
          <w:trHeight w:val="471"/>
        </w:trPr>
        <w:tc>
          <w:tcPr>
            <w:tcW w:w="759" w:type="pct"/>
            <w:vMerge/>
            <w:tcBorders>
              <w:top w:val="nil"/>
            </w:tcBorders>
          </w:tcPr>
          <w:p w14:paraId="095E0BFE" w14:textId="77777777" w:rsidR="00A66163" w:rsidRPr="00963CC3" w:rsidRDefault="00A66163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pct"/>
            <w:vMerge/>
            <w:tcBorders>
              <w:top w:val="nil"/>
            </w:tcBorders>
          </w:tcPr>
          <w:p w14:paraId="77FEB64F" w14:textId="77777777" w:rsidR="00A66163" w:rsidRPr="00963CC3" w:rsidRDefault="00A66163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000000"/>
            </w:tcBorders>
          </w:tcPr>
          <w:p w14:paraId="01A4E6E5" w14:textId="77777777" w:rsidR="00A66163" w:rsidRPr="00963CC3" w:rsidRDefault="00A66163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</w:tcBorders>
          </w:tcPr>
          <w:p w14:paraId="2E3A8BC6" w14:textId="77777777" w:rsidR="00A66163" w:rsidRPr="00963CC3" w:rsidRDefault="00A66163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vMerge/>
            <w:tcBorders>
              <w:top w:val="single" w:sz="4" w:space="0" w:color="000000"/>
            </w:tcBorders>
          </w:tcPr>
          <w:p w14:paraId="171107B2" w14:textId="77777777" w:rsidR="00A66163" w:rsidRPr="00963CC3" w:rsidRDefault="00A66163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0360F1B3" w14:textId="77777777" w:rsidR="00A66163" w:rsidRPr="00963CC3" w:rsidRDefault="00A66163" w:rsidP="006008FB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Донације</w:t>
            </w:r>
          </w:p>
          <w:p w14:paraId="39251A6F" w14:textId="77777777" w:rsidR="00A66163" w:rsidRPr="00963CC3" w:rsidRDefault="00A66163" w:rsidP="006008FB">
            <w:pPr>
              <w:pStyle w:val="TableParagraph"/>
              <w:spacing w:before="3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963CC3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3" w:type="pct"/>
          </w:tcPr>
          <w:p w14:paraId="5F73F192" w14:textId="77777777" w:rsidR="00A66163" w:rsidRPr="00DB3901" w:rsidRDefault="00A66163" w:rsidP="006008FB">
            <w:pPr>
              <w:pStyle w:val="TableParagraph"/>
              <w:spacing w:before="124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-</w:t>
            </w:r>
          </w:p>
        </w:tc>
        <w:tc>
          <w:tcPr>
            <w:tcW w:w="506" w:type="pct"/>
          </w:tcPr>
          <w:p w14:paraId="7E075D14" w14:textId="77777777" w:rsidR="00A66163" w:rsidRPr="00963CC3" w:rsidRDefault="00A66163" w:rsidP="006008FB">
            <w:pPr>
              <w:pStyle w:val="TableParagraph"/>
              <w:spacing w:before="124"/>
              <w:ind w:left="17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7B8ACFCF" w14:textId="22E4E87C" w:rsidR="00A66163" w:rsidRPr="00963CC3" w:rsidRDefault="00A66163" w:rsidP="006008FB">
            <w:pPr>
              <w:pStyle w:val="TableParagraph"/>
              <w:spacing w:before="124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</w:tr>
      <w:tr w:rsidR="00A66163" w:rsidRPr="00963CC3" w14:paraId="0633FB46" w14:textId="77777777" w:rsidTr="00575367">
        <w:trPr>
          <w:trHeight w:val="237"/>
        </w:trPr>
        <w:tc>
          <w:tcPr>
            <w:tcW w:w="759" w:type="pct"/>
            <w:vMerge/>
            <w:tcBorders>
              <w:top w:val="nil"/>
            </w:tcBorders>
          </w:tcPr>
          <w:p w14:paraId="6C4BF452" w14:textId="77777777" w:rsidR="00A66163" w:rsidRPr="00963CC3" w:rsidRDefault="00A66163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pct"/>
            <w:vMerge/>
            <w:tcBorders>
              <w:top w:val="nil"/>
            </w:tcBorders>
          </w:tcPr>
          <w:p w14:paraId="38E8E394" w14:textId="77777777" w:rsidR="00A66163" w:rsidRPr="00963CC3" w:rsidRDefault="00A66163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000000"/>
            </w:tcBorders>
          </w:tcPr>
          <w:p w14:paraId="596F6CEC" w14:textId="77777777" w:rsidR="00A66163" w:rsidRPr="00963CC3" w:rsidRDefault="00A66163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</w:tcBorders>
          </w:tcPr>
          <w:p w14:paraId="22B27081" w14:textId="77777777" w:rsidR="00A66163" w:rsidRPr="00963CC3" w:rsidRDefault="00A66163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vMerge/>
            <w:tcBorders>
              <w:top w:val="single" w:sz="4" w:space="0" w:color="000000"/>
            </w:tcBorders>
          </w:tcPr>
          <w:p w14:paraId="3292C561" w14:textId="77777777" w:rsidR="00A66163" w:rsidRPr="00963CC3" w:rsidRDefault="00A66163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43AADCC6" w14:textId="77777777" w:rsidR="00A66163" w:rsidRPr="00963CC3" w:rsidRDefault="00A66163" w:rsidP="006008FB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3" w:type="pct"/>
          </w:tcPr>
          <w:p w14:paraId="0CE47D29" w14:textId="77777777" w:rsidR="00A66163" w:rsidRPr="009C5B9F" w:rsidRDefault="00A66163" w:rsidP="006008FB">
            <w:pPr>
              <w:pStyle w:val="TableParagraph"/>
              <w:spacing w:before="6"/>
              <w:ind w:left="15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-</w:t>
            </w:r>
          </w:p>
        </w:tc>
        <w:tc>
          <w:tcPr>
            <w:tcW w:w="506" w:type="pct"/>
          </w:tcPr>
          <w:p w14:paraId="34A25095" w14:textId="77777777" w:rsidR="00A66163" w:rsidRPr="00963CC3" w:rsidRDefault="00A66163" w:rsidP="006008FB">
            <w:pPr>
              <w:pStyle w:val="TableParagraph"/>
              <w:spacing w:before="6"/>
              <w:ind w:left="1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51FA30EE" w14:textId="42B79E03" w:rsidR="00A66163" w:rsidRPr="00963CC3" w:rsidRDefault="00A66163" w:rsidP="006008FB">
            <w:pPr>
              <w:pStyle w:val="TableParagraph"/>
              <w:spacing w:before="6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</w:tr>
      <w:tr w:rsidR="00A66163" w:rsidRPr="00963CC3" w14:paraId="7D7D54E1" w14:textId="77777777" w:rsidTr="00575367">
        <w:trPr>
          <w:trHeight w:val="333"/>
        </w:trPr>
        <w:tc>
          <w:tcPr>
            <w:tcW w:w="759" w:type="pct"/>
            <w:vMerge/>
            <w:tcBorders>
              <w:top w:val="nil"/>
              <w:bottom w:val="single" w:sz="4" w:space="0" w:color="000000"/>
            </w:tcBorders>
          </w:tcPr>
          <w:p w14:paraId="133B539F" w14:textId="77777777" w:rsidR="00A66163" w:rsidRPr="00963CC3" w:rsidRDefault="00A66163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pct"/>
            <w:vMerge/>
            <w:tcBorders>
              <w:top w:val="nil"/>
            </w:tcBorders>
          </w:tcPr>
          <w:p w14:paraId="6603AE29" w14:textId="77777777" w:rsidR="00A66163" w:rsidRPr="00963CC3" w:rsidRDefault="00A66163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363D4BF6" w14:textId="77777777" w:rsidR="00A66163" w:rsidRPr="00963CC3" w:rsidRDefault="00A66163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6897F9E0" w14:textId="77777777" w:rsidR="00A66163" w:rsidRPr="00963CC3" w:rsidRDefault="00A66163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2959FA97" w14:textId="77777777" w:rsidR="00A66163" w:rsidRPr="00963CC3" w:rsidRDefault="00A66163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134EFBB3" w14:textId="77777777" w:rsidR="00A66163" w:rsidRDefault="00A66163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</w:p>
          <w:p w14:paraId="7BEF4220" w14:textId="7D49CD1E" w:rsidR="00A66163" w:rsidRPr="00963CC3" w:rsidRDefault="00A66163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3" w:type="pct"/>
          </w:tcPr>
          <w:p w14:paraId="169D45EA" w14:textId="211C9551" w:rsidR="00A66163" w:rsidRDefault="00A66163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24C8CC93" w14:textId="60990889" w:rsidR="00A66163" w:rsidRPr="00963CC3" w:rsidRDefault="00A66163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.000</w:t>
            </w:r>
          </w:p>
        </w:tc>
        <w:tc>
          <w:tcPr>
            <w:tcW w:w="506" w:type="pct"/>
          </w:tcPr>
          <w:p w14:paraId="465CDC1F" w14:textId="77777777" w:rsidR="00A66163" w:rsidRPr="00963CC3" w:rsidRDefault="00A66163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73757E5B" w14:textId="19359F13" w:rsidR="00A66163" w:rsidRPr="00963CC3" w:rsidRDefault="00A66163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</w:tr>
      <w:tr w:rsidR="00E47C5B" w:rsidRPr="00963CC3" w14:paraId="220E7A3C" w14:textId="77777777" w:rsidTr="00575367">
        <w:trPr>
          <w:trHeight w:val="239"/>
        </w:trPr>
        <w:tc>
          <w:tcPr>
            <w:tcW w:w="759" w:type="pct"/>
            <w:vMerge w:val="restart"/>
          </w:tcPr>
          <w:p w14:paraId="2DE76496" w14:textId="77777777" w:rsidR="00E47C5B" w:rsidRDefault="00E47C5B" w:rsidP="006008FB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210A97C6" w14:textId="47066B8D" w:rsidR="00E47C5B" w:rsidRPr="00963CC3" w:rsidRDefault="003F7871" w:rsidP="006008FB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3F787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Набавка опреме за ЈП Радио Брод</w:t>
            </w:r>
          </w:p>
        </w:tc>
        <w:tc>
          <w:tcPr>
            <w:tcW w:w="503" w:type="pct"/>
            <w:vMerge w:val="restart"/>
          </w:tcPr>
          <w:p w14:paraId="2E6D5322" w14:textId="77777777" w:rsidR="00E47C5B" w:rsidRDefault="00E47C5B" w:rsidP="006008FB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31B0EC7" w14:textId="239BB3E1" w:rsidR="00E47C5B" w:rsidRPr="00963CC3" w:rsidRDefault="004B05B1" w:rsidP="006008FB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05B1">
              <w:rPr>
                <w:rFonts w:ascii="Times New Roman" w:hAnsi="Times New Roman" w:cs="Times New Roman"/>
                <w:sz w:val="18"/>
                <w:szCs w:val="18"/>
              </w:rPr>
              <w:t>Набављена и инсталирана опрема за ЈП Радио Брод</w:t>
            </w:r>
          </w:p>
        </w:tc>
        <w:tc>
          <w:tcPr>
            <w:tcW w:w="633" w:type="pct"/>
            <w:vMerge w:val="restart"/>
          </w:tcPr>
          <w:p w14:paraId="3012B073" w14:textId="40AA2E3A" w:rsidR="00E47C5B" w:rsidRPr="00963CC3" w:rsidRDefault="00515BBD" w:rsidP="006008FB">
            <w:pPr>
              <w:pStyle w:val="TableParagraph"/>
              <w:spacing w:before="1" w:line="285" w:lineRule="auto"/>
              <w:ind w:left="103" w:right="97" w:firstLine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5BBD">
              <w:rPr>
                <w:rFonts w:ascii="Times New Roman" w:hAnsi="Times New Roman" w:cs="Times New Roman"/>
                <w:sz w:val="18"/>
                <w:szCs w:val="18"/>
              </w:rPr>
              <w:t>Није било активности у 2025. години</w:t>
            </w:r>
          </w:p>
        </w:tc>
        <w:tc>
          <w:tcPr>
            <w:tcW w:w="632" w:type="pct"/>
            <w:vMerge w:val="restart"/>
          </w:tcPr>
          <w:p w14:paraId="5808028B" w14:textId="69E94DE1" w:rsidR="00E47C5B" w:rsidRPr="007D442A" w:rsidRDefault="00515BBD" w:rsidP="006008FB">
            <w:pPr>
              <w:pStyle w:val="TableParagraph"/>
              <w:ind w:left="64" w:right="59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Не</w:t>
            </w:r>
          </w:p>
        </w:tc>
        <w:tc>
          <w:tcPr>
            <w:tcW w:w="634" w:type="pct"/>
            <w:vMerge w:val="restart"/>
          </w:tcPr>
          <w:p w14:paraId="4656755F" w14:textId="0447FEB4" w:rsidR="00E47C5B" w:rsidRPr="004B05B1" w:rsidRDefault="00E47C5B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 xml:space="preserve">Одјељење за </w:t>
            </w:r>
            <w:r w:rsidR="004B05B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привреду и друштвене дјелатности</w:t>
            </w:r>
          </w:p>
          <w:p w14:paraId="7DE1A668" w14:textId="365D8FF9" w:rsidR="00E47C5B" w:rsidRPr="00963CC3" w:rsidRDefault="00E47C5B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4B9EF5F" w14:textId="77777777" w:rsidR="00E47C5B" w:rsidRPr="00963CC3" w:rsidRDefault="00E47C5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506" w:type="pct"/>
          </w:tcPr>
          <w:p w14:paraId="7C20F8A2" w14:textId="77777777" w:rsidR="00E47C5B" w:rsidRPr="00963CC3" w:rsidRDefault="00E47C5B" w:rsidP="006008FB">
            <w:pPr>
              <w:pStyle w:val="TableParagraph"/>
              <w:spacing w:before="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3" w:type="pct"/>
          </w:tcPr>
          <w:p w14:paraId="17EF58FD" w14:textId="1BCC88F5" w:rsidR="00E47C5B" w:rsidRPr="008A2C5F" w:rsidRDefault="003F7871" w:rsidP="006008FB">
            <w:pPr>
              <w:pStyle w:val="TableParagraph"/>
              <w:spacing w:before="7"/>
              <w:ind w:left="15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hr-HR"/>
              </w:rPr>
              <w:t>4</w:t>
            </w:r>
            <w:r w:rsidR="00E47C5B">
              <w:rPr>
                <w:rFonts w:ascii="Times New Roman" w:hAnsi="Times New Roman" w:cs="Times New Roman"/>
                <w:spacing w:val="-2"/>
                <w:sz w:val="18"/>
                <w:szCs w:val="18"/>
                <w:lang w:val="hr-HR"/>
              </w:rPr>
              <w:t>0</w:t>
            </w:r>
            <w:r w:rsidR="00E47C5B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.000</w:t>
            </w:r>
          </w:p>
        </w:tc>
        <w:tc>
          <w:tcPr>
            <w:tcW w:w="506" w:type="pct"/>
          </w:tcPr>
          <w:p w14:paraId="54359862" w14:textId="77777777" w:rsidR="00E47C5B" w:rsidRPr="00963CC3" w:rsidRDefault="00E47C5B" w:rsidP="006008FB">
            <w:pPr>
              <w:pStyle w:val="TableParagraph"/>
              <w:spacing w:before="7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2723C377" w14:textId="575FEF20" w:rsidR="00E47C5B" w:rsidRPr="00963CC3" w:rsidRDefault="00B4216E" w:rsidP="006008FB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E47C5B" w:rsidRPr="00963CC3" w14:paraId="64DA6F3F" w14:textId="77777777" w:rsidTr="00575367">
        <w:trPr>
          <w:trHeight w:val="236"/>
        </w:trPr>
        <w:tc>
          <w:tcPr>
            <w:tcW w:w="759" w:type="pct"/>
            <w:vMerge/>
            <w:tcBorders>
              <w:top w:val="nil"/>
            </w:tcBorders>
          </w:tcPr>
          <w:p w14:paraId="207406A6" w14:textId="77777777" w:rsidR="00E47C5B" w:rsidRPr="00963CC3" w:rsidRDefault="00E47C5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pct"/>
            <w:vMerge/>
            <w:tcBorders>
              <w:top w:val="nil"/>
            </w:tcBorders>
          </w:tcPr>
          <w:p w14:paraId="1E2FC049" w14:textId="77777777" w:rsidR="00E47C5B" w:rsidRPr="00963CC3" w:rsidRDefault="00E47C5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000000"/>
            </w:tcBorders>
          </w:tcPr>
          <w:p w14:paraId="28F069EB" w14:textId="77777777" w:rsidR="00E47C5B" w:rsidRPr="00963CC3" w:rsidRDefault="00E47C5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</w:tcBorders>
          </w:tcPr>
          <w:p w14:paraId="2A1C1518" w14:textId="77777777" w:rsidR="00E47C5B" w:rsidRPr="00963CC3" w:rsidRDefault="00E47C5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vMerge/>
            <w:tcBorders>
              <w:top w:val="single" w:sz="4" w:space="0" w:color="000000"/>
            </w:tcBorders>
          </w:tcPr>
          <w:p w14:paraId="12620074" w14:textId="77777777" w:rsidR="00E47C5B" w:rsidRPr="00963CC3" w:rsidRDefault="00E47C5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54B82799" w14:textId="77777777" w:rsidR="00E47C5B" w:rsidRPr="00963CC3" w:rsidRDefault="00E47C5B" w:rsidP="006008FB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3" w:type="pct"/>
          </w:tcPr>
          <w:p w14:paraId="37D40108" w14:textId="77777777" w:rsidR="00E47C5B" w:rsidRPr="0055033C" w:rsidRDefault="00E47C5B" w:rsidP="006008FB">
            <w:pPr>
              <w:pStyle w:val="TableParagraph"/>
              <w:spacing w:before="6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10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6" w:type="pct"/>
          </w:tcPr>
          <w:p w14:paraId="5B3871B0" w14:textId="77777777" w:rsidR="00E47C5B" w:rsidRPr="00963CC3" w:rsidRDefault="00E47C5B" w:rsidP="006008FB">
            <w:pPr>
              <w:pStyle w:val="TableParagraph"/>
              <w:spacing w:before="6"/>
              <w:ind w:left="17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1F6E485A" w14:textId="1665794B" w:rsidR="00E47C5B" w:rsidRPr="00B4216E" w:rsidRDefault="00B4216E" w:rsidP="006008FB">
            <w:pPr>
              <w:pStyle w:val="TableParagraph"/>
              <w:spacing w:before="6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E47C5B" w:rsidRPr="00963CC3" w14:paraId="21835579" w14:textId="77777777" w:rsidTr="00575367">
        <w:trPr>
          <w:trHeight w:val="471"/>
        </w:trPr>
        <w:tc>
          <w:tcPr>
            <w:tcW w:w="759" w:type="pct"/>
            <w:vMerge/>
            <w:tcBorders>
              <w:top w:val="nil"/>
            </w:tcBorders>
          </w:tcPr>
          <w:p w14:paraId="2AEAB9D3" w14:textId="77777777" w:rsidR="00E47C5B" w:rsidRPr="00963CC3" w:rsidRDefault="00E47C5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pct"/>
            <w:vMerge/>
            <w:tcBorders>
              <w:top w:val="nil"/>
            </w:tcBorders>
          </w:tcPr>
          <w:p w14:paraId="09E7A9C0" w14:textId="77777777" w:rsidR="00E47C5B" w:rsidRPr="00963CC3" w:rsidRDefault="00E47C5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000000"/>
            </w:tcBorders>
          </w:tcPr>
          <w:p w14:paraId="1767D2EA" w14:textId="77777777" w:rsidR="00E47C5B" w:rsidRPr="00963CC3" w:rsidRDefault="00E47C5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</w:tcBorders>
          </w:tcPr>
          <w:p w14:paraId="05131C46" w14:textId="77777777" w:rsidR="00E47C5B" w:rsidRPr="00963CC3" w:rsidRDefault="00E47C5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vMerge/>
            <w:tcBorders>
              <w:top w:val="single" w:sz="4" w:space="0" w:color="000000"/>
            </w:tcBorders>
          </w:tcPr>
          <w:p w14:paraId="493064EC" w14:textId="77777777" w:rsidR="00E47C5B" w:rsidRPr="00963CC3" w:rsidRDefault="00E47C5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609C941D" w14:textId="77777777" w:rsidR="00E47C5B" w:rsidRPr="00963CC3" w:rsidRDefault="00E47C5B" w:rsidP="006008FB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Донације</w:t>
            </w:r>
          </w:p>
          <w:p w14:paraId="71EB0954" w14:textId="77777777" w:rsidR="00E47C5B" w:rsidRPr="00963CC3" w:rsidRDefault="00E47C5B" w:rsidP="006008FB">
            <w:pPr>
              <w:pStyle w:val="TableParagraph"/>
              <w:spacing w:before="3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963CC3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3" w:type="pct"/>
          </w:tcPr>
          <w:p w14:paraId="60D1D1D3" w14:textId="77777777" w:rsidR="00E47C5B" w:rsidRPr="00DB3901" w:rsidRDefault="00E47C5B" w:rsidP="006008FB">
            <w:pPr>
              <w:pStyle w:val="TableParagraph"/>
              <w:spacing w:before="124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-</w:t>
            </w:r>
          </w:p>
        </w:tc>
        <w:tc>
          <w:tcPr>
            <w:tcW w:w="506" w:type="pct"/>
          </w:tcPr>
          <w:p w14:paraId="6C6B84A9" w14:textId="77777777" w:rsidR="00E47C5B" w:rsidRPr="00963CC3" w:rsidRDefault="00E47C5B" w:rsidP="006008FB">
            <w:pPr>
              <w:pStyle w:val="TableParagraph"/>
              <w:spacing w:before="124"/>
              <w:ind w:left="17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84" w:type="pct"/>
          </w:tcPr>
          <w:p w14:paraId="73CD2EA5" w14:textId="4DEADD7B" w:rsidR="00E47C5B" w:rsidRPr="00B4216E" w:rsidRDefault="00B4216E" w:rsidP="006008FB">
            <w:pPr>
              <w:pStyle w:val="TableParagraph"/>
              <w:spacing w:before="124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E47C5B" w:rsidRPr="00963CC3" w14:paraId="086B6F4E" w14:textId="77777777" w:rsidTr="00575367">
        <w:trPr>
          <w:trHeight w:val="237"/>
        </w:trPr>
        <w:tc>
          <w:tcPr>
            <w:tcW w:w="759" w:type="pct"/>
            <w:vMerge/>
            <w:tcBorders>
              <w:top w:val="nil"/>
            </w:tcBorders>
          </w:tcPr>
          <w:p w14:paraId="4672BB3A" w14:textId="77777777" w:rsidR="00E47C5B" w:rsidRPr="00963CC3" w:rsidRDefault="00E47C5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pct"/>
            <w:vMerge/>
            <w:tcBorders>
              <w:top w:val="nil"/>
            </w:tcBorders>
          </w:tcPr>
          <w:p w14:paraId="3A8589B8" w14:textId="77777777" w:rsidR="00E47C5B" w:rsidRPr="00963CC3" w:rsidRDefault="00E47C5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000000"/>
            </w:tcBorders>
          </w:tcPr>
          <w:p w14:paraId="30013608" w14:textId="77777777" w:rsidR="00E47C5B" w:rsidRPr="00963CC3" w:rsidRDefault="00E47C5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</w:tcBorders>
          </w:tcPr>
          <w:p w14:paraId="398290BF" w14:textId="77777777" w:rsidR="00E47C5B" w:rsidRPr="00963CC3" w:rsidRDefault="00E47C5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vMerge/>
            <w:tcBorders>
              <w:top w:val="single" w:sz="4" w:space="0" w:color="000000"/>
            </w:tcBorders>
          </w:tcPr>
          <w:p w14:paraId="60F7BFEF" w14:textId="77777777" w:rsidR="00E47C5B" w:rsidRPr="00963CC3" w:rsidRDefault="00E47C5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1B8B17C8" w14:textId="77777777" w:rsidR="00E47C5B" w:rsidRPr="00963CC3" w:rsidRDefault="00E47C5B" w:rsidP="006008FB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3" w:type="pct"/>
          </w:tcPr>
          <w:p w14:paraId="421C12F9" w14:textId="77777777" w:rsidR="00E47C5B" w:rsidRPr="009C5B9F" w:rsidRDefault="00E47C5B" w:rsidP="006008FB">
            <w:pPr>
              <w:pStyle w:val="TableParagraph"/>
              <w:spacing w:before="6"/>
              <w:ind w:left="15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-</w:t>
            </w:r>
          </w:p>
        </w:tc>
        <w:tc>
          <w:tcPr>
            <w:tcW w:w="506" w:type="pct"/>
          </w:tcPr>
          <w:p w14:paraId="4A10A097" w14:textId="77777777" w:rsidR="00E47C5B" w:rsidRPr="00963CC3" w:rsidRDefault="00E47C5B" w:rsidP="006008FB">
            <w:pPr>
              <w:pStyle w:val="TableParagraph"/>
              <w:spacing w:before="6"/>
              <w:ind w:left="1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7AED9B4A" w14:textId="463F8A1B" w:rsidR="00E47C5B" w:rsidRPr="00963CC3" w:rsidRDefault="00B4216E" w:rsidP="006008FB">
            <w:pPr>
              <w:pStyle w:val="TableParagraph"/>
              <w:spacing w:before="6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E47C5B" w:rsidRPr="00963CC3" w14:paraId="370A6891" w14:textId="77777777" w:rsidTr="00575367">
        <w:trPr>
          <w:trHeight w:val="333"/>
        </w:trPr>
        <w:tc>
          <w:tcPr>
            <w:tcW w:w="759" w:type="pct"/>
            <w:vMerge/>
            <w:tcBorders>
              <w:top w:val="nil"/>
              <w:bottom w:val="single" w:sz="4" w:space="0" w:color="000000"/>
            </w:tcBorders>
          </w:tcPr>
          <w:p w14:paraId="1C99BBE9" w14:textId="77777777" w:rsidR="00E47C5B" w:rsidRPr="00963CC3" w:rsidRDefault="00E47C5B" w:rsidP="009071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pct"/>
            <w:vMerge/>
            <w:tcBorders>
              <w:top w:val="nil"/>
            </w:tcBorders>
          </w:tcPr>
          <w:p w14:paraId="50CA9271" w14:textId="77777777" w:rsidR="00E47C5B" w:rsidRPr="00963CC3" w:rsidRDefault="00E47C5B" w:rsidP="009071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0660C6C1" w14:textId="77777777" w:rsidR="00E47C5B" w:rsidRPr="00963CC3" w:rsidRDefault="00E47C5B" w:rsidP="009071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49B59B73" w14:textId="77777777" w:rsidR="00E47C5B" w:rsidRPr="00963CC3" w:rsidRDefault="00E47C5B" w:rsidP="009071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5719739A" w14:textId="77777777" w:rsidR="00E47C5B" w:rsidRPr="00963CC3" w:rsidRDefault="00E47C5B" w:rsidP="009071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</w:tcPr>
          <w:p w14:paraId="0674B935" w14:textId="77777777" w:rsidR="00E47C5B" w:rsidRPr="00963CC3" w:rsidRDefault="00E47C5B" w:rsidP="009071BA">
            <w:pPr>
              <w:pStyle w:val="TableParagraph"/>
              <w:ind w:left="105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3" w:type="pct"/>
          </w:tcPr>
          <w:p w14:paraId="46F1ED10" w14:textId="75F71978" w:rsidR="00E47C5B" w:rsidRPr="00963CC3" w:rsidRDefault="00E47C5B" w:rsidP="009071BA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     </w:t>
            </w:r>
            <w:r w:rsidR="00BA1D83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</w:t>
            </w:r>
            <w:r w:rsidR="003F7871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.000</w:t>
            </w:r>
          </w:p>
        </w:tc>
        <w:tc>
          <w:tcPr>
            <w:tcW w:w="506" w:type="pct"/>
          </w:tcPr>
          <w:p w14:paraId="4A204B3D" w14:textId="77777777" w:rsidR="00E47C5B" w:rsidRPr="00963CC3" w:rsidRDefault="00E47C5B" w:rsidP="009071BA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53F3477D" w14:textId="0EA20028" w:rsidR="00E47C5B" w:rsidRPr="00963CC3" w:rsidRDefault="00B4216E" w:rsidP="009071BA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</w:tbl>
    <w:p w14:paraId="6BA974B0" w14:textId="66D56A98" w:rsidR="00575367" w:rsidRDefault="00575367"/>
    <w:p w14:paraId="24673A96" w14:textId="77777777" w:rsidR="00575367" w:rsidRDefault="00575367"/>
    <w:tbl>
      <w:tblPr>
        <w:tblW w:w="5004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3"/>
        <w:gridCol w:w="1294"/>
        <w:gridCol w:w="1630"/>
        <w:gridCol w:w="1627"/>
        <w:gridCol w:w="1632"/>
        <w:gridCol w:w="1285"/>
        <w:gridCol w:w="18"/>
        <w:gridCol w:w="1120"/>
        <w:gridCol w:w="21"/>
        <w:gridCol w:w="1277"/>
        <w:gridCol w:w="26"/>
        <w:gridCol w:w="989"/>
      </w:tblGrid>
      <w:tr w:rsidR="00CA3E49" w:rsidRPr="00963CC3" w14:paraId="06F2F626" w14:textId="77777777" w:rsidTr="00575367">
        <w:trPr>
          <w:trHeight w:val="333"/>
        </w:trPr>
        <w:tc>
          <w:tcPr>
            <w:tcW w:w="3160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7937C08" w14:textId="77777777" w:rsidR="00CA3E49" w:rsidRDefault="00CA3E49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1E2D8B85" w14:textId="77777777" w:rsidR="00CA3E49" w:rsidRDefault="00CA3E49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11691017" w14:textId="000A1753" w:rsidR="00CA3E49" w:rsidRPr="00CA3E49" w:rsidRDefault="00CA3E49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CA3E4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Укупно за мјеру 2.3.2. Просвијећено становништво са спознајом значаја културе</w:t>
            </w:r>
          </w:p>
        </w:tc>
        <w:tc>
          <w:tcPr>
            <w:tcW w:w="506" w:type="pct"/>
            <w:gridSpan w:val="2"/>
          </w:tcPr>
          <w:p w14:paraId="069B001A" w14:textId="25DC64DE" w:rsidR="00CA3E49" w:rsidRPr="00123ECB" w:rsidRDefault="00CA3E49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</w:pPr>
            <w:r w:rsidRPr="00123ECB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Буџет</w:t>
            </w:r>
          </w:p>
        </w:tc>
        <w:tc>
          <w:tcPr>
            <w:tcW w:w="443" w:type="pct"/>
            <w:gridSpan w:val="2"/>
          </w:tcPr>
          <w:p w14:paraId="035F8C56" w14:textId="043C55D3" w:rsidR="00CA3E49" w:rsidRPr="00BA1D83" w:rsidRDefault="004C68C2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65</w:t>
            </w:r>
            <w:r w:rsidR="00BA1D83" w:rsidRPr="00BA1D8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.000</w:t>
            </w:r>
          </w:p>
        </w:tc>
        <w:tc>
          <w:tcPr>
            <w:tcW w:w="506" w:type="pct"/>
            <w:gridSpan w:val="2"/>
          </w:tcPr>
          <w:p w14:paraId="03977D23" w14:textId="3FC96636" w:rsidR="00CA3E49" w:rsidRPr="004C68C2" w:rsidRDefault="004C68C2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hr-HR"/>
              </w:rPr>
              <w:t>-</w:t>
            </w:r>
          </w:p>
        </w:tc>
        <w:tc>
          <w:tcPr>
            <w:tcW w:w="384" w:type="pct"/>
          </w:tcPr>
          <w:p w14:paraId="65A85C8A" w14:textId="74EEEF6D" w:rsidR="00CA3E49" w:rsidRPr="004C68C2" w:rsidRDefault="004C68C2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-</w:t>
            </w:r>
          </w:p>
        </w:tc>
      </w:tr>
      <w:tr w:rsidR="00CA3E49" w:rsidRPr="00963CC3" w14:paraId="2C8CD690" w14:textId="77777777" w:rsidTr="00575367">
        <w:trPr>
          <w:trHeight w:val="333"/>
        </w:trPr>
        <w:tc>
          <w:tcPr>
            <w:tcW w:w="3160" w:type="pct"/>
            <w:gridSpan w:val="5"/>
            <w:vMerge/>
            <w:tcBorders>
              <w:left w:val="single" w:sz="4" w:space="0" w:color="auto"/>
            </w:tcBorders>
          </w:tcPr>
          <w:p w14:paraId="215B987C" w14:textId="77777777" w:rsidR="00CA3E49" w:rsidRPr="00963CC3" w:rsidRDefault="00CA3E49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  <w:gridSpan w:val="2"/>
          </w:tcPr>
          <w:p w14:paraId="51F5A1B7" w14:textId="779CFAD4" w:rsidR="00CA3E49" w:rsidRPr="00123ECB" w:rsidRDefault="00CA3E49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</w:pPr>
            <w:r w:rsidRPr="00123ECB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Кредит</w:t>
            </w:r>
          </w:p>
        </w:tc>
        <w:tc>
          <w:tcPr>
            <w:tcW w:w="443" w:type="pct"/>
            <w:gridSpan w:val="2"/>
          </w:tcPr>
          <w:p w14:paraId="5749CD0F" w14:textId="34A37B79" w:rsidR="00CA3E49" w:rsidRPr="00B4216E" w:rsidRDefault="00B4216E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6" w:type="pct"/>
            <w:gridSpan w:val="2"/>
          </w:tcPr>
          <w:p w14:paraId="454CA1A6" w14:textId="453FB5C6" w:rsidR="00CA3E49" w:rsidRPr="00625770" w:rsidRDefault="00A66163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</w:pPr>
            <w:r w:rsidRPr="00625770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27E2380B" w14:textId="382D5827" w:rsidR="00CA3E49" w:rsidRPr="00625770" w:rsidRDefault="00A66163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62577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-</w:t>
            </w:r>
          </w:p>
        </w:tc>
      </w:tr>
      <w:tr w:rsidR="00CA3E49" w:rsidRPr="00963CC3" w14:paraId="24CB3BB4" w14:textId="77777777" w:rsidTr="00575367">
        <w:trPr>
          <w:trHeight w:val="333"/>
        </w:trPr>
        <w:tc>
          <w:tcPr>
            <w:tcW w:w="3160" w:type="pct"/>
            <w:gridSpan w:val="5"/>
            <w:vMerge/>
            <w:tcBorders>
              <w:left w:val="single" w:sz="4" w:space="0" w:color="auto"/>
            </w:tcBorders>
          </w:tcPr>
          <w:p w14:paraId="65EB69C1" w14:textId="77777777" w:rsidR="00CA3E49" w:rsidRPr="00963CC3" w:rsidRDefault="00CA3E49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  <w:gridSpan w:val="2"/>
          </w:tcPr>
          <w:p w14:paraId="3AAA7348" w14:textId="77777777" w:rsidR="00CA3E49" w:rsidRPr="00123ECB" w:rsidRDefault="00CA3E49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123ECB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Донације</w:t>
            </w:r>
          </w:p>
          <w:p w14:paraId="1344EBEE" w14:textId="381576AF" w:rsidR="00CA3E49" w:rsidRPr="00123ECB" w:rsidRDefault="00CA3E49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123ECB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/ Грант</w:t>
            </w:r>
          </w:p>
        </w:tc>
        <w:tc>
          <w:tcPr>
            <w:tcW w:w="443" w:type="pct"/>
            <w:gridSpan w:val="2"/>
          </w:tcPr>
          <w:p w14:paraId="561BC2A1" w14:textId="7EC4AD31" w:rsidR="00CA3E49" w:rsidRPr="00B4216E" w:rsidRDefault="00B4216E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6" w:type="pct"/>
            <w:gridSpan w:val="2"/>
          </w:tcPr>
          <w:p w14:paraId="02068B09" w14:textId="3E9BA73C" w:rsidR="00CA3E49" w:rsidRPr="00625770" w:rsidRDefault="00A66163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</w:pPr>
            <w:r w:rsidRPr="00625770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50108500" w14:textId="746B852E" w:rsidR="00CA3E49" w:rsidRPr="00625770" w:rsidRDefault="00A66163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62577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-</w:t>
            </w:r>
          </w:p>
        </w:tc>
      </w:tr>
      <w:tr w:rsidR="00CA3E49" w:rsidRPr="00963CC3" w14:paraId="43012B62" w14:textId="77777777" w:rsidTr="00575367">
        <w:trPr>
          <w:trHeight w:val="333"/>
        </w:trPr>
        <w:tc>
          <w:tcPr>
            <w:tcW w:w="3160" w:type="pct"/>
            <w:gridSpan w:val="5"/>
            <w:vMerge/>
            <w:tcBorders>
              <w:left w:val="single" w:sz="4" w:space="0" w:color="auto"/>
            </w:tcBorders>
          </w:tcPr>
          <w:p w14:paraId="224D07D6" w14:textId="77777777" w:rsidR="00CA3E49" w:rsidRPr="00963CC3" w:rsidRDefault="00CA3E49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  <w:gridSpan w:val="2"/>
          </w:tcPr>
          <w:p w14:paraId="00325132" w14:textId="79BAB8A8" w:rsidR="00CA3E49" w:rsidRPr="00123ECB" w:rsidRDefault="00CA3E49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123ECB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3" w:type="pct"/>
            <w:gridSpan w:val="2"/>
          </w:tcPr>
          <w:p w14:paraId="2561A456" w14:textId="3078E92D" w:rsidR="00CA3E49" w:rsidRPr="00BA1D83" w:rsidRDefault="00BA1D83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BA1D8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45.000</w:t>
            </w:r>
          </w:p>
        </w:tc>
        <w:tc>
          <w:tcPr>
            <w:tcW w:w="506" w:type="pct"/>
            <w:gridSpan w:val="2"/>
          </w:tcPr>
          <w:p w14:paraId="2DEA416D" w14:textId="5BE1347D" w:rsidR="00CA3E49" w:rsidRPr="00625770" w:rsidRDefault="00A66163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</w:pPr>
            <w:r w:rsidRPr="00625770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84" w:type="pct"/>
          </w:tcPr>
          <w:p w14:paraId="0EDCADB8" w14:textId="69A78622" w:rsidR="00CA3E49" w:rsidRPr="00625770" w:rsidRDefault="00A66163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62577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-</w:t>
            </w:r>
          </w:p>
        </w:tc>
      </w:tr>
      <w:tr w:rsidR="00CA3E49" w:rsidRPr="00963CC3" w14:paraId="01089341" w14:textId="77777777" w:rsidTr="00575367">
        <w:trPr>
          <w:trHeight w:val="333"/>
        </w:trPr>
        <w:tc>
          <w:tcPr>
            <w:tcW w:w="3160" w:type="pct"/>
            <w:gridSpan w:val="5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D6107ED" w14:textId="77777777" w:rsidR="00CA3E49" w:rsidRPr="00963CC3" w:rsidRDefault="00CA3E49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6" w:type="pct"/>
            <w:gridSpan w:val="2"/>
          </w:tcPr>
          <w:p w14:paraId="2E79CB6B" w14:textId="5EFD6ACD" w:rsidR="00CA3E49" w:rsidRPr="00123ECB" w:rsidRDefault="00CA3E49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123ECB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3" w:type="pct"/>
            <w:gridSpan w:val="2"/>
          </w:tcPr>
          <w:p w14:paraId="117D83D1" w14:textId="5C4F95B8" w:rsidR="00CA3E49" w:rsidRPr="00BA1D83" w:rsidRDefault="00BA1D83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BA1D8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1</w:t>
            </w:r>
            <w:r w:rsidR="004C68C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10</w:t>
            </w:r>
            <w:r w:rsidRPr="00BA1D8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.000</w:t>
            </w:r>
          </w:p>
        </w:tc>
        <w:tc>
          <w:tcPr>
            <w:tcW w:w="506" w:type="pct"/>
            <w:gridSpan w:val="2"/>
          </w:tcPr>
          <w:p w14:paraId="1736A865" w14:textId="6B14B283" w:rsidR="00CA3E49" w:rsidRPr="004C68C2" w:rsidRDefault="004C68C2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hr-HR"/>
              </w:rPr>
              <w:t>-</w:t>
            </w:r>
          </w:p>
        </w:tc>
        <w:tc>
          <w:tcPr>
            <w:tcW w:w="384" w:type="pct"/>
          </w:tcPr>
          <w:p w14:paraId="26E6D866" w14:textId="553940E8" w:rsidR="00CA3E49" w:rsidRPr="004C68C2" w:rsidRDefault="004C68C2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-</w:t>
            </w:r>
          </w:p>
        </w:tc>
      </w:tr>
      <w:tr w:rsidR="0059545B" w:rsidRPr="00963CC3" w14:paraId="02C094A4" w14:textId="77777777" w:rsidTr="00575367">
        <w:trPr>
          <w:trHeight w:val="333"/>
        </w:trPr>
        <w:tc>
          <w:tcPr>
            <w:tcW w:w="3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36A66D" w14:textId="77777777" w:rsidR="0059545B" w:rsidRPr="00294271" w:rsidRDefault="0059545B" w:rsidP="0059545B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bookmarkStart w:id="22" w:name="_Hlk227058749"/>
            <w:r w:rsidRPr="0029427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Редни број и мјера:</w:t>
            </w:r>
          </w:p>
          <w:p w14:paraId="0C9B84C9" w14:textId="4C5EB8C1" w:rsidR="0059545B" w:rsidRDefault="003D30C6" w:rsidP="0059545B">
            <w:pPr>
              <w:pStyle w:val="TableParagraph"/>
              <w:ind w:right="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8</w:t>
            </w:r>
            <w:r w:rsidR="0059545B" w:rsidRPr="0029427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 Мјера 2.</w:t>
            </w:r>
            <w:r w:rsidR="0059545B" w:rsidRPr="0029427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3</w:t>
            </w:r>
            <w:r w:rsidR="0059545B" w:rsidRPr="0029427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  <w:r w:rsidR="0059545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3</w:t>
            </w:r>
            <w:r w:rsidR="0059545B" w:rsidRPr="0029427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  <w:r w:rsidR="0059545B" w:rsidRPr="0029427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 xml:space="preserve"> </w:t>
            </w:r>
            <w:r w:rsidR="0059545B" w:rsidRPr="0059545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Осигурани материјално-технички услови за развој друштвеног живота</w:t>
            </w:r>
          </w:p>
          <w:p w14:paraId="22E79B86" w14:textId="77777777" w:rsidR="0059545B" w:rsidRPr="00963CC3" w:rsidRDefault="0059545B" w:rsidP="0059545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pct"/>
            <w:gridSpan w:val="7"/>
          </w:tcPr>
          <w:p w14:paraId="4541C512" w14:textId="77777777" w:rsidR="0059545B" w:rsidRDefault="0059545B" w:rsidP="0059545B">
            <w:pPr>
              <w:pStyle w:val="TableParagraph"/>
              <w:ind w:right="1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C33EB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Назив и шифра програма:</w:t>
            </w:r>
          </w:p>
          <w:p w14:paraId="24FE2BD0" w14:textId="77777777" w:rsidR="0059545B" w:rsidRPr="005311E9" w:rsidRDefault="005311E9" w:rsidP="005311E9">
            <w:pPr>
              <w:pStyle w:val="TableParagraph"/>
              <w:ind w:right="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5311E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415200 Грантови у земљи</w:t>
            </w:r>
          </w:p>
          <w:p w14:paraId="496A46FF" w14:textId="77777777" w:rsidR="005311E9" w:rsidRPr="005311E9" w:rsidRDefault="005311E9" w:rsidP="005311E9">
            <w:pPr>
              <w:pStyle w:val="TableParagraph"/>
              <w:ind w:right="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5311E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 xml:space="preserve">511200 Издаци за инвестиционо одржавање, </w:t>
            </w:r>
          </w:p>
          <w:p w14:paraId="561F1DA1" w14:textId="0D329050" w:rsidR="005311E9" w:rsidRDefault="005311E9" w:rsidP="005311E9">
            <w:pPr>
              <w:pStyle w:val="TableParagraph"/>
              <w:ind w:right="1"/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5311E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реконструкцију и адаптацију зграда и објеката</w:t>
            </w:r>
          </w:p>
        </w:tc>
      </w:tr>
      <w:bookmarkEnd w:id="22"/>
      <w:tr w:rsidR="0059545B" w:rsidRPr="00963CC3" w14:paraId="34AB82AC" w14:textId="77777777" w:rsidTr="00575367">
        <w:trPr>
          <w:trHeight w:val="333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A5054" w14:textId="77777777" w:rsidR="0059545B" w:rsidRPr="0059545B" w:rsidRDefault="0059545B" w:rsidP="0059545B">
            <w:pPr>
              <w:pStyle w:val="TableParagraph"/>
              <w:ind w:right="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59545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СТРАТЕГИЈА РАЗВОЈА ОПШТИНЕ БРОД 2022-2028</w:t>
            </w:r>
          </w:p>
          <w:p w14:paraId="31088813" w14:textId="77777777" w:rsidR="0059545B" w:rsidRPr="0059545B" w:rsidRDefault="0059545B" w:rsidP="0059545B">
            <w:pPr>
              <w:pStyle w:val="TableParagraph"/>
              <w:ind w:right="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59545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 xml:space="preserve">СТРАТЕШКИ ЦИЉ 2: Унапређење квалитета живота становника </w:t>
            </w:r>
          </w:p>
          <w:p w14:paraId="29BC378A" w14:textId="2F590790" w:rsidR="0059545B" w:rsidRDefault="0059545B" w:rsidP="0059545B">
            <w:pPr>
              <w:pStyle w:val="TableParagraph"/>
              <w:ind w:right="1"/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59545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Приоритет 2.3. Побољшање квалитета образовања, здравствене и социјалне заштите, додатно унапређени културни и спортски садржаји и већа ефикасност цивилног друштва</w:t>
            </w:r>
          </w:p>
        </w:tc>
      </w:tr>
      <w:tr w:rsidR="008B1530" w:rsidRPr="00963CC3" w14:paraId="43ADBCBD" w14:textId="77777777" w:rsidTr="00575367">
        <w:trPr>
          <w:trHeight w:val="595"/>
        </w:trPr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EC184" w14:textId="03A65CDE" w:rsidR="008B1530" w:rsidRPr="00963CC3" w:rsidRDefault="008B153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Кључни стратешки пројекат / пројекат / активности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2DD96" w14:textId="128BF71B" w:rsidR="008B1530" w:rsidRPr="00963CC3" w:rsidRDefault="008B153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Индикатор на нивоу очекивано резултата кључног стратеш. пројекта / пројекта активности</w:t>
            </w:r>
          </w:p>
        </w:tc>
        <w:tc>
          <w:tcPr>
            <w:tcW w:w="633" w:type="pct"/>
            <w:vMerge w:val="restart"/>
            <w:tcBorders>
              <w:top w:val="single" w:sz="4" w:space="0" w:color="000000"/>
              <w:left w:val="single" w:sz="4" w:space="0" w:color="auto"/>
            </w:tcBorders>
          </w:tcPr>
          <w:p w14:paraId="158BAE6B" w14:textId="52C9FD5C" w:rsidR="008B1530" w:rsidRPr="00963CC3" w:rsidRDefault="008B153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153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Остварени резултат кључног стратешког пројекта / пројекта активности</w:t>
            </w:r>
          </w:p>
        </w:tc>
        <w:tc>
          <w:tcPr>
            <w:tcW w:w="632" w:type="pct"/>
            <w:vMerge w:val="restart"/>
            <w:tcBorders>
              <w:top w:val="single" w:sz="4" w:space="0" w:color="000000"/>
            </w:tcBorders>
          </w:tcPr>
          <w:p w14:paraId="1D31565B" w14:textId="77777777" w:rsidR="008B1530" w:rsidRPr="008B1530" w:rsidRDefault="008B1530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B153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Статус</w:t>
            </w:r>
          </w:p>
          <w:p w14:paraId="2AAEFA11" w14:textId="08CAA240" w:rsidR="008B1530" w:rsidRPr="00963CC3" w:rsidRDefault="008B153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153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Да, за извршено / Не, за неизвршено</w:t>
            </w:r>
          </w:p>
        </w:tc>
        <w:tc>
          <w:tcPr>
            <w:tcW w:w="634" w:type="pct"/>
            <w:vMerge w:val="restart"/>
            <w:tcBorders>
              <w:top w:val="single" w:sz="4" w:space="0" w:color="000000"/>
            </w:tcBorders>
          </w:tcPr>
          <w:p w14:paraId="15BC24B0" w14:textId="50A6145A" w:rsidR="008B1530" w:rsidRPr="00963CC3" w:rsidRDefault="008B153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153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Носилац (најмањи организациони дио)</w:t>
            </w:r>
          </w:p>
        </w:tc>
        <w:tc>
          <w:tcPr>
            <w:tcW w:w="1840" w:type="pct"/>
            <w:gridSpan w:val="7"/>
          </w:tcPr>
          <w:p w14:paraId="4DF178A2" w14:textId="44DC5783" w:rsidR="008B1530" w:rsidRDefault="008B1530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8B153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Извори и износи планираних финансијских средстава у КМ</w:t>
            </w:r>
          </w:p>
        </w:tc>
      </w:tr>
      <w:tr w:rsidR="008B1530" w:rsidRPr="00963CC3" w14:paraId="367FB20F" w14:textId="77777777" w:rsidTr="00575367">
        <w:trPr>
          <w:trHeight w:val="595"/>
        </w:trPr>
        <w:tc>
          <w:tcPr>
            <w:tcW w:w="7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298D" w14:textId="77777777" w:rsidR="008B1530" w:rsidRPr="00A752C5" w:rsidRDefault="008B1530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</w:tc>
        <w:tc>
          <w:tcPr>
            <w:tcW w:w="5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EE12" w14:textId="77777777" w:rsidR="008B1530" w:rsidRPr="00A752C5" w:rsidRDefault="008B1530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000000"/>
            </w:tcBorders>
          </w:tcPr>
          <w:p w14:paraId="096E1F74" w14:textId="77777777" w:rsidR="008B1530" w:rsidRPr="008B1530" w:rsidRDefault="008B1530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</w:tc>
        <w:tc>
          <w:tcPr>
            <w:tcW w:w="632" w:type="pct"/>
            <w:vMerge/>
            <w:tcBorders>
              <w:bottom w:val="single" w:sz="4" w:space="0" w:color="000000"/>
            </w:tcBorders>
          </w:tcPr>
          <w:p w14:paraId="60B962BB" w14:textId="77777777" w:rsidR="008B1530" w:rsidRPr="008B1530" w:rsidRDefault="008B1530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34" w:type="pct"/>
            <w:vMerge/>
            <w:tcBorders>
              <w:bottom w:val="single" w:sz="4" w:space="0" w:color="000000"/>
            </w:tcBorders>
          </w:tcPr>
          <w:p w14:paraId="430D859D" w14:textId="77777777" w:rsidR="008B1530" w:rsidRPr="008B1530" w:rsidRDefault="008B1530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</w:tc>
        <w:tc>
          <w:tcPr>
            <w:tcW w:w="499" w:type="pct"/>
          </w:tcPr>
          <w:p w14:paraId="69D266DF" w14:textId="4F2151F2" w:rsidR="008B1530" w:rsidRDefault="008B1530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Извори</w:t>
            </w:r>
          </w:p>
        </w:tc>
        <w:tc>
          <w:tcPr>
            <w:tcW w:w="442" w:type="pct"/>
            <w:gridSpan w:val="2"/>
          </w:tcPr>
          <w:p w14:paraId="47C175D8" w14:textId="4C518F06" w:rsidR="008B1530" w:rsidRDefault="008B1530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Планирани износи</w:t>
            </w:r>
          </w:p>
        </w:tc>
        <w:tc>
          <w:tcPr>
            <w:tcW w:w="504" w:type="pct"/>
            <w:gridSpan w:val="2"/>
          </w:tcPr>
          <w:p w14:paraId="63D2AA78" w14:textId="6FE8B869" w:rsidR="008B1530" w:rsidRDefault="008B1530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Извршени износи</w:t>
            </w:r>
          </w:p>
        </w:tc>
        <w:tc>
          <w:tcPr>
            <w:tcW w:w="394" w:type="pct"/>
            <w:gridSpan w:val="2"/>
          </w:tcPr>
          <w:p w14:paraId="78CB9E2A" w14:textId="4DF78F2D" w:rsidR="008B1530" w:rsidRDefault="008B1530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%</w:t>
            </w:r>
          </w:p>
        </w:tc>
      </w:tr>
      <w:tr w:rsidR="00955AA7" w:rsidRPr="00963CC3" w14:paraId="7C118352" w14:textId="77777777" w:rsidTr="00575367">
        <w:trPr>
          <w:trHeight w:val="239"/>
        </w:trPr>
        <w:tc>
          <w:tcPr>
            <w:tcW w:w="759" w:type="pct"/>
            <w:vMerge w:val="restart"/>
          </w:tcPr>
          <w:p w14:paraId="5328BD62" w14:textId="77777777" w:rsidR="00955AA7" w:rsidRDefault="00955AA7" w:rsidP="006008FB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bookmarkStart w:id="23" w:name="_Hlk227059281"/>
          </w:p>
          <w:p w14:paraId="5CF63C54" w14:textId="381B83F9" w:rsidR="00955AA7" w:rsidRPr="00963CC3" w:rsidRDefault="00955AA7" w:rsidP="006008FB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55AA7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Завршетак објекта Кајак клуба Премиум</w:t>
            </w:r>
          </w:p>
        </w:tc>
        <w:tc>
          <w:tcPr>
            <w:tcW w:w="503" w:type="pct"/>
            <w:vMerge w:val="restart"/>
          </w:tcPr>
          <w:p w14:paraId="6D7559A6" w14:textId="77777777" w:rsidR="00955AA7" w:rsidRDefault="00955AA7" w:rsidP="006008FB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9FD2E2A" w14:textId="77777777" w:rsidR="00955AA7" w:rsidRPr="00963CC3" w:rsidRDefault="00955AA7" w:rsidP="006008FB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Записник о примопредаји радова</w:t>
            </w:r>
          </w:p>
        </w:tc>
        <w:tc>
          <w:tcPr>
            <w:tcW w:w="633" w:type="pct"/>
            <w:vMerge w:val="restart"/>
          </w:tcPr>
          <w:p w14:paraId="10E0DAA7" w14:textId="0AD91046" w:rsidR="00955AA7" w:rsidRPr="00963CC3" w:rsidRDefault="00E5200A" w:rsidP="006008FB">
            <w:pPr>
              <w:pStyle w:val="TableParagraph"/>
              <w:spacing w:before="1" w:line="285" w:lineRule="auto"/>
              <w:ind w:left="103" w:right="97" w:firstLine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200A">
              <w:rPr>
                <w:rFonts w:ascii="Times New Roman" w:hAnsi="Times New Roman" w:cs="Times New Roman"/>
                <w:sz w:val="18"/>
                <w:szCs w:val="18"/>
              </w:rPr>
              <w:t>Није било активности у 2025. години</w:t>
            </w:r>
          </w:p>
        </w:tc>
        <w:tc>
          <w:tcPr>
            <w:tcW w:w="632" w:type="pct"/>
            <w:vMerge w:val="restart"/>
          </w:tcPr>
          <w:p w14:paraId="1D30E088" w14:textId="5D9F75A0" w:rsidR="00955AA7" w:rsidRPr="00E5200A" w:rsidRDefault="00E5200A" w:rsidP="006008FB">
            <w:pPr>
              <w:pStyle w:val="TableParagraph"/>
              <w:ind w:left="64" w:right="59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Не</w:t>
            </w:r>
          </w:p>
        </w:tc>
        <w:tc>
          <w:tcPr>
            <w:tcW w:w="634" w:type="pct"/>
            <w:vMerge w:val="restart"/>
          </w:tcPr>
          <w:p w14:paraId="77228D28" w14:textId="77777777" w:rsidR="00955AA7" w:rsidRPr="00963CC3" w:rsidRDefault="00955AA7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Одјељење за стамбено – комуналне послове и екологију</w:t>
            </w:r>
          </w:p>
          <w:p w14:paraId="038E29E0" w14:textId="4970539D" w:rsidR="00955AA7" w:rsidRPr="00963CC3" w:rsidRDefault="00955AA7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FE9310A" w14:textId="77777777" w:rsidR="00955AA7" w:rsidRPr="00963CC3" w:rsidRDefault="00955AA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9" w:type="pct"/>
          </w:tcPr>
          <w:p w14:paraId="300B5574" w14:textId="77777777" w:rsidR="00955AA7" w:rsidRPr="00963CC3" w:rsidRDefault="00955AA7" w:rsidP="006008FB">
            <w:pPr>
              <w:pStyle w:val="TableParagraph"/>
              <w:spacing w:before="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2" w:type="pct"/>
            <w:gridSpan w:val="2"/>
          </w:tcPr>
          <w:p w14:paraId="3DDA10B1" w14:textId="77777777" w:rsidR="00955AA7" w:rsidRPr="008A2C5F" w:rsidRDefault="00955AA7" w:rsidP="006008FB">
            <w:pPr>
              <w:pStyle w:val="TableParagraph"/>
              <w:spacing w:before="7"/>
              <w:ind w:left="15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hr-HR"/>
              </w:rPr>
              <w:t>40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.000</w:t>
            </w:r>
          </w:p>
        </w:tc>
        <w:tc>
          <w:tcPr>
            <w:tcW w:w="504" w:type="pct"/>
            <w:gridSpan w:val="2"/>
          </w:tcPr>
          <w:p w14:paraId="71BF3010" w14:textId="77777777" w:rsidR="00955AA7" w:rsidRPr="00963CC3" w:rsidRDefault="00955AA7" w:rsidP="006008FB">
            <w:pPr>
              <w:pStyle w:val="TableParagraph"/>
              <w:spacing w:before="7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  <w:gridSpan w:val="2"/>
          </w:tcPr>
          <w:p w14:paraId="4EA3C6E1" w14:textId="48720730" w:rsidR="00955AA7" w:rsidRPr="00963CC3" w:rsidRDefault="005E69B0" w:rsidP="006008FB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955AA7" w:rsidRPr="00963CC3" w14:paraId="4E427948" w14:textId="77777777" w:rsidTr="00575367">
        <w:trPr>
          <w:trHeight w:val="236"/>
        </w:trPr>
        <w:tc>
          <w:tcPr>
            <w:tcW w:w="759" w:type="pct"/>
            <w:vMerge/>
            <w:tcBorders>
              <w:top w:val="nil"/>
            </w:tcBorders>
          </w:tcPr>
          <w:p w14:paraId="46E7DBF9" w14:textId="77777777" w:rsidR="00955AA7" w:rsidRPr="00963CC3" w:rsidRDefault="00955AA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pct"/>
            <w:vMerge/>
            <w:tcBorders>
              <w:top w:val="nil"/>
            </w:tcBorders>
          </w:tcPr>
          <w:p w14:paraId="47EEAA9C" w14:textId="77777777" w:rsidR="00955AA7" w:rsidRPr="00963CC3" w:rsidRDefault="00955AA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000000"/>
            </w:tcBorders>
          </w:tcPr>
          <w:p w14:paraId="2A1403A1" w14:textId="77777777" w:rsidR="00955AA7" w:rsidRPr="00963CC3" w:rsidRDefault="00955AA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</w:tcBorders>
          </w:tcPr>
          <w:p w14:paraId="5CDC12F9" w14:textId="77777777" w:rsidR="00955AA7" w:rsidRPr="00963CC3" w:rsidRDefault="00955AA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vMerge/>
            <w:tcBorders>
              <w:top w:val="single" w:sz="4" w:space="0" w:color="000000"/>
            </w:tcBorders>
          </w:tcPr>
          <w:p w14:paraId="01D0D259" w14:textId="77777777" w:rsidR="00955AA7" w:rsidRPr="00963CC3" w:rsidRDefault="00955AA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4322456C" w14:textId="77777777" w:rsidR="00955AA7" w:rsidRPr="00963CC3" w:rsidRDefault="00955AA7" w:rsidP="006008FB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2" w:type="pct"/>
            <w:gridSpan w:val="2"/>
          </w:tcPr>
          <w:p w14:paraId="14CE16B5" w14:textId="77777777" w:rsidR="00955AA7" w:rsidRPr="0055033C" w:rsidRDefault="00955AA7" w:rsidP="006008FB">
            <w:pPr>
              <w:pStyle w:val="TableParagraph"/>
              <w:spacing w:before="6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10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  <w:gridSpan w:val="2"/>
          </w:tcPr>
          <w:p w14:paraId="4149D966" w14:textId="77777777" w:rsidR="00955AA7" w:rsidRPr="00963CC3" w:rsidRDefault="00955AA7" w:rsidP="006008FB">
            <w:pPr>
              <w:pStyle w:val="TableParagraph"/>
              <w:spacing w:before="6"/>
              <w:ind w:left="17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94" w:type="pct"/>
            <w:gridSpan w:val="2"/>
          </w:tcPr>
          <w:p w14:paraId="4925E802" w14:textId="598A8E55" w:rsidR="00955AA7" w:rsidRPr="005E69B0" w:rsidRDefault="005E69B0" w:rsidP="006008FB">
            <w:pPr>
              <w:pStyle w:val="TableParagraph"/>
              <w:spacing w:before="6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955AA7" w:rsidRPr="00963CC3" w14:paraId="4EDB8F12" w14:textId="77777777" w:rsidTr="00575367">
        <w:trPr>
          <w:trHeight w:val="471"/>
        </w:trPr>
        <w:tc>
          <w:tcPr>
            <w:tcW w:w="759" w:type="pct"/>
            <w:vMerge/>
            <w:tcBorders>
              <w:top w:val="nil"/>
            </w:tcBorders>
          </w:tcPr>
          <w:p w14:paraId="67338FDA" w14:textId="77777777" w:rsidR="00955AA7" w:rsidRPr="00963CC3" w:rsidRDefault="00955AA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pct"/>
            <w:vMerge/>
            <w:tcBorders>
              <w:top w:val="nil"/>
            </w:tcBorders>
          </w:tcPr>
          <w:p w14:paraId="40229016" w14:textId="77777777" w:rsidR="00955AA7" w:rsidRPr="00963CC3" w:rsidRDefault="00955AA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000000"/>
            </w:tcBorders>
          </w:tcPr>
          <w:p w14:paraId="08FE796E" w14:textId="77777777" w:rsidR="00955AA7" w:rsidRPr="00963CC3" w:rsidRDefault="00955AA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</w:tcBorders>
          </w:tcPr>
          <w:p w14:paraId="258537D8" w14:textId="77777777" w:rsidR="00955AA7" w:rsidRPr="00963CC3" w:rsidRDefault="00955AA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vMerge/>
            <w:tcBorders>
              <w:top w:val="single" w:sz="4" w:space="0" w:color="000000"/>
            </w:tcBorders>
          </w:tcPr>
          <w:p w14:paraId="02BC2CDE" w14:textId="77777777" w:rsidR="00955AA7" w:rsidRPr="00963CC3" w:rsidRDefault="00955AA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0811FA7F" w14:textId="77777777" w:rsidR="00955AA7" w:rsidRPr="00963CC3" w:rsidRDefault="00955AA7" w:rsidP="006008FB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Донације</w:t>
            </w:r>
          </w:p>
          <w:p w14:paraId="34C3964F" w14:textId="77777777" w:rsidR="00955AA7" w:rsidRPr="00963CC3" w:rsidRDefault="00955AA7" w:rsidP="006008FB">
            <w:pPr>
              <w:pStyle w:val="TableParagraph"/>
              <w:spacing w:before="3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963CC3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2" w:type="pct"/>
            <w:gridSpan w:val="2"/>
          </w:tcPr>
          <w:p w14:paraId="4E6A19B3" w14:textId="7F8A8547" w:rsidR="00955AA7" w:rsidRPr="00955AA7" w:rsidRDefault="00D8411E" w:rsidP="006008FB">
            <w:pPr>
              <w:pStyle w:val="TableParagraph"/>
              <w:spacing w:before="124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  <w:gridSpan w:val="2"/>
          </w:tcPr>
          <w:p w14:paraId="5768BDC8" w14:textId="77777777" w:rsidR="00955AA7" w:rsidRPr="00963CC3" w:rsidRDefault="00955AA7" w:rsidP="006008FB">
            <w:pPr>
              <w:pStyle w:val="TableParagraph"/>
              <w:spacing w:before="124"/>
              <w:ind w:left="17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94" w:type="pct"/>
            <w:gridSpan w:val="2"/>
          </w:tcPr>
          <w:p w14:paraId="68458A67" w14:textId="3383412D" w:rsidR="00955AA7" w:rsidRPr="005E69B0" w:rsidRDefault="005E69B0" w:rsidP="006008FB">
            <w:pPr>
              <w:pStyle w:val="TableParagraph"/>
              <w:spacing w:before="124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955AA7" w:rsidRPr="00963CC3" w14:paraId="4911E322" w14:textId="77777777" w:rsidTr="00575367">
        <w:trPr>
          <w:trHeight w:val="237"/>
        </w:trPr>
        <w:tc>
          <w:tcPr>
            <w:tcW w:w="759" w:type="pct"/>
            <w:vMerge/>
            <w:tcBorders>
              <w:top w:val="nil"/>
            </w:tcBorders>
          </w:tcPr>
          <w:p w14:paraId="580C96D4" w14:textId="77777777" w:rsidR="00955AA7" w:rsidRPr="00963CC3" w:rsidRDefault="00955AA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pct"/>
            <w:vMerge/>
            <w:tcBorders>
              <w:top w:val="nil"/>
            </w:tcBorders>
          </w:tcPr>
          <w:p w14:paraId="7603356E" w14:textId="77777777" w:rsidR="00955AA7" w:rsidRPr="00963CC3" w:rsidRDefault="00955AA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000000"/>
            </w:tcBorders>
          </w:tcPr>
          <w:p w14:paraId="7425A4CF" w14:textId="77777777" w:rsidR="00955AA7" w:rsidRPr="00963CC3" w:rsidRDefault="00955AA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</w:tcBorders>
          </w:tcPr>
          <w:p w14:paraId="6330901C" w14:textId="77777777" w:rsidR="00955AA7" w:rsidRPr="00963CC3" w:rsidRDefault="00955AA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vMerge/>
            <w:tcBorders>
              <w:top w:val="single" w:sz="4" w:space="0" w:color="000000"/>
            </w:tcBorders>
          </w:tcPr>
          <w:p w14:paraId="59156633" w14:textId="77777777" w:rsidR="00955AA7" w:rsidRPr="00963CC3" w:rsidRDefault="00955AA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24FE9F2D" w14:textId="77777777" w:rsidR="00955AA7" w:rsidRPr="00963CC3" w:rsidRDefault="00955AA7" w:rsidP="006008FB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2" w:type="pct"/>
            <w:gridSpan w:val="2"/>
          </w:tcPr>
          <w:p w14:paraId="572D435C" w14:textId="3414082D" w:rsidR="00955AA7" w:rsidRPr="009C5B9F" w:rsidRDefault="00D8411E" w:rsidP="006008FB">
            <w:pPr>
              <w:pStyle w:val="TableParagraph"/>
              <w:spacing w:before="6"/>
              <w:ind w:left="15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 w:rsidRPr="00D8411E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40.000</w:t>
            </w:r>
          </w:p>
        </w:tc>
        <w:tc>
          <w:tcPr>
            <w:tcW w:w="504" w:type="pct"/>
            <w:gridSpan w:val="2"/>
          </w:tcPr>
          <w:p w14:paraId="7E7DFB3B" w14:textId="77777777" w:rsidR="00955AA7" w:rsidRPr="00963CC3" w:rsidRDefault="00955AA7" w:rsidP="006008FB">
            <w:pPr>
              <w:pStyle w:val="TableParagraph"/>
              <w:spacing w:before="6"/>
              <w:ind w:left="1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  <w:gridSpan w:val="2"/>
          </w:tcPr>
          <w:p w14:paraId="421C0C55" w14:textId="4D681D36" w:rsidR="00955AA7" w:rsidRPr="00963CC3" w:rsidRDefault="005E69B0" w:rsidP="006008FB">
            <w:pPr>
              <w:pStyle w:val="TableParagraph"/>
              <w:spacing w:before="6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955AA7" w:rsidRPr="00963CC3" w14:paraId="29EC2F08" w14:textId="77777777" w:rsidTr="00575367">
        <w:trPr>
          <w:trHeight w:val="333"/>
        </w:trPr>
        <w:tc>
          <w:tcPr>
            <w:tcW w:w="759" w:type="pct"/>
            <w:vMerge/>
            <w:tcBorders>
              <w:top w:val="nil"/>
              <w:bottom w:val="single" w:sz="4" w:space="0" w:color="000000"/>
            </w:tcBorders>
          </w:tcPr>
          <w:p w14:paraId="4E43696A" w14:textId="77777777" w:rsidR="00955AA7" w:rsidRPr="00963CC3" w:rsidRDefault="00955AA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pct"/>
            <w:vMerge/>
            <w:tcBorders>
              <w:top w:val="nil"/>
            </w:tcBorders>
          </w:tcPr>
          <w:p w14:paraId="0B2FEE17" w14:textId="77777777" w:rsidR="00955AA7" w:rsidRPr="00963CC3" w:rsidRDefault="00955AA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48CD8F05" w14:textId="77777777" w:rsidR="00955AA7" w:rsidRPr="00963CC3" w:rsidRDefault="00955AA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10F4822B" w14:textId="77777777" w:rsidR="00955AA7" w:rsidRPr="00963CC3" w:rsidRDefault="00955AA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0F326CD0" w14:textId="77777777" w:rsidR="00955AA7" w:rsidRPr="00963CC3" w:rsidRDefault="00955AA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1C851C17" w14:textId="77777777" w:rsidR="00955AA7" w:rsidRPr="00963CC3" w:rsidRDefault="00955AA7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2" w:type="pct"/>
            <w:gridSpan w:val="2"/>
          </w:tcPr>
          <w:p w14:paraId="39935E7F" w14:textId="75449BBA" w:rsidR="00955AA7" w:rsidRPr="00963CC3" w:rsidRDefault="00955AA7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.000</w:t>
            </w:r>
          </w:p>
        </w:tc>
        <w:tc>
          <w:tcPr>
            <w:tcW w:w="504" w:type="pct"/>
            <w:gridSpan w:val="2"/>
          </w:tcPr>
          <w:p w14:paraId="659CF431" w14:textId="77777777" w:rsidR="00955AA7" w:rsidRPr="00963CC3" w:rsidRDefault="00955AA7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  <w:gridSpan w:val="2"/>
          </w:tcPr>
          <w:p w14:paraId="5150F5A2" w14:textId="2E356D7F" w:rsidR="00955AA7" w:rsidRPr="00963CC3" w:rsidRDefault="005E69B0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bookmarkEnd w:id="23"/>
      <w:tr w:rsidR="005E69B0" w:rsidRPr="00963CC3" w14:paraId="0B7DB6B8" w14:textId="77777777" w:rsidTr="00575367">
        <w:trPr>
          <w:trHeight w:val="239"/>
        </w:trPr>
        <w:tc>
          <w:tcPr>
            <w:tcW w:w="759" w:type="pct"/>
            <w:vMerge w:val="restart"/>
          </w:tcPr>
          <w:p w14:paraId="3BC447D5" w14:textId="54C8E39A" w:rsidR="005E69B0" w:rsidRPr="00963CC3" w:rsidRDefault="005E69B0" w:rsidP="006008FB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27A05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Адаптација и проширење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</w:t>
            </w:r>
            <w:r w:rsidRPr="00927A05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старе школе у Горњем Клакару у циљу стварања услова за бављење спортом</w:t>
            </w:r>
          </w:p>
        </w:tc>
        <w:tc>
          <w:tcPr>
            <w:tcW w:w="503" w:type="pct"/>
            <w:vMerge w:val="restart"/>
          </w:tcPr>
          <w:p w14:paraId="7404855A" w14:textId="77777777" w:rsidR="005E69B0" w:rsidRDefault="005E69B0" w:rsidP="006008FB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7CB8C4" w14:textId="77777777" w:rsidR="005E69B0" w:rsidRPr="00963CC3" w:rsidRDefault="005E69B0" w:rsidP="006008FB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Записник о примопредаји радова</w:t>
            </w:r>
          </w:p>
        </w:tc>
        <w:tc>
          <w:tcPr>
            <w:tcW w:w="633" w:type="pct"/>
            <w:vMerge w:val="restart"/>
          </w:tcPr>
          <w:p w14:paraId="07C926C6" w14:textId="03FFCB70" w:rsidR="005E69B0" w:rsidRPr="00963CC3" w:rsidRDefault="005E69B0" w:rsidP="006008FB">
            <w:pPr>
              <w:pStyle w:val="TableParagraph"/>
              <w:spacing w:before="1" w:line="285" w:lineRule="auto"/>
              <w:ind w:left="103" w:right="97" w:firstLine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C9C">
              <w:rPr>
                <w:rFonts w:ascii="Times New Roman" w:hAnsi="Times New Roman" w:cs="Times New Roman"/>
                <w:sz w:val="18"/>
                <w:szCs w:val="18"/>
              </w:rPr>
              <w:t>Није било активности у 2025. години</w:t>
            </w:r>
          </w:p>
        </w:tc>
        <w:tc>
          <w:tcPr>
            <w:tcW w:w="632" w:type="pct"/>
            <w:vMerge w:val="restart"/>
          </w:tcPr>
          <w:p w14:paraId="4AE13F3D" w14:textId="70FDD1C9" w:rsidR="005E69B0" w:rsidRPr="00963CC3" w:rsidRDefault="005E69B0" w:rsidP="006008FB">
            <w:pPr>
              <w:pStyle w:val="TableParagraph"/>
              <w:ind w:left="64" w:right="59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Не</w:t>
            </w:r>
          </w:p>
        </w:tc>
        <w:tc>
          <w:tcPr>
            <w:tcW w:w="634" w:type="pct"/>
            <w:vMerge w:val="restart"/>
          </w:tcPr>
          <w:p w14:paraId="3E43E1AD" w14:textId="77777777" w:rsidR="005E69B0" w:rsidRPr="00963CC3" w:rsidRDefault="005E69B0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Одјељење за стамбено – комуналне послове и екологију</w:t>
            </w:r>
          </w:p>
          <w:p w14:paraId="4D356D82" w14:textId="54660D6B" w:rsidR="005E69B0" w:rsidRPr="00963CC3" w:rsidRDefault="005E69B0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5B6EEE5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9" w:type="pct"/>
          </w:tcPr>
          <w:p w14:paraId="25F7726D" w14:textId="77777777" w:rsidR="005E69B0" w:rsidRPr="00963CC3" w:rsidRDefault="005E69B0" w:rsidP="006008FB">
            <w:pPr>
              <w:pStyle w:val="TableParagraph"/>
              <w:spacing w:before="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2" w:type="pct"/>
            <w:gridSpan w:val="2"/>
          </w:tcPr>
          <w:p w14:paraId="20ED9205" w14:textId="4C4BBC51" w:rsidR="005E69B0" w:rsidRPr="008A2C5F" w:rsidRDefault="005E69B0" w:rsidP="006008FB">
            <w:pPr>
              <w:pStyle w:val="TableParagraph"/>
              <w:spacing w:before="7"/>
              <w:ind w:left="15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3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hr-HR"/>
              </w:rPr>
              <w:t>0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.000</w:t>
            </w:r>
          </w:p>
        </w:tc>
        <w:tc>
          <w:tcPr>
            <w:tcW w:w="504" w:type="pct"/>
            <w:gridSpan w:val="2"/>
          </w:tcPr>
          <w:p w14:paraId="55079C29" w14:textId="77777777" w:rsidR="005E69B0" w:rsidRPr="00963CC3" w:rsidRDefault="005E69B0" w:rsidP="006008FB">
            <w:pPr>
              <w:pStyle w:val="TableParagraph"/>
              <w:spacing w:before="7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  <w:gridSpan w:val="2"/>
          </w:tcPr>
          <w:p w14:paraId="1FFEC2A3" w14:textId="2A06E41B" w:rsidR="005E69B0" w:rsidRPr="00963CC3" w:rsidRDefault="005E69B0" w:rsidP="006008FB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5E69B0" w:rsidRPr="00963CC3" w14:paraId="776CFCB6" w14:textId="77777777" w:rsidTr="00575367">
        <w:trPr>
          <w:trHeight w:val="236"/>
        </w:trPr>
        <w:tc>
          <w:tcPr>
            <w:tcW w:w="759" w:type="pct"/>
            <w:vMerge/>
            <w:tcBorders>
              <w:top w:val="nil"/>
            </w:tcBorders>
          </w:tcPr>
          <w:p w14:paraId="70D7599A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pct"/>
            <w:vMerge/>
            <w:tcBorders>
              <w:top w:val="nil"/>
            </w:tcBorders>
          </w:tcPr>
          <w:p w14:paraId="109561F5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000000"/>
            </w:tcBorders>
          </w:tcPr>
          <w:p w14:paraId="4DDBB4F7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</w:tcBorders>
          </w:tcPr>
          <w:p w14:paraId="00BA5415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vMerge/>
            <w:tcBorders>
              <w:top w:val="single" w:sz="4" w:space="0" w:color="000000"/>
            </w:tcBorders>
          </w:tcPr>
          <w:p w14:paraId="07384FC5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1658FD81" w14:textId="77777777" w:rsidR="005E69B0" w:rsidRPr="00963CC3" w:rsidRDefault="005E69B0" w:rsidP="006008FB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2" w:type="pct"/>
            <w:gridSpan w:val="2"/>
          </w:tcPr>
          <w:p w14:paraId="6F020109" w14:textId="77777777" w:rsidR="005E69B0" w:rsidRPr="0055033C" w:rsidRDefault="005E69B0" w:rsidP="006008FB">
            <w:pPr>
              <w:pStyle w:val="TableParagraph"/>
              <w:spacing w:before="6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10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  <w:gridSpan w:val="2"/>
          </w:tcPr>
          <w:p w14:paraId="3AEE9D2F" w14:textId="77777777" w:rsidR="005E69B0" w:rsidRPr="00963CC3" w:rsidRDefault="005E69B0" w:rsidP="006008FB">
            <w:pPr>
              <w:pStyle w:val="TableParagraph"/>
              <w:spacing w:before="6"/>
              <w:ind w:left="17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94" w:type="pct"/>
            <w:gridSpan w:val="2"/>
          </w:tcPr>
          <w:p w14:paraId="6F10ED50" w14:textId="6569ACC2" w:rsidR="005E69B0" w:rsidRPr="00963CC3" w:rsidRDefault="005E69B0" w:rsidP="006008FB">
            <w:pPr>
              <w:pStyle w:val="TableParagraph"/>
              <w:spacing w:before="6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5E69B0" w:rsidRPr="00963CC3" w14:paraId="5BE9C47A" w14:textId="77777777" w:rsidTr="00575367">
        <w:trPr>
          <w:trHeight w:val="471"/>
        </w:trPr>
        <w:tc>
          <w:tcPr>
            <w:tcW w:w="759" w:type="pct"/>
            <w:vMerge/>
            <w:tcBorders>
              <w:top w:val="nil"/>
            </w:tcBorders>
          </w:tcPr>
          <w:p w14:paraId="2B27CCA0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pct"/>
            <w:vMerge/>
            <w:tcBorders>
              <w:top w:val="nil"/>
            </w:tcBorders>
          </w:tcPr>
          <w:p w14:paraId="30E1EF5E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000000"/>
            </w:tcBorders>
          </w:tcPr>
          <w:p w14:paraId="66A8A96F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</w:tcBorders>
          </w:tcPr>
          <w:p w14:paraId="6F7901AE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vMerge/>
            <w:tcBorders>
              <w:top w:val="single" w:sz="4" w:space="0" w:color="000000"/>
            </w:tcBorders>
          </w:tcPr>
          <w:p w14:paraId="104261CE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5DAEDD66" w14:textId="77777777" w:rsidR="005E69B0" w:rsidRPr="00963CC3" w:rsidRDefault="005E69B0" w:rsidP="006008FB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Донације</w:t>
            </w:r>
          </w:p>
          <w:p w14:paraId="1870696C" w14:textId="77777777" w:rsidR="005E69B0" w:rsidRPr="00963CC3" w:rsidRDefault="005E69B0" w:rsidP="006008FB">
            <w:pPr>
              <w:pStyle w:val="TableParagraph"/>
              <w:spacing w:before="3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963CC3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2" w:type="pct"/>
            <w:gridSpan w:val="2"/>
          </w:tcPr>
          <w:p w14:paraId="2B892622" w14:textId="40F5451B" w:rsidR="005E69B0" w:rsidRPr="00955AA7" w:rsidRDefault="005E69B0" w:rsidP="006008FB">
            <w:pPr>
              <w:pStyle w:val="TableParagraph"/>
              <w:spacing w:before="124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  <w:gridSpan w:val="2"/>
          </w:tcPr>
          <w:p w14:paraId="4788AE48" w14:textId="77777777" w:rsidR="005E69B0" w:rsidRPr="00963CC3" w:rsidRDefault="005E69B0" w:rsidP="006008FB">
            <w:pPr>
              <w:pStyle w:val="TableParagraph"/>
              <w:spacing w:before="124"/>
              <w:ind w:left="17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94" w:type="pct"/>
            <w:gridSpan w:val="2"/>
          </w:tcPr>
          <w:p w14:paraId="6192E861" w14:textId="22157D39" w:rsidR="005E69B0" w:rsidRPr="00963CC3" w:rsidRDefault="005E69B0" w:rsidP="006008FB">
            <w:pPr>
              <w:pStyle w:val="TableParagraph"/>
              <w:spacing w:before="124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5E69B0" w:rsidRPr="00963CC3" w14:paraId="3689E34E" w14:textId="77777777" w:rsidTr="00575367">
        <w:trPr>
          <w:trHeight w:val="237"/>
        </w:trPr>
        <w:tc>
          <w:tcPr>
            <w:tcW w:w="759" w:type="pct"/>
            <w:vMerge/>
            <w:tcBorders>
              <w:top w:val="nil"/>
            </w:tcBorders>
          </w:tcPr>
          <w:p w14:paraId="32236419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pct"/>
            <w:vMerge/>
            <w:tcBorders>
              <w:top w:val="nil"/>
            </w:tcBorders>
          </w:tcPr>
          <w:p w14:paraId="12C3DC84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000000"/>
            </w:tcBorders>
          </w:tcPr>
          <w:p w14:paraId="7EEF67BA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</w:tcBorders>
          </w:tcPr>
          <w:p w14:paraId="416B381E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vMerge/>
            <w:tcBorders>
              <w:top w:val="single" w:sz="4" w:space="0" w:color="000000"/>
            </w:tcBorders>
          </w:tcPr>
          <w:p w14:paraId="49549FF4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4E89314D" w14:textId="77777777" w:rsidR="005E69B0" w:rsidRPr="00963CC3" w:rsidRDefault="005E69B0" w:rsidP="006008FB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2" w:type="pct"/>
            <w:gridSpan w:val="2"/>
          </w:tcPr>
          <w:p w14:paraId="003532C4" w14:textId="77777777" w:rsidR="005E69B0" w:rsidRPr="009C5B9F" w:rsidRDefault="005E69B0" w:rsidP="006008FB">
            <w:pPr>
              <w:pStyle w:val="TableParagraph"/>
              <w:spacing w:before="6"/>
              <w:ind w:left="15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-</w:t>
            </w:r>
          </w:p>
        </w:tc>
        <w:tc>
          <w:tcPr>
            <w:tcW w:w="504" w:type="pct"/>
            <w:gridSpan w:val="2"/>
          </w:tcPr>
          <w:p w14:paraId="13E929E0" w14:textId="77777777" w:rsidR="005E69B0" w:rsidRPr="00963CC3" w:rsidRDefault="005E69B0" w:rsidP="006008FB">
            <w:pPr>
              <w:pStyle w:val="TableParagraph"/>
              <w:spacing w:before="6"/>
              <w:ind w:left="1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  <w:gridSpan w:val="2"/>
          </w:tcPr>
          <w:p w14:paraId="72F83158" w14:textId="2D71B904" w:rsidR="005E69B0" w:rsidRPr="00963CC3" w:rsidRDefault="005E69B0" w:rsidP="006008FB">
            <w:pPr>
              <w:pStyle w:val="TableParagraph"/>
              <w:spacing w:before="6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5E69B0" w:rsidRPr="00963CC3" w14:paraId="7220B379" w14:textId="77777777" w:rsidTr="00575367">
        <w:trPr>
          <w:trHeight w:val="333"/>
        </w:trPr>
        <w:tc>
          <w:tcPr>
            <w:tcW w:w="759" w:type="pct"/>
            <w:vMerge/>
            <w:tcBorders>
              <w:top w:val="nil"/>
              <w:bottom w:val="single" w:sz="4" w:space="0" w:color="000000"/>
            </w:tcBorders>
          </w:tcPr>
          <w:p w14:paraId="62E1E766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pct"/>
            <w:vMerge/>
            <w:tcBorders>
              <w:top w:val="nil"/>
            </w:tcBorders>
          </w:tcPr>
          <w:p w14:paraId="0F771983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671A67D1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7B0DA3B9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554EF880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51A02FEC" w14:textId="77777777" w:rsidR="005E69B0" w:rsidRPr="00963CC3" w:rsidRDefault="005E69B0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2" w:type="pct"/>
            <w:gridSpan w:val="2"/>
          </w:tcPr>
          <w:p w14:paraId="095B6062" w14:textId="6A1DB662" w:rsidR="005E69B0" w:rsidRPr="00963CC3" w:rsidRDefault="005E69B0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.000</w:t>
            </w:r>
          </w:p>
        </w:tc>
        <w:tc>
          <w:tcPr>
            <w:tcW w:w="504" w:type="pct"/>
            <w:gridSpan w:val="2"/>
          </w:tcPr>
          <w:p w14:paraId="118D3572" w14:textId="77777777" w:rsidR="005E69B0" w:rsidRPr="00963CC3" w:rsidRDefault="005E69B0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  <w:gridSpan w:val="2"/>
          </w:tcPr>
          <w:p w14:paraId="7147FF79" w14:textId="7ED3A8F7" w:rsidR="005E69B0" w:rsidRPr="00963CC3" w:rsidRDefault="005E69B0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</w:tbl>
    <w:p w14:paraId="273F5F84" w14:textId="45400852" w:rsidR="00575367" w:rsidRDefault="00575367"/>
    <w:p w14:paraId="448C0290" w14:textId="77777777" w:rsidR="00575367" w:rsidRDefault="00575367"/>
    <w:tbl>
      <w:tblPr>
        <w:tblW w:w="5004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1295"/>
        <w:gridCol w:w="1630"/>
        <w:gridCol w:w="1627"/>
        <w:gridCol w:w="1632"/>
        <w:gridCol w:w="1285"/>
        <w:gridCol w:w="1138"/>
        <w:gridCol w:w="1297"/>
        <w:gridCol w:w="1014"/>
      </w:tblGrid>
      <w:tr w:rsidR="005E69B0" w:rsidRPr="00963CC3" w14:paraId="102F4B47" w14:textId="77777777" w:rsidTr="00575367">
        <w:trPr>
          <w:trHeight w:val="239"/>
        </w:trPr>
        <w:tc>
          <w:tcPr>
            <w:tcW w:w="759" w:type="pct"/>
            <w:vMerge w:val="restart"/>
          </w:tcPr>
          <w:p w14:paraId="632111B0" w14:textId="77777777" w:rsidR="005E69B0" w:rsidRDefault="005E69B0" w:rsidP="006008FB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06B0722B" w14:textId="7695133C" w:rsidR="005E69B0" w:rsidRPr="00963CC3" w:rsidRDefault="005E69B0" w:rsidP="006008FB">
            <w:pPr>
              <w:pStyle w:val="TableParagraph"/>
              <w:tabs>
                <w:tab w:val="left" w:pos="1396"/>
              </w:tabs>
              <w:spacing w:before="36" w:line="283" w:lineRule="auto"/>
              <w:ind w:left="104" w:right="9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307F33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Реновирање градске куглане</w:t>
            </w:r>
          </w:p>
        </w:tc>
        <w:tc>
          <w:tcPr>
            <w:tcW w:w="503" w:type="pct"/>
            <w:vMerge w:val="restart"/>
          </w:tcPr>
          <w:p w14:paraId="3A189E4F" w14:textId="77777777" w:rsidR="005E69B0" w:rsidRDefault="005E69B0" w:rsidP="006008FB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D7E0980" w14:textId="77777777" w:rsidR="005E69B0" w:rsidRPr="00963CC3" w:rsidRDefault="005E69B0" w:rsidP="006008FB">
            <w:pPr>
              <w:pStyle w:val="TableParagraph"/>
              <w:spacing w:before="9"/>
              <w:ind w:left="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Записник о примопредаји радова</w:t>
            </w:r>
          </w:p>
        </w:tc>
        <w:tc>
          <w:tcPr>
            <w:tcW w:w="633" w:type="pct"/>
            <w:vMerge w:val="restart"/>
          </w:tcPr>
          <w:p w14:paraId="473F544F" w14:textId="7E118A00" w:rsidR="005E69B0" w:rsidRPr="00963CC3" w:rsidRDefault="005E69B0" w:rsidP="006008FB">
            <w:pPr>
              <w:pStyle w:val="TableParagraph"/>
              <w:spacing w:before="1" w:line="285" w:lineRule="auto"/>
              <w:ind w:left="103" w:right="97" w:firstLine="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5FD7">
              <w:rPr>
                <w:rFonts w:ascii="Times New Roman" w:hAnsi="Times New Roman" w:cs="Times New Roman"/>
                <w:sz w:val="18"/>
                <w:szCs w:val="18"/>
              </w:rPr>
              <w:t>Није било активности у 2025. години</w:t>
            </w:r>
          </w:p>
        </w:tc>
        <w:tc>
          <w:tcPr>
            <w:tcW w:w="632" w:type="pct"/>
            <w:vMerge w:val="restart"/>
          </w:tcPr>
          <w:p w14:paraId="63922840" w14:textId="179839EF" w:rsidR="005E69B0" w:rsidRPr="00963CC3" w:rsidRDefault="005E69B0" w:rsidP="006008FB">
            <w:pPr>
              <w:pStyle w:val="TableParagraph"/>
              <w:ind w:left="64" w:right="59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Не</w:t>
            </w:r>
          </w:p>
        </w:tc>
        <w:tc>
          <w:tcPr>
            <w:tcW w:w="634" w:type="pct"/>
            <w:vMerge w:val="restart"/>
          </w:tcPr>
          <w:p w14:paraId="791EF903" w14:textId="77777777" w:rsidR="005E69B0" w:rsidRPr="00963CC3" w:rsidRDefault="005E69B0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Одјељење за стамбено – комуналне послове и екологију</w:t>
            </w:r>
          </w:p>
          <w:p w14:paraId="3443D928" w14:textId="45F34703" w:rsidR="005E69B0" w:rsidRPr="00963CC3" w:rsidRDefault="005E69B0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EEB11E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499" w:type="pct"/>
          </w:tcPr>
          <w:p w14:paraId="450DA0B8" w14:textId="77777777" w:rsidR="005E69B0" w:rsidRPr="00963CC3" w:rsidRDefault="005E69B0" w:rsidP="006008FB">
            <w:pPr>
              <w:pStyle w:val="TableParagraph"/>
              <w:spacing w:before="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2" w:type="pct"/>
          </w:tcPr>
          <w:p w14:paraId="36DB7DFF" w14:textId="66B2239D" w:rsidR="005E69B0" w:rsidRPr="00405B5C" w:rsidRDefault="005E69B0" w:rsidP="006008FB">
            <w:pPr>
              <w:pStyle w:val="TableParagraph"/>
              <w:spacing w:before="7"/>
              <w:ind w:left="15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05B5C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5</w:t>
            </w:r>
            <w:r w:rsidRPr="00405B5C">
              <w:rPr>
                <w:rFonts w:ascii="Times New Roman" w:hAnsi="Times New Roman" w:cs="Times New Roman"/>
                <w:spacing w:val="-2"/>
                <w:sz w:val="18"/>
                <w:szCs w:val="18"/>
                <w:lang w:val="hr-HR"/>
              </w:rPr>
              <w:t>0</w:t>
            </w:r>
            <w:r w:rsidRPr="00405B5C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.000</w:t>
            </w:r>
          </w:p>
        </w:tc>
        <w:tc>
          <w:tcPr>
            <w:tcW w:w="504" w:type="pct"/>
          </w:tcPr>
          <w:p w14:paraId="1D7D8099" w14:textId="77777777" w:rsidR="005E69B0" w:rsidRPr="00963CC3" w:rsidRDefault="005E69B0" w:rsidP="006008FB">
            <w:pPr>
              <w:pStyle w:val="TableParagraph"/>
              <w:spacing w:before="7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72BB22B4" w14:textId="33C480CD" w:rsidR="005E69B0" w:rsidRPr="00963CC3" w:rsidRDefault="005E69B0" w:rsidP="006008FB">
            <w:pPr>
              <w:pStyle w:val="TableParagraph"/>
              <w:spacing w:before="7"/>
              <w:ind w:left="20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5E69B0" w:rsidRPr="00963CC3" w14:paraId="124DA7B2" w14:textId="77777777" w:rsidTr="00575367">
        <w:trPr>
          <w:trHeight w:val="236"/>
        </w:trPr>
        <w:tc>
          <w:tcPr>
            <w:tcW w:w="759" w:type="pct"/>
            <w:vMerge/>
            <w:tcBorders>
              <w:top w:val="nil"/>
            </w:tcBorders>
          </w:tcPr>
          <w:p w14:paraId="0167AE40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pct"/>
            <w:vMerge/>
            <w:tcBorders>
              <w:top w:val="nil"/>
            </w:tcBorders>
          </w:tcPr>
          <w:p w14:paraId="01947D5C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000000"/>
            </w:tcBorders>
          </w:tcPr>
          <w:p w14:paraId="3899D710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</w:tcBorders>
          </w:tcPr>
          <w:p w14:paraId="00DC5F56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vMerge/>
            <w:tcBorders>
              <w:top w:val="single" w:sz="4" w:space="0" w:color="000000"/>
            </w:tcBorders>
          </w:tcPr>
          <w:p w14:paraId="21421B4B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001DD6CE" w14:textId="77777777" w:rsidR="005E69B0" w:rsidRPr="00963CC3" w:rsidRDefault="005E69B0" w:rsidP="006008FB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2" w:type="pct"/>
          </w:tcPr>
          <w:p w14:paraId="13C6518D" w14:textId="77777777" w:rsidR="005E69B0" w:rsidRPr="00405B5C" w:rsidRDefault="005E69B0" w:rsidP="006008FB">
            <w:pPr>
              <w:pStyle w:val="TableParagraph"/>
              <w:spacing w:before="6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05B5C">
              <w:rPr>
                <w:rFonts w:ascii="Times New Roman" w:hAnsi="Times New Roman" w:cs="Times New Roman"/>
                <w:spacing w:val="-10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</w:tcPr>
          <w:p w14:paraId="3A334C9A" w14:textId="77777777" w:rsidR="005E69B0" w:rsidRPr="00963CC3" w:rsidRDefault="005E69B0" w:rsidP="006008FB">
            <w:pPr>
              <w:pStyle w:val="TableParagraph"/>
              <w:spacing w:before="6"/>
              <w:ind w:left="17"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94" w:type="pct"/>
          </w:tcPr>
          <w:p w14:paraId="5D0E8D40" w14:textId="148E1756" w:rsidR="005E69B0" w:rsidRPr="00963CC3" w:rsidRDefault="005E69B0" w:rsidP="006008FB">
            <w:pPr>
              <w:pStyle w:val="TableParagraph"/>
              <w:spacing w:before="6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5E69B0" w:rsidRPr="00963CC3" w14:paraId="70CB0955" w14:textId="77777777" w:rsidTr="00575367">
        <w:trPr>
          <w:trHeight w:val="471"/>
        </w:trPr>
        <w:tc>
          <w:tcPr>
            <w:tcW w:w="759" w:type="pct"/>
            <w:vMerge/>
            <w:tcBorders>
              <w:top w:val="nil"/>
            </w:tcBorders>
          </w:tcPr>
          <w:p w14:paraId="48270A2A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pct"/>
            <w:vMerge/>
            <w:tcBorders>
              <w:top w:val="nil"/>
            </w:tcBorders>
          </w:tcPr>
          <w:p w14:paraId="1CBDD76F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000000"/>
            </w:tcBorders>
          </w:tcPr>
          <w:p w14:paraId="39FE7F90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</w:tcBorders>
          </w:tcPr>
          <w:p w14:paraId="737080AA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vMerge/>
            <w:tcBorders>
              <w:top w:val="single" w:sz="4" w:space="0" w:color="000000"/>
            </w:tcBorders>
          </w:tcPr>
          <w:p w14:paraId="3E04F34B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5EF64FB3" w14:textId="77777777" w:rsidR="005E69B0" w:rsidRPr="00963CC3" w:rsidRDefault="005E69B0" w:rsidP="006008FB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Донације</w:t>
            </w:r>
          </w:p>
          <w:p w14:paraId="2A5C5C7F" w14:textId="77777777" w:rsidR="005E69B0" w:rsidRPr="00963CC3" w:rsidRDefault="005E69B0" w:rsidP="006008FB">
            <w:pPr>
              <w:pStyle w:val="TableParagraph"/>
              <w:spacing w:before="37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963CC3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2" w:type="pct"/>
          </w:tcPr>
          <w:p w14:paraId="34553F24" w14:textId="5AC237ED" w:rsidR="005E69B0" w:rsidRPr="00405B5C" w:rsidRDefault="005E69B0" w:rsidP="006008FB">
            <w:pPr>
              <w:pStyle w:val="TableParagraph"/>
              <w:spacing w:before="124"/>
              <w:ind w:left="15" w:right="5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05B5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</w:tcPr>
          <w:p w14:paraId="45641B19" w14:textId="77777777" w:rsidR="005E69B0" w:rsidRPr="00963CC3" w:rsidRDefault="005E69B0" w:rsidP="006008FB">
            <w:pPr>
              <w:pStyle w:val="TableParagraph"/>
              <w:spacing w:before="124"/>
              <w:ind w:left="17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10"/>
                <w:sz w:val="18"/>
                <w:szCs w:val="18"/>
              </w:rPr>
              <w:t>‐</w:t>
            </w:r>
          </w:p>
        </w:tc>
        <w:tc>
          <w:tcPr>
            <w:tcW w:w="394" w:type="pct"/>
          </w:tcPr>
          <w:p w14:paraId="2C7071D0" w14:textId="2A21F012" w:rsidR="005E69B0" w:rsidRPr="00963CC3" w:rsidRDefault="005E69B0" w:rsidP="006008FB">
            <w:pPr>
              <w:pStyle w:val="TableParagraph"/>
              <w:spacing w:before="124"/>
              <w:ind w:left="20" w:right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5E69B0" w:rsidRPr="00963CC3" w14:paraId="01A57024" w14:textId="77777777" w:rsidTr="00575367">
        <w:trPr>
          <w:trHeight w:val="237"/>
        </w:trPr>
        <w:tc>
          <w:tcPr>
            <w:tcW w:w="759" w:type="pct"/>
            <w:vMerge/>
            <w:tcBorders>
              <w:top w:val="nil"/>
            </w:tcBorders>
          </w:tcPr>
          <w:p w14:paraId="3831FABD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pct"/>
            <w:vMerge/>
            <w:tcBorders>
              <w:top w:val="nil"/>
            </w:tcBorders>
          </w:tcPr>
          <w:p w14:paraId="706CFE0C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000000"/>
            </w:tcBorders>
          </w:tcPr>
          <w:p w14:paraId="205B06F3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</w:tcBorders>
          </w:tcPr>
          <w:p w14:paraId="5F266407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vMerge/>
            <w:tcBorders>
              <w:top w:val="single" w:sz="4" w:space="0" w:color="000000"/>
            </w:tcBorders>
          </w:tcPr>
          <w:p w14:paraId="5ED852E2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2BF088FC" w14:textId="77777777" w:rsidR="005E69B0" w:rsidRPr="00963CC3" w:rsidRDefault="005E69B0" w:rsidP="006008FB">
            <w:pPr>
              <w:pStyle w:val="TableParagraph"/>
              <w:spacing w:before="6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2" w:type="pct"/>
          </w:tcPr>
          <w:p w14:paraId="45C40011" w14:textId="22C0062E" w:rsidR="005E69B0" w:rsidRPr="00405B5C" w:rsidRDefault="005E69B0" w:rsidP="006008FB">
            <w:pPr>
              <w:pStyle w:val="TableParagraph"/>
              <w:spacing w:before="6"/>
              <w:ind w:left="15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 w:rsidRPr="00405B5C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50.000</w:t>
            </w:r>
          </w:p>
        </w:tc>
        <w:tc>
          <w:tcPr>
            <w:tcW w:w="504" w:type="pct"/>
          </w:tcPr>
          <w:p w14:paraId="0B4361D3" w14:textId="77777777" w:rsidR="005E69B0" w:rsidRPr="00963CC3" w:rsidRDefault="005E69B0" w:rsidP="006008FB">
            <w:pPr>
              <w:pStyle w:val="TableParagraph"/>
              <w:spacing w:before="6"/>
              <w:ind w:left="17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330C805E" w14:textId="7303B45C" w:rsidR="005E69B0" w:rsidRPr="00963CC3" w:rsidRDefault="005E69B0" w:rsidP="006008FB">
            <w:pPr>
              <w:pStyle w:val="TableParagraph"/>
              <w:spacing w:before="6"/>
              <w:ind w:left="20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5E69B0" w:rsidRPr="00963CC3" w14:paraId="050ED5BF" w14:textId="77777777" w:rsidTr="00575367">
        <w:trPr>
          <w:trHeight w:val="333"/>
        </w:trPr>
        <w:tc>
          <w:tcPr>
            <w:tcW w:w="759" w:type="pct"/>
            <w:vMerge/>
            <w:tcBorders>
              <w:top w:val="nil"/>
              <w:bottom w:val="single" w:sz="4" w:space="0" w:color="000000"/>
            </w:tcBorders>
          </w:tcPr>
          <w:p w14:paraId="42CBCE53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3" w:type="pct"/>
            <w:vMerge/>
            <w:tcBorders>
              <w:top w:val="nil"/>
            </w:tcBorders>
          </w:tcPr>
          <w:p w14:paraId="1FB7174E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4E05BF69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4D8D0233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4" w:type="pct"/>
            <w:vMerge/>
            <w:tcBorders>
              <w:top w:val="single" w:sz="4" w:space="0" w:color="000000"/>
              <w:bottom w:val="single" w:sz="4" w:space="0" w:color="000000"/>
            </w:tcBorders>
          </w:tcPr>
          <w:p w14:paraId="359A3D50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792EF748" w14:textId="77777777" w:rsidR="005E69B0" w:rsidRPr="00963CC3" w:rsidRDefault="005E69B0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2" w:type="pct"/>
          </w:tcPr>
          <w:p w14:paraId="19D18177" w14:textId="20F818FB" w:rsidR="005E69B0" w:rsidRPr="00405B5C" w:rsidRDefault="005E69B0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05B5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10</w:t>
            </w:r>
            <w:r w:rsidRPr="00405B5C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0</w:t>
            </w:r>
            <w:r w:rsidRPr="00405B5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.000</w:t>
            </w:r>
          </w:p>
        </w:tc>
        <w:tc>
          <w:tcPr>
            <w:tcW w:w="504" w:type="pct"/>
          </w:tcPr>
          <w:p w14:paraId="156072E6" w14:textId="77777777" w:rsidR="005E69B0" w:rsidRPr="00963CC3" w:rsidRDefault="005E69B0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30248BAA" w14:textId="702B14BF" w:rsidR="005E69B0" w:rsidRPr="00963CC3" w:rsidRDefault="005E69B0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5E69B0" w:rsidRPr="00963CC3" w14:paraId="1E421AFB" w14:textId="77777777" w:rsidTr="00575367">
        <w:trPr>
          <w:trHeight w:val="333"/>
        </w:trPr>
        <w:tc>
          <w:tcPr>
            <w:tcW w:w="3160" w:type="pct"/>
            <w:gridSpan w:val="5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3D613D3D" w14:textId="77777777" w:rsidR="005E69B0" w:rsidRDefault="005E69B0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  <w:p w14:paraId="323752A9" w14:textId="77777777" w:rsidR="005E69B0" w:rsidRDefault="005E69B0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  <w:p w14:paraId="75E41D01" w14:textId="56771A43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5F1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Укупно за мјеру 2.3.3. Осигурани материјално-технички услови за развој друштвеног живота</w:t>
            </w:r>
          </w:p>
        </w:tc>
        <w:tc>
          <w:tcPr>
            <w:tcW w:w="499" w:type="pct"/>
          </w:tcPr>
          <w:p w14:paraId="4B39A9DF" w14:textId="64532E10" w:rsidR="005E69B0" w:rsidRPr="00E15F18" w:rsidRDefault="005E69B0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E15F1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2" w:type="pct"/>
          </w:tcPr>
          <w:p w14:paraId="7E36A93F" w14:textId="68E31552" w:rsidR="005E69B0" w:rsidRPr="00C973F6" w:rsidRDefault="005E69B0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C973F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120.000</w:t>
            </w:r>
          </w:p>
        </w:tc>
        <w:tc>
          <w:tcPr>
            <w:tcW w:w="504" w:type="pct"/>
          </w:tcPr>
          <w:p w14:paraId="1207E2E8" w14:textId="12095B29" w:rsidR="005E69B0" w:rsidRPr="00963CC3" w:rsidRDefault="005E69B0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53988C10" w14:textId="211628E0" w:rsidR="005E69B0" w:rsidRPr="00963CC3" w:rsidRDefault="005E69B0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5E69B0" w:rsidRPr="00963CC3" w14:paraId="39AB7292" w14:textId="77777777" w:rsidTr="00575367">
        <w:trPr>
          <w:trHeight w:val="333"/>
        </w:trPr>
        <w:tc>
          <w:tcPr>
            <w:tcW w:w="3160" w:type="pct"/>
            <w:gridSpan w:val="5"/>
            <w:vMerge/>
            <w:tcBorders>
              <w:bottom w:val="single" w:sz="4" w:space="0" w:color="auto"/>
            </w:tcBorders>
          </w:tcPr>
          <w:p w14:paraId="63D6812A" w14:textId="1DECBF7E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37261548" w14:textId="661B145F" w:rsidR="005E69B0" w:rsidRPr="00E15F18" w:rsidRDefault="005E69B0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E15F1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2" w:type="pct"/>
          </w:tcPr>
          <w:p w14:paraId="4B0B29A5" w14:textId="03E6A915" w:rsidR="005E69B0" w:rsidRPr="005E69B0" w:rsidRDefault="005E69B0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</w:tcPr>
          <w:p w14:paraId="06498B84" w14:textId="0BFAE4E7" w:rsidR="005E69B0" w:rsidRPr="00963CC3" w:rsidRDefault="005E69B0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4E7A01FF" w14:textId="6A2AE5A6" w:rsidR="005E69B0" w:rsidRDefault="005E69B0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5E69B0" w:rsidRPr="00963CC3" w14:paraId="64853809" w14:textId="77777777" w:rsidTr="00575367">
        <w:trPr>
          <w:trHeight w:val="333"/>
        </w:trPr>
        <w:tc>
          <w:tcPr>
            <w:tcW w:w="3160" w:type="pct"/>
            <w:gridSpan w:val="5"/>
            <w:vMerge/>
            <w:tcBorders>
              <w:bottom w:val="single" w:sz="4" w:space="0" w:color="auto"/>
            </w:tcBorders>
          </w:tcPr>
          <w:p w14:paraId="06986D86" w14:textId="54CC7EA3" w:rsidR="005E69B0" w:rsidRPr="00E15F18" w:rsidRDefault="005E69B0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</w:tc>
        <w:tc>
          <w:tcPr>
            <w:tcW w:w="499" w:type="pct"/>
          </w:tcPr>
          <w:p w14:paraId="37E96451" w14:textId="77777777" w:rsidR="005E69B0" w:rsidRPr="00E15F18" w:rsidRDefault="005E69B0" w:rsidP="006008FB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15F1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Донације</w:t>
            </w:r>
          </w:p>
          <w:p w14:paraId="20AE5D90" w14:textId="0FBA4F2C" w:rsidR="005E69B0" w:rsidRPr="00E15F18" w:rsidRDefault="005E69B0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E15F1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</w:t>
            </w:r>
            <w:r w:rsidRPr="00E15F18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E15F1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2" w:type="pct"/>
          </w:tcPr>
          <w:p w14:paraId="5C482A67" w14:textId="42F14C0B" w:rsidR="005E69B0" w:rsidRPr="005E69B0" w:rsidRDefault="005E69B0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</w:tcPr>
          <w:p w14:paraId="578F9EDA" w14:textId="332C1D74" w:rsidR="005E69B0" w:rsidRPr="00963CC3" w:rsidRDefault="005E69B0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3BCDE2DE" w14:textId="0AB90E10" w:rsidR="005E69B0" w:rsidRDefault="005E69B0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5E69B0" w:rsidRPr="00963CC3" w14:paraId="79D18A93" w14:textId="77777777" w:rsidTr="00575367">
        <w:trPr>
          <w:trHeight w:val="333"/>
        </w:trPr>
        <w:tc>
          <w:tcPr>
            <w:tcW w:w="3160" w:type="pct"/>
            <w:gridSpan w:val="5"/>
            <w:vMerge/>
            <w:tcBorders>
              <w:bottom w:val="single" w:sz="4" w:space="0" w:color="auto"/>
            </w:tcBorders>
          </w:tcPr>
          <w:p w14:paraId="1921DE67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435DE78A" w14:textId="797BF2FE" w:rsidR="005E69B0" w:rsidRPr="00E15F18" w:rsidRDefault="005E69B0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E15F1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2" w:type="pct"/>
          </w:tcPr>
          <w:p w14:paraId="048875F9" w14:textId="2EF032C4" w:rsidR="005E69B0" w:rsidRPr="00C973F6" w:rsidRDefault="005E69B0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C973F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90.000</w:t>
            </w:r>
          </w:p>
        </w:tc>
        <w:tc>
          <w:tcPr>
            <w:tcW w:w="504" w:type="pct"/>
          </w:tcPr>
          <w:p w14:paraId="022286F6" w14:textId="3E72B312" w:rsidR="005E69B0" w:rsidRPr="00963CC3" w:rsidRDefault="005E69B0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01A03302" w14:textId="785D3FD8" w:rsidR="005E69B0" w:rsidRDefault="005E69B0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5E69B0" w:rsidRPr="00963CC3" w14:paraId="080B4FCD" w14:textId="77777777" w:rsidTr="00575367">
        <w:trPr>
          <w:trHeight w:val="333"/>
        </w:trPr>
        <w:tc>
          <w:tcPr>
            <w:tcW w:w="3160" w:type="pct"/>
            <w:gridSpan w:val="5"/>
            <w:vMerge/>
            <w:tcBorders>
              <w:bottom w:val="single" w:sz="4" w:space="0" w:color="auto"/>
            </w:tcBorders>
          </w:tcPr>
          <w:p w14:paraId="761E3F00" w14:textId="77777777" w:rsidR="005E69B0" w:rsidRPr="00963CC3" w:rsidRDefault="005E69B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0163E0E2" w14:textId="2325FA54" w:rsidR="005E69B0" w:rsidRPr="00E15F18" w:rsidRDefault="005E69B0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E15F1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2" w:type="pct"/>
          </w:tcPr>
          <w:p w14:paraId="6FB6F792" w14:textId="6AB5D735" w:rsidR="005E69B0" w:rsidRPr="00C973F6" w:rsidRDefault="005E69B0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C973F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210.000</w:t>
            </w:r>
          </w:p>
        </w:tc>
        <w:tc>
          <w:tcPr>
            <w:tcW w:w="504" w:type="pct"/>
          </w:tcPr>
          <w:p w14:paraId="59448217" w14:textId="514CA1C3" w:rsidR="005E69B0" w:rsidRPr="00963CC3" w:rsidRDefault="005E69B0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343FA0DF" w14:textId="2C673EFA" w:rsidR="005E69B0" w:rsidRDefault="005E69B0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</w:tbl>
    <w:p w14:paraId="604B551C" w14:textId="450CF4A7" w:rsidR="00102FBE" w:rsidRDefault="00102FBE"/>
    <w:p w14:paraId="772F3F55" w14:textId="6A9DA134" w:rsidR="00102FBE" w:rsidRDefault="00102FBE"/>
    <w:tbl>
      <w:tblPr>
        <w:tblW w:w="5015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2"/>
        <w:gridCol w:w="1135"/>
        <w:gridCol w:w="1422"/>
        <w:gridCol w:w="1424"/>
        <w:gridCol w:w="1548"/>
        <w:gridCol w:w="1275"/>
        <w:gridCol w:w="1135"/>
        <w:gridCol w:w="1277"/>
        <w:gridCol w:w="1133"/>
      </w:tblGrid>
      <w:tr w:rsidR="00EF011E" w:rsidRPr="00963CC3" w14:paraId="3938F934" w14:textId="77777777" w:rsidTr="008104F6">
        <w:trPr>
          <w:trHeight w:val="333"/>
        </w:trPr>
        <w:tc>
          <w:tcPr>
            <w:tcW w:w="31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0E9ADC" w14:textId="77777777" w:rsidR="00EF011E" w:rsidRPr="00294271" w:rsidRDefault="00EF011E" w:rsidP="00EF011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9427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Редни број и мјера:</w:t>
            </w:r>
          </w:p>
          <w:p w14:paraId="33954253" w14:textId="5A463C7E" w:rsidR="00EF011E" w:rsidRPr="00963CC3" w:rsidRDefault="003F617A" w:rsidP="00561992">
            <w:pPr>
              <w:pStyle w:val="TableParagraph"/>
              <w:ind w:right="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9</w:t>
            </w:r>
            <w:r w:rsidR="00EF011E" w:rsidRPr="0029427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 Мјера 2.</w:t>
            </w:r>
            <w:r w:rsidR="00EF011E" w:rsidRPr="0029427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3</w:t>
            </w:r>
            <w:r w:rsidR="00EF011E" w:rsidRPr="0029427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  <w:r w:rsidR="00EF011E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5</w:t>
            </w:r>
            <w:r w:rsidR="00EF011E" w:rsidRPr="0029427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  <w:r w:rsidR="00EF011E" w:rsidRPr="0029427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 xml:space="preserve"> </w:t>
            </w:r>
            <w:r w:rsidR="00EF011E" w:rsidRPr="00EF011E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Заштита културно-истори</w:t>
            </w:r>
            <w:r w:rsidR="00EF011E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ј</w:t>
            </w:r>
            <w:r w:rsidR="00EF011E" w:rsidRPr="00EF011E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ског наслијеђа</w:t>
            </w:r>
          </w:p>
        </w:tc>
        <w:tc>
          <w:tcPr>
            <w:tcW w:w="1868" w:type="pct"/>
            <w:gridSpan w:val="4"/>
          </w:tcPr>
          <w:p w14:paraId="2E99C892" w14:textId="77777777" w:rsidR="00EF011E" w:rsidRDefault="00EF011E" w:rsidP="00EF011E">
            <w:pPr>
              <w:pStyle w:val="TableParagraph"/>
              <w:ind w:right="1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C33EB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Назив и шифра програма:</w:t>
            </w:r>
          </w:p>
          <w:p w14:paraId="34764B71" w14:textId="42F19AE4" w:rsidR="00EF011E" w:rsidRDefault="00E66CDD" w:rsidP="00E66CDD">
            <w:pPr>
              <w:pStyle w:val="TableParagraph"/>
              <w:ind w:right="1"/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E66CD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511200 Издаци за инвестиционо одржавање, реконструкцију и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 xml:space="preserve"> </w:t>
            </w:r>
            <w:r w:rsidRPr="00E66CDD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адаптацију зграда и објеката</w:t>
            </w:r>
          </w:p>
        </w:tc>
      </w:tr>
      <w:tr w:rsidR="00366881" w:rsidRPr="00963CC3" w14:paraId="17531C9D" w14:textId="77777777" w:rsidTr="008104F6">
        <w:trPr>
          <w:trHeight w:val="333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9E44D6" w14:textId="77777777" w:rsidR="00366881" w:rsidRPr="00366881" w:rsidRDefault="00366881" w:rsidP="00366881">
            <w:pPr>
              <w:pStyle w:val="TableParagrap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36688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СТРАТЕГИЈА РАЗВОЈА ОПШТИНЕ БРОД 2022-2028</w:t>
            </w:r>
          </w:p>
          <w:p w14:paraId="5DC37638" w14:textId="77777777" w:rsidR="00366881" w:rsidRPr="00366881" w:rsidRDefault="00366881" w:rsidP="00366881">
            <w:pPr>
              <w:pStyle w:val="TableParagrap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36688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 xml:space="preserve">СТРАТЕШКИ ЦИЉ 2: Унапређење квалитета живота становника </w:t>
            </w:r>
          </w:p>
          <w:p w14:paraId="0605607C" w14:textId="2E9B3031" w:rsidR="00366881" w:rsidRDefault="00366881" w:rsidP="00366881">
            <w:pPr>
              <w:pStyle w:val="TableParagraph"/>
              <w:ind w:right="1"/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36688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Приоритет 2.3. Побољшање квалитета образовања, здравствене и социјалне заштите, додатно унапређени културни и спортски садржаји и већа ефикасност цивилног друштва</w:t>
            </w:r>
          </w:p>
        </w:tc>
      </w:tr>
      <w:tr w:rsidR="0071152D" w:rsidRPr="00963CC3" w14:paraId="07E852AA" w14:textId="77777777" w:rsidTr="008104F6">
        <w:trPr>
          <w:trHeight w:val="333"/>
        </w:trPr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A97479" w14:textId="35137364" w:rsidR="00B623CE" w:rsidRPr="00963CC3" w:rsidRDefault="00B623CE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Кључни стратешки пројекат / пројекат / активности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6027F" w14:textId="463E8C9C" w:rsidR="00B623CE" w:rsidRPr="00963CC3" w:rsidRDefault="00B623CE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Индикатор на нивоу очекивано резултата кључног стратеш. пројекта / пројекта активности</w:t>
            </w:r>
          </w:p>
        </w:tc>
        <w:tc>
          <w:tcPr>
            <w:tcW w:w="551" w:type="pct"/>
            <w:vMerge w:val="restart"/>
            <w:tcBorders>
              <w:top w:val="single" w:sz="4" w:space="0" w:color="000000"/>
              <w:left w:val="single" w:sz="4" w:space="0" w:color="auto"/>
            </w:tcBorders>
          </w:tcPr>
          <w:p w14:paraId="66FAB958" w14:textId="68A508DF" w:rsidR="00B623CE" w:rsidRPr="00963CC3" w:rsidRDefault="00B623CE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153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Остварени резултат кључног стратешког пројекта / пројекта активности</w:t>
            </w:r>
          </w:p>
        </w:tc>
        <w:tc>
          <w:tcPr>
            <w:tcW w:w="552" w:type="pct"/>
            <w:vMerge w:val="restart"/>
            <w:tcBorders>
              <w:top w:val="single" w:sz="4" w:space="0" w:color="000000"/>
            </w:tcBorders>
          </w:tcPr>
          <w:p w14:paraId="1E5248CD" w14:textId="77777777" w:rsidR="00B623CE" w:rsidRPr="008B1530" w:rsidRDefault="00B623CE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B153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Статус</w:t>
            </w:r>
          </w:p>
          <w:p w14:paraId="3BA564CC" w14:textId="55BFA8A1" w:rsidR="00B623CE" w:rsidRPr="00963CC3" w:rsidRDefault="00B623CE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153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Да, за извршено / Не, за неизвршено</w:t>
            </w:r>
          </w:p>
        </w:tc>
        <w:tc>
          <w:tcPr>
            <w:tcW w:w="600" w:type="pct"/>
            <w:vMerge w:val="restart"/>
            <w:tcBorders>
              <w:top w:val="single" w:sz="4" w:space="0" w:color="000000"/>
            </w:tcBorders>
          </w:tcPr>
          <w:p w14:paraId="5318BB4D" w14:textId="34B4FF42" w:rsidR="00B623CE" w:rsidRPr="00963CC3" w:rsidRDefault="00B623CE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153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Носилац (најмањи организациони дио)</w:t>
            </w:r>
          </w:p>
        </w:tc>
        <w:tc>
          <w:tcPr>
            <w:tcW w:w="1868" w:type="pct"/>
            <w:gridSpan w:val="4"/>
          </w:tcPr>
          <w:p w14:paraId="11B28015" w14:textId="29D6EFC5" w:rsidR="00B623CE" w:rsidRDefault="00B623CE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B623CE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Извори и износи планираних финансијских средстава у КМ</w:t>
            </w:r>
          </w:p>
        </w:tc>
      </w:tr>
      <w:tr w:rsidR="0071152D" w:rsidRPr="00963CC3" w14:paraId="29C39DD4" w14:textId="77777777" w:rsidTr="008104F6">
        <w:trPr>
          <w:trHeight w:val="333"/>
        </w:trPr>
        <w:tc>
          <w:tcPr>
            <w:tcW w:w="9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3E4D" w14:textId="77777777" w:rsidR="00B623CE" w:rsidRPr="00963CC3" w:rsidRDefault="00B623CE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19C3" w14:textId="77777777" w:rsidR="00B623CE" w:rsidRPr="00963CC3" w:rsidRDefault="00B623CE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bottom w:val="single" w:sz="4" w:space="0" w:color="000000"/>
            </w:tcBorders>
          </w:tcPr>
          <w:p w14:paraId="191C4F8B" w14:textId="77777777" w:rsidR="00B623CE" w:rsidRPr="00963CC3" w:rsidRDefault="00B623CE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" w:type="pct"/>
            <w:vMerge/>
            <w:tcBorders>
              <w:bottom w:val="single" w:sz="4" w:space="0" w:color="000000"/>
            </w:tcBorders>
          </w:tcPr>
          <w:p w14:paraId="6E244B27" w14:textId="77777777" w:rsidR="00B623CE" w:rsidRPr="00963CC3" w:rsidRDefault="00B623CE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pct"/>
            <w:vMerge/>
            <w:tcBorders>
              <w:bottom w:val="single" w:sz="4" w:space="0" w:color="000000"/>
            </w:tcBorders>
          </w:tcPr>
          <w:p w14:paraId="01641833" w14:textId="77777777" w:rsidR="00B623CE" w:rsidRPr="00963CC3" w:rsidRDefault="00B623CE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4" w:type="pct"/>
          </w:tcPr>
          <w:p w14:paraId="780107E8" w14:textId="53D12D85" w:rsidR="00B623CE" w:rsidRPr="00963CC3" w:rsidRDefault="00B623CE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Извори</w:t>
            </w:r>
          </w:p>
        </w:tc>
        <w:tc>
          <w:tcPr>
            <w:tcW w:w="440" w:type="pct"/>
          </w:tcPr>
          <w:p w14:paraId="5A995601" w14:textId="1ACC1924" w:rsidR="00B623CE" w:rsidRDefault="00B623CE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Планирани износи</w:t>
            </w:r>
          </w:p>
        </w:tc>
        <w:tc>
          <w:tcPr>
            <w:tcW w:w="495" w:type="pct"/>
          </w:tcPr>
          <w:p w14:paraId="47853A02" w14:textId="22ED3B0B" w:rsidR="00B623CE" w:rsidRPr="00963CC3" w:rsidRDefault="00B623CE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Извршени износи</w:t>
            </w:r>
          </w:p>
        </w:tc>
        <w:tc>
          <w:tcPr>
            <w:tcW w:w="439" w:type="pct"/>
          </w:tcPr>
          <w:p w14:paraId="5D0F29CE" w14:textId="01FEDAFC" w:rsidR="00B623CE" w:rsidRDefault="00B623CE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%</w:t>
            </w:r>
          </w:p>
        </w:tc>
      </w:tr>
      <w:tr w:rsidR="00B47D9B" w:rsidRPr="00963CC3" w14:paraId="314F103C" w14:textId="77777777" w:rsidTr="008104F6">
        <w:trPr>
          <w:trHeight w:val="333"/>
        </w:trPr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949F23" w14:textId="77777777" w:rsidR="00B47D9B" w:rsidRDefault="00B47D9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AD2601E" w14:textId="1F15F63F" w:rsidR="00B47D9B" w:rsidRPr="00963CC3" w:rsidRDefault="00B47D9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3CE">
              <w:rPr>
                <w:rFonts w:ascii="Times New Roman" w:hAnsi="Times New Roman" w:cs="Times New Roman"/>
                <w:sz w:val="18"/>
                <w:szCs w:val="18"/>
              </w:rPr>
              <w:t>Реконструкција Трга Патријарха Павла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CD66D" w14:textId="77777777" w:rsidR="00B47D9B" w:rsidRDefault="00B47D9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7FA42C9" w14:textId="29347442" w:rsidR="00B47D9B" w:rsidRPr="0068785F" w:rsidRDefault="00B47D9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785F">
              <w:rPr>
                <w:rFonts w:ascii="Times New Roman" w:hAnsi="Times New Roman" w:cs="Times New Roman"/>
                <w:sz w:val="18"/>
                <w:szCs w:val="18"/>
              </w:rPr>
              <w:t>Технички пријем радова</w:t>
            </w:r>
          </w:p>
          <w:p w14:paraId="33BE20D6" w14:textId="77777777" w:rsidR="00B47D9B" w:rsidRPr="00963CC3" w:rsidRDefault="00B47D9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pct"/>
            <w:vMerge w:val="restart"/>
            <w:tcBorders>
              <w:top w:val="single" w:sz="4" w:space="0" w:color="000000"/>
              <w:left w:val="single" w:sz="4" w:space="0" w:color="auto"/>
            </w:tcBorders>
          </w:tcPr>
          <w:p w14:paraId="1FFE8597" w14:textId="5F3728C2" w:rsidR="00B47D9B" w:rsidRPr="004138F3" w:rsidRDefault="00B47D9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Реализација пројекта у оквиру „Реализације кап-италних и инфра-структурних пројеката из Програма јавних инвестиција РС</w:t>
            </w:r>
          </w:p>
        </w:tc>
        <w:tc>
          <w:tcPr>
            <w:tcW w:w="552" w:type="pct"/>
            <w:vMerge w:val="restart"/>
            <w:tcBorders>
              <w:top w:val="single" w:sz="4" w:space="0" w:color="000000"/>
            </w:tcBorders>
          </w:tcPr>
          <w:p w14:paraId="643A4190" w14:textId="3E6DF18F" w:rsidR="00B47D9B" w:rsidRDefault="00B47D9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Не</w:t>
            </w:r>
          </w:p>
          <w:p w14:paraId="0257AF27" w14:textId="7E6ADA01" w:rsidR="00B47D9B" w:rsidRPr="00B92F59" w:rsidRDefault="00B47D9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Одобрена су средства из Програма јавних инвестиција РС</w:t>
            </w:r>
          </w:p>
        </w:tc>
        <w:tc>
          <w:tcPr>
            <w:tcW w:w="600" w:type="pct"/>
            <w:vMerge w:val="restart"/>
            <w:tcBorders>
              <w:top w:val="single" w:sz="4" w:space="0" w:color="000000"/>
            </w:tcBorders>
          </w:tcPr>
          <w:p w14:paraId="1F40413A" w14:textId="77777777" w:rsidR="00B47D9B" w:rsidRPr="0068785F" w:rsidRDefault="00B47D9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785F">
              <w:rPr>
                <w:rFonts w:ascii="Times New Roman" w:hAnsi="Times New Roman" w:cs="Times New Roman"/>
                <w:sz w:val="18"/>
                <w:szCs w:val="18"/>
              </w:rPr>
              <w:t>Одјељење за просторно уређење и имовинско правне послове</w:t>
            </w:r>
          </w:p>
          <w:p w14:paraId="78E70E9B" w14:textId="77777777" w:rsidR="00B47D9B" w:rsidRPr="00963CC3" w:rsidRDefault="00B47D9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4" w:type="pct"/>
          </w:tcPr>
          <w:p w14:paraId="53284D4A" w14:textId="62C8B17A" w:rsidR="00B47D9B" w:rsidRPr="00963CC3" w:rsidRDefault="00B47D9B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0" w:type="pct"/>
          </w:tcPr>
          <w:p w14:paraId="4C29FFE6" w14:textId="7D6E7FF6" w:rsidR="00B47D9B" w:rsidRDefault="00B47D9B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150.000</w:t>
            </w:r>
          </w:p>
        </w:tc>
        <w:tc>
          <w:tcPr>
            <w:tcW w:w="495" w:type="pct"/>
          </w:tcPr>
          <w:p w14:paraId="024B099A" w14:textId="7AF66EB8" w:rsidR="00B47D9B" w:rsidRPr="00963CC3" w:rsidRDefault="00B47D9B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439" w:type="pct"/>
          </w:tcPr>
          <w:p w14:paraId="13BC13C4" w14:textId="498EA61C" w:rsidR="00B47D9B" w:rsidRDefault="00B47D9B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B47D9B" w:rsidRPr="00963CC3" w14:paraId="6B0D42D6" w14:textId="77777777" w:rsidTr="008104F6">
        <w:trPr>
          <w:trHeight w:val="333"/>
        </w:trPr>
        <w:tc>
          <w:tcPr>
            <w:tcW w:w="9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6F103" w14:textId="77777777" w:rsidR="00B47D9B" w:rsidRPr="00963CC3" w:rsidRDefault="00B47D9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58CC4A" w14:textId="77777777" w:rsidR="00B47D9B" w:rsidRPr="00963CC3" w:rsidRDefault="00B47D9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</w:tcBorders>
          </w:tcPr>
          <w:p w14:paraId="3EA228AC" w14:textId="77777777" w:rsidR="00B47D9B" w:rsidRPr="00963CC3" w:rsidRDefault="00B47D9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" w:type="pct"/>
            <w:vMerge/>
          </w:tcPr>
          <w:p w14:paraId="6DFF16A3" w14:textId="77777777" w:rsidR="00B47D9B" w:rsidRPr="00963CC3" w:rsidRDefault="00B47D9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pct"/>
            <w:vMerge/>
          </w:tcPr>
          <w:p w14:paraId="6E146858" w14:textId="77777777" w:rsidR="00B47D9B" w:rsidRPr="00963CC3" w:rsidRDefault="00B47D9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4" w:type="pct"/>
          </w:tcPr>
          <w:p w14:paraId="1FF3DEFF" w14:textId="484D6EB6" w:rsidR="00B47D9B" w:rsidRPr="00963CC3" w:rsidRDefault="00B47D9B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0" w:type="pct"/>
          </w:tcPr>
          <w:p w14:paraId="69BEAD2F" w14:textId="4F5FC0AF" w:rsidR="00B47D9B" w:rsidRDefault="00B47D9B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-</w:t>
            </w:r>
          </w:p>
        </w:tc>
        <w:tc>
          <w:tcPr>
            <w:tcW w:w="495" w:type="pct"/>
          </w:tcPr>
          <w:p w14:paraId="5306C807" w14:textId="5B027F87" w:rsidR="00B47D9B" w:rsidRPr="00963CC3" w:rsidRDefault="00B47D9B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439" w:type="pct"/>
          </w:tcPr>
          <w:p w14:paraId="46349A38" w14:textId="008759A4" w:rsidR="00B47D9B" w:rsidRDefault="00B47D9B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B47D9B" w:rsidRPr="00963CC3" w14:paraId="45FDEC71" w14:textId="77777777" w:rsidTr="008104F6">
        <w:trPr>
          <w:trHeight w:val="333"/>
        </w:trPr>
        <w:tc>
          <w:tcPr>
            <w:tcW w:w="9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0ED05E" w14:textId="77777777" w:rsidR="00B47D9B" w:rsidRPr="00963CC3" w:rsidRDefault="00B47D9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5C616A" w14:textId="77777777" w:rsidR="00B47D9B" w:rsidRPr="00963CC3" w:rsidRDefault="00B47D9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</w:tcBorders>
          </w:tcPr>
          <w:p w14:paraId="75121359" w14:textId="77777777" w:rsidR="00B47D9B" w:rsidRPr="00963CC3" w:rsidRDefault="00B47D9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" w:type="pct"/>
            <w:vMerge/>
          </w:tcPr>
          <w:p w14:paraId="517D2721" w14:textId="77777777" w:rsidR="00B47D9B" w:rsidRPr="00963CC3" w:rsidRDefault="00B47D9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pct"/>
            <w:vMerge/>
          </w:tcPr>
          <w:p w14:paraId="4953091C" w14:textId="77777777" w:rsidR="00B47D9B" w:rsidRPr="00963CC3" w:rsidRDefault="00B47D9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4" w:type="pct"/>
          </w:tcPr>
          <w:p w14:paraId="5D9D0A57" w14:textId="77777777" w:rsidR="00B47D9B" w:rsidRPr="00963CC3" w:rsidRDefault="00B47D9B" w:rsidP="006008FB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Донације</w:t>
            </w:r>
          </w:p>
          <w:p w14:paraId="11915523" w14:textId="6CA29DB8" w:rsidR="00B47D9B" w:rsidRPr="00963CC3" w:rsidRDefault="00B47D9B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963CC3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0" w:type="pct"/>
          </w:tcPr>
          <w:p w14:paraId="0F7BCAA7" w14:textId="276FDBF5" w:rsidR="00B47D9B" w:rsidRDefault="00B47D9B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-</w:t>
            </w:r>
          </w:p>
        </w:tc>
        <w:tc>
          <w:tcPr>
            <w:tcW w:w="495" w:type="pct"/>
          </w:tcPr>
          <w:p w14:paraId="1B1A1F38" w14:textId="09E35376" w:rsidR="00B47D9B" w:rsidRPr="00963CC3" w:rsidRDefault="00B47D9B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439" w:type="pct"/>
          </w:tcPr>
          <w:p w14:paraId="542C63CF" w14:textId="63869768" w:rsidR="00B47D9B" w:rsidRDefault="00B47D9B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B47D9B" w:rsidRPr="00963CC3" w14:paraId="5DF885A1" w14:textId="77777777" w:rsidTr="008104F6">
        <w:trPr>
          <w:trHeight w:val="333"/>
        </w:trPr>
        <w:tc>
          <w:tcPr>
            <w:tcW w:w="9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D487C7" w14:textId="77777777" w:rsidR="00B47D9B" w:rsidRPr="00963CC3" w:rsidRDefault="00B47D9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99AA8" w14:textId="77777777" w:rsidR="00B47D9B" w:rsidRPr="00963CC3" w:rsidRDefault="00B47D9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</w:tcBorders>
          </w:tcPr>
          <w:p w14:paraId="5A5F162A" w14:textId="77777777" w:rsidR="00B47D9B" w:rsidRPr="00963CC3" w:rsidRDefault="00B47D9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" w:type="pct"/>
            <w:vMerge/>
          </w:tcPr>
          <w:p w14:paraId="0CE2421F" w14:textId="77777777" w:rsidR="00B47D9B" w:rsidRPr="00963CC3" w:rsidRDefault="00B47D9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pct"/>
            <w:vMerge/>
          </w:tcPr>
          <w:p w14:paraId="5F0F5236" w14:textId="77777777" w:rsidR="00B47D9B" w:rsidRPr="00963CC3" w:rsidRDefault="00B47D9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4" w:type="pct"/>
          </w:tcPr>
          <w:p w14:paraId="69D1CF3C" w14:textId="35898E2F" w:rsidR="00B47D9B" w:rsidRPr="00963CC3" w:rsidRDefault="00B47D9B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0" w:type="pct"/>
          </w:tcPr>
          <w:p w14:paraId="31082709" w14:textId="09560C71" w:rsidR="00B47D9B" w:rsidRDefault="00B47D9B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-</w:t>
            </w:r>
          </w:p>
        </w:tc>
        <w:tc>
          <w:tcPr>
            <w:tcW w:w="495" w:type="pct"/>
          </w:tcPr>
          <w:p w14:paraId="20CE4FE0" w14:textId="71057B2E" w:rsidR="00B47D9B" w:rsidRPr="00963CC3" w:rsidRDefault="00B47D9B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439" w:type="pct"/>
          </w:tcPr>
          <w:p w14:paraId="25DB026B" w14:textId="3D6B5EC7" w:rsidR="00B47D9B" w:rsidRDefault="00B47D9B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B47D9B" w:rsidRPr="00963CC3" w14:paraId="737F3AF0" w14:textId="77777777" w:rsidTr="008104F6">
        <w:trPr>
          <w:trHeight w:val="333"/>
        </w:trPr>
        <w:tc>
          <w:tcPr>
            <w:tcW w:w="9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1D77" w14:textId="77777777" w:rsidR="00B47D9B" w:rsidRPr="00963CC3" w:rsidRDefault="00B47D9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3B4B" w14:textId="77777777" w:rsidR="00B47D9B" w:rsidRPr="00963CC3" w:rsidRDefault="00B47D9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bottom w:val="single" w:sz="4" w:space="0" w:color="000000"/>
            </w:tcBorders>
          </w:tcPr>
          <w:p w14:paraId="281276A7" w14:textId="77777777" w:rsidR="00B47D9B" w:rsidRPr="00963CC3" w:rsidRDefault="00B47D9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" w:type="pct"/>
            <w:vMerge/>
            <w:tcBorders>
              <w:bottom w:val="single" w:sz="4" w:space="0" w:color="000000"/>
            </w:tcBorders>
          </w:tcPr>
          <w:p w14:paraId="675EA64E" w14:textId="77777777" w:rsidR="00B47D9B" w:rsidRPr="00963CC3" w:rsidRDefault="00B47D9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pct"/>
            <w:vMerge/>
            <w:tcBorders>
              <w:bottom w:val="single" w:sz="4" w:space="0" w:color="000000"/>
            </w:tcBorders>
          </w:tcPr>
          <w:p w14:paraId="351EDCAC" w14:textId="77777777" w:rsidR="00B47D9B" w:rsidRPr="00963CC3" w:rsidRDefault="00B47D9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4" w:type="pct"/>
          </w:tcPr>
          <w:p w14:paraId="7C048042" w14:textId="7920821A" w:rsidR="00B47D9B" w:rsidRPr="00963CC3" w:rsidRDefault="00B47D9B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0" w:type="pct"/>
          </w:tcPr>
          <w:p w14:paraId="53B952A5" w14:textId="4D8915CB" w:rsidR="00B47D9B" w:rsidRDefault="00B47D9B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 w:rsidRPr="00B623CE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150.000</w:t>
            </w:r>
          </w:p>
        </w:tc>
        <w:tc>
          <w:tcPr>
            <w:tcW w:w="495" w:type="pct"/>
          </w:tcPr>
          <w:p w14:paraId="07A468B9" w14:textId="7A537F14" w:rsidR="00B47D9B" w:rsidRPr="00963CC3" w:rsidRDefault="00B47D9B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439" w:type="pct"/>
          </w:tcPr>
          <w:p w14:paraId="49524072" w14:textId="5B1FD01C" w:rsidR="00B47D9B" w:rsidRDefault="00B47D9B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B47D9B" w:rsidRPr="00963CC3" w14:paraId="0669541F" w14:textId="77777777" w:rsidTr="008104F6">
        <w:trPr>
          <w:trHeight w:val="333"/>
        </w:trPr>
        <w:tc>
          <w:tcPr>
            <w:tcW w:w="313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EB5DFA0" w14:textId="77777777" w:rsidR="00B47D9B" w:rsidRDefault="00B47D9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9B7824F" w14:textId="77777777" w:rsidR="00B47D9B" w:rsidRDefault="00B47D9B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  <w:p w14:paraId="68A17249" w14:textId="77777777" w:rsidR="00B47D9B" w:rsidRDefault="00B47D9B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  <w:p w14:paraId="1975D0C3" w14:textId="500EF387" w:rsidR="00B47D9B" w:rsidRPr="00EF2568" w:rsidRDefault="00B47D9B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EF256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Укупно за мјеру 2.3.5. Заштита културно-историјског наслијеђа</w:t>
            </w:r>
          </w:p>
        </w:tc>
        <w:tc>
          <w:tcPr>
            <w:tcW w:w="494" w:type="pct"/>
          </w:tcPr>
          <w:p w14:paraId="57D686BB" w14:textId="06817058" w:rsidR="00B47D9B" w:rsidRPr="00EF2568" w:rsidRDefault="00B47D9B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EF256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0" w:type="pct"/>
          </w:tcPr>
          <w:p w14:paraId="5BFB8F1F" w14:textId="70781249" w:rsidR="00B47D9B" w:rsidRPr="00C43B4B" w:rsidRDefault="00B47D9B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</w:pPr>
            <w:r w:rsidRPr="00C43B4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150.000</w:t>
            </w:r>
          </w:p>
        </w:tc>
        <w:tc>
          <w:tcPr>
            <w:tcW w:w="495" w:type="pct"/>
          </w:tcPr>
          <w:p w14:paraId="5CAE7446" w14:textId="47023BF0" w:rsidR="00B47D9B" w:rsidRPr="00963CC3" w:rsidRDefault="00B47D9B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439" w:type="pct"/>
          </w:tcPr>
          <w:p w14:paraId="2BAF7D5E" w14:textId="6E7533FE" w:rsidR="00B47D9B" w:rsidRDefault="00B47D9B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B47D9B" w:rsidRPr="00963CC3" w14:paraId="58D553E9" w14:textId="77777777" w:rsidTr="008104F6">
        <w:trPr>
          <w:trHeight w:val="333"/>
        </w:trPr>
        <w:tc>
          <w:tcPr>
            <w:tcW w:w="3132" w:type="pct"/>
            <w:gridSpan w:val="5"/>
            <w:vMerge/>
            <w:tcBorders>
              <w:left w:val="single" w:sz="4" w:space="0" w:color="auto"/>
            </w:tcBorders>
          </w:tcPr>
          <w:p w14:paraId="196DF531" w14:textId="77777777" w:rsidR="00B47D9B" w:rsidRPr="00963CC3" w:rsidRDefault="00B47D9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4" w:type="pct"/>
          </w:tcPr>
          <w:p w14:paraId="2A64150B" w14:textId="2EBF965E" w:rsidR="00B47D9B" w:rsidRPr="00EF2568" w:rsidRDefault="00B47D9B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EF256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0" w:type="pct"/>
          </w:tcPr>
          <w:p w14:paraId="5C882255" w14:textId="49626D16" w:rsidR="00B47D9B" w:rsidRPr="00C43B4B" w:rsidRDefault="00B47D9B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</w:pPr>
            <w:r w:rsidRPr="00C43B4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-</w:t>
            </w:r>
          </w:p>
        </w:tc>
        <w:tc>
          <w:tcPr>
            <w:tcW w:w="495" w:type="pct"/>
          </w:tcPr>
          <w:p w14:paraId="6D9A00D3" w14:textId="3BC2498B" w:rsidR="00B47D9B" w:rsidRPr="00963CC3" w:rsidRDefault="00B47D9B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439" w:type="pct"/>
          </w:tcPr>
          <w:p w14:paraId="481E98B6" w14:textId="2158918F" w:rsidR="00B47D9B" w:rsidRDefault="00B47D9B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B47D9B" w:rsidRPr="00963CC3" w14:paraId="3F733015" w14:textId="77777777" w:rsidTr="008104F6">
        <w:trPr>
          <w:trHeight w:val="333"/>
        </w:trPr>
        <w:tc>
          <w:tcPr>
            <w:tcW w:w="3132" w:type="pct"/>
            <w:gridSpan w:val="5"/>
            <w:vMerge/>
            <w:tcBorders>
              <w:left w:val="single" w:sz="4" w:space="0" w:color="auto"/>
            </w:tcBorders>
          </w:tcPr>
          <w:p w14:paraId="75A2F2D7" w14:textId="77777777" w:rsidR="00B47D9B" w:rsidRPr="00963CC3" w:rsidRDefault="00B47D9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4" w:type="pct"/>
          </w:tcPr>
          <w:p w14:paraId="06F8690C" w14:textId="77777777" w:rsidR="00B47D9B" w:rsidRPr="00EF2568" w:rsidRDefault="00B47D9B" w:rsidP="006008FB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F256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Донације</w:t>
            </w:r>
          </w:p>
          <w:p w14:paraId="074B070A" w14:textId="02E29D1F" w:rsidR="00B47D9B" w:rsidRPr="00EF2568" w:rsidRDefault="00B47D9B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EF256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</w:t>
            </w:r>
            <w:r w:rsidRPr="00EF2568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EF256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0" w:type="pct"/>
          </w:tcPr>
          <w:p w14:paraId="6459B185" w14:textId="5FFFB47D" w:rsidR="00B47D9B" w:rsidRPr="00C43B4B" w:rsidRDefault="00B47D9B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</w:pPr>
            <w:r w:rsidRPr="00C43B4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-</w:t>
            </w:r>
          </w:p>
        </w:tc>
        <w:tc>
          <w:tcPr>
            <w:tcW w:w="495" w:type="pct"/>
          </w:tcPr>
          <w:p w14:paraId="5FFC1F92" w14:textId="278C2DCB" w:rsidR="00B47D9B" w:rsidRPr="00963CC3" w:rsidRDefault="00B47D9B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439" w:type="pct"/>
          </w:tcPr>
          <w:p w14:paraId="6653FF3A" w14:textId="5DD4DF35" w:rsidR="00B47D9B" w:rsidRDefault="00B47D9B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B47D9B" w:rsidRPr="00963CC3" w14:paraId="7D85998F" w14:textId="77777777" w:rsidTr="008104F6">
        <w:trPr>
          <w:trHeight w:val="333"/>
        </w:trPr>
        <w:tc>
          <w:tcPr>
            <w:tcW w:w="3132" w:type="pct"/>
            <w:gridSpan w:val="5"/>
            <w:vMerge/>
            <w:tcBorders>
              <w:left w:val="single" w:sz="4" w:space="0" w:color="auto"/>
            </w:tcBorders>
          </w:tcPr>
          <w:p w14:paraId="16B2E2E0" w14:textId="77777777" w:rsidR="00B47D9B" w:rsidRPr="00963CC3" w:rsidRDefault="00B47D9B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4" w:type="pct"/>
          </w:tcPr>
          <w:p w14:paraId="67B664EB" w14:textId="4AB264BC" w:rsidR="00B47D9B" w:rsidRPr="00EF2568" w:rsidRDefault="00B47D9B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EF256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0" w:type="pct"/>
          </w:tcPr>
          <w:p w14:paraId="5B4A7864" w14:textId="6FBC14E5" w:rsidR="00B47D9B" w:rsidRPr="00C43B4B" w:rsidRDefault="00B47D9B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</w:pPr>
            <w:r w:rsidRPr="00C43B4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-</w:t>
            </w:r>
          </w:p>
        </w:tc>
        <w:tc>
          <w:tcPr>
            <w:tcW w:w="495" w:type="pct"/>
          </w:tcPr>
          <w:p w14:paraId="52F9792E" w14:textId="47C5857C" w:rsidR="00B47D9B" w:rsidRPr="00963CC3" w:rsidRDefault="00B47D9B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439" w:type="pct"/>
          </w:tcPr>
          <w:p w14:paraId="47AAC648" w14:textId="4A83E04D" w:rsidR="00B47D9B" w:rsidRDefault="00B47D9B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71152D" w:rsidRPr="00963CC3" w14:paraId="41A7D776" w14:textId="77777777" w:rsidTr="008104F6">
        <w:trPr>
          <w:trHeight w:val="333"/>
        </w:trPr>
        <w:tc>
          <w:tcPr>
            <w:tcW w:w="3132" w:type="pct"/>
            <w:gridSpan w:val="5"/>
            <w:vMerge/>
            <w:tcBorders>
              <w:left w:val="single" w:sz="4" w:space="0" w:color="auto"/>
            </w:tcBorders>
          </w:tcPr>
          <w:p w14:paraId="368A0D38" w14:textId="77777777" w:rsidR="00EF2568" w:rsidRPr="00963CC3" w:rsidRDefault="00EF2568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4" w:type="pct"/>
          </w:tcPr>
          <w:p w14:paraId="6929E5CC" w14:textId="38CF5C29" w:rsidR="00EF2568" w:rsidRPr="00EF2568" w:rsidRDefault="00EF2568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EF256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0" w:type="pct"/>
          </w:tcPr>
          <w:p w14:paraId="0761B5C1" w14:textId="1D7A8E34" w:rsidR="00EF2568" w:rsidRPr="00C43B4B" w:rsidRDefault="00EF2568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</w:pPr>
            <w:r w:rsidRPr="00C43B4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150.000</w:t>
            </w:r>
          </w:p>
        </w:tc>
        <w:tc>
          <w:tcPr>
            <w:tcW w:w="495" w:type="pct"/>
          </w:tcPr>
          <w:p w14:paraId="4A865D24" w14:textId="60066AC8" w:rsidR="00EF2568" w:rsidRPr="00963CC3" w:rsidRDefault="00C010A9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439" w:type="pct"/>
          </w:tcPr>
          <w:p w14:paraId="1FB0187B" w14:textId="713B5CBC" w:rsidR="00EF2568" w:rsidRDefault="00C010A9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4B13F0" w:rsidRPr="00963CC3" w14:paraId="1F3C32BC" w14:textId="77777777" w:rsidTr="008104F6">
        <w:trPr>
          <w:trHeight w:val="333"/>
        </w:trPr>
        <w:tc>
          <w:tcPr>
            <w:tcW w:w="3132" w:type="pct"/>
            <w:gridSpan w:val="5"/>
            <w:vMerge w:val="restart"/>
            <w:tcBorders>
              <w:left w:val="single" w:sz="4" w:space="0" w:color="auto"/>
            </w:tcBorders>
          </w:tcPr>
          <w:p w14:paraId="67334E97" w14:textId="77777777" w:rsidR="004B13F0" w:rsidRDefault="004B13F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2729483" w14:textId="77777777" w:rsidR="004B13F0" w:rsidRDefault="004B13F0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  <w:p w14:paraId="53CE5A04" w14:textId="42C45800" w:rsidR="004B13F0" w:rsidRDefault="004B13F0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C43B4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Укупно за стратешки циљ 2.</w:t>
            </w:r>
          </w:p>
          <w:p w14:paraId="1C0E6688" w14:textId="20B82774" w:rsidR="004B13F0" w:rsidRPr="00C43B4B" w:rsidRDefault="004B13F0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C43B4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Унапређење квалитета живота становника</w:t>
            </w:r>
          </w:p>
        </w:tc>
        <w:tc>
          <w:tcPr>
            <w:tcW w:w="494" w:type="pct"/>
          </w:tcPr>
          <w:p w14:paraId="6F8038C2" w14:textId="7C2EDFEB" w:rsidR="004B13F0" w:rsidRPr="00EF2568" w:rsidRDefault="004B13F0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EF256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0" w:type="pct"/>
          </w:tcPr>
          <w:p w14:paraId="250E6403" w14:textId="1ACE3BE7" w:rsidR="004B13F0" w:rsidRPr="00540350" w:rsidRDefault="00803D26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775</w:t>
            </w:r>
            <w:r w:rsidR="004B13F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.000</w:t>
            </w:r>
          </w:p>
        </w:tc>
        <w:tc>
          <w:tcPr>
            <w:tcW w:w="495" w:type="pct"/>
          </w:tcPr>
          <w:p w14:paraId="341F928B" w14:textId="02F13C81" w:rsidR="004B13F0" w:rsidRPr="007C5E88" w:rsidRDefault="00887A8D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hr-HR"/>
              </w:rPr>
            </w:pPr>
            <w:r w:rsidRPr="007C5E8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hr-HR"/>
              </w:rPr>
              <w:t>51.365,34</w:t>
            </w:r>
          </w:p>
        </w:tc>
        <w:tc>
          <w:tcPr>
            <w:tcW w:w="439" w:type="pct"/>
          </w:tcPr>
          <w:p w14:paraId="3A45B4F7" w14:textId="3B446396" w:rsidR="004B13F0" w:rsidRPr="007C5E88" w:rsidRDefault="007C5E88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6,63</w:t>
            </w:r>
          </w:p>
        </w:tc>
      </w:tr>
      <w:tr w:rsidR="004B13F0" w:rsidRPr="00963CC3" w14:paraId="281A9EB6" w14:textId="77777777" w:rsidTr="008104F6">
        <w:trPr>
          <w:trHeight w:val="333"/>
        </w:trPr>
        <w:tc>
          <w:tcPr>
            <w:tcW w:w="3132" w:type="pct"/>
            <w:gridSpan w:val="5"/>
            <w:vMerge/>
            <w:tcBorders>
              <w:left w:val="single" w:sz="4" w:space="0" w:color="auto"/>
            </w:tcBorders>
          </w:tcPr>
          <w:p w14:paraId="64C970EB" w14:textId="77777777" w:rsidR="004B13F0" w:rsidRPr="00963CC3" w:rsidRDefault="004B13F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4" w:type="pct"/>
          </w:tcPr>
          <w:p w14:paraId="1EFDDD9C" w14:textId="2D5140CB" w:rsidR="004B13F0" w:rsidRPr="00EF2568" w:rsidRDefault="004B13F0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EF256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0" w:type="pct"/>
          </w:tcPr>
          <w:p w14:paraId="0C2B7547" w14:textId="6D9227D0" w:rsidR="004B13F0" w:rsidRPr="00C43B4B" w:rsidRDefault="007C5E88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-</w:t>
            </w:r>
          </w:p>
        </w:tc>
        <w:tc>
          <w:tcPr>
            <w:tcW w:w="495" w:type="pct"/>
          </w:tcPr>
          <w:p w14:paraId="7A3EE2D5" w14:textId="4B1572B9" w:rsidR="004B13F0" w:rsidRPr="007C5E88" w:rsidRDefault="007C5E88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hr-HR"/>
              </w:rPr>
            </w:pPr>
            <w:r w:rsidRPr="007C5E8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hr-HR"/>
              </w:rPr>
              <w:t>-</w:t>
            </w:r>
          </w:p>
        </w:tc>
        <w:tc>
          <w:tcPr>
            <w:tcW w:w="439" w:type="pct"/>
          </w:tcPr>
          <w:p w14:paraId="5990EE81" w14:textId="75D7B092" w:rsidR="004B13F0" w:rsidRDefault="004B13F0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4B13F0" w:rsidRPr="00963CC3" w14:paraId="532D53FC" w14:textId="77777777" w:rsidTr="008104F6">
        <w:trPr>
          <w:trHeight w:val="333"/>
        </w:trPr>
        <w:tc>
          <w:tcPr>
            <w:tcW w:w="3132" w:type="pct"/>
            <w:gridSpan w:val="5"/>
            <w:vMerge/>
            <w:tcBorders>
              <w:left w:val="single" w:sz="4" w:space="0" w:color="auto"/>
            </w:tcBorders>
          </w:tcPr>
          <w:p w14:paraId="47475178" w14:textId="77777777" w:rsidR="004B13F0" w:rsidRPr="00963CC3" w:rsidRDefault="004B13F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4" w:type="pct"/>
          </w:tcPr>
          <w:p w14:paraId="212F807E" w14:textId="77777777" w:rsidR="004B13F0" w:rsidRPr="00EF2568" w:rsidRDefault="004B13F0" w:rsidP="006008FB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F256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Донације</w:t>
            </w:r>
          </w:p>
          <w:p w14:paraId="160D3253" w14:textId="366125F6" w:rsidR="004B13F0" w:rsidRPr="00EF2568" w:rsidRDefault="004B13F0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EF256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</w:t>
            </w:r>
            <w:r w:rsidRPr="00EF2568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EF256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0" w:type="pct"/>
          </w:tcPr>
          <w:p w14:paraId="135069CE" w14:textId="3B44EE1E" w:rsidR="004B13F0" w:rsidRPr="00A06D1D" w:rsidRDefault="00A06D1D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-</w:t>
            </w:r>
          </w:p>
        </w:tc>
        <w:tc>
          <w:tcPr>
            <w:tcW w:w="495" w:type="pct"/>
          </w:tcPr>
          <w:p w14:paraId="0EF7BA89" w14:textId="10DEFCF9" w:rsidR="004B13F0" w:rsidRPr="007C5E88" w:rsidRDefault="007C5E88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hr-HR"/>
              </w:rPr>
            </w:pPr>
            <w:r w:rsidRPr="007C5E8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hr-HR"/>
              </w:rPr>
              <w:t>-</w:t>
            </w:r>
          </w:p>
        </w:tc>
        <w:tc>
          <w:tcPr>
            <w:tcW w:w="439" w:type="pct"/>
          </w:tcPr>
          <w:p w14:paraId="50BBE42C" w14:textId="6E9DB4EA" w:rsidR="004B13F0" w:rsidRDefault="004B13F0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</w:tr>
      <w:tr w:rsidR="004B13F0" w:rsidRPr="00963CC3" w14:paraId="3B21ACF6" w14:textId="77777777" w:rsidTr="008104F6">
        <w:trPr>
          <w:trHeight w:val="333"/>
        </w:trPr>
        <w:tc>
          <w:tcPr>
            <w:tcW w:w="3132" w:type="pct"/>
            <w:gridSpan w:val="5"/>
            <w:vMerge/>
            <w:tcBorders>
              <w:left w:val="single" w:sz="4" w:space="0" w:color="auto"/>
            </w:tcBorders>
          </w:tcPr>
          <w:p w14:paraId="5CEB270B" w14:textId="77777777" w:rsidR="004B13F0" w:rsidRPr="00963CC3" w:rsidRDefault="004B13F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4" w:type="pct"/>
          </w:tcPr>
          <w:p w14:paraId="4445AF2E" w14:textId="47FA0D15" w:rsidR="004B13F0" w:rsidRPr="00EF2568" w:rsidRDefault="004B13F0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EF256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0" w:type="pct"/>
          </w:tcPr>
          <w:p w14:paraId="405E5DEA" w14:textId="101465B5" w:rsidR="004B13F0" w:rsidRPr="00540350" w:rsidRDefault="004B13F0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1.7</w:t>
            </w:r>
            <w:r w:rsidR="00803D2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.000</w:t>
            </w:r>
          </w:p>
        </w:tc>
        <w:tc>
          <w:tcPr>
            <w:tcW w:w="495" w:type="pct"/>
          </w:tcPr>
          <w:p w14:paraId="7F45AA8D" w14:textId="559BA729" w:rsidR="004B13F0" w:rsidRPr="007C5E88" w:rsidRDefault="007C5E88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hr-HR"/>
              </w:rPr>
            </w:pPr>
            <w:r w:rsidRPr="007C5E8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hr-HR"/>
              </w:rPr>
              <w:t>-</w:t>
            </w:r>
          </w:p>
        </w:tc>
        <w:tc>
          <w:tcPr>
            <w:tcW w:w="439" w:type="pct"/>
          </w:tcPr>
          <w:p w14:paraId="2EACED8B" w14:textId="49AD5718" w:rsidR="004B13F0" w:rsidRPr="007C5E88" w:rsidRDefault="007C5E88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-</w:t>
            </w:r>
          </w:p>
        </w:tc>
      </w:tr>
      <w:tr w:rsidR="004B13F0" w:rsidRPr="00963CC3" w14:paraId="1DD6D51B" w14:textId="77777777" w:rsidTr="008104F6">
        <w:trPr>
          <w:trHeight w:val="333"/>
        </w:trPr>
        <w:tc>
          <w:tcPr>
            <w:tcW w:w="3132" w:type="pct"/>
            <w:gridSpan w:val="5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F3B2947" w14:textId="77777777" w:rsidR="004B13F0" w:rsidRPr="00963CC3" w:rsidRDefault="004B13F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4" w:type="pct"/>
          </w:tcPr>
          <w:p w14:paraId="5BAB4C87" w14:textId="5ED4B9BD" w:rsidR="004B13F0" w:rsidRPr="00EF2568" w:rsidRDefault="004B13F0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EF256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0" w:type="pct"/>
          </w:tcPr>
          <w:p w14:paraId="55A3B8AC" w14:textId="6AB1CE40" w:rsidR="004B13F0" w:rsidRPr="00540350" w:rsidRDefault="004B13F0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2.</w:t>
            </w:r>
            <w:r w:rsidR="00803D2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495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.000</w:t>
            </w:r>
          </w:p>
        </w:tc>
        <w:tc>
          <w:tcPr>
            <w:tcW w:w="495" w:type="pct"/>
          </w:tcPr>
          <w:p w14:paraId="04F09254" w14:textId="359D45F9" w:rsidR="004B13F0" w:rsidRPr="007C5E88" w:rsidRDefault="007C5E88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</w:pPr>
            <w:r w:rsidRPr="007C5E88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51.365,34</w:t>
            </w:r>
          </w:p>
        </w:tc>
        <w:tc>
          <w:tcPr>
            <w:tcW w:w="439" w:type="pct"/>
          </w:tcPr>
          <w:p w14:paraId="1C2A4CF3" w14:textId="05D74BCD" w:rsidR="004B13F0" w:rsidRPr="007C5E88" w:rsidRDefault="007C5E88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2,06</w:t>
            </w:r>
          </w:p>
        </w:tc>
      </w:tr>
    </w:tbl>
    <w:p w14:paraId="4A1654AF" w14:textId="55BB9B4F" w:rsidR="00561992" w:rsidRDefault="00561992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5"/>
        <w:gridCol w:w="1296"/>
        <w:gridCol w:w="1626"/>
        <w:gridCol w:w="1628"/>
        <w:gridCol w:w="1626"/>
        <w:gridCol w:w="1284"/>
        <w:gridCol w:w="1137"/>
        <w:gridCol w:w="1296"/>
        <w:gridCol w:w="1014"/>
      </w:tblGrid>
      <w:tr w:rsidR="00561992" w:rsidRPr="00963CC3" w14:paraId="34663255" w14:textId="77777777" w:rsidTr="008A5CC7">
        <w:trPr>
          <w:trHeight w:val="333"/>
        </w:trPr>
        <w:tc>
          <w:tcPr>
            <w:tcW w:w="316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DDF17D" w14:textId="77777777" w:rsidR="00561992" w:rsidRPr="00561992" w:rsidRDefault="00561992" w:rsidP="0056199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6199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Редни број и мјера:</w:t>
            </w:r>
          </w:p>
          <w:p w14:paraId="1B1AF6FE" w14:textId="0CAB0CD7" w:rsidR="00561992" w:rsidRDefault="00561992" w:rsidP="00561992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1</w:t>
            </w:r>
            <w:r w:rsidR="006A2F2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0</w:t>
            </w:r>
            <w:r w:rsidRPr="0056199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) Мјера </w:t>
            </w:r>
            <w:r w:rsidRPr="0056199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3</w:t>
            </w:r>
            <w:r w:rsidRPr="0056199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1.1.</w:t>
            </w:r>
            <w:r w:rsidRPr="0056199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 xml:space="preserve"> </w:t>
            </w:r>
            <w:r w:rsidRPr="0056199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Свјесно коришћење  природних ресурса и богатстава</w:t>
            </w:r>
          </w:p>
          <w:p w14:paraId="7A213124" w14:textId="3C581B45" w:rsidR="00561992" w:rsidRPr="00963CC3" w:rsidRDefault="00561992" w:rsidP="005619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9" w:type="pct"/>
            <w:gridSpan w:val="4"/>
          </w:tcPr>
          <w:p w14:paraId="3341AE1B" w14:textId="77777777" w:rsidR="00561992" w:rsidRPr="00200C29" w:rsidRDefault="00561992" w:rsidP="00561992">
            <w:pPr>
              <w:pStyle w:val="TableParagrap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200C2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Назив и шифра програма:</w:t>
            </w:r>
          </w:p>
          <w:p w14:paraId="245A9331" w14:textId="77777777" w:rsidR="006A2F28" w:rsidRPr="00200C29" w:rsidRDefault="006A2F28" w:rsidP="006A2F28">
            <w:pPr>
              <w:pStyle w:val="TableParagraph"/>
              <w:ind w:right="1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200C2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511100 Издаци за изградњу и прибављање зграда и</w:t>
            </w:r>
          </w:p>
          <w:p w14:paraId="03AB9904" w14:textId="7FB26BF1" w:rsidR="00561992" w:rsidRPr="00200C29" w:rsidRDefault="00200C29" w:rsidP="006A2F28">
            <w:pPr>
              <w:pStyle w:val="TableParagraph"/>
              <w:ind w:right="1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200C2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о</w:t>
            </w:r>
            <w:r w:rsidR="006A2F28" w:rsidRPr="00200C2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бјеката</w:t>
            </w:r>
          </w:p>
          <w:p w14:paraId="2D3A65F5" w14:textId="5556D0C3" w:rsidR="00200C29" w:rsidRPr="00200C29" w:rsidRDefault="00200C29" w:rsidP="006A2F28">
            <w:pPr>
              <w:pStyle w:val="TableParagraph"/>
              <w:ind w:right="1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200C2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511300 Издаци за набавку постројења и опреме</w:t>
            </w:r>
          </w:p>
        </w:tc>
      </w:tr>
      <w:tr w:rsidR="00561992" w:rsidRPr="00963CC3" w14:paraId="1FC91021" w14:textId="77777777" w:rsidTr="008A5CC7">
        <w:trPr>
          <w:trHeight w:val="333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B8660C" w14:textId="77777777" w:rsidR="00561992" w:rsidRPr="00561992" w:rsidRDefault="00561992" w:rsidP="00561992">
            <w:pPr>
              <w:pStyle w:val="TableParagraph"/>
              <w:ind w:right="1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56199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СТРАТЕГИЈА РАЗВОЈА ОПШТИНЕ БРОД 2022-2028</w:t>
            </w:r>
          </w:p>
          <w:p w14:paraId="792FCD12" w14:textId="6AF87682" w:rsidR="00561992" w:rsidRPr="00561992" w:rsidRDefault="00561992" w:rsidP="00561992">
            <w:pPr>
              <w:pStyle w:val="TableParagraph"/>
              <w:ind w:right="1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56199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 xml:space="preserve">СТРАТЕШКИ ЦИЉ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3</w:t>
            </w:r>
            <w:r w:rsidRPr="0056199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: Очување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 xml:space="preserve"> </w:t>
            </w:r>
            <w:r w:rsidRPr="0056199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природних ресурса и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 xml:space="preserve"> </w:t>
            </w:r>
            <w:r w:rsidRPr="0056199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унапређење стања животне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 xml:space="preserve"> </w:t>
            </w:r>
            <w:r w:rsidRPr="0056199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средине</w:t>
            </w:r>
          </w:p>
          <w:p w14:paraId="36957C29" w14:textId="50578F03" w:rsidR="00561992" w:rsidRDefault="00561992" w:rsidP="00561992">
            <w:pPr>
              <w:pStyle w:val="TableParagraph"/>
              <w:ind w:right="1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56199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Приоритет 3.1.: Експлоатација ресурса уз уважавање европских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 xml:space="preserve"> </w:t>
            </w:r>
            <w:r w:rsidRPr="00561992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стандарда енергетске ефикасности и заштите животне средине</w:t>
            </w:r>
          </w:p>
        </w:tc>
      </w:tr>
      <w:tr w:rsidR="003405F0" w:rsidRPr="00963CC3" w14:paraId="12B1824F" w14:textId="77777777" w:rsidTr="008A5CC7">
        <w:trPr>
          <w:trHeight w:val="333"/>
        </w:trPr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9DB4F" w14:textId="11AB24E7" w:rsidR="003405F0" w:rsidRPr="00561992" w:rsidRDefault="003405F0" w:rsidP="003405F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Кључни стратешки пројекат / пројекат / активности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F592B" w14:textId="6DB36E28" w:rsidR="003405F0" w:rsidRPr="00963CC3" w:rsidRDefault="003405F0" w:rsidP="003405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Индикатор на нивоу очекивано резултата кључног стратеш. пројекта / пројекта активности</w:t>
            </w:r>
          </w:p>
        </w:tc>
        <w:tc>
          <w:tcPr>
            <w:tcW w:w="632" w:type="pct"/>
            <w:vMerge w:val="restart"/>
            <w:tcBorders>
              <w:top w:val="single" w:sz="4" w:space="0" w:color="000000"/>
              <w:left w:val="single" w:sz="4" w:space="0" w:color="auto"/>
            </w:tcBorders>
          </w:tcPr>
          <w:p w14:paraId="4FDC820A" w14:textId="1795F63C" w:rsidR="003405F0" w:rsidRPr="00963CC3" w:rsidRDefault="003405F0" w:rsidP="003405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153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Остварени резултат кључног стратешког пројекта / пројекта активности</w:t>
            </w:r>
          </w:p>
        </w:tc>
        <w:tc>
          <w:tcPr>
            <w:tcW w:w="633" w:type="pct"/>
            <w:vMerge w:val="restart"/>
            <w:tcBorders>
              <w:top w:val="single" w:sz="4" w:space="0" w:color="000000"/>
            </w:tcBorders>
          </w:tcPr>
          <w:p w14:paraId="6F141F74" w14:textId="77777777" w:rsidR="003405F0" w:rsidRPr="008B1530" w:rsidRDefault="003405F0" w:rsidP="003405F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B153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Статус</w:t>
            </w:r>
          </w:p>
          <w:p w14:paraId="5975950B" w14:textId="7207A62A" w:rsidR="003405F0" w:rsidRPr="00963CC3" w:rsidRDefault="003405F0" w:rsidP="003405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153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Да, за извршено / Не, за неизвршено</w:t>
            </w:r>
          </w:p>
        </w:tc>
        <w:tc>
          <w:tcPr>
            <w:tcW w:w="632" w:type="pct"/>
            <w:vMerge w:val="restart"/>
            <w:tcBorders>
              <w:top w:val="single" w:sz="4" w:space="0" w:color="000000"/>
            </w:tcBorders>
          </w:tcPr>
          <w:p w14:paraId="0EE3B7EB" w14:textId="2A7E915F" w:rsidR="003405F0" w:rsidRPr="00963CC3" w:rsidRDefault="003405F0" w:rsidP="003405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153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Носилац (најмањи организациони дио)</w:t>
            </w:r>
          </w:p>
        </w:tc>
        <w:tc>
          <w:tcPr>
            <w:tcW w:w="1839" w:type="pct"/>
            <w:gridSpan w:val="4"/>
          </w:tcPr>
          <w:p w14:paraId="6D23D50F" w14:textId="23805BCD" w:rsidR="003405F0" w:rsidRDefault="003405F0" w:rsidP="003405F0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3405F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Извори и износи планираних финансијских средстава у КМ</w:t>
            </w:r>
          </w:p>
        </w:tc>
      </w:tr>
      <w:tr w:rsidR="003405F0" w:rsidRPr="00963CC3" w14:paraId="4D851954" w14:textId="77777777" w:rsidTr="008A5CC7">
        <w:trPr>
          <w:trHeight w:val="333"/>
        </w:trPr>
        <w:tc>
          <w:tcPr>
            <w:tcW w:w="7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CB7E" w14:textId="77777777" w:rsidR="003405F0" w:rsidRPr="00561992" w:rsidRDefault="003405F0" w:rsidP="003405F0">
            <w:pPr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9FC7" w14:textId="77777777" w:rsidR="003405F0" w:rsidRPr="00963CC3" w:rsidRDefault="003405F0" w:rsidP="003405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000000"/>
            </w:tcBorders>
          </w:tcPr>
          <w:p w14:paraId="151C6AA4" w14:textId="77777777" w:rsidR="003405F0" w:rsidRPr="00963CC3" w:rsidRDefault="003405F0" w:rsidP="003405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bottom w:val="single" w:sz="4" w:space="0" w:color="000000"/>
            </w:tcBorders>
          </w:tcPr>
          <w:p w14:paraId="7E33C4C8" w14:textId="77777777" w:rsidR="003405F0" w:rsidRPr="00963CC3" w:rsidRDefault="003405F0" w:rsidP="003405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single" w:sz="4" w:space="0" w:color="000000"/>
            </w:tcBorders>
          </w:tcPr>
          <w:p w14:paraId="23111722" w14:textId="77777777" w:rsidR="003405F0" w:rsidRPr="00963CC3" w:rsidRDefault="003405F0" w:rsidP="003405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61B12B2C" w14:textId="6045EFBB" w:rsidR="003405F0" w:rsidRPr="00963CC3" w:rsidRDefault="003405F0" w:rsidP="003405F0">
            <w:pPr>
              <w:pStyle w:val="TableParagraph"/>
              <w:ind w:left="105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Извори</w:t>
            </w:r>
          </w:p>
        </w:tc>
        <w:tc>
          <w:tcPr>
            <w:tcW w:w="442" w:type="pct"/>
          </w:tcPr>
          <w:p w14:paraId="64D21D2F" w14:textId="760AC3B4" w:rsidR="003405F0" w:rsidRDefault="003405F0" w:rsidP="003405F0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Планирани износи</w:t>
            </w:r>
          </w:p>
        </w:tc>
        <w:tc>
          <w:tcPr>
            <w:tcW w:w="504" w:type="pct"/>
          </w:tcPr>
          <w:p w14:paraId="6BB68AFC" w14:textId="1602CA60" w:rsidR="003405F0" w:rsidRPr="00963CC3" w:rsidRDefault="003405F0" w:rsidP="003405F0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Извршени износи</w:t>
            </w:r>
          </w:p>
        </w:tc>
        <w:tc>
          <w:tcPr>
            <w:tcW w:w="394" w:type="pct"/>
          </w:tcPr>
          <w:p w14:paraId="54FEC980" w14:textId="041A93A1" w:rsidR="003405F0" w:rsidRDefault="003405F0" w:rsidP="003405F0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%</w:t>
            </w:r>
          </w:p>
        </w:tc>
      </w:tr>
      <w:tr w:rsidR="001C0654" w:rsidRPr="00963CC3" w14:paraId="48AEFB87" w14:textId="77777777" w:rsidTr="008A5CC7">
        <w:trPr>
          <w:trHeight w:val="333"/>
        </w:trPr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97C00" w14:textId="523D1988" w:rsidR="001C0654" w:rsidRPr="00561992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 w:rsidRPr="00D82764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Реконструкција филтер станице за прераду питке воде у Броду и радови на канализационим колекторима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6F0A1" w14:textId="0AF0015E" w:rsidR="001C0654" w:rsidRPr="00963CC3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70F1">
              <w:rPr>
                <w:rFonts w:ascii="Times New Roman" w:hAnsi="Times New Roman" w:cs="Times New Roman"/>
                <w:sz w:val="18"/>
                <w:szCs w:val="18"/>
              </w:rPr>
              <w:t xml:space="preserve">Израда пројектне 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до- </w:t>
            </w:r>
            <w:r w:rsidRPr="008D70F1">
              <w:rPr>
                <w:rFonts w:ascii="Times New Roman" w:hAnsi="Times New Roman" w:cs="Times New Roman"/>
                <w:sz w:val="18"/>
                <w:szCs w:val="18"/>
              </w:rPr>
              <w:t>кументације</w:t>
            </w:r>
          </w:p>
        </w:tc>
        <w:tc>
          <w:tcPr>
            <w:tcW w:w="632" w:type="pct"/>
            <w:vMerge w:val="restart"/>
            <w:tcBorders>
              <w:top w:val="single" w:sz="4" w:space="0" w:color="000000"/>
              <w:left w:val="single" w:sz="4" w:space="0" w:color="auto"/>
            </w:tcBorders>
          </w:tcPr>
          <w:p w14:paraId="5F2A2827" w14:textId="40049F5D" w:rsidR="001C0654" w:rsidRPr="008D70F1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E73BE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Није било активности у 2025. години</w:t>
            </w:r>
          </w:p>
        </w:tc>
        <w:tc>
          <w:tcPr>
            <w:tcW w:w="633" w:type="pct"/>
            <w:vMerge w:val="restart"/>
            <w:tcBorders>
              <w:top w:val="single" w:sz="4" w:space="0" w:color="000000"/>
            </w:tcBorders>
          </w:tcPr>
          <w:p w14:paraId="6F534DEF" w14:textId="0BD3C54A" w:rsidR="001C0654" w:rsidRPr="008D70F1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Не</w:t>
            </w:r>
          </w:p>
        </w:tc>
        <w:tc>
          <w:tcPr>
            <w:tcW w:w="632" w:type="pct"/>
            <w:vMerge w:val="restart"/>
            <w:tcBorders>
              <w:top w:val="single" w:sz="4" w:space="0" w:color="000000"/>
            </w:tcBorders>
          </w:tcPr>
          <w:p w14:paraId="08F87902" w14:textId="735E93E2" w:rsidR="001C0654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4A6347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Одјељење за просторно уређење и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имовинско-правне послове </w:t>
            </w:r>
            <w:r w:rsidRPr="004A6347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</w:t>
            </w:r>
          </w:p>
          <w:p w14:paraId="52D96745" w14:textId="77777777" w:rsidR="001C0654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69E1CDFF" w14:textId="47102E9F" w:rsidR="001C0654" w:rsidRPr="00D86376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ЈКП „Комвод“</w:t>
            </w:r>
          </w:p>
        </w:tc>
        <w:tc>
          <w:tcPr>
            <w:tcW w:w="499" w:type="pct"/>
          </w:tcPr>
          <w:p w14:paraId="16A8995D" w14:textId="5BF24F04" w:rsidR="001C0654" w:rsidRPr="00963CC3" w:rsidRDefault="001C0654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2" w:type="pct"/>
          </w:tcPr>
          <w:p w14:paraId="5D104393" w14:textId="1AF665A6" w:rsidR="001C0654" w:rsidRPr="00050F0B" w:rsidRDefault="001C0654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</w:tcPr>
          <w:p w14:paraId="53FD407C" w14:textId="6D717EDF" w:rsidR="001C0654" w:rsidRPr="00963CC3" w:rsidRDefault="001C0654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359FA5F8" w14:textId="65BD76FF" w:rsidR="001C0654" w:rsidRDefault="001C0654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1C0654" w:rsidRPr="00963CC3" w14:paraId="21C7681A" w14:textId="77777777" w:rsidTr="008A5CC7">
        <w:trPr>
          <w:trHeight w:val="333"/>
        </w:trPr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C94D39" w14:textId="77777777" w:rsidR="001C0654" w:rsidRPr="00561992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A447D2" w14:textId="77777777" w:rsidR="001C0654" w:rsidRPr="00963CC3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left w:val="single" w:sz="4" w:space="0" w:color="auto"/>
            </w:tcBorders>
          </w:tcPr>
          <w:p w14:paraId="4263FB09" w14:textId="77777777" w:rsidR="001C0654" w:rsidRPr="00963CC3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</w:tcPr>
          <w:p w14:paraId="10A26782" w14:textId="77777777" w:rsidR="001C0654" w:rsidRPr="00963CC3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</w:tcPr>
          <w:p w14:paraId="41699488" w14:textId="77777777" w:rsidR="001C0654" w:rsidRPr="00963CC3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0A7408FD" w14:textId="79CE2C0F" w:rsidR="001C0654" w:rsidRPr="00963CC3" w:rsidRDefault="001C0654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2" w:type="pct"/>
          </w:tcPr>
          <w:p w14:paraId="208994C0" w14:textId="79A65A0F" w:rsidR="001C0654" w:rsidRPr="00050F0B" w:rsidRDefault="001C0654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</w:tcPr>
          <w:p w14:paraId="591C3E20" w14:textId="361D1E7C" w:rsidR="001C0654" w:rsidRPr="00963CC3" w:rsidRDefault="001C0654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2B882A31" w14:textId="308AFCA3" w:rsidR="001C0654" w:rsidRDefault="001C0654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1C0654" w:rsidRPr="00963CC3" w14:paraId="6D254680" w14:textId="77777777" w:rsidTr="008A5CC7">
        <w:trPr>
          <w:trHeight w:val="333"/>
        </w:trPr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C28715" w14:textId="77777777" w:rsidR="001C0654" w:rsidRPr="00561992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C4F0FE" w14:textId="77777777" w:rsidR="001C0654" w:rsidRPr="00963CC3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left w:val="single" w:sz="4" w:space="0" w:color="auto"/>
            </w:tcBorders>
          </w:tcPr>
          <w:p w14:paraId="485E1B3C" w14:textId="77777777" w:rsidR="001C0654" w:rsidRPr="00963CC3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</w:tcPr>
          <w:p w14:paraId="5D47BA44" w14:textId="77777777" w:rsidR="001C0654" w:rsidRPr="00963CC3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</w:tcPr>
          <w:p w14:paraId="23C1AB01" w14:textId="77777777" w:rsidR="001C0654" w:rsidRPr="00963CC3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757D32F5" w14:textId="77777777" w:rsidR="001C0654" w:rsidRPr="00963CC3" w:rsidRDefault="001C0654" w:rsidP="006008FB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Донације</w:t>
            </w:r>
          </w:p>
          <w:p w14:paraId="57CA1935" w14:textId="5F18D66A" w:rsidR="001C0654" w:rsidRPr="00963CC3" w:rsidRDefault="001C0654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963CC3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2" w:type="pct"/>
          </w:tcPr>
          <w:p w14:paraId="7F35E9E8" w14:textId="7DD9D999" w:rsidR="001C0654" w:rsidRPr="00050F0B" w:rsidRDefault="001C0654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</w:tcPr>
          <w:p w14:paraId="525B5973" w14:textId="16273D10" w:rsidR="001C0654" w:rsidRPr="00963CC3" w:rsidRDefault="001C0654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15836779" w14:textId="5F0AD78C" w:rsidR="001C0654" w:rsidRDefault="001C0654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1C0654" w:rsidRPr="00963CC3" w14:paraId="454BCB66" w14:textId="77777777" w:rsidTr="008A5CC7">
        <w:trPr>
          <w:trHeight w:val="333"/>
        </w:trPr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9F3F15" w14:textId="77777777" w:rsidR="001C0654" w:rsidRPr="00561992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43FA60" w14:textId="77777777" w:rsidR="001C0654" w:rsidRPr="00963CC3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left w:val="single" w:sz="4" w:space="0" w:color="auto"/>
            </w:tcBorders>
          </w:tcPr>
          <w:p w14:paraId="78E8DE02" w14:textId="77777777" w:rsidR="001C0654" w:rsidRPr="00963CC3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</w:tcPr>
          <w:p w14:paraId="1899E838" w14:textId="77777777" w:rsidR="001C0654" w:rsidRPr="00963CC3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</w:tcPr>
          <w:p w14:paraId="636E58A0" w14:textId="77777777" w:rsidR="001C0654" w:rsidRPr="00963CC3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1B4AD961" w14:textId="56E6929F" w:rsidR="001C0654" w:rsidRPr="00963CC3" w:rsidRDefault="001C0654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2" w:type="pct"/>
          </w:tcPr>
          <w:p w14:paraId="21821D41" w14:textId="1E1F82EE" w:rsidR="001C0654" w:rsidRDefault="001C0654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 w:rsidRPr="00050F0B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2.350.000</w:t>
            </w:r>
          </w:p>
        </w:tc>
        <w:tc>
          <w:tcPr>
            <w:tcW w:w="504" w:type="pct"/>
          </w:tcPr>
          <w:p w14:paraId="17A9173D" w14:textId="7A5E4342" w:rsidR="001C0654" w:rsidRPr="00963CC3" w:rsidRDefault="001C0654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4CED43B8" w14:textId="3DFC0A00" w:rsidR="001C0654" w:rsidRDefault="001C0654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1C0654" w:rsidRPr="00963CC3" w14:paraId="3A547DA1" w14:textId="77777777" w:rsidTr="008A5CC7">
        <w:trPr>
          <w:trHeight w:val="333"/>
        </w:trPr>
        <w:tc>
          <w:tcPr>
            <w:tcW w:w="7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E53A" w14:textId="77777777" w:rsidR="001C0654" w:rsidRPr="00561992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9E50" w14:textId="77777777" w:rsidR="001C0654" w:rsidRPr="00963CC3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000000"/>
            </w:tcBorders>
          </w:tcPr>
          <w:p w14:paraId="6C563E66" w14:textId="77777777" w:rsidR="001C0654" w:rsidRPr="00963CC3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bottom w:val="single" w:sz="4" w:space="0" w:color="000000"/>
            </w:tcBorders>
          </w:tcPr>
          <w:p w14:paraId="43A4B901" w14:textId="77777777" w:rsidR="001C0654" w:rsidRPr="00963CC3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single" w:sz="4" w:space="0" w:color="000000"/>
            </w:tcBorders>
          </w:tcPr>
          <w:p w14:paraId="215A2F36" w14:textId="77777777" w:rsidR="001C0654" w:rsidRPr="00963CC3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1BD1E7E9" w14:textId="6693D01A" w:rsidR="001C0654" w:rsidRPr="00963CC3" w:rsidRDefault="001C0654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2" w:type="pct"/>
          </w:tcPr>
          <w:p w14:paraId="5EBA9F73" w14:textId="5803D920" w:rsidR="001C0654" w:rsidRDefault="001C0654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2.350.000</w:t>
            </w:r>
          </w:p>
        </w:tc>
        <w:tc>
          <w:tcPr>
            <w:tcW w:w="504" w:type="pct"/>
          </w:tcPr>
          <w:p w14:paraId="3883D565" w14:textId="0D4740E0" w:rsidR="001C0654" w:rsidRPr="00963CC3" w:rsidRDefault="001C0654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349E5CA2" w14:textId="09186A4F" w:rsidR="001C0654" w:rsidRDefault="001C0654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1C0654" w:rsidRPr="00963CC3" w14:paraId="117A0300" w14:textId="77777777" w:rsidTr="008A5CC7">
        <w:trPr>
          <w:trHeight w:val="333"/>
        </w:trPr>
        <w:tc>
          <w:tcPr>
            <w:tcW w:w="3161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0F46D64" w14:textId="77777777" w:rsidR="001C0654" w:rsidRDefault="001C0654" w:rsidP="001C065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  <w:p w14:paraId="3A9EF597" w14:textId="77777777" w:rsidR="001C0654" w:rsidRDefault="001C0654" w:rsidP="001C065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  <w:p w14:paraId="67BF2E5E" w14:textId="77777777" w:rsidR="001C0654" w:rsidRDefault="001C0654" w:rsidP="001C065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  <w:p w14:paraId="36207C4B" w14:textId="4E7DD3BE" w:rsidR="001C0654" w:rsidRPr="000868F0" w:rsidRDefault="001C0654" w:rsidP="001C065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 xml:space="preserve">Укупно за мјеру </w:t>
            </w:r>
            <w:r w:rsidR="006008F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 xml:space="preserve">3.1.1. Свјесно коришћење </w:t>
            </w:r>
            <w:r w:rsidRPr="000868F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природних ресурса и богатстава</w:t>
            </w:r>
          </w:p>
        </w:tc>
        <w:tc>
          <w:tcPr>
            <w:tcW w:w="499" w:type="pct"/>
          </w:tcPr>
          <w:p w14:paraId="174D2CE7" w14:textId="6A38602C" w:rsidR="001C0654" w:rsidRPr="000868F0" w:rsidRDefault="001C0654" w:rsidP="001C0654">
            <w:pPr>
              <w:pStyle w:val="TableParagraph"/>
              <w:ind w:left="105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0868F0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2" w:type="pct"/>
          </w:tcPr>
          <w:p w14:paraId="06C063BA" w14:textId="297DAF01" w:rsidR="001C0654" w:rsidRPr="00050F0B" w:rsidRDefault="001C0654" w:rsidP="001C0654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</w:tcPr>
          <w:p w14:paraId="1DBE86D4" w14:textId="55F23552" w:rsidR="001C0654" w:rsidRPr="00963CC3" w:rsidRDefault="001C0654" w:rsidP="001C0654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31472598" w14:textId="45313393" w:rsidR="001C0654" w:rsidRDefault="001C0654" w:rsidP="001C0654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1C0654" w:rsidRPr="00963CC3" w14:paraId="03824F84" w14:textId="77777777" w:rsidTr="008A5CC7">
        <w:trPr>
          <w:trHeight w:val="333"/>
        </w:trPr>
        <w:tc>
          <w:tcPr>
            <w:tcW w:w="3161" w:type="pct"/>
            <w:gridSpan w:val="5"/>
            <w:vMerge/>
            <w:tcBorders>
              <w:left w:val="single" w:sz="4" w:space="0" w:color="auto"/>
            </w:tcBorders>
          </w:tcPr>
          <w:p w14:paraId="6B1F1474" w14:textId="77777777" w:rsidR="001C0654" w:rsidRPr="00963CC3" w:rsidRDefault="001C0654" w:rsidP="001C06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2260A6F2" w14:textId="0FCE61C9" w:rsidR="001C0654" w:rsidRPr="000868F0" w:rsidRDefault="001C0654" w:rsidP="001C0654">
            <w:pPr>
              <w:pStyle w:val="TableParagraph"/>
              <w:ind w:left="105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0868F0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2" w:type="pct"/>
          </w:tcPr>
          <w:p w14:paraId="70F14EAE" w14:textId="55AF8CE8" w:rsidR="001C0654" w:rsidRPr="00050F0B" w:rsidRDefault="001C0654" w:rsidP="001C0654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</w:tcPr>
          <w:p w14:paraId="74644EF6" w14:textId="47F46B4C" w:rsidR="001C0654" w:rsidRPr="00963CC3" w:rsidRDefault="001C0654" w:rsidP="001C0654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473626FB" w14:textId="0B9475CF" w:rsidR="001C0654" w:rsidRDefault="001C0654" w:rsidP="001C0654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1C0654" w:rsidRPr="00963CC3" w14:paraId="507FC579" w14:textId="77777777" w:rsidTr="008A5CC7">
        <w:trPr>
          <w:trHeight w:val="333"/>
        </w:trPr>
        <w:tc>
          <w:tcPr>
            <w:tcW w:w="3161" w:type="pct"/>
            <w:gridSpan w:val="5"/>
            <w:vMerge/>
            <w:tcBorders>
              <w:left w:val="single" w:sz="4" w:space="0" w:color="auto"/>
            </w:tcBorders>
          </w:tcPr>
          <w:p w14:paraId="7C5A326F" w14:textId="77777777" w:rsidR="001C0654" w:rsidRPr="00963CC3" w:rsidRDefault="001C0654" w:rsidP="001C06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7B8A21C6" w14:textId="77777777" w:rsidR="001C0654" w:rsidRPr="000868F0" w:rsidRDefault="001C0654" w:rsidP="001C0654">
            <w:pPr>
              <w:pStyle w:val="TableParagraph"/>
              <w:spacing w:before="5"/>
              <w:ind w:left="105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868F0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Донације</w:t>
            </w:r>
          </w:p>
          <w:p w14:paraId="2B4DCB2E" w14:textId="7D3EAD40" w:rsidR="001C0654" w:rsidRPr="000868F0" w:rsidRDefault="001C0654" w:rsidP="001C0654">
            <w:pPr>
              <w:pStyle w:val="TableParagraph"/>
              <w:ind w:left="105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0868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</w:t>
            </w:r>
            <w:r w:rsidRPr="000868F0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0868F0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2" w:type="pct"/>
          </w:tcPr>
          <w:p w14:paraId="62786B1E" w14:textId="4ABD8E6D" w:rsidR="001C0654" w:rsidRPr="00050F0B" w:rsidRDefault="001C0654" w:rsidP="001C0654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</w:tcPr>
          <w:p w14:paraId="40B23BB5" w14:textId="06C51AA7" w:rsidR="001C0654" w:rsidRPr="00963CC3" w:rsidRDefault="001C0654" w:rsidP="001C0654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10A9787B" w14:textId="59782CC9" w:rsidR="001C0654" w:rsidRDefault="001C0654" w:rsidP="001C0654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1C0654" w:rsidRPr="00963CC3" w14:paraId="113C4315" w14:textId="77777777" w:rsidTr="008A5CC7">
        <w:trPr>
          <w:trHeight w:val="333"/>
        </w:trPr>
        <w:tc>
          <w:tcPr>
            <w:tcW w:w="3161" w:type="pct"/>
            <w:gridSpan w:val="5"/>
            <w:vMerge/>
            <w:tcBorders>
              <w:left w:val="single" w:sz="4" w:space="0" w:color="auto"/>
            </w:tcBorders>
          </w:tcPr>
          <w:p w14:paraId="248A5CFA" w14:textId="77777777" w:rsidR="001C0654" w:rsidRPr="00963CC3" w:rsidRDefault="001C0654" w:rsidP="001C06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6B1DAD86" w14:textId="6889680F" w:rsidR="001C0654" w:rsidRPr="000868F0" w:rsidRDefault="001C0654" w:rsidP="001C0654">
            <w:pPr>
              <w:pStyle w:val="TableParagraph"/>
              <w:ind w:left="105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0868F0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2" w:type="pct"/>
          </w:tcPr>
          <w:p w14:paraId="6C96CB30" w14:textId="2DA48105" w:rsidR="001C0654" w:rsidRPr="00D526D1" w:rsidRDefault="001C0654" w:rsidP="001C0654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</w:pPr>
            <w:r w:rsidRPr="00D526D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2.350.000</w:t>
            </w:r>
          </w:p>
        </w:tc>
        <w:tc>
          <w:tcPr>
            <w:tcW w:w="504" w:type="pct"/>
          </w:tcPr>
          <w:p w14:paraId="6FFDE4A6" w14:textId="529C3C8D" w:rsidR="001C0654" w:rsidRPr="00963CC3" w:rsidRDefault="001C0654" w:rsidP="001C0654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7A39AA04" w14:textId="725B09C3" w:rsidR="001C0654" w:rsidRDefault="001C0654" w:rsidP="001C0654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1C0654" w:rsidRPr="00963CC3" w14:paraId="3877CA5D" w14:textId="77777777" w:rsidTr="008A5CC7">
        <w:trPr>
          <w:trHeight w:val="333"/>
        </w:trPr>
        <w:tc>
          <w:tcPr>
            <w:tcW w:w="3161" w:type="pct"/>
            <w:gridSpan w:val="5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470625F" w14:textId="77777777" w:rsidR="001C0654" w:rsidRPr="00963CC3" w:rsidRDefault="001C0654" w:rsidP="001C06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067A9A07" w14:textId="7A69F25E" w:rsidR="001C0654" w:rsidRPr="000868F0" w:rsidRDefault="001C0654" w:rsidP="001C0654">
            <w:pPr>
              <w:pStyle w:val="TableParagraph"/>
              <w:ind w:left="105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0868F0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2" w:type="pct"/>
          </w:tcPr>
          <w:p w14:paraId="2873A4E8" w14:textId="56384EAB" w:rsidR="001C0654" w:rsidRPr="000868F0" w:rsidRDefault="001C0654" w:rsidP="001C0654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</w:pPr>
            <w:r w:rsidRPr="000868F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2.350.000</w:t>
            </w:r>
          </w:p>
        </w:tc>
        <w:tc>
          <w:tcPr>
            <w:tcW w:w="504" w:type="pct"/>
          </w:tcPr>
          <w:p w14:paraId="778A321E" w14:textId="4ECBDCCA" w:rsidR="001C0654" w:rsidRPr="00963CC3" w:rsidRDefault="001C0654" w:rsidP="001C0654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0BB1A0F0" w14:textId="29926983" w:rsidR="001C0654" w:rsidRDefault="001C0654" w:rsidP="001C0654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</w:tbl>
    <w:p w14:paraId="2D1DF068" w14:textId="12022755" w:rsidR="00177F3A" w:rsidRDefault="00177F3A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5"/>
        <w:gridCol w:w="1296"/>
        <w:gridCol w:w="1626"/>
        <w:gridCol w:w="1628"/>
        <w:gridCol w:w="1626"/>
        <w:gridCol w:w="1284"/>
        <w:gridCol w:w="1137"/>
        <w:gridCol w:w="1296"/>
        <w:gridCol w:w="1014"/>
      </w:tblGrid>
      <w:tr w:rsidR="00FC3D07" w:rsidRPr="00963CC3" w14:paraId="038B0BAA" w14:textId="77777777" w:rsidTr="008A5CC7">
        <w:trPr>
          <w:trHeight w:val="333"/>
        </w:trPr>
        <w:tc>
          <w:tcPr>
            <w:tcW w:w="316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3200EB" w14:textId="77777777" w:rsidR="00FC3D07" w:rsidRPr="00FC3D07" w:rsidRDefault="00FC3D07" w:rsidP="00FC3D0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C3D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Редни број и мјера:</w:t>
            </w:r>
          </w:p>
          <w:p w14:paraId="5CDD8357" w14:textId="5A7677AC" w:rsidR="00FC3D07" w:rsidRPr="00963CC3" w:rsidRDefault="00FC3D07" w:rsidP="00FC3D0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3D0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1</w:t>
            </w:r>
            <w:r w:rsidR="00A21AE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1</w:t>
            </w:r>
            <w:r w:rsidRPr="00FC3D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) Мјера </w:t>
            </w:r>
            <w:r w:rsidRPr="00FC3D0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3</w:t>
            </w:r>
            <w:r w:rsidRPr="00FC3D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  <w:r w:rsidRPr="00FC3D0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1.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2</w:t>
            </w:r>
            <w:r w:rsidRPr="00FC3D0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Р</w:t>
            </w:r>
            <w:r w:rsidRPr="00FC3D0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азвијена свијест о зна</w:t>
            </w:r>
            <w:bookmarkStart w:id="24" w:name="_GoBack"/>
            <w:bookmarkEnd w:id="24"/>
            <w:r w:rsidRPr="00FC3D0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чају енергетске ефикасности и заштите животне средине</w:t>
            </w:r>
          </w:p>
        </w:tc>
        <w:tc>
          <w:tcPr>
            <w:tcW w:w="1839" w:type="pct"/>
            <w:gridSpan w:val="4"/>
          </w:tcPr>
          <w:p w14:paraId="7DF3DDC7" w14:textId="77777777" w:rsidR="00FC3D07" w:rsidRPr="00FC3D07" w:rsidRDefault="00FC3D07" w:rsidP="00FC3D07">
            <w:pPr>
              <w:pStyle w:val="TableParagraph"/>
              <w:ind w:right="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FC3D0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Назив и шифра програма:</w:t>
            </w:r>
          </w:p>
          <w:p w14:paraId="2D3B4C86" w14:textId="77777777" w:rsidR="00A21AEF" w:rsidRPr="00A21AEF" w:rsidRDefault="00A21AEF" w:rsidP="00A21AEF">
            <w:pPr>
              <w:pStyle w:val="TableParagraph"/>
              <w:ind w:right="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A21AE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511130 Издаци за изградњу и прибављање саобраћајних</w:t>
            </w:r>
          </w:p>
          <w:p w14:paraId="46CBE905" w14:textId="69AF23DE" w:rsidR="00FC3D07" w:rsidRDefault="00A21AEF" w:rsidP="00A21AEF">
            <w:pPr>
              <w:pStyle w:val="TableParagraph"/>
              <w:ind w:right="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о</w:t>
            </w:r>
            <w:r w:rsidRPr="00A21AE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бјеката</w:t>
            </w:r>
          </w:p>
          <w:p w14:paraId="047422C8" w14:textId="77777777" w:rsidR="00A21AEF" w:rsidRPr="00A21AEF" w:rsidRDefault="00A21AEF" w:rsidP="00A21AEF">
            <w:pPr>
              <w:pStyle w:val="TableParagraph"/>
              <w:ind w:right="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A21AE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511100 Издаци за изградњу и прибављање зграда и</w:t>
            </w:r>
          </w:p>
          <w:p w14:paraId="5F16AA2B" w14:textId="766707B4" w:rsidR="00A21AEF" w:rsidRDefault="00A21AEF" w:rsidP="00A21AEF">
            <w:pPr>
              <w:pStyle w:val="TableParagraph"/>
              <w:ind w:right="1"/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21AE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објеката</w:t>
            </w:r>
          </w:p>
        </w:tc>
      </w:tr>
      <w:tr w:rsidR="00FC3D07" w:rsidRPr="00963CC3" w14:paraId="634976AD" w14:textId="77777777" w:rsidTr="008A5CC7">
        <w:trPr>
          <w:trHeight w:val="333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CFDDE" w14:textId="77777777" w:rsidR="009937D9" w:rsidRPr="009937D9" w:rsidRDefault="009937D9" w:rsidP="009937D9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9937D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СТРАТЕГИЈА РАЗВОЈА ОПШТИНЕ БРОД 2022-2028</w:t>
            </w:r>
          </w:p>
          <w:p w14:paraId="2B33FD4C" w14:textId="77777777" w:rsidR="009937D9" w:rsidRPr="009937D9" w:rsidRDefault="009937D9" w:rsidP="009937D9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9937D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 xml:space="preserve">СТРАТЕШКИ ЦИЉ </w:t>
            </w:r>
            <w:r w:rsidRPr="009937D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3</w:t>
            </w:r>
            <w:r w:rsidRPr="009937D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: Очување</w:t>
            </w:r>
            <w:r w:rsidRPr="009937D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 xml:space="preserve"> </w:t>
            </w:r>
            <w:r w:rsidRPr="009937D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природних ресурса и</w:t>
            </w:r>
            <w:r w:rsidRPr="009937D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 xml:space="preserve"> </w:t>
            </w:r>
            <w:r w:rsidRPr="009937D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унапређење стања животне</w:t>
            </w:r>
            <w:r w:rsidRPr="009937D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 xml:space="preserve"> </w:t>
            </w:r>
            <w:r w:rsidRPr="009937D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средине</w:t>
            </w:r>
          </w:p>
          <w:p w14:paraId="521AA56F" w14:textId="048929AD" w:rsidR="00FC3D07" w:rsidRPr="009937D9" w:rsidRDefault="009937D9" w:rsidP="009937D9">
            <w:pPr>
              <w:pStyle w:val="TableParagraph"/>
              <w:ind w:right="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9937D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Приоритет 3.1.: Експлоатација ресурса уз уважавање европских</w:t>
            </w:r>
            <w:r w:rsidRPr="009937D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 xml:space="preserve"> </w:t>
            </w:r>
            <w:r w:rsidRPr="009937D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стандарда енергетске ефикасности и заштите животне средине</w:t>
            </w:r>
          </w:p>
        </w:tc>
      </w:tr>
      <w:tr w:rsidR="00644713" w:rsidRPr="00963CC3" w14:paraId="144AB33C" w14:textId="77777777" w:rsidTr="008A5CC7">
        <w:trPr>
          <w:trHeight w:val="333"/>
        </w:trPr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54B20B" w14:textId="77777777" w:rsidR="00644713" w:rsidRDefault="00644713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  <w:p w14:paraId="15A565E7" w14:textId="77777777" w:rsidR="00644713" w:rsidRDefault="00644713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  <w:p w14:paraId="0AA82ACA" w14:textId="253EB894" w:rsidR="00644713" w:rsidRPr="00561992" w:rsidRDefault="00644713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Кључни стратешки пројекат / активности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E34DD" w14:textId="054314D4" w:rsidR="00644713" w:rsidRPr="00963CC3" w:rsidRDefault="00644713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Индикатор на нивоу очекивано резултата кључног стратеш. пројекта / активности</w:t>
            </w:r>
          </w:p>
        </w:tc>
        <w:tc>
          <w:tcPr>
            <w:tcW w:w="632" w:type="pct"/>
            <w:vMerge w:val="restart"/>
            <w:tcBorders>
              <w:top w:val="single" w:sz="4" w:space="0" w:color="000000"/>
              <w:left w:val="single" w:sz="4" w:space="0" w:color="auto"/>
            </w:tcBorders>
          </w:tcPr>
          <w:p w14:paraId="34BEE5F1" w14:textId="723BC5E7" w:rsidR="00644713" w:rsidRPr="00963CC3" w:rsidRDefault="00644713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153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Остварени резултат кључног стратешког пројекта / активности</w:t>
            </w:r>
          </w:p>
        </w:tc>
        <w:tc>
          <w:tcPr>
            <w:tcW w:w="633" w:type="pct"/>
            <w:vMerge w:val="restart"/>
            <w:tcBorders>
              <w:top w:val="single" w:sz="4" w:space="0" w:color="000000"/>
            </w:tcBorders>
          </w:tcPr>
          <w:p w14:paraId="33FC84D9" w14:textId="77777777" w:rsidR="00644713" w:rsidRPr="008B1530" w:rsidRDefault="00644713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B153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Статус</w:t>
            </w:r>
          </w:p>
          <w:p w14:paraId="1A881882" w14:textId="79815B22" w:rsidR="00644713" w:rsidRPr="00963CC3" w:rsidRDefault="00644713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153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Да, за извршено / Не, за неизвршено</w:t>
            </w:r>
          </w:p>
        </w:tc>
        <w:tc>
          <w:tcPr>
            <w:tcW w:w="632" w:type="pct"/>
            <w:vMerge w:val="restart"/>
            <w:tcBorders>
              <w:top w:val="single" w:sz="4" w:space="0" w:color="000000"/>
            </w:tcBorders>
          </w:tcPr>
          <w:p w14:paraId="7220F16A" w14:textId="7292338A" w:rsidR="00644713" w:rsidRPr="00963CC3" w:rsidRDefault="00644713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153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Носилац (најмањи организациони дио)</w:t>
            </w:r>
          </w:p>
        </w:tc>
        <w:tc>
          <w:tcPr>
            <w:tcW w:w="1839" w:type="pct"/>
            <w:gridSpan w:val="4"/>
          </w:tcPr>
          <w:p w14:paraId="3CA4AB41" w14:textId="35654A70" w:rsidR="00644713" w:rsidRDefault="00644713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64471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Извори и износи планираних финансијских средстава у КМ</w:t>
            </w:r>
          </w:p>
        </w:tc>
      </w:tr>
      <w:tr w:rsidR="00644713" w:rsidRPr="00963CC3" w14:paraId="693FCE3B" w14:textId="77777777" w:rsidTr="008A5CC7">
        <w:trPr>
          <w:trHeight w:val="333"/>
        </w:trPr>
        <w:tc>
          <w:tcPr>
            <w:tcW w:w="7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4927" w14:textId="77777777" w:rsidR="00644713" w:rsidRPr="00561992" w:rsidRDefault="00644713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25A0" w14:textId="77777777" w:rsidR="00644713" w:rsidRPr="00963CC3" w:rsidRDefault="00644713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000000"/>
            </w:tcBorders>
          </w:tcPr>
          <w:p w14:paraId="773F3766" w14:textId="77777777" w:rsidR="00644713" w:rsidRPr="00963CC3" w:rsidRDefault="00644713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bottom w:val="single" w:sz="4" w:space="0" w:color="000000"/>
            </w:tcBorders>
          </w:tcPr>
          <w:p w14:paraId="4F3D40CF" w14:textId="77777777" w:rsidR="00644713" w:rsidRPr="00963CC3" w:rsidRDefault="00644713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single" w:sz="4" w:space="0" w:color="000000"/>
            </w:tcBorders>
          </w:tcPr>
          <w:p w14:paraId="7BEC2FAB" w14:textId="77777777" w:rsidR="00644713" w:rsidRPr="00963CC3" w:rsidRDefault="00644713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2EEDB798" w14:textId="09E13EE9" w:rsidR="00644713" w:rsidRPr="00963CC3" w:rsidRDefault="00644713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Извори</w:t>
            </w:r>
          </w:p>
        </w:tc>
        <w:tc>
          <w:tcPr>
            <w:tcW w:w="442" w:type="pct"/>
          </w:tcPr>
          <w:p w14:paraId="70A92173" w14:textId="2137270B" w:rsidR="00644713" w:rsidRDefault="00644713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Планирани износи</w:t>
            </w:r>
          </w:p>
        </w:tc>
        <w:tc>
          <w:tcPr>
            <w:tcW w:w="504" w:type="pct"/>
          </w:tcPr>
          <w:p w14:paraId="237533D0" w14:textId="5BE1A5E3" w:rsidR="00644713" w:rsidRPr="00963CC3" w:rsidRDefault="00644713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Извршени износи</w:t>
            </w:r>
          </w:p>
        </w:tc>
        <w:tc>
          <w:tcPr>
            <w:tcW w:w="394" w:type="pct"/>
          </w:tcPr>
          <w:p w14:paraId="62516FED" w14:textId="7AA5EDF2" w:rsidR="00644713" w:rsidRDefault="00644713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%</w:t>
            </w:r>
          </w:p>
        </w:tc>
      </w:tr>
      <w:tr w:rsidR="001C0654" w:rsidRPr="00963CC3" w14:paraId="08FD10D9" w14:textId="77777777" w:rsidTr="008A5CC7">
        <w:trPr>
          <w:trHeight w:val="333"/>
        </w:trPr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5674F" w14:textId="70B5E437" w:rsidR="001C0654" w:rsidRPr="00561992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 w:rsidRPr="0095251F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Изградња канализационе мреже и асфалтирање у дијелу улице Радомира Путника(од раскрснице са ул. Доситеја Обрадовића до ул. Цара Лазара)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191AA4" w14:textId="59852370" w:rsidR="001C0654" w:rsidRPr="00963CC3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33F7">
              <w:rPr>
                <w:rFonts w:ascii="Times New Roman" w:hAnsi="Times New Roman" w:cs="Times New Roman"/>
                <w:sz w:val="18"/>
                <w:szCs w:val="18"/>
              </w:rPr>
              <w:t>Технички пријем радова</w:t>
            </w:r>
          </w:p>
        </w:tc>
        <w:tc>
          <w:tcPr>
            <w:tcW w:w="632" w:type="pct"/>
            <w:vMerge w:val="restart"/>
            <w:tcBorders>
              <w:top w:val="single" w:sz="4" w:space="0" w:color="000000"/>
              <w:left w:val="single" w:sz="4" w:space="0" w:color="auto"/>
            </w:tcBorders>
          </w:tcPr>
          <w:p w14:paraId="421FD05B" w14:textId="0BF5D98F" w:rsidR="001C0654" w:rsidRPr="00963CC3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73BE">
              <w:rPr>
                <w:rFonts w:ascii="Times New Roman" w:hAnsi="Times New Roman" w:cs="Times New Roman"/>
                <w:sz w:val="18"/>
                <w:szCs w:val="18"/>
              </w:rPr>
              <w:t>Није било активности у 2025. години</w:t>
            </w:r>
          </w:p>
        </w:tc>
        <w:tc>
          <w:tcPr>
            <w:tcW w:w="633" w:type="pct"/>
            <w:vMerge w:val="restart"/>
            <w:tcBorders>
              <w:top w:val="single" w:sz="4" w:space="0" w:color="000000"/>
            </w:tcBorders>
          </w:tcPr>
          <w:p w14:paraId="59891789" w14:textId="71A83171" w:rsidR="001C0654" w:rsidRPr="002E73BE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Не</w:t>
            </w:r>
          </w:p>
        </w:tc>
        <w:tc>
          <w:tcPr>
            <w:tcW w:w="632" w:type="pct"/>
            <w:vMerge w:val="restart"/>
            <w:tcBorders>
              <w:top w:val="single" w:sz="4" w:space="0" w:color="000000"/>
            </w:tcBorders>
          </w:tcPr>
          <w:p w14:paraId="7B58D2DC" w14:textId="28B52100" w:rsidR="001C0654" w:rsidRPr="00963CC3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33F7">
              <w:rPr>
                <w:rFonts w:ascii="Times New Roman" w:hAnsi="Times New Roman" w:cs="Times New Roman"/>
                <w:sz w:val="18"/>
                <w:szCs w:val="18"/>
              </w:rPr>
              <w:t>Одјељење за просторно уређење и имовинско-правне односе</w:t>
            </w:r>
          </w:p>
        </w:tc>
        <w:tc>
          <w:tcPr>
            <w:tcW w:w="499" w:type="pct"/>
          </w:tcPr>
          <w:p w14:paraId="199E37F0" w14:textId="24432C7E" w:rsidR="001C0654" w:rsidRPr="00963CC3" w:rsidRDefault="001C0654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2" w:type="pct"/>
          </w:tcPr>
          <w:p w14:paraId="65D4A8F5" w14:textId="2FFFD820" w:rsidR="001C0654" w:rsidRPr="0095251F" w:rsidRDefault="001C0654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17.550</w:t>
            </w:r>
          </w:p>
        </w:tc>
        <w:tc>
          <w:tcPr>
            <w:tcW w:w="504" w:type="pct"/>
          </w:tcPr>
          <w:p w14:paraId="2A62B6BE" w14:textId="6E31F431" w:rsidR="001C0654" w:rsidRPr="00963CC3" w:rsidRDefault="001C0654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2809548B" w14:textId="1A9F865E" w:rsidR="001C0654" w:rsidRDefault="001C0654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1C0654" w:rsidRPr="00963CC3" w14:paraId="6C61CF63" w14:textId="77777777" w:rsidTr="008A5CC7">
        <w:trPr>
          <w:trHeight w:val="333"/>
        </w:trPr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4ED565" w14:textId="77777777" w:rsidR="001C0654" w:rsidRPr="00561992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5D4E8B" w14:textId="77777777" w:rsidR="001C0654" w:rsidRPr="00963CC3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left w:val="single" w:sz="4" w:space="0" w:color="auto"/>
            </w:tcBorders>
          </w:tcPr>
          <w:p w14:paraId="3B9B15F2" w14:textId="77777777" w:rsidR="001C0654" w:rsidRPr="00963CC3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</w:tcPr>
          <w:p w14:paraId="47A5AA86" w14:textId="77777777" w:rsidR="001C0654" w:rsidRPr="00963CC3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</w:tcPr>
          <w:p w14:paraId="398BA6B4" w14:textId="77777777" w:rsidR="001C0654" w:rsidRPr="00963CC3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3D8720EE" w14:textId="400EB092" w:rsidR="001C0654" w:rsidRPr="00963CC3" w:rsidRDefault="001C0654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2" w:type="pct"/>
          </w:tcPr>
          <w:p w14:paraId="040726A0" w14:textId="733D80D5" w:rsidR="001C0654" w:rsidRPr="0095251F" w:rsidRDefault="001C0654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</w:tcPr>
          <w:p w14:paraId="21618BA3" w14:textId="0D71DFE9" w:rsidR="001C0654" w:rsidRPr="00963CC3" w:rsidRDefault="001C0654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3636B8F1" w14:textId="74F28110" w:rsidR="001C0654" w:rsidRDefault="001C0654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1C0654" w:rsidRPr="00963CC3" w14:paraId="10E05123" w14:textId="77777777" w:rsidTr="008A5CC7">
        <w:trPr>
          <w:trHeight w:val="333"/>
        </w:trPr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93452F" w14:textId="77777777" w:rsidR="001C0654" w:rsidRPr="00561992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D1F7DD" w14:textId="77777777" w:rsidR="001C0654" w:rsidRPr="00963CC3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left w:val="single" w:sz="4" w:space="0" w:color="auto"/>
            </w:tcBorders>
          </w:tcPr>
          <w:p w14:paraId="021EA052" w14:textId="77777777" w:rsidR="001C0654" w:rsidRPr="00963CC3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</w:tcPr>
          <w:p w14:paraId="6BF924C1" w14:textId="77777777" w:rsidR="001C0654" w:rsidRPr="00963CC3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</w:tcPr>
          <w:p w14:paraId="5003FE72" w14:textId="77777777" w:rsidR="001C0654" w:rsidRPr="00963CC3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0E989FDE" w14:textId="77777777" w:rsidR="001C0654" w:rsidRPr="00963CC3" w:rsidRDefault="001C0654" w:rsidP="006008FB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Донације</w:t>
            </w:r>
          </w:p>
          <w:p w14:paraId="44452F69" w14:textId="1039BE6D" w:rsidR="001C0654" w:rsidRPr="00963CC3" w:rsidRDefault="001C0654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963CC3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2" w:type="pct"/>
          </w:tcPr>
          <w:p w14:paraId="2D389A60" w14:textId="19845268" w:rsidR="001C0654" w:rsidRPr="0095251F" w:rsidRDefault="001C0654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</w:tcPr>
          <w:p w14:paraId="6F87166F" w14:textId="64A79488" w:rsidR="001C0654" w:rsidRPr="00963CC3" w:rsidRDefault="001C0654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2C749E0E" w14:textId="164E3681" w:rsidR="001C0654" w:rsidRDefault="001C0654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1C0654" w:rsidRPr="00963CC3" w14:paraId="6E92A303" w14:textId="77777777" w:rsidTr="008A5CC7">
        <w:trPr>
          <w:trHeight w:val="333"/>
        </w:trPr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DA6975" w14:textId="77777777" w:rsidR="001C0654" w:rsidRPr="00561992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0C7103" w14:textId="77777777" w:rsidR="001C0654" w:rsidRPr="00963CC3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left w:val="single" w:sz="4" w:space="0" w:color="auto"/>
            </w:tcBorders>
          </w:tcPr>
          <w:p w14:paraId="1158732F" w14:textId="77777777" w:rsidR="001C0654" w:rsidRPr="00963CC3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</w:tcPr>
          <w:p w14:paraId="0947858E" w14:textId="77777777" w:rsidR="001C0654" w:rsidRPr="00963CC3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</w:tcPr>
          <w:p w14:paraId="17DB43E6" w14:textId="77777777" w:rsidR="001C0654" w:rsidRPr="00963CC3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51C88195" w14:textId="124B069C" w:rsidR="001C0654" w:rsidRPr="00963CC3" w:rsidRDefault="001C0654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963CC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2" w:type="pct"/>
          </w:tcPr>
          <w:p w14:paraId="141FFF5B" w14:textId="4192EEB4" w:rsidR="001C0654" w:rsidRPr="0095251F" w:rsidRDefault="001C0654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52.650</w:t>
            </w:r>
          </w:p>
        </w:tc>
        <w:tc>
          <w:tcPr>
            <w:tcW w:w="504" w:type="pct"/>
          </w:tcPr>
          <w:p w14:paraId="2A9411D0" w14:textId="0BFA09AA" w:rsidR="001C0654" w:rsidRPr="00963CC3" w:rsidRDefault="001C0654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0D7C248B" w14:textId="518DB7B9" w:rsidR="001C0654" w:rsidRDefault="001C0654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1C0654" w:rsidRPr="00963CC3" w14:paraId="680E6C98" w14:textId="77777777" w:rsidTr="008A5CC7">
        <w:trPr>
          <w:trHeight w:val="333"/>
        </w:trPr>
        <w:tc>
          <w:tcPr>
            <w:tcW w:w="7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9074" w14:textId="77777777" w:rsidR="001C0654" w:rsidRPr="00561992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7C4F" w14:textId="77777777" w:rsidR="001C0654" w:rsidRPr="00963CC3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000000"/>
            </w:tcBorders>
          </w:tcPr>
          <w:p w14:paraId="69DACCE8" w14:textId="77777777" w:rsidR="001C0654" w:rsidRPr="00963CC3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bottom w:val="single" w:sz="4" w:space="0" w:color="000000"/>
            </w:tcBorders>
          </w:tcPr>
          <w:p w14:paraId="09F3DF97" w14:textId="77777777" w:rsidR="001C0654" w:rsidRPr="00963CC3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single" w:sz="4" w:space="0" w:color="000000"/>
            </w:tcBorders>
          </w:tcPr>
          <w:p w14:paraId="6BD54845" w14:textId="77777777" w:rsidR="001C0654" w:rsidRPr="00963CC3" w:rsidRDefault="001C065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7042638B" w14:textId="63494C30" w:rsidR="001C0654" w:rsidRPr="002477AE" w:rsidRDefault="001C0654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2477AE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2" w:type="pct"/>
          </w:tcPr>
          <w:p w14:paraId="3DF1BBAA" w14:textId="2BA85123" w:rsidR="001C0654" w:rsidRPr="002477AE" w:rsidRDefault="001C0654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477AE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70.200</w:t>
            </w:r>
          </w:p>
        </w:tc>
        <w:tc>
          <w:tcPr>
            <w:tcW w:w="504" w:type="pct"/>
          </w:tcPr>
          <w:p w14:paraId="7DB93F72" w14:textId="12517396" w:rsidR="001C0654" w:rsidRPr="00963CC3" w:rsidRDefault="001C0654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46C3FEAF" w14:textId="44CE0B46" w:rsidR="001C0654" w:rsidRDefault="001C0654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B57634" w:rsidRPr="00963CC3" w14:paraId="04A3B3D3" w14:textId="77777777" w:rsidTr="008A5CC7">
        <w:trPr>
          <w:trHeight w:val="333"/>
        </w:trPr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E96E3" w14:textId="0C197317" w:rsidR="00B57634" w:rsidRPr="00561992" w:rsidRDefault="00B5763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bookmarkStart w:id="25" w:name="_Hlk227570936"/>
            <w:r w:rsidRPr="00A21AEF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Изградња канализационе мреже у Улици 1. маја и Улици жртава усташког терора</w:t>
            </w:r>
            <w:bookmarkEnd w:id="25"/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F4EE3" w14:textId="0C88471B" w:rsidR="00B57634" w:rsidRPr="00963CC3" w:rsidRDefault="003833F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33F7">
              <w:rPr>
                <w:rFonts w:ascii="Times New Roman" w:hAnsi="Times New Roman" w:cs="Times New Roman"/>
                <w:sz w:val="18"/>
                <w:szCs w:val="18"/>
              </w:rPr>
              <w:t>Технички пријем радова</w:t>
            </w:r>
          </w:p>
        </w:tc>
        <w:tc>
          <w:tcPr>
            <w:tcW w:w="632" w:type="pct"/>
            <w:vMerge w:val="restart"/>
            <w:tcBorders>
              <w:top w:val="single" w:sz="4" w:space="0" w:color="000000"/>
              <w:left w:val="single" w:sz="4" w:space="0" w:color="auto"/>
            </w:tcBorders>
          </w:tcPr>
          <w:p w14:paraId="06E26529" w14:textId="6517D9E1" w:rsidR="00B57634" w:rsidRPr="00A516C7" w:rsidRDefault="00A516C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Изгр</w:t>
            </w:r>
            <w:r w:rsidR="00777EF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ађена 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канализацион</w:t>
            </w:r>
            <w:r w:rsidR="00777EF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мреж</w:t>
            </w:r>
            <w:r w:rsidR="00777EF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у </w:t>
            </w:r>
            <w:r w:rsidR="00777EF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улицама у 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МЗ Карађорђево (суфинансирање Фед. Минист. Расељених особа и избјеглица)</w:t>
            </w:r>
          </w:p>
        </w:tc>
        <w:tc>
          <w:tcPr>
            <w:tcW w:w="633" w:type="pct"/>
            <w:vMerge w:val="restart"/>
            <w:tcBorders>
              <w:top w:val="single" w:sz="4" w:space="0" w:color="000000"/>
            </w:tcBorders>
          </w:tcPr>
          <w:p w14:paraId="364F91C3" w14:textId="368B79BB" w:rsidR="00B57634" w:rsidRPr="00A516C7" w:rsidRDefault="00A516C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Да</w:t>
            </w:r>
          </w:p>
        </w:tc>
        <w:tc>
          <w:tcPr>
            <w:tcW w:w="632" w:type="pct"/>
            <w:vMerge w:val="restart"/>
            <w:tcBorders>
              <w:top w:val="single" w:sz="4" w:space="0" w:color="000000"/>
            </w:tcBorders>
          </w:tcPr>
          <w:p w14:paraId="2597C4B3" w14:textId="3D0AAF79" w:rsidR="00B57634" w:rsidRPr="00963CC3" w:rsidRDefault="003833F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33F7">
              <w:rPr>
                <w:rFonts w:ascii="Times New Roman" w:hAnsi="Times New Roman" w:cs="Times New Roman"/>
                <w:sz w:val="18"/>
                <w:szCs w:val="18"/>
              </w:rPr>
              <w:t>Одјељење за просторно уређење и имовинско-правне односе</w:t>
            </w:r>
          </w:p>
        </w:tc>
        <w:tc>
          <w:tcPr>
            <w:tcW w:w="499" w:type="pct"/>
          </w:tcPr>
          <w:p w14:paraId="4A61DF38" w14:textId="3AF2F83D" w:rsidR="00B57634" w:rsidRPr="00F90993" w:rsidRDefault="00B57634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F9099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2" w:type="pct"/>
          </w:tcPr>
          <w:p w14:paraId="27BD392B" w14:textId="4EEE8DB5" w:rsidR="00B57634" w:rsidRPr="00B57634" w:rsidRDefault="00B57634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bookmarkStart w:id="26" w:name="_Hlk227571400"/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22.750</w:t>
            </w:r>
            <w:bookmarkEnd w:id="26"/>
          </w:p>
        </w:tc>
        <w:tc>
          <w:tcPr>
            <w:tcW w:w="504" w:type="pct"/>
          </w:tcPr>
          <w:p w14:paraId="2146E796" w14:textId="6D2569B8" w:rsidR="00B57634" w:rsidRPr="00963CC3" w:rsidRDefault="00A21AEF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2.751</w:t>
            </w:r>
          </w:p>
        </w:tc>
        <w:tc>
          <w:tcPr>
            <w:tcW w:w="394" w:type="pct"/>
          </w:tcPr>
          <w:p w14:paraId="382F2B7A" w14:textId="44E24F13" w:rsidR="00B57634" w:rsidRDefault="002477AE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12,09</w:t>
            </w:r>
          </w:p>
        </w:tc>
      </w:tr>
      <w:tr w:rsidR="00B57634" w:rsidRPr="00963CC3" w14:paraId="59610497" w14:textId="77777777" w:rsidTr="008A5CC7">
        <w:trPr>
          <w:trHeight w:val="333"/>
        </w:trPr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CB8C8F" w14:textId="77777777" w:rsidR="00B57634" w:rsidRPr="00561992" w:rsidRDefault="00B5763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DC2ECE" w14:textId="77777777" w:rsidR="00B57634" w:rsidRPr="00963CC3" w:rsidRDefault="00B5763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left w:val="single" w:sz="4" w:space="0" w:color="auto"/>
            </w:tcBorders>
          </w:tcPr>
          <w:p w14:paraId="21FC5B32" w14:textId="77777777" w:rsidR="00B57634" w:rsidRPr="00963CC3" w:rsidRDefault="00B5763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</w:tcPr>
          <w:p w14:paraId="69435624" w14:textId="77777777" w:rsidR="00B57634" w:rsidRPr="00963CC3" w:rsidRDefault="00B5763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</w:tcPr>
          <w:p w14:paraId="574CA022" w14:textId="77777777" w:rsidR="00B57634" w:rsidRPr="00963CC3" w:rsidRDefault="00B5763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31A81843" w14:textId="162A1806" w:rsidR="00B57634" w:rsidRPr="00F90993" w:rsidRDefault="00B57634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F9099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2" w:type="pct"/>
          </w:tcPr>
          <w:p w14:paraId="18B78900" w14:textId="4FC67392" w:rsidR="00B57634" w:rsidRPr="00B57634" w:rsidRDefault="00B57634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</w:tcPr>
          <w:p w14:paraId="540F837D" w14:textId="043631C1" w:rsidR="00B57634" w:rsidRPr="00963CC3" w:rsidRDefault="00B9633E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72343EFA" w14:textId="2E1F7A61" w:rsidR="00B57634" w:rsidRDefault="00B9633E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B57634" w:rsidRPr="00963CC3" w14:paraId="2545C2B0" w14:textId="77777777" w:rsidTr="008A5CC7">
        <w:trPr>
          <w:trHeight w:val="333"/>
        </w:trPr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C31E99" w14:textId="77777777" w:rsidR="00B57634" w:rsidRPr="00561992" w:rsidRDefault="00B5763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797D04" w14:textId="77777777" w:rsidR="00B57634" w:rsidRPr="00963CC3" w:rsidRDefault="00B5763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left w:val="single" w:sz="4" w:space="0" w:color="auto"/>
            </w:tcBorders>
          </w:tcPr>
          <w:p w14:paraId="22BDED74" w14:textId="77777777" w:rsidR="00B57634" w:rsidRPr="00963CC3" w:rsidRDefault="00B5763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</w:tcPr>
          <w:p w14:paraId="6B4B3D4D" w14:textId="77777777" w:rsidR="00B57634" w:rsidRPr="00963CC3" w:rsidRDefault="00B5763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</w:tcPr>
          <w:p w14:paraId="407B9BB9" w14:textId="77777777" w:rsidR="00B57634" w:rsidRPr="00963CC3" w:rsidRDefault="00B5763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67E86C2E" w14:textId="77777777" w:rsidR="00B57634" w:rsidRPr="00F90993" w:rsidRDefault="00B57634" w:rsidP="006008FB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99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Донације</w:t>
            </w:r>
          </w:p>
          <w:p w14:paraId="6111DFA6" w14:textId="5A8AFDEC" w:rsidR="00B57634" w:rsidRPr="00F90993" w:rsidRDefault="00B57634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F9099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90993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F9099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2" w:type="pct"/>
          </w:tcPr>
          <w:p w14:paraId="05BDBC2C" w14:textId="0B4C9656" w:rsidR="00B57634" w:rsidRPr="00B57634" w:rsidRDefault="00B57634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</w:tcPr>
          <w:p w14:paraId="5AE8A7CB" w14:textId="79F16650" w:rsidR="00B57634" w:rsidRPr="00963CC3" w:rsidRDefault="00B9633E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2A79FF59" w14:textId="08A696BC" w:rsidR="00B57634" w:rsidRDefault="00B9633E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B57634" w:rsidRPr="00963CC3" w14:paraId="4583F188" w14:textId="77777777" w:rsidTr="008A5CC7">
        <w:trPr>
          <w:trHeight w:val="333"/>
        </w:trPr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CA546" w14:textId="77777777" w:rsidR="00B57634" w:rsidRPr="00561992" w:rsidRDefault="00B5763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5D21D4" w14:textId="77777777" w:rsidR="00B57634" w:rsidRPr="00963CC3" w:rsidRDefault="00B5763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left w:val="single" w:sz="4" w:space="0" w:color="auto"/>
            </w:tcBorders>
          </w:tcPr>
          <w:p w14:paraId="12E7B316" w14:textId="77777777" w:rsidR="00B57634" w:rsidRPr="00963CC3" w:rsidRDefault="00B5763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</w:tcPr>
          <w:p w14:paraId="5DCE0A23" w14:textId="77777777" w:rsidR="00B57634" w:rsidRPr="00963CC3" w:rsidRDefault="00B5763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</w:tcPr>
          <w:p w14:paraId="4467D4EE" w14:textId="77777777" w:rsidR="00B57634" w:rsidRPr="00963CC3" w:rsidRDefault="00B5763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5E607DBC" w14:textId="213C1F14" w:rsidR="00B57634" w:rsidRPr="00F90993" w:rsidRDefault="00B57634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F9099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2" w:type="pct"/>
          </w:tcPr>
          <w:p w14:paraId="36C475E1" w14:textId="50AC851F" w:rsidR="00B57634" w:rsidRPr="00B57634" w:rsidRDefault="00B57634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bookmarkStart w:id="27" w:name="_Hlk227571426"/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42.250</w:t>
            </w:r>
            <w:bookmarkEnd w:id="27"/>
          </w:p>
        </w:tc>
        <w:tc>
          <w:tcPr>
            <w:tcW w:w="504" w:type="pct"/>
          </w:tcPr>
          <w:p w14:paraId="29EB17C0" w14:textId="57DCDC2D" w:rsidR="00B57634" w:rsidRPr="00963CC3" w:rsidRDefault="00DC25DE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 w:rsidRPr="00A21AEF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4</w:t>
            </w:r>
            <w:r w:rsidR="00A21AEF" w:rsidRPr="00A21AEF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1</w:t>
            </w:r>
            <w:r w:rsidRPr="00A21AEF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.</w:t>
            </w:r>
            <w:r w:rsidR="00A21AEF" w:rsidRPr="00A21AEF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00</w:t>
            </w:r>
            <w:r w:rsidRPr="00A21AEF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94" w:type="pct"/>
          </w:tcPr>
          <w:p w14:paraId="3AFAE084" w14:textId="42CAF8A5" w:rsidR="00B57634" w:rsidRDefault="00B9633E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97,04</w:t>
            </w:r>
          </w:p>
        </w:tc>
      </w:tr>
      <w:tr w:rsidR="00B57634" w:rsidRPr="00963CC3" w14:paraId="01FF3D44" w14:textId="77777777" w:rsidTr="008A5CC7">
        <w:trPr>
          <w:trHeight w:val="333"/>
        </w:trPr>
        <w:tc>
          <w:tcPr>
            <w:tcW w:w="7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45C5" w14:textId="77777777" w:rsidR="00B57634" w:rsidRPr="00561992" w:rsidRDefault="00B5763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48D9" w14:textId="77777777" w:rsidR="00B57634" w:rsidRPr="00963CC3" w:rsidRDefault="00B5763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000000"/>
            </w:tcBorders>
          </w:tcPr>
          <w:p w14:paraId="36F95BBD" w14:textId="77777777" w:rsidR="00B57634" w:rsidRPr="00963CC3" w:rsidRDefault="00B5763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bottom w:val="single" w:sz="4" w:space="0" w:color="000000"/>
            </w:tcBorders>
          </w:tcPr>
          <w:p w14:paraId="17413044" w14:textId="77777777" w:rsidR="00B57634" w:rsidRPr="00963CC3" w:rsidRDefault="00B5763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single" w:sz="4" w:space="0" w:color="000000"/>
            </w:tcBorders>
          </w:tcPr>
          <w:p w14:paraId="3AE54E09" w14:textId="77777777" w:rsidR="00B57634" w:rsidRPr="00963CC3" w:rsidRDefault="00B5763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09EF84FE" w14:textId="1A80FBAA" w:rsidR="00B57634" w:rsidRPr="002477AE" w:rsidRDefault="00B57634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2477AE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2" w:type="pct"/>
          </w:tcPr>
          <w:p w14:paraId="44CDAFF5" w14:textId="66471390" w:rsidR="00B57634" w:rsidRPr="002477AE" w:rsidRDefault="00B57634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2477AE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65.000</w:t>
            </w:r>
          </w:p>
        </w:tc>
        <w:tc>
          <w:tcPr>
            <w:tcW w:w="504" w:type="pct"/>
          </w:tcPr>
          <w:p w14:paraId="21E41FE0" w14:textId="48B7DD6C" w:rsidR="00B57634" w:rsidRPr="00963CC3" w:rsidRDefault="001C0654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43.</w:t>
            </w:r>
            <w:r w:rsidR="00C010A9"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751</w:t>
            </w:r>
          </w:p>
        </w:tc>
        <w:tc>
          <w:tcPr>
            <w:tcW w:w="394" w:type="pct"/>
          </w:tcPr>
          <w:p w14:paraId="47A78DFF" w14:textId="0AD103AF" w:rsidR="00B57634" w:rsidRDefault="00B9633E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67,31</w:t>
            </w:r>
          </w:p>
        </w:tc>
      </w:tr>
      <w:tr w:rsidR="00A06200" w:rsidRPr="00963CC3" w14:paraId="54A30169" w14:textId="77777777" w:rsidTr="003B4569">
        <w:trPr>
          <w:trHeight w:val="333"/>
        </w:trPr>
        <w:tc>
          <w:tcPr>
            <w:tcW w:w="3161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A805B03" w14:textId="77777777" w:rsidR="000866A4" w:rsidRDefault="000866A4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  <w:p w14:paraId="6A66E321" w14:textId="77777777" w:rsidR="000866A4" w:rsidRDefault="000866A4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  <w:p w14:paraId="75074F73" w14:textId="77777777" w:rsidR="000866A4" w:rsidRDefault="000866A4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  <w:p w14:paraId="24D1267D" w14:textId="08245616" w:rsidR="00A06200" w:rsidRPr="00A06200" w:rsidRDefault="00A06200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 xml:space="preserve">Укупно за мјеру </w:t>
            </w:r>
            <w:r w:rsidRPr="00FC3D0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3</w:t>
            </w:r>
            <w:r w:rsidRPr="00FC3D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  <w:r w:rsidRPr="00FC3D0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1.</w:t>
            </w:r>
            <w:r w:rsidRPr="00A0620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2</w:t>
            </w:r>
            <w:r w:rsidRPr="00FC3D0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 xml:space="preserve">. </w:t>
            </w:r>
            <w:r w:rsidRPr="00A0620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Р</w:t>
            </w:r>
            <w:r w:rsidRPr="00A0620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азвијена свијест о значају енергетске ефикасности и заштите животне средине</w:t>
            </w:r>
          </w:p>
        </w:tc>
        <w:tc>
          <w:tcPr>
            <w:tcW w:w="499" w:type="pct"/>
          </w:tcPr>
          <w:p w14:paraId="06BE5C36" w14:textId="1E3192DA" w:rsidR="00A06200" w:rsidRPr="00A06200" w:rsidRDefault="00A06200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A06200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2" w:type="pct"/>
          </w:tcPr>
          <w:p w14:paraId="4FE42C14" w14:textId="50781E3D" w:rsidR="00A06200" w:rsidRPr="00D526D1" w:rsidRDefault="00DE7F54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40</w:t>
            </w:r>
            <w:r w:rsidR="00D526D1" w:rsidRPr="00D526D1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.300</w:t>
            </w:r>
          </w:p>
        </w:tc>
        <w:tc>
          <w:tcPr>
            <w:tcW w:w="504" w:type="pct"/>
          </w:tcPr>
          <w:p w14:paraId="7F7BD866" w14:textId="1C185891" w:rsidR="00A06200" w:rsidRPr="00867C49" w:rsidRDefault="008658FD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</w:pPr>
            <w:r w:rsidRPr="00867C49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2.751</w:t>
            </w:r>
          </w:p>
        </w:tc>
        <w:tc>
          <w:tcPr>
            <w:tcW w:w="394" w:type="pct"/>
          </w:tcPr>
          <w:p w14:paraId="4D29B8CA" w14:textId="77922A85" w:rsidR="00A06200" w:rsidRPr="00867C49" w:rsidRDefault="008658FD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867C4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6,83</w:t>
            </w:r>
          </w:p>
        </w:tc>
      </w:tr>
      <w:tr w:rsidR="00A06200" w:rsidRPr="00963CC3" w14:paraId="05F2545A" w14:textId="77777777" w:rsidTr="003B4569">
        <w:trPr>
          <w:trHeight w:val="333"/>
        </w:trPr>
        <w:tc>
          <w:tcPr>
            <w:tcW w:w="3161" w:type="pct"/>
            <w:gridSpan w:val="5"/>
            <w:vMerge/>
            <w:tcBorders>
              <w:left w:val="single" w:sz="4" w:space="0" w:color="auto"/>
            </w:tcBorders>
          </w:tcPr>
          <w:p w14:paraId="5E00242A" w14:textId="77777777" w:rsidR="00A06200" w:rsidRPr="00963CC3" w:rsidRDefault="00A0620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4678361A" w14:textId="6EDB8584" w:rsidR="00A06200" w:rsidRPr="00A06200" w:rsidRDefault="00A06200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A06200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2" w:type="pct"/>
          </w:tcPr>
          <w:p w14:paraId="0CC04AEE" w14:textId="2B2CF562" w:rsidR="00A06200" w:rsidRPr="00DE7F54" w:rsidRDefault="00DE7F54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</w:tcPr>
          <w:p w14:paraId="48074AE0" w14:textId="20F40B77" w:rsidR="00A06200" w:rsidRPr="00867C49" w:rsidRDefault="008658FD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</w:pPr>
            <w:r w:rsidRPr="00867C49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5AD058FA" w14:textId="3D763743" w:rsidR="00A06200" w:rsidRPr="00867C49" w:rsidRDefault="008658FD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867C4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-</w:t>
            </w:r>
          </w:p>
        </w:tc>
      </w:tr>
      <w:tr w:rsidR="00A06200" w:rsidRPr="00963CC3" w14:paraId="63B66470" w14:textId="77777777" w:rsidTr="003B4569">
        <w:trPr>
          <w:trHeight w:val="333"/>
        </w:trPr>
        <w:tc>
          <w:tcPr>
            <w:tcW w:w="3161" w:type="pct"/>
            <w:gridSpan w:val="5"/>
            <w:vMerge/>
            <w:tcBorders>
              <w:left w:val="single" w:sz="4" w:space="0" w:color="auto"/>
            </w:tcBorders>
          </w:tcPr>
          <w:p w14:paraId="7C178BA8" w14:textId="77777777" w:rsidR="00A06200" w:rsidRPr="00963CC3" w:rsidRDefault="00A0620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769E0E5D" w14:textId="77777777" w:rsidR="00A06200" w:rsidRPr="00A06200" w:rsidRDefault="00A06200" w:rsidP="006008FB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06200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Донације</w:t>
            </w:r>
          </w:p>
          <w:p w14:paraId="2E55A138" w14:textId="2899F7E7" w:rsidR="00A06200" w:rsidRPr="00A06200" w:rsidRDefault="00A06200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A0620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</w:t>
            </w:r>
            <w:r w:rsidRPr="00A06200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A06200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2" w:type="pct"/>
          </w:tcPr>
          <w:p w14:paraId="2616BE7B" w14:textId="76CE87AA" w:rsidR="00A06200" w:rsidRPr="00DE7F54" w:rsidRDefault="00DE7F54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</w:tcPr>
          <w:p w14:paraId="5196460E" w14:textId="4D689CD6" w:rsidR="00A06200" w:rsidRPr="00867C49" w:rsidRDefault="008658FD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</w:pPr>
            <w:r w:rsidRPr="00867C49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0D0A6AF8" w14:textId="7B32E46C" w:rsidR="00A06200" w:rsidRPr="00867C49" w:rsidRDefault="008658FD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867C4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-</w:t>
            </w:r>
          </w:p>
        </w:tc>
      </w:tr>
      <w:tr w:rsidR="00A06200" w:rsidRPr="00963CC3" w14:paraId="5D7BE4D0" w14:textId="77777777" w:rsidTr="003B4569">
        <w:trPr>
          <w:trHeight w:val="333"/>
        </w:trPr>
        <w:tc>
          <w:tcPr>
            <w:tcW w:w="3161" w:type="pct"/>
            <w:gridSpan w:val="5"/>
            <w:vMerge/>
            <w:tcBorders>
              <w:left w:val="single" w:sz="4" w:space="0" w:color="auto"/>
            </w:tcBorders>
          </w:tcPr>
          <w:p w14:paraId="3CFD9B1C" w14:textId="77777777" w:rsidR="00A06200" w:rsidRPr="00963CC3" w:rsidRDefault="00A0620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68345C5C" w14:textId="35C824F9" w:rsidR="00A06200" w:rsidRPr="00A06200" w:rsidRDefault="00A06200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A06200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2" w:type="pct"/>
          </w:tcPr>
          <w:p w14:paraId="3BC81CE6" w14:textId="2AE29FF9" w:rsidR="00A06200" w:rsidRPr="00D526D1" w:rsidRDefault="00541FB6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94.900</w:t>
            </w:r>
          </w:p>
        </w:tc>
        <w:tc>
          <w:tcPr>
            <w:tcW w:w="504" w:type="pct"/>
          </w:tcPr>
          <w:p w14:paraId="0709777A" w14:textId="1AE6BD2C" w:rsidR="00A06200" w:rsidRPr="00867C49" w:rsidRDefault="008658FD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</w:pPr>
            <w:r w:rsidRPr="00867C49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41.000</w:t>
            </w:r>
          </w:p>
        </w:tc>
        <w:tc>
          <w:tcPr>
            <w:tcW w:w="394" w:type="pct"/>
          </w:tcPr>
          <w:p w14:paraId="11394795" w14:textId="7294A61D" w:rsidR="00A06200" w:rsidRPr="00867C49" w:rsidRDefault="008658FD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867C4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43,20</w:t>
            </w:r>
          </w:p>
        </w:tc>
      </w:tr>
      <w:tr w:rsidR="00A06200" w:rsidRPr="00963CC3" w14:paraId="28565AD3" w14:textId="77777777" w:rsidTr="003B4569">
        <w:trPr>
          <w:trHeight w:val="333"/>
        </w:trPr>
        <w:tc>
          <w:tcPr>
            <w:tcW w:w="3161" w:type="pct"/>
            <w:gridSpan w:val="5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89AEA73" w14:textId="77777777" w:rsidR="00A06200" w:rsidRPr="00963CC3" w:rsidRDefault="00A0620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3A20E411" w14:textId="5A3F25F1" w:rsidR="00A06200" w:rsidRPr="00A06200" w:rsidRDefault="00A06200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A06200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2" w:type="pct"/>
          </w:tcPr>
          <w:p w14:paraId="1ADA330D" w14:textId="6F032A35" w:rsidR="00A06200" w:rsidRPr="00D526D1" w:rsidRDefault="00541FB6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135.200</w:t>
            </w:r>
          </w:p>
        </w:tc>
        <w:tc>
          <w:tcPr>
            <w:tcW w:w="504" w:type="pct"/>
          </w:tcPr>
          <w:p w14:paraId="3FE52927" w14:textId="6586D0CE" w:rsidR="00A06200" w:rsidRPr="00867C49" w:rsidRDefault="00DC25DE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</w:pPr>
            <w:r w:rsidRPr="00867C49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43.751</w:t>
            </w:r>
          </w:p>
        </w:tc>
        <w:tc>
          <w:tcPr>
            <w:tcW w:w="394" w:type="pct"/>
          </w:tcPr>
          <w:p w14:paraId="5568962F" w14:textId="01974C69" w:rsidR="00A06200" w:rsidRPr="00867C49" w:rsidRDefault="00DC25DE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867C4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46,10</w:t>
            </w:r>
          </w:p>
        </w:tc>
      </w:tr>
    </w:tbl>
    <w:p w14:paraId="33AEB88A" w14:textId="18A61325" w:rsidR="00F0234B" w:rsidRDefault="00F0234B"/>
    <w:p w14:paraId="20038A5A" w14:textId="77777777" w:rsidR="000A3B27" w:rsidRDefault="000A3B27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5"/>
        <w:gridCol w:w="1296"/>
        <w:gridCol w:w="1626"/>
        <w:gridCol w:w="1628"/>
        <w:gridCol w:w="1626"/>
        <w:gridCol w:w="1284"/>
        <w:gridCol w:w="1137"/>
        <w:gridCol w:w="1296"/>
        <w:gridCol w:w="1014"/>
      </w:tblGrid>
      <w:tr w:rsidR="00F90993" w:rsidRPr="00963CC3" w14:paraId="5BB980F5" w14:textId="77777777" w:rsidTr="008A5CC7">
        <w:trPr>
          <w:trHeight w:val="333"/>
        </w:trPr>
        <w:tc>
          <w:tcPr>
            <w:tcW w:w="316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5CE94" w14:textId="77777777" w:rsidR="00F90993" w:rsidRPr="00F90993" w:rsidRDefault="00F90993" w:rsidP="00F9099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099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Редни број и мјера:</w:t>
            </w:r>
          </w:p>
          <w:p w14:paraId="1443C198" w14:textId="32B9C23E" w:rsidR="00F90993" w:rsidRPr="00963CC3" w:rsidRDefault="00F90993" w:rsidP="00F90993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3D0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1</w:t>
            </w:r>
            <w:r w:rsidR="008A2C4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2</w:t>
            </w:r>
            <w:r w:rsidRPr="00FC3D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) Мјера </w:t>
            </w:r>
            <w:r w:rsidRPr="00FC3D0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3</w:t>
            </w:r>
            <w:r w:rsidRPr="00FC3D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  <w:r w:rsidRPr="00FC3D0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1.</w:t>
            </w:r>
            <w:r w:rsidR="00A83A3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3</w:t>
            </w:r>
            <w:r w:rsidRPr="00FC3D0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 xml:space="preserve">. </w:t>
            </w:r>
            <w:r w:rsidR="00A83A39" w:rsidRPr="00A83A3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Свођење трошкова свих видова енергије на минимум</w:t>
            </w:r>
          </w:p>
        </w:tc>
        <w:tc>
          <w:tcPr>
            <w:tcW w:w="1839" w:type="pct"/>
            <w:gridSpan w:val="4"/>
          </w:tcPr>
          <w:p w14:paraId="569667B8" w14:textId="77777777" w:rsidR="00F90993" w:rsidRPr="00F90993" w:rsidRDefault="00F90993" w:rsidP="00F90993">
            <w:pPr>
              <w:pStyle w:val="TableParagrap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F9099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Назив и шифра програма:</w:t>
            </w:r>
          </w:p>
          <w:p w14:paraId="55E8B6CC" w14:textId="645BCC73" w:rsidR="00F90993" w:rsidRPr="008A2C4C" w:rsidRDefault="008A2C4C" w:rsidP="00F90993">
            <w:pPr>
              <w:pStyle w:val="TableParagraph"/>
              <w:ind w:right="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8A2C4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511200 Издаци за инвестиционо одржавање, реконструкцију и адаптацију зграда и објеката</w:t>
            </w:r>
          </w:p>
        </w:tc>
      </w:tr>
      <w:tr w:rsidR="00F90993" w:rsidRPr="00963CC3" w14:paraId="2DE0AB74" w14:textId="77777777" w:rsidTr="008A5CC7">
        <w:trPr>
          <w:trHeight w:val="333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398E8" w14:textId="77777777" w:rsidR="00A83A39" w:rsidRPr="00A83A39" w:rsidRDefault="00A83A39" w:rsidP="00A83A39">
            <w:pPr>
              <w:pStyle w:val="TableParagraph"/>
              <w:ind w:right="1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A83A3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СТРАТЕГИЈА РАЗВОЈА ОПШТИНЕ БРОД 2022-2028</w:t>
            </w:r>
          </w:p>
          <w:p w14:paraId="435DC2B7" w14:textId="77777777" w:rsidR="00A83A39" w:rsidRPr="00A83A39" w:rsidRDefault="00A83A39" w:rsidP="00A83A39">
            <w:pPr>
              <w:pStyle w:val="TableParagraph"/>
              <w:ind w:right="1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A83A3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 xml:space="preserve">СТРАТЕШКИ ЦИЉ </w:t>
            </w:r>
            <w:r w:rsidRPr="00A83A3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3</w:t>
            </w:r>
            <w:r w:rsidRPr="00A83A3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: Очување</w:t>
            </w:r>
            <w:r w:rsidRPr="00A83A3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 xml:space="preserve"> </w:t>
            </w:r>
            <w:r w:rsidRPr="00A83A3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природних ресурса и</w:t>
            </w:r>
            <w:r w:rsidRPr="00A83A3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 xml:space="preserve"> </w:t>
            </w:r>
            <w:r w:rsidRPr="00A83A3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унапређење стања животне</w:t>
            </w:r>
            <w:r w:rsidRPr="00A83A3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 xml:space="preserve"> </w:t>
            </w:r>
            <w:r w:rsidRPr="00A83A3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средине</w:t>
            </w:r>
          </w:p>
          <w:p w14:paraId="49431746" w14:textId="7F03B66D" w:rsidR="00F90993" w:rsidRDefault="00A83A39" w:rsidP="00A83A39">
            <w:pPr>
              <w:pStyle w:val="TableParagraph"/>
              <w:ind w:right="1"/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83A3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Приоритет 3.1.: Експлоатација ресурса уз уважавање европских</w:t>
            </w:r>
            <w:r w:rsidRPr="00A83A3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 xml:space="preserve"> </w:t>
            </w:r>
            <w:r w:rsidRPr="00A83A3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стандарда енергетске ефикасности и заштите животне средине</w:t>
            </w:r>
          </w:p>
        </w:tc>
      </w:tr>
      <w:tr w:rsidR="000866A4" w:rsidRPr="00963CC3" w14:paraId="16D0103F" w14:textId="77777777" w:rsidTr="008A5CC7">
        <w:trPr>
          <w:trHeight w:val="333"/>
        </w:trPr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B74237" w14:textId="77777777" w:rsidR="000866A4" w:rsidRDefault="000866A4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  <w:p w14:paraId="3874247A" w14:textId="77777777" w:rsidR="000866A4" w:rsidRDefault="000866A4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  <w:p w14:paraId="22187952" w14:textId="5AA836C2" w:rsidR="000866A4" w:rsidRPr="00561992" w:rsidRDefault="000866A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Кључни стратешки пројекат / активности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F2F065" w14:textId="600A81BD" w:rsidR="000866A4" w:rsidRPr="00963CC3" w:rsidRDefault="000866A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 xml:space="preserve">Индикатор на нивоу очекивано резултата кључног стратеш. </w:t>
            </w:r>
            <w:r w:rsidR="008A2C4C" w:rsidRPr="00A752C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П</w:t>
            </w:r>
            <w:r w:rsidRPr="00A752C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ројекта / активности</w:t>
            </w:r>
          </w:p>
        </w:tc>
        <w:tc>
          <w:tcPr>
            <w:tcW w:w="632" w:type="pct"/>
            <w:vMerge w:val="restart"/>
            <w:tcBorders>
              <w:top w:val="single" w:sz="4" w:space="0" w:color="000000"/>
              <w:left w:val="single" w:sz="4" w:space="0" w:color="auto"/>
            </w:tcBorders>
          </w:tcPr>
          <w:p w14:paraId="45FD0F9C" w14:textId="5BADA730" w:rsidR="000866A4" w:rsidRPr="00963CC3" w:rsidRDefault="000866A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153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Остварени резултат кључног стратешког пројекта / активности</w:t>
            </w:r>
          </w:p>
        </w:tc>
        <w:tc>
          <w:tcPr>
            <w:tcW w:w="633" w:type="pct"/>
            <w:vMerge w:val="restart"/>
            <w:tcBorders>
              <w:top w:val="single" w:sz="4" w:space="0" w:color="000000"/>
            </w:tcBorders>
          </w:tcPr>
          <w:p w14:paraId="2FF3D407" w14:textId="77777777" w:rsidR="000866A4" w:rsidRPr="008B1530" w:rsidRDefault="000866A4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B153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Статус</w:t>
            </w:r>
          </w:p>
          <w:p w14:paraId="184CA100" w14:textId="3819D720" w:rsidR="000866A4" w:rsidRPr="00963CC3" w:rsidRDefault="000866A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153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Да, за извршено / Не, за неизвршено</w:t>
            </w:r>
          </w:p>
        </w:tc>
        <w:tc>
          <w:tcPr>
            <w:tcW w:w="632" w:type="pct"/>
            <w:vMerge w:val="restart"/>
            <w:tcBorders>
              <w:top w:val="single" w:sz="4" w:space="0" w:color="000000"/>
            </w:tcBorders>
          </w:tcPr>
          <w:p w14:paraId="4EC941DC" w14:textId="525EC482" w:rsidR="000866A4" w:rsidRPr="00963CC3" w:rsidRDefault="000866A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153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Носилац (најмањи организациони дио)</w:t>
            </w:r>
          </w:p>
        </w:tc>
        <w:tc>
          <w:tcPr>
            <w:tcW w:w="1839" w:type="pct"/>
            <w:gridSpan w:val="4"/>
          </w:tcPr>
          <w:p w14:paraId="231925E9" w14:textId="5058A885" w:rsidR="000866A4" w:rsidRDefault="00E03118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E0311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Извори и износи планираних финансијских средстава у КМ</w:t>
            </w:r>
          </w:p>
        </w:tc>
      </w:tr>
      <w:tr w:rsidR="00E03118" w:rsidRPr="00963CC3" w14:paraId="4415C71E" w14:textId="77777777" w:rsidTr="008A5CC7">
        <w:trPr>
          <w:trHeight w:val="333"/>
        </w:trPr>
        <w:tc>
          <w:tcPr>
            <w:tcW w:w="7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A875" w14:textId="77777777" w:rsidR="00E03118" w:rsidRPr="00561992" w:rsidRDefault="00E03118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63E7" w14:textId="77777777" w:rsidR="00E03118" w:rsidRPr="00963CC3" w:rsidRDefault="00E03118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000000"/>
            </w:tcBorders>
          </w:tcPr>
          <w:p w14:paraId="7F9E4EC2" w14:textId="77777777" w:rsidR="00E03118" w:rsidRPr="00963CC3" w:rsidRDefault="00E03118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bottom w:val="single" w:sz="4" w:space="0" w:color="000000"/>
            </w:tcBorders>
          </w:tcPr>
          <w:p w14:paraId="7740715E" w14:textId="77777777" w:rsidR="00E03118" w:rsidRPr="00963CC3" w:rsidRDefault="00E03118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single" w:sz="4" w:space="0" w:color="000000"/>
            </w:tcBorders>
          </w:tcPr>
          <w:p w14:paraId="7E4A297E" w14:textId="77777777" w:rsidR="00E03118" w:rsidRPr="00963CC3" w:rsidRDefault="00E03118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7E26BAD5" w14:textId="7B904F67" w:rsidR="00E03118" w:rsidRPr="00963CC3" w:rsidRDefault="00E03118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Извори</w:t>
            </w:r>
          </w:p>
        </w:tc>
        <w:tc>
          <w:tcPr>
            <w:tcW w:w="442" w:type="pct"/>
          </w:tcPr>
          <w:p w14:paraId="2EDA8B85" w14:textId="6A431ECC" w:rsidR="00E03118" w:rsidRDefault="00E03118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Планирани износи</w:t>
            </w:r>
          </w:p>
        </w:tc>
        <w:tc>
          <w:tcPr>
            <w:tcW w:w="504" w:type="pct"/>
          </w:tcPr>
          <w:p w14:paraId="112736D3" w14:textId="2C016608" w:rsidR="00E03118" w:rsidRPr="00963CC3" w:rsidRDefault="00E03118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Извршени износи</w:t>
            </w:r>
          </w:p>
        </w:tc>
        <w:tc>
          <w:tcPr>
            <w:tcW w:w="394" w:type="pct"/>
          </w:tcPr>
          <w:p w14:paraId="286EF766" w14:textId="4CB4064A" w:rsidR="00E03118" w:rsidRDefault="00E03118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%</w:t>
            </w:r>
          </w:p>
        </w:tc>
      </w:tr>
      <w:tr w:rsidR="00AE7A6C" w:rsidRPr="00963CC3" w14:paraId="52F1BBA4" w14:textId="77777777" w:rsidTr="008A5CC7">
        <w:trPr>
          <w:trHeight w:val="333"/>
        </w:trPr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DC372C" w14:textId="6CC7649A" w:rsidR="00AE7A6C" w:rsidRPr="00614865" w:rsidRDefault="00AE7A6C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859B7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Замјена столарије на згради Општине, термоизолација, унутрашња столарија и подови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D736A" w14:textId="06DAFC66" w:rsidR="00AE7A6C" w:rsidRPr="00963CC3" w:rsidRDefault="00AE7A6C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33F7">
              <w:rPr>
                <w:rFonts w:ascii="Times New Roman" w:hAnsi="Times New Roman" w:cs="Times New Roman"/>
                <w:sz w:val="18"/>
                <w:szCs w:val="18"/>
              </w:rPr>
              <w:t>Идејно рјешење, детаљан предмјер и предрачун</w:t>
            </w:r>
          </w:p>
        </w:tc>
        <w:tc>
          <w:tcPr>
            <w:tcW w:w="632" w:type="pct"/>
            <w:vMerge w:val="restart"/>
            <w:tcBorders>
              <w:top w:val="single" w:sz="4" w:space="0" w:color="000000"/>
              <w:left w:val="single" w:sz="4" w:space="0" w:color="auto"/>
            </w:tcBorders>
          </w:tcPr>
          <w:p w14:paraId="3A81A0F2" w14:textId="48477E4D" w:rsidR="00AE7A6C" w:rsidRPr="00963CC3" w:rsidRDefault="00AE7A6C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1172">
              <w:rPr>
                <w:rFonts w:ascii="Times New Roman" w:hAnsi="Times New Roman" w:cs="Times New Roman"/>
                <w:sz w:val="18"/>
                <w:szCs w:val="18"/>
              </w:rPr>
              <w:t>Није било активности у 2025. години</w:t>
            </w:r>
          </w:p>
        </w:tc>
        <w:tc>
          <w:tcPr>
            <w:tcW w:w="633" w:type="pct"/>
            <w:vMerge w:val="restart"/>
            <w:tcBorders>
              <w:top w:val="single" w:sz="4" w:space="0" w:color="000000"/>
            </w:tcBorders>
          </w:tcPr>
          <w:p w14:paraId="1A082C13" w14:textId="02DB4CEC" w:rsidR="00AE7A6C" w:rsidRPr="00961172" w:rsidRDefault="00AE7A6C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Не</w:t>
            </w:r>
          </w:p>
        </w:tc>
        <w:tc>
          <w:tcPr>
            <w:tcW w:w="632" w:type="pct"/>
            <w:vMerge w:val="restart"/>
            <w:tcBorders>
              <w:top w:val="single" w:sz="4" w:space="0" w:color="000000"/>
            </w:tcBorders>
          </w:tcPr>
          <w:p w14:paraId="468F854E" w14:textId="59683E26" w:rsidR="00AE7A6C" w:rsidRPr="00963CC3" w:rsidRDefault="00AE7A6C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33F7">
              <w:rPr>
                <w:rFonts w:ascii="Times New Roman" w:hAnsi="Times New Roman" w:cs="Times New Roman"/>
                <w:sz w:val="18"/>
                <w:szCs w:val="18"/>
              </w:rPr>
              <w:t>Одјељење за просторно уређење и имовинско правне послове</w:t>
            </w:r>
          </w:p>
        </w:tc>
        <w:tc>
          <w:tcPr>
            <w:tcW w:w="499" w:type="pct"/>
          </w:tcPr>
          <w:p w14:paraId="0AF9E837" w14:textId="1EA7C2BA" w:rsidR="00AE7A6C" w:rsidRPr="00963CC3" w:rsidRDefault="00AE7A6C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F9099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2" w:type="pct"/>
          </w:tcPr>
          <w:p w14:paraId="304E4885" w14:textId="1A566445" w:rsidR="00AE7A6C" w:rsidRPr="00614865" w:rsidRDefault="00AE7A6C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75.000</w:t>
            </w:r>
          </w:p>
        </w:tc>
        <w:tc>
          <w:tcPr>
            <w:tcW w:w="504" w:type="pct"/>
          </w:tcPr>
          <w:p w14:paraId="4640D52E" w14:textId="22FF2EB9" w:rsidR="00AE7A6C" w:rsidRPr="00963CC3" w:rsidRDefault="00AE7A6C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403F2EC3" w14:textId="44BD046D" w:rsidR="00AE7A6C" w:rsidRDefault="00AE7A6C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AE7A6C" w:rsidRPr="00963CC3" w14:paraId="6C3B7FF9" w14:textId="77777777" w:rsidTr="008A5CC7">
        <w:trPr>
          <w:trHeight w:val="333"/>
        </w:trPr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19E7C1" w14:textId="77777777" w:rsidR="00AE7A6C" w:rsidRPr="00561992" w:rsidRDefault="00AE7A6C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DCB9DD" w14:textId="77777777" w:rsidR="00AE7A6C" w:rsidRPr="00963CC3" w:rsidRDefault="00AE7A6C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left w:val="single" w:sz="4" w:space="0" w:color="auto"/>
            </w:tcBorders>
          </w:tcPr>
          <w:p w14:paraId="51D362EC" w14:textId="77777777" w:rsidR="00AE7A6C" w:rsidRPr="00963CC3" w:rsidRDefault="00AE7A6C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</w:tcPr>
          <w:p w14:paraId="3586D984" w14:textId="77777777" w:rsidR="00AE7A6C" w:rsidRPr="00963CC3" w:rsidRDefault="00AE7A6C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</w:tcPr>
          <w:p w14:paraId="1153785E" w14:textId="77777777" w:rsidR="00AE7A6C" w:rsidRPr="00963CC3" w:rsidRDefault="00AE7A6C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4A3D78B4" w14:textId="24E617D6" w:rsidR="00AE7A6C" w:rsidRPr="00963CC3" w:rsidRDefault="00AE7A6C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F9099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2" w:type="pct"/>
          </w:tcPr>
          <w:p w14:paraId="334C60F7" w14:textId="7F5166EE" w:rsidR="00AE7A6C" w:rsidRPr="00614865" w:rsidRDefault="00AE7A6C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</w:tcPr>
          <w:p w14:paraId="1430B9D3" w14:textId="32B03108" w:rsidR="00AE7A6C" w:rsidRPr="00963CC3" w:rsidRDefault="00AE7A6C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2C55A22E" w14:textId="225F91D5" w:rsidR="00AE7A6C" w:rsidRDefault="00AE7A6C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AE7A6C" w:rsidRPr="00963CC3" w14:paraId="3D08B35C" w14:textId="77777777" w:rsidTr="008A5CC7">
        <w:trPr>
          <w:trHeight w:val="333"/>
        </w:trPr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8A7540" w14:textId="77777777" w:rsidR="00AE7A6C" w:rsidRPr="00561992" w:rsidRDefault="00AE7A6C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C0EFB1" w14:textId="77777777" w:rsidR="00AE7A6C" w:rsidRPr="00963CC3" w:rsidRDefault="00AE7A6C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left w:val="single" w:sz="4" w:space="0" w:color="auto"/>
            </w:tcBorders>
          </w:tcPr>
          <w:p w14:paraId="1EB8322B" w14:textId="77777777" w:rsidR="00AE7A6C" w:rsidRPr="00963CC3" w:rsidRDefault="00AE7A6C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</w:tcPr>
          <w:p w14:paraId="1B695F6F" w14:textId="77777777" w:rsidR="00AE7A6C" w:rsidRPr="00963CC3" w:rsidRDefault="00AE7A6C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</w:tcPr>
          <w:p w14:paraId="347EE790" w14:textId="77777777" w:rsidR="00AE7A6C" w:rsidRPr="00963CC3" w:rsidRDefault="00AE7A6C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2A2D4469" w14:textId="77777777" w:rsidR="00AE7A6C" w:rsidRPr="00F90993" w:rsidRDefault="00AE7A6C" w:rsidP="006008FB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99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Донације</w:t>
            </w:r>
          </w:p>
          <w:p w14:paraId="038648AC" w14:textId="25A6378E" w:rsidR="00AE7A6C" w:rsidRPr="00963CC3" w:rsidRDefault="00AE7A6C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F9099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90993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F9099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2" w:type="pct"/>
          </w:tcPr>
          <w:p w14:paraId="519E9B4A" w14:textId="70E6BDAE" w:rsidR="00AE7A6C" w:rsidRPr="00614865" w:rsidRDefault="00AE7A6C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</w:tcPr>
          <w:p w14:paraId="4CB8578C" w14:textId="2C55DC7B" w:rsidR="00AE7A6C" w:rsidRPr="00963CC3" w:rsidRDefault="00AE7A6C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570384C1" w14:textId="476A4FC0" w:rsidR="00AE7A6C" w:rsidRDefault="00AE7A6C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AE7A6C" w:rsidRPr="00963CC3" w14:paraId="621FAF18" w14:textId="77777777" w:rsidTr="008A5CC7">
        <w:trPr>
          <w:trHeight w:val="333"/>
        </w:trPr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39387" w14:textId="77777777" w:rsidR="00AE7A6C" w:rsidRPr="00561992" w:rsidRDefault="00AE7A6C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6F5B71" w14:textId="77777777" w:rsidR="00AE7A6C" w:rsidRPr="00963CC3" w:rsidRDefault="00AE7A6C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left w:val="single" w:sz="4" w:space="0" w:color="auto"/>
            </w:tcBorders>
          </w:tcPr>
          <w:p w14:paraId="6213B6C5" w14:textId="77777777" w:rsidR="00AE7A6C" w:rsidRPr="00963CC3" w:rsidRDefault="00AE7A6C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</w:tcPr>
          <w:p w14:paraId="295790AA" w14:textId="77777777" w:rsidR="00AE7A6C" w:rsidRPr="00963CC3" w:rsidRDefault="00AE7A6C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</w:tcPr>
          <w:p w14:paraId="1F558F38" w14:textId="77777777" w:rsidR="00AE7A6C" w:rsidRPr="00963CC3" w:rsidRDefault="00AE7A6C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3064196F" w14:textId="74ADFA08" w:rsidR="00AE7A6C" w:rsidRPr="00963CC3" w:rsidRDefault="00AE7A6C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F9099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2" w:type="pct"/>
          </w:tcPr>
          <w:p w14:paraId="0B3072BF" w14:textId="4283CE6A" w:rsidR="00AE7A6C" w:rsidRPr="00614865" w:rsidRDefault="00AE7A6C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175.000</w:t>
            </w:r>
          </w:p>
        </w:tc>
        <w:tc>
          <w:tcPr>
            <w:tcW w:w="504" w:type="pct"/>
          </w:tcPr>
          <w:p w14:paraId="5CAEBE6F" w14:textId="74F83156" w:rsidR="00AE7A6C" w:rsidRPr="00963CC3" w:rsidRDefault="00AE7A6C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36CC993E" w14:textId="54825B81" w:rsidR="00AE7A6C" w:rsidRDefault="00AE7A6C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AE7A6C" w:rsidRPr="00963CC3" w14:paraId="1A5F9601" w14:textId="77777777" w:rsidTr="008A5CC7">
        <w:trPr>
          <w:trHeight w:val="333"/>
        </w:trPr>
        <w:tc>
          <w:tcPr>
            <w:tcW w:w="7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F724" w14:textId="77777777" w:rsidR="00AE7A6C" w:rsidRPr="00561992" w:rsidRDefault="00AE7A6C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F053" w14:textId="77777777" w:rsidR="00AE7A6C" w:rsidRPr="00963CC3" w:rsidRDefault="00AE7A6C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000000"/>
            </w:tcBorders>
          </w:tcPr>
          <w:p w14:paraId="6E378E98" w14:textId="77777777" w:rsidR="00AE7A6C" w:rsidRPr="00963CC3" w:rsidRDefault="00AE7A6C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bottom w:val="single" w:sz="4" w:space="0" w:color="000000"/>
            </w:tcBorders>
          </w:tcPr>
          <w:p w14:paraId="64665361" w14:textId="77777777" w:rsidR="00AE7A6C" w:rsidRPr="00963CC3" w:rsidRDefault="00AE7A6C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single" w:sz="4" w:space="0" w:color="000000"/>
            </w:tcBorders>
          </w:tcPr>
          <w:p w14:paraId="44999B50" w14:textId="77777777" w:rsidR="00AE7A6C" w:rsidRPr="00963CC3" w:rsidRDefault="00AE7A6C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53E81531" w14:textId="515DEEA1" w:rsidR="00AE7A6C" w:rsidRPr="00963CC3" w:rsidRDefault="00AE7A6C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F90993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2" w:type="pct"/>
          </w:tcPr>
          <w:p w14:paraId="0981DD6F" w14:textId="2195E44A" w:rsidR="00AE7A6C" w:rsidRPr="00123195" w:rsidRDefault="00AE7A6C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12319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250.000</w:t>
            </w:r>
          </w:p>
        </w:tc>
        <w:tc>
          <w:tcPr>
            <w:tcW w:w="504" w:type="pct"/>
          </w:tcPr>
          <w:p w14:paraId="56189CA0" w14:textId="70899FD8" w:rsidR="00AE7A6C" w:rsidRPr="00963CC3" w:rsidRDefault="00AE7A6C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093D93E6" w14:textId="27FD4D24" w:rsidR="00AE7A6C" w:rsidRDefault="00AE7A6C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AE7A6C" w:rsidRPr="00963CC3" w14:paraId="04E40E1C" w14:textId="77777777" w:rsidTr="008A5CC7">
        <w:trPr>
          <w:trHeight w:val="333"/>
        </w:trPr>
        <w:tc>
          <w:tcPr>
            <w:tcW w:w="3161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DF6B87A" w14:textId="77777777" w:rsidR="00AE7A6C" w:rsidRDefault="00AE7A6C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  <w:p w14:paraId="168744E4" w14:textId="77777777" w:rsidR="00AE7A6C" w:rsidRDefault="00AE7A6C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  <w:p w14:paraId="3C7269DE" w14:textId="77777777" w:rsidR="00AE7A6C" w:rsidRDefault="00AE7A6C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  <w:p w14:paraId="158BBCA8" w14:textId="77777777" w:rsidR="00AE7A6C" w:rsidRDefault="00AE7A6C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  <w:p w14:paraId="4E615F7A" w14:textId="0C543541" w:rsidR="00AE7A6C" w:rsidRPr="005D783E" w:rsidRDefault="00AE7A6C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5D783E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Укупно за мјеру 3.1.3. Свођење трошкова свих видова енергије на минимум</w:t>
            </w:r>
          </w:p>
        </w:tc>
        <w:tc>
          <w:tcPr>
            <w:tcW w:w="499" w:type="pct"/>
          </w:tcPr>
          <w:p w14:paraId="0898AAA2" w14:textId="431610EA" w:rsidR="00AE7A6C" w:rsidRPr="00123195" w:rsidRDefault="00AE7A6C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123195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2" w:type="pct"/>
          </w:tcPr>
          <w:p w14:paraId="63D6BE20" w14:textId="4B119A7B" w:rsidR="00AE7A6C" w:rsidRPr="00123195" w:rsidRDefault="00AE7A6C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</w:pPr>
            <w:r w:rsidRPr="0012319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75.000</w:t>
            </w:r>
          </w:p>
        </w:tc>
        <w:tc>
          <w:tcPr>
            <w:tcW w:w="504" w:type="pct"/>
          </w:tcPr>
          <w:p w14:paraId="4048B115" w14:textId="33BB7127" w:rsidR="00AE7A6C" w:rsidRPr="00963CC3" w:rsidRDefault="00AE7A6C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3FBE5C34" w14:textId="762FCE96" w:rsidR="00AE7A6C" w:rsidRDefault="00AE7A6C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AE7A6C" w:rsidRPr="00963CC3" w14:paraId="63F531CB" w14:textId="77777777" w:rsidTr="008A5CC7">
        <w:trPr>
          <w:trHeight w:val="333"/>
        </w:trPr>
        <w:tc>
          <w:tcPr>
            <w:tcW w:w="3161" w:type="pct"/>
            <w:gridSpan w:val="5"/>
            <w:vMerge/>
            <w:tcBorders>
              <w:left w:val="single" w:sz="4" w:space="0" w:color="auto"/>
            </w:tcBorders>
          </w:tcPr>
          <w:p w14:paraId="2CBB6551" w14:textId="77777777" w:rsidR="00AE7A6C" w:rsidRPr="00963CC3" w:rsidRDefault="00AE7A6C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2C2AB1DD" w14:textId="4093BAFF" w:rsidR="00AE7A6C" w:rsidRPr="00123195" w:rsidRDefault="00AE7A6C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123195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2" w:type="pct"/>
          </w:tcPr>
          <w:p w14:paraId="7CF6322A" w14:textId="7D604F93" w:rsidR="00AE7A6C" w:rsidRPr="00123195" w:rsidRDefault="00AE7A6C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</w:pPr>
            <w:r w:rsidRPr="0012319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</w:tcPr>
          <w:p w14:paraId="0BEF6F05" w14:textId="38F0BB69" w:rsidR="00AE7A6C" w:rsidRPr="00963CC3" w:rsidRDefault="00AE7A6C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7B82CCBC" w14:textId="23154934" w:rsidR="00AE7A6C" w:rsidRDefault="00AE7A6C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AE7A6C" w:rsidRPr="00963CC3" w14:paraId="3A61BE83" w14:textId="77777777" w:rsidTr="008A5CC7">
        <w:trPr>
          <w:trHeight w:val="333"/>
        </w:trPr>
        <w:tc>
          <w:tcPr>
            <w:tcW w:w="3161" w:type="pct"/>
            <w:gridSpan w:val="5"/>
            <w:vMerge/>
            <w:tcBorders>
              <w:left w:val="single" w:sz="4" w:space="0" w:color="auto"/>
            </w:tcBorders>
          </w:tcPr>
          <w:p w14:paraId="596A3576" w14:textId="77777777" w:rsidR="00AE7A6C" w:rsidRPr="00963CC3" w:rsidRDefault="00AE7A6C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7E79A83E" w14:textId="77777777" w:rsidR="00AE7A6C" w:rsidRPr="00123195" w:rsidRDefault="00AE7A6C" w:rsidP="006008FB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23195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Донације</w:t>
            </w:r>
          </w:p>
          <w:p w14:paraId="5A91CF66" w14:textId="1C384A09" w:rsidR="00AE7A6C" w:rsidRPr="00123195" w:rsidRDefault="00AE7A6C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12319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</w:t>
            </w:r>
            <w:r w:rsidRPr="00123195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123195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2" w:type="pct"/>
          </w:tcPr>
          <w:p w14:paraId="26CE6C99" w14:textId="72D9B402" w:rsidR="00AE7A6C" w:rsidRPr="00123195" w:rsidRDefault="00AE7A6C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</w:pPr>
            <w:r w:rsidRPr="0012319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</w:tcPr>
          <w:p w14:paraId="5828FCAD" w14:textId="0652879C" w:rsidR="00AE7A6C" w:rsidRPr="00963CC3" w:rsidRDefault="00AE7A6C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3772638C" w14:textId="02A61B59" w:rsidR="00AE7A6C" w:rsidRDefault="00AE7A6C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AE7A6C" w:rsidRPr="00963CC3" w14:paraId="14AB5C1D" w14:textId="77777777" w:rsidTr="008A5CC7">
        <w:trPr>
          <w:trHeight w:val="333"/>
        </w:trPr>
        <w:tc>
          <w:tcPr>
            <w:tcW w:w="3161" w:type="pct"/>
            <w:gridSpan w:val="5"/>
            <w:vMerge/>
            <w:tcBorders>
              <w:left w:val="single" w:sz="4" w:space="0" w:color="auto"/>
            </w:tcBorders>
          </w:tcPr>
          <w:p w14:paraId="04B498BD" w14:textId="77777777" w:rsidR="00AE7A6C" w:rsidRPr="00963CC3" w:rsidRDefault="00AE7A6C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1F5447E1" w14:textId="367D0A52" w:rsidR="00AE7A6C" w:rsidRPr="00123195" w:rsidRDefault="00AE7A6C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123195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2" w:type="pct"/>
          </w:tcPr>
          <w:p w14:paraId="7F564592" w14:textId="24DBA970" w:rsidR="00AE7A6C" w:rsidRPr="00123195" w:rsidRDefault="00AE7A6C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</w:pPr>
            <w:r w:rsidRPr="0012319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175.000</w:t>
            </w:r>
          </w:p>
        </w:tc>
        <w:tc>
          <w:tcPr>
            <w:tcW w:w="504" w:type="pct"/>
          </w:tcPr>
          <w:p w14:paraId="2BB7F324" w14:textId="272924B2" w:rsidR="00AE7A6C" w:rsidRPr="00963CC3" w:rsidRDefault="00AE7A6C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4AF784B8" w14:textId="3973D570" w:rsidR="00AE7A6C" w:rsidRDefault="00AE7A6C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AE7A6C" w:rsidRPr="00963CC3" w14:paraId="0F6C435C" w14:textId="77777777" w:rsidTr="008A5CC7">
        <w:trPr>
          <w:trHeight w:val="333"/>
        </w:trPr>
        <w:tc>
          <w:tcPr>
            <w:tcW w:w="3161" w:type="pct"/>
            <w:gridSpan w:val="5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AF904BE" w14:textId="77777777" w:rsidR="00AE7A6C" w:rsidRPr="00963CC3" w:rsidRDefault="00AE7A6C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1E37D075" w14:textId="7601B777" w:rsidR="00AE7A6C" w:rsidRPr="00963CC3" w:rsidRDefault="00AE7A6C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F90993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2" w:type="pct"/>
          </w:tcPr>
          <w:p w14:paraId="5E44CD67" w14:textId="19FFF925" w:rsidR="00AE7A6C" w:rsidRDefault="00AE7A6C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 w:rsidRPr="0012319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250.000</w:t>
            </w:r>
          </w:p>
        </w:tc>
        <w:tc>
          <w:tcPr>
            <w:tcW w:w="504" w:type="pct"/>
          </w:tcPr>
          <w:p w14:paraId="1088CB67" w14:textId="70717CE7" w:rsidR="00AE7A6C" w:rsidRPr="00963CC3" w:rsidRDefault="00AE7A6C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6AEFDFDE" w14:textId="2BCFF4B2" w:rsidR="00AE7A6C" w:rsidRDefault="00AE7A6C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</w:tbl>
    <w:p w14:paraId="5A96E3FF" w14:textId="42DF4FA0" w:rsidR="00056A78" w:rsidRDefault="00056A78" w:rsidP="006008FB">
      <w:pPr>
        <w:jc w:val="center"/>
      </w:pPr>
    </w:p>
    <w:p w14:paraId="17F7AB15" w14:textId="136AF0D7" w:rsidR="000A3B27" w:rsidRDefault="000A3B27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5"/>
        <w:gridCol w:w="1296"/>
        <w:gridCol w:w="1626"/>
        <w:gridCol w:w="1628"/>
        <w:gridCol w:w="1626"/>
        <w:gridCol w:w="1284"/>
        <w:gridCol w:w="1137"/>
        <w:gridCol w:w="1296"/>
        <w:gridCol w:w="1014"/>
      </w:tblGrid>
      <w:tr w:rsidR="005D783E" w:rsidRPr="00963CC3" w14:paraId="756AEA9D" w14:textId="77777777" w:rsidTr="008A5CC7">
        <w:trPr>
          <w:trHeight w:val="333"/>
        </w:trPr>
        <w:tc>
          <w:tcPr>
            <w:tcW w:w="316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80D7C9" w14:textId="77777777" w:rsidR="00823BE6" w:rsidRPr="00823BE6" w:rsidRDefault="00823BE6" w:rsidP="00823BE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23BE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Редни број и мјера:</w:t>
            </w:r>
          </w:p>
          <w:p w14:paraId="758DCE2D" w14:textId="07897B5D" w:rsidR="005D783E" w:rsidRPr="00963CC3" w:rsidRDefault="00823BE6" w:rsidP="006008F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3D0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1</w:t>
            </w:r>
            <w:r w:rsidR="008A2C4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3</w:t>
            </w:r>
            <w:r w:rsidRPr="00FC3D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) Мјера </w:t>
            </w:r>
            <w:r w:rsidRPr="00FC3D0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3</w:t>
            </w:r>
            <w:r w:rsidRPr="00FC3D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  <w:r w:rsidRPr="00FC3D0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1.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5</w:t>
            </w:r>
            <w:r w:rsidRPr="00FC3D0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 xml:space="preserve">. </w:t>
            </w:r>
            <w:r w:rsidRPr="00823BE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Здрава животна средина без дивљих депонија које нарушавају углед и здравље становништва</w:t>
            </w:r>
          </w:p>
        </w:tc>
        <w:tc>
          <w:tcPr>
            <w:tcW w:w="1839" w:type="pct"/>
            <w:gridSpan w:val="4"/>
          </w:tcPr>
          <w:p w14:paraId="3FDE4659" w14:textId="77777777" w:rsidR="00823BE6" w:rsidRPr="00823BE6" w:rsidRDefault="00823BE6" w:rsidP="00823BE6">
            <w:pPr>
              <w:pStyle w:val="TableParagraph"/>
              <w:ind w:right="1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823BE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Назив и шифра програма:</w:t>
            </w:r>
          </w:p>
          <w:p w14:paraId="6058BA31" w14:textId="60629A5C" w:rsidR="005D783E" w:rsidRDefault="008A2C4C" w:rsidP="00200C29">
            <w:pPr>
              <w:pStyle w:val="TableParagraph"/>
              <w:ind w:right="1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8A2C4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511200</w:t>
            </w:r>
            <w:r w:rsidR="00200C2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 xml:space="preserve"> </w:t>
            </w:r>
            <w:r w:rsidRPr="008A2C4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Издаци за инвестиционо одржавање, реконструкцију и адаптацију зграда и објеката</w:t>
            </w:r>
          </w:p>
          <w:p w14:paraId="3C17BAED" w14:textId="57456556" w:rsidR="008A2C4C" w:rsidRPr="008A2C4C" w:rsidRDefault="008A2C4C" w:rsidP="00823BE6">
            <w:pPr>
              <w:pStyle w:val="TableParagraph"/>
              <w:ind w:right="1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 xml:space="preserve">511300 </w:t>
            </w:r>
            <w:r w:rsidR="00200C29" w:rsidRPr="00200C2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Издаци за набавку постројења и опреме</w:t>
            </w:r>
          </w:p>
        </w:tc>
      </w:tr>
      <w:tr w:rsidR="005D783E" w:rsidRPr="00963CC3" w14:paraId="461378B1" w14:textId="77777777" w:rsidTr="008A5CC7">
        <w:trPr>
          <w:trHeight w:val="333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1B3ED" w14:textId="77777777" w:rsidR="00823BE6" w:rsidRPr="00823BE6" w:rsidRDefault="00823BE6" w:rsidP="00823BE6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823BE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СТРАТЕГИЈА РАЗВОЈА ОПШТИНЕ БРОД 2022-2028</w:t>
            </w:r>
          </w:p>
          <w:p w14:paraId="08707653" w14:textId="77777777" w:rsidR="00823BE6" w:rsidRPr="00823BE6" w:rsidRDefault="00823BE6" w:rsidP="00823BE6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823BE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 xml:space="preserve">СТРАТЕШКИ ЦИЉ </w:t>
            </w:r>
            <w:r w:rsidRPr="00823BE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>3</w:t>
            </w:r>
            <w:r w:rsidRPr="00823BE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: Очување</w:t>
            </w:r>
            <w:r w:rsidRPr="00823BE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 xml:space="preserve"> </w:t>
            </w:r>
            <w:r w:rsidRPr="00823BE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природних ресурса и</w:t>
            </w:r>
            <w:r w:rsidRPr="00823BE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 xml:space="preserve"> </w:t>
            </w:r>
            <w:r w:rsidRPr="00823BE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унапређење стања животне</w:t>
            </w:r>
            <w:r w:rsidRPr="00823BE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 xml:space="preserve"> </w:t>
            </w:r>
            <w:r w:rsidRPr="00823BE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средине</w:t>
            </w:r>
          </w:p>
          <w:p w14:paraId="612791DB" w14:textId="5D77FEEE" w:rsidR="005D783E" w:rsidRDefault="00823BE6" w:rsidP="00823BE6">
            <w:pPr>
              <w:pStyle w:val="TableParagraph"/>
              <w:ind w:right="1"/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823BE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Приоритет 3.1.: Експлоатација ресурса уз уважавање европских</w:t>
            </w:r>
            <w:r w:rsidRPr="00823BE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hr-HR"/>
              </w:rPr>
              <w:t xml:space="preserve"> </w:t>
            </w:r>
            <w:r w:rsidRPr="00823BE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стандарда енергетске ефикасности и заштите животне средине</w:t>
            </w:r>
          </w:p>
        </w:tc>
      </w:tr>
      <w:tr w:rsidR="00C63A94" w:rsidRPr="00963CC3" w14:paraId="27A0623E" w14:textId="77777777" w:rsidTr="008A5CC7">
        <w:trPr>
          <w:trHeight w:val="333"/>
        </w:trPr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2B26BB" w14:textId="77777777" w:rsidR="00C63A94" w:rsidRDefault="00C63A94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  <w:p w14:paraId="1E79C35B" w14:textId="77777777" w:rsidR="00C63A94" w:rsidRDefault="00C63A94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  <w:p w14:paraId="0DFFF14B" w14:textId="4048316E" w:rsidR="00C63A94" w:rsidRPr="00561992" w:rsidRDefault="00C63A9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Кључни стратешки пројекат / активности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88C56" w14:textId="2C9D2BB8" w:rsidR="00C63A94" w:rsidRPr="00963CC3" w:rsidRDefault="00C63A9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Индикатор на нивоу очекивано резултата кључног стратеш. пројекта / активности</w:t>
            </w:r>
          </w:p>
        </w:tc>
        <w:tc>
          <w:tcPr>
            <w:tcW w:w="632" w:type="pct"/>
            <w:vMerge w:val="restart"/>
            <w:tcBorders>
              <w:top w:val="single" w:sz="4" w:space="0" w:color="000000"/>
              <w:left w:val="single" w:sz="4" w:space="0" w:color="auto"/>
            </w:tcBorders>
          </w:tcPr>
          <w:p w14:paraId="448C7AA9" w14:textId="24A2F4C2" w:rsidR="00C63A94" w:rsidRPr="00963CC3" w:rsidRDefault="00C63A9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153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Остварени резултат кључног стратешког пројекта / активности</w:t>
            </w:r>
          </w:p>
        </w:tc>
        <w:tc>
          <w:tcPr>
            <w:tcW w:w="633" w:type="pct"/>
            <w:vMerge w:val="restart"/>
            <w:tcBorders>
              <w:top w:val="single" w:sz="4" w:space="0" w:color="000000"/>
            </w:tcBorders>
          </w:tcPr>
          <w:p w14:paraId="1A9471D3" w14:textId="77777777" w:rsidR="00C63A94" w:rsidRPr="008B1530" w:rsidRDefault="00C63A94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B153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Статус</w:t>
            </w:r>
          </w:p>
          <w:p w14:paraId="5C4A80CE" w14:textId="4BDF59BC" w:rsidR="00C63A94" w:rsidRPr="00963CC3" w:rsidRDefault="00C63A9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153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Да, за извршено / Не, за неизвршено</w:t>
            </w:r>
          </w:p>
        </w:tc>
        <w:tc>
          <w:tcPr>
            <w:tcW w:w="632" w:type="pct"/>
            <w:vMerge w:val="restart"/>
            <w:tcBorders>
              <w:top w:val="single" w:sz="4" w:space="0" w:color="000000"/>
            </w:tcBorders>
          </w:tcPr>
          <w:p w14:paraId="313C4FC1" w14:textId="52824FF9" w:rsidR="00C63A94" w:rsidRPr="00963CC3" w:rsidRDefault="00C63A9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153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Носилац (најмањи организациони дио)</w:t>
            </w:r>
          </w:p>
        </w:tc>
        <w:tc>
          <w:tcPr>
            <w:tcW w:w="1839" w:type="pct"/>
            <w:gridSpan w:val="4"/>
          </w:tcPr>
          <w:p w14:paraId="2AF22C76" w14:textId="098F9725" w:rsidR="00C63A94" w:rsidRDefault="00C63A94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E0311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Извори и износи планираних финансијских средстава у КМ</w:t>
            </w:r>
          </w:p>
        </w:tc>
      </w:tr>
      <w:tr w:rsidR="00C63A94" w:rsidRPr="00963CC3" w14:paraId="072E59C4" w14:textId="77777777" w:rsidTr="008A5CC7">
        <w:trPr>
          <w:trHeight w:val="333"/>
        </w:trPr>
        <w:tc>
          <w:tcPr>
            <w:tcW w:w="7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E673" w14:textId="77777777" w:rsidR="00C63A94" w:rsidRPr="00561992" w:rsidRDefault="00C63A9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C1AA" w14:textId="77777777" w:rsidR="00C63A94" w:rsidRPr="00963CC3" w:rsidRDefault="00C63A9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000000"/>
            </w:tcBorders>
          </w:tcPr>
          <w:p w14:paraId="54ED6236" w14:textId="77777777" w:rsidR="00C63A94" w:rsidRPr="00963CC3" w:rsidRDefault="00C63A9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bottom w:val="single" w:sz="4" w:space="0" w:color="000000"/>
            </w:tcBorders>
          </w:tcPr>
          <w:p w14:paraId="31DD8816" w14:textId="77777777" w:rsidR="00C63A94" w:rsidRPr="00963CC3" w:rsidRDefault="00C63A9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single" w:sz="4" w:space="0" w:color="000000"/>
            </w:tcBorders>
          </w:tcPr>
          <w:p w14:paraId="1ABA7EFF" w14:textId="77777777" w:rsidR="00C63A94" w:rsidRPr="00963CC3" w:rsidRDefault="00C63A94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7FA6CFA7" w14:textId="33C9345D" w:rsidR="00C63A94" w:rsidRPr="00963CC3" w:rsidRDefault="00C63A94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Извори</w:t>
            </w:r>
          </w:p>
        </w:tc>
        <w:tc>
          <w:tcPr>
            <w:tcW w:w="442" w:type="pct"/>
          </w:tcPr>
          <w:p w14:paraId="3D7943C3" w14:textId="48EA9918" w:rsidR="00C63A94" w:rsidRDefault="00C63A94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Планирани износи</w:t>
            </w:r>
          </w:p>
        </w:tc>
        <w:tc>
          <w:tcPr>
            <w:tcW w:w="504" w:type="pct"/>
          </w:tcPr>
          <w:p w14:paraId="702960AF" w14:textId="6B00083B" w:rsidR="00C63A94" w:rsidRPr="00963CC3" w:rsidRDefault="00C63A94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Извршени износи</w:t>
            </w:r>
          </w:p>
        </w:tc>
        <w:tc>
          <w:tcPr>
            <w:tcW w:w="394" w:type="pct"/>
          </w:tcPr>
          <w:p w14:paraId="7E6F1966" w14:textId="7B48A974" w:rsidR="00C63A94" w:rsidRDefault="00C63A94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752C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%</w:t>
            </w:r>
          </w:p>
        </w:tc>
      </w:tr>
      <w:tr w:rsidR="000A3B27" w:rsidRPr="00963CC3" w14:paraId="35FD9D71" w14:textId="77777777" w:rsidTr="008A5CC7">
        <w:trPr>
          <w:trHeight w:val="333"/>
        </w:trPr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B0469" w14:textId="55BAE9F7" w:rsidR="000A3B27" w:rsidRPr="00561992" w:rsidRDefault="000A3B2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 w:rsidRPr="00D00D58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Изградња санитарног чвора на „Градској пијаци“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51719" w14:textId="4C18DE28" w:rsidR="000A3B27" w:rsidRPr="00963CC3" w:rsidRDefault="000A3B2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3B8E">
              <w:rPr>
                <w:rFonts w:ascii="Times New Roman" w:hAnsi="Times New Roman" w:cs="Times New Roman"/>
                <w:sz w:val="18"/>
                <w:szCs w:val="18"/>
              </w:rPr>
              <w:t>Технички пријем радова</w:t>
            </w:r>
          </w:p>
        </w:tc>
        <w:tc>
          <w:tcPr>
            <w:tcW w:w="632" w:type="pct"/>
            <w:vMerge w:val="restart"/>
            <w:tcBorders>
              <w:top w:val="single" w:sz="4" w:space="0" w:color="000000"/>
              <w:left w:val="single" w:sz="4" w:space="0" w:color="auto"/>
            </w:tcBorders>
          </w:tcPr>
          <w:p w14:paraId="0103E397" w14:textId="77777777" w:rsidR="000A3B27" w:rsidRPr="00963CC3" w:rsidRDefault="000A3B2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 w:val="restart"/>
            <w:tcBorders>
              <w:top w:val="single" w:sz="4" w:space="0" w:color="000000"/>
            </w:tcBorders>
          </w:tcPr>
          <w:p w14:paraId="0D3ED29A" w14:textId="77777777" w:rsidR="000A3B27" w:rsidRPr="00963CC3" w:rsidRDefault="000A3B2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 w:val="restart"/>
            <w:tcBorders>
              <w:top w:val="single" w:sz="4" w:space="0" w:color="000000"/>
            </w:tcBorders>
          </w:tcPr>
          <w:p w14:paraId="3E222102" w14:textId="2D8A69F7" w:rsidR="000A3B27" w:rsidRPr="00673B8E" w:rsidRDefault="000A3B2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Одјељење за стамбено-комуналне послове и екологију</w:t>
            </w:r>
          </w:p>
        </w:tc>
        <w:tc>
          <w:tcPr>
            <w:tcW w:w="499" w:type="pct"/>
          </w:tcPr>
          <w:p w14:paraId="3E591E82" w14:textId="3E44B964" w:rsidR="000A3B27" w:rsidRPr="00963CC3" w:rsidRDefault="000A3B27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F9099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2" w:type="pct"/>
          </w:tcPr>
          <w:p w14:paraId="7BF43C09" w14:textId="01B45C3D" w:rsidR="000A3B27" w:rsidRPr="00D00D58" w:rsidRDefault="000A3B27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</w:tcPr>
          <w:p w14:paraId="63B02B2A" w14:textId="1A6A1EF3" w:rsidR="000A3B27" w:rsidRPr="00963CC3" w:rsidRDefault="000A3B27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7874DADF" w14:textId="11712FA0" w:rsidR="000A3B27" w:rsidRDefault="000A3B27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</w:tr>
      <w:tr w:rsidR="000A3B27" w:rsidRPr="00963CC3" w14:paraId="3F14FC8B" w14:textId="77777777" w:rsidTr="008A5CC7">
        <w:trPr>
          <w:trHeight w:val="333"/>
        </w:trPr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DD9F5E" w14:textId="77777777" w:rsidR="000A3B27" w:rsidRPr="00561992" w:rsidRDefault="000A3B2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379743" w14:textId="77777777" w:rsidR="000A3B27" w:rsidRPr="00963CC3" w:rsidRDefault="000A3B2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left w:val="single" w:sz="4" w:space="0" w:color="auto"/>
            </w:tcBorders>
          </w:tcPr>
          <w:p w14:paraId="20B2D56F" w14:textId="77777777" w:rsidR="000A3B27" w:rsidRPr="00963CC3" w:rsidRDefault="000A3B2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</w:tcPr>
          <w:p w14:paraId="07B2D2FA" w14:textId="77777777" w:rsidR="000A3B27" w:rsidRPr="00963CC3" w:rsidRDefault="000A3B2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</w:tcPr>
          <w:p w14:paraId="72547784" w14:textId="77777777" w:rsidR="000A3B27" w:rsidRPr="00963CC3" w:rsidRDefault="000A3B2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2D79F3B9" w14:textId="6D891368" w:rsidR="000A3B27" w:rsidRPr="00963CC3" w:rsidRDefault="000A3B27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F9099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2" w:type="pct"/>
          </w:tcPr>
          <w:p w14:paraId="3A87C1EB" w14:textId="14A4649B" w:rsidR="000A3B27" w:rsidRPr="00D00D58" w:rsidRDefault="000A3B27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</w:tcPr>
          <w:p w14:paraId="052739AE" w14:textId="74322013" w:rsidR="000A3B27" w:rsidRPr="00963CC3" w:rsidRDefault="000A3B27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4CDC6B80" w14:textId="3E3CCD1D" w:rsidR="000A3B27" w:rsidRDefault="000A3B27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</w:tr>
      <w:tr w:rsidR="000A3B27" w:rsidRPr="00963CC3" w14:paraId="2A6CCACF" w14:textId="77777777" w:rsidTr="008A5CC7">
        <w:trPr>
          <w:trHeight w:val="333"/>
        </w:trPr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D17FCF" w14:textId="77777777" w:rsidR="000A3B27" w:rsidRPr="00561992" w:rsidRDefault="000A3B2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20EE7B" w14:textId="77777777" w:rsidR="000A3B27" w:rsidRPr="00963CC3" w:rsidRDefault="000A3B2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left w:val="single" w:sz="4" w:space="0" w:color="auto"/>
            </w:tcBorders>
          </w:tcPr>
          <w:p w14:paraId="0169CD10" w14:textId="77777777" w:rsidR="000A3B27" w:rsidRPr="00963CC3" w:rsidRDefault="000A3B2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</w:tcPr>
          <w:p w14:paraId="52EC9343" w14:textId="77777777" w:rsidR="000A3B27" w:rsidRPr="00963CC3" w:rsidRDefault="000A3B2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</w:tcPr>
          <w:p w14:paraId="58DA50E0" w14:textId="77777777" w:rsidR="000A3B27" w:rsidRPr="00963CC3" w:rsidRDefault="000A3B2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3EBA7411" w14:textId="77777777" w:rsidR="000A3B27" w:rsidRPr="00F90993" w:rsidRDefault="000A3B27" w:rsidP="006008FB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99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Донације</w:t>
            </w:r>
          </w:p>
          <w:p w14:paraId="4A5D7705" w14:textId="1203909D" w:rsidR="000A3B27" w:rsidRPr="00963CC3" w:rsidRDefault="000A3B27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F9099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90993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F9099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2" w:type="pct"/>
          </w:tcPr>
          <w:p w14:paraId="7EABC5E4" w14:textId="54E5F2E7" w:rsidR="000A3B27" w:rsidRPr="00D00D58" w:rsidRDefault="000A3B27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</w:tcPr>
          <w:p w14:paraId="1ED3BC2F" w14:textId="420563E6" w:rsidR="000A3B27" w:rsidRPr="00963CC3" w:rsidRDefault="000A3B27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3BE71065" w14:textId="3D95B005" w:rsidR="000A3B27" w:rsidRDefault="000A3B27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</w:tr>
      <w:tr w:rsidR="000A3B27" w:rsidRPr="00963CC3" w14:paraId="48FB70A0" w14:textId="77777777" w:rsidTr="008A5CC7">
        <w:trPr>
          <w:trHeight w:val="333"/>
        </w:trPr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B477A" w14:textId="77777777" w:rsidR="000A3B27" w:rsidRPr="00561992" w:rsidRDefault="000A3B2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41ECB5" w14:textId="77777777" w:rsidR="000A3B27" w:rsidRPr="00963CC3" w:rsidRDefault="000A3B2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left w:val="single" w:sz="4" w:space="0" w:color="auto"/>
            </w:tcBorders>
          </w:tcPr>
          <w:p w14:paraId="5A22D057" w14:textId="77777777" w:rsidR="000A3B27" w:rsidRPr="00963CC3" w:rsidRDefault="000A3B2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</w:tcPr>
          <w:p w14:paraId="049F8BBA" w14:textId="77777777" w:rsidR="000A3B27" w:rsidRPr="00963CC3" w:rsidRDefault="000A3B2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</w:tcPr>
          <w:p w14:paraId="77C0042E" w14:textId="77777777" w:rsidR="000A3B27" w:rsidRPr="00963CC3" w:rsidRDefault="000A3B2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1C6D5FF6" w14:textId="2DCF81BF" w:rsidR="000A3B27" w:rsidRPr="00963CC3" w:rsidRDefault="000A3B27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F9099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2" w:type="pct"/>
          </w:tcPr>
          <w:p w14:paraId="2B070E99" w14:textId="73C2BE45" w:rsidR="000A3B27" w:rsidRPr="00D00D58" w:rsidRDefault="000A3B27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30.000</w:t>
            </w:r>
          </w:p>
        </w:tc>
        <w:tc>
          <w:tcPr>
            <w:tcW w:w="504" w:type="pct"/>
          </w:tcPr>
          <w:p w14:paraId="48C7E031" w14:textId="63D65714" w:rsidR="000A3B27" w:rsidRPr="00963CC3" w:rsidRDefault="000A3B27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36F0A51F" w14:textId="328E8B88" w:rsidR="000A3B27" w:rsidRDefault="000A3B27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</w:tr>
      <w:tr w:rsidR="000A3B27" w:rsidRPr="00963CC3" w14:paraId="312B6AF3" w14:textId="77777777" w:rsidTr="008A5CC7">
        <w:trPr>
          <w:trHeight w:val="333"/>
        </w:trPr>
        <w:tc>
          <w:tcPr>
            <w:tcW w:w="7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22B3" w14:textId="77777777" w:rsidR="000A3B27" w:rsidRPr="00561992" w:rsidRDefault="000A3B2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FB41" w14:textId="77777777" w:rsidR="000A3B27" w:rsidRPr="00963CC3" w:rsidRDefault="000A3B2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000000"/>
            </w:tcBorders>
          </w:tcPr>
          <w:p w14:paraId="5437B85D" w14:textId="77777777" w:rsidR="000A3B27" w:rsidRPr="00963CC3" w:rsidRDefault="000A3B2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bottom w:val="single" w:sz="4" w:space="0" w:color="000000"/>
            </w:tcBorders>
          </w:tcPr>
          <w:p w14:paraId="78A8BA1F" w14:textId="77777777" w:rsidR="000A3B27" w:rsidRPr="00963CC3" w:rsidRDefault="000A3B2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single" w:sz="4" w:space="0" w:color="000000"/>
            </w:tcBorders>
          </w:tcPr>
          <w:p w14:paraId="7BF93E81" w14:textId="77777777" w:rsidR="000A3B27" w:rsidRPr="00963CC3" w:rsidRDefault="000A3B27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23DFD5D3" w14:textId="0CB14465" w:rsidR="000A3B27" w:rsidRPr="00806674" w:rsidRDefault="000A3B27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806674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2" w:type="pct"/>
          </w:tcPr>
          <w:p w14:paraId="5D1AB5F9" w14:textId="2F8D258A" w:rsidR="000A3B27" w:rsidRPr="00D00D58" w:rsidRDefault="000A3B27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30.000</w:t>
            </w:r>
          </w:p>
        </w:tc>
        <w:tc>
          <w:tcPr>
            <w:tcW w:w="504" w:type="pct"/>
          </w:tcPr>
          <w:p w14:paraId="64C405BE" w14:textId="30D78304" w:rsidR="000A3B27" w:rsidRPr="00963CC3" w:rsidRDefault="000A3B27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4F1D46A1" w14:textId="218BA079" w:rsidR="000A3B27" w:rsidRDefault="000A3B27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</w:tr>
      <w:tr w:rsidR="00605D80" w:rsidRPr="00963CC3" w14:paraId="4E31BF4D" w14:textId="77777777" w:rsidTr="008A5CC7">
        <w:trPr>
          <w:trHeight w:val="333"/>
        </w:trPr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DFC82" w14:textId="730A338B" w:rsidR="00605D80" w:rsidRPr="00561992" w:rsidRDefault="00605D8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 w:rsidRPr="00605D80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Набавка дробилице за отпадни грађевински материјал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FC221" w14:textId="77777777" w:rsidR="00605D80" w:rsidRDefault="00673B8E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Записник о примопредаји</w:t>
            </w:r>
          </w:p>
          <w:p w14:paraId="51ACC198" w14:textId="5AECD68D" w:rsidR="00673B8E" w:rsidRPr="00673B8E" w:rsidRDefault="00673B8E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632" w:type="pct"/>
            <w:vMerge w:val="restart"/>
            <w:tcBorders>
              <w:top w:val="single" w:sz="4" w:space="0" w:color="000000"/>
              <w:left w:val="single" w:sz="4" w:space="0" w:color="auto"/>
            </w:tcBorders>
          </w:tcPr>
          <w:p w14:paraId="6B8BD12A" w14:textId="3CBBAF2E" w:rsidR="00605D80" w:rsidRPr="00AD6D2E" w:rsidRDefault="00673B8E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 w:rsidRPr="00673B8E">
              <w:rPr>
                <w:rFonts w:ascii="Times New Roman" w:hAnsi="Times New Roman" w:cs="Times New Roman"/>
                <w:sz w:val="18"/>
                <w:szCs w:val="18"/>
              </w:rPr>
              <w:t>Набављена дробилица за отпадни грађевински материјал</w:t>
            </w:r>
            <w:r w:rsidR="00AD6D2E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 xml:space="preserve"> </w:t>
            </w:r>
            <w:r w:rsidR="00AD6D2E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у оквиру пројекта </w:t>
            </w:r>
            <w:r w:rsidR="00AD6D2E"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„Cross Waste“</w:t>
            </w:r>
          </w:p>
        </w:tc>
        <w:tc>
          <w:tcPr>
            <w:tcW w:w="633" w:type="pct"/>
            <w:vMerge w:val="restart"/>
            <w:tcBorders>
              <w:top w:val="single" w:sz="4" w:space="0" w:color="000000"/>
            </w:tcBorders>
          </w:tcPr>
          <w:p w14:paraId="0C260E5E" w14:textId="77777777" w:rsidR="00605D80" w:rsidRDefault="00605D8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6DE41624" w14:textId="508F1D2F" w:rsidR="00605D80" w:rsidRPr="00605D80" w:rsidRDefault="00605D8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Да</w:t>
            </w:r>
          </w:p>
        </w:tc>
        <w:tc>
          <w:tcPr>
            <w:tcW w:w="632" w:type="pct"/>
            <w:vMerge w:val="restart"/>
            <w:tcBorders>
              <w:top w:val="single" w:sz="4" w:space="0" w:color="000000"/>
            </w:tcBorders>
          </w:tcPr>
          <w:p w14:paraId="778994DF" w14:textId="03081999" w:rsidR="00605D80" w:rsidRDefault="00673B8E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Одсјек за локални развој</w:t>
            </w:r>
          </w:p>
          <w:p w14:paraId="68CAA439" w14:textId="77777777" w:rsidR="00673B8E" w:rsidRDefault="00673B8E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  <w:p w14:paraId="623253D8" w14:textId="4CFC3849" w:rsidR="00673B8E" w:rsidRPr="00673B8E" w:rsidRDefault="00673B8E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ЈКП „Комвод“</w:t>
            </w:r>
          </w:p>
        </w:tc>
        <w:tc>
          <w:tcPr>
            <w:tcW w:w="499" w:type="pct"/>
          </w:tcPr>
          <w:p w14:paraId="3FC76D8B" w14:textId="34009BF9" w:rsidR="00605D80" w:rsidRPr="00963CC3" w:rsidRDefault="00605D80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F9099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2" w:type="pct"/>
          </w:tcPr>
          <w:p w14:paraId="60C252CC" w14:textId="7621A068" w:rsidR="00605D80" w:rsidRPr="00BC1102" w:rsidRDefault="00605D80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100.000</w:t>
            </w:r>
          </w:p>
        </w:tc>
        <w:tc>
          <w:tcPr>
            <w:tcW w:w="504" w:type="pct"/>
          </w:tcPr>
          <w:p w14:paraId="19EF4C21" w14:textId="191E9F18" w:rsidR="00605D80" w:rsidRPr="00E96243" w:rsidRDefault="00E96243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hr-HR"/>
              </w:rPr>
              <w:t>70.024,50</w:t>
            </w:r>
          </w:p>
        </w:tc>
        <w:tc>
          <w:tcPr>
            <w:tcW w:w="394" w:type="pct"/>
          </w:tcPr>
          <w:p w14:paraId="0C4856AC" w14:textId="160C751F" w:rsidR="00605D80" w:rsidRPr="00E96243" w:rsidRDefault="00E96243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70</w:t>
            </w:r>
          </w:p>
        </w:tc>
      </w:tr>
      <w:tr w:rsidR="00605D80" w:rsidRPr="00963CC3" w14:paraId="738CBCCB" w14:textId="77777777" w:rsidTr="008A5CC7">
        <w:trPr>
          <w:trHeight w:val="333"/>
        </w:trPr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F78AB9" w14:textId="77777777" w:rsidR="00605D80" w:rsidRPr="00561992" w:rsidRDefault="00605D8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1BA11" w14:textId="77777777" w:rsidR="00605D80" w:rsidRPr="00963CC3" w:rsidRDefault="00605D8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left w:val="single" w:sz="4" w:space="0" w:color="auto"/>
            </w:tcBorders>
          </w:tcPr>
          <w:p w14:paraId="6A9BF65D" w14:textId="77777777" w:rsidR="00605D80" w:rsidRPr="00963CC3" w:rsidRDefault="00605D8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</w:tcPr>
          <w:p w14:paraId="7C4745F7" w14:textId="77777777" w:rsidR="00605D80" w:rsidRPr="00963CC3" w:rsidRDefault="00605D8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</w:tcPr>
          <w:p w14:paraId="5554226B" w14:textId="77777777" w:rsidR="00605D80" w:rsidRPr="00963CC3" w:rsidRDefault="00605D8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17B94F4C" w14:textId="166C5CFA" w:rsidR="00605D80" w:rsidRPr="00963CC3" w:rsidRDefault="00605D80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F9099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2" w:type="pct"/>
          </w:tcPr>
          <w:p w14:paraId="3B23C3B8" w14:textId="0313B071" w:rsidR="00605D80" w:rsidRPr="00605D80" w:rsidRDefault="00605D80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</w:tcPr>
          <w:p w14:paraId="66182AA8" w14:textId="60CED04B" w:rsidR="00605D80" w:rsidRPr="00963CC3" w:rsidRDefault="00196D1E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48294D71" w14:textId="7919BDDC" w:rsidR="00605D80" w:rsidRDefault="00196D1E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605D80" w:rsidRPr="00963CC3" w14:paraId="5086A083" w14:textId="77777777" w:rsidTr="008A5CC7">
        <w:trPr>
          <w:trHeight w:val="333"/>
        </w:trPr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01175" w14:textId="77777777" w:rsidR="00605D80" w:rsidRPr="00561992" w:rsidRDefault="00605D8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DA6A7B" w14:textId="77777777" w:rsidR="00605D80" w:rsidRPr="00963CC3" w:rsidRDefault="00605D8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left w:val="single" w:sz="4" w:space="0" w:color="auto"/>
            </w:tcBorders>
          </w:tcPr>
          <w:p w14:paraId="7433B444" w14:textId="77777777" w:rsidR="00605D80" w:rsidRPr="00963CC3" w:rsidRDefault="00605D8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</w:tcPr>
          <w:p w14:paraId="7E978EC2" w14:textId="77777777" w:rsidR="00605D80" w:rsidRPr="00963CC3" w:rsidRDefault="00605D8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</w:tcPr>
          <w:p w14:paraId="174CA4A3" w14:textId="77777777" w:rsidR="00605D80" w:rsidRPr="00963CC3" w:rsidRDefault="00605D8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5637B22B" w14:textId="77777777" w:rsidR="00605D80" w:rsidRPr="00F90993" w:rsidRDefault="00605D80" w:rsidP="006008FB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99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Донације</w:t>
            </w:r>
          </w:p>
          <w:p w14:paraId="7254B3F0" w14:textId="31BB032C" w:rsidR="00605D80" w:rsidRPr="00963CC3" w:rsidRDefault="00605D80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F9099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F90993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F9099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2" w:type="pct"/>
          </w:tcPr>
          <w:p w14:paraId="3687FD44" w14:textId="25649FDE" w:rsidR="00605D80" w:rsidRPr="00605D80" w:rsidRDefault="00605D80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</w:tcPr>
          <w:p w14:paraId="1A0BF5F1" w14:textId="665BBA0F" w:rsidR="00605D80" w:rsidRPr="00963CC3" w:rsidRDefault="00196D1E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57E6E907" w14:textId="6B95A159" w:rsidR="00605D80" w:rsidRDefault="00196D1E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605D80" w:rsidRPr="00963CC3" w14:paraId="15B264DC" w14:textId="77777777" w:rsidTr="008A5CC7">
        <w:trPr>
          <w:trHeight w:val="333"/>
        </w:trPr>
        <w:tc>
          <w:tcPr>
            <w:tcW w:w="7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6D5B8B" w14:textId="77777777" w:rsidR="00605D80" w:rsidRPr="00561992" w:rsidRDefault="00605D8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5DD263" w14:textId="77777777" w:rsidR="00605D80" w:rsidRPr="00963CC3" w:rsidRDefault="00605D8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left w:val="single" w:sz="4" w:space="0" w:color="auto"/>
            </w:tcBorders>
          </w:tcPr>
          <w:p w14:paraId="4D5D1993" w14:textId="77777777" w:rsidR="00605D80" w:rsidRPr="00963CC3" w:rsidRDefault="00605D8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</w:tcPr>
          <w:p w14:paraId="07AAEEC1" w14:textId="77777777" w:rsidR="00605D80" w:rsidRPr="00963CC3" w:rsidRDefault="00605D8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</w:tcPr>
          <w:p w14:paraId="43960721" w14:textId="77777777" w:rsidR="00605D80" w:rsidRPr="00963CC3" w:rsidRDefault="00605D8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6D9C4C7C" w14:textId="6E7589DF" w:rsidR="00605D80" w:rsidRPr="00963CC3" w:rsidRDefault="00605D80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F90993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2" w:type="pct"/>
          </w:tcPr>
          <w:p w14:paraId="202F2689" w14:textId="5A705412" w:rsidR="00605D80" w:rsidRPr="00605D80" w:rsidRDefault="00605D80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500.000</w:t>
            </w:r>
          </w:p>
        </w:tc>
        <w:tc>
          <w:tcPr>
            <w:tcW w:w="504" w:type="pct"/>
          </w:tcPr>
          <w:p w14:paraId="4BE6286A" w14:textId="54D0A4D4" w:rsidR="00605D80" w:rsidRPr="00E96243" w:rsidRDefault="00E96243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hr-HR"/>
              </w:rPr>
              <w:t>396.805,50</w:t>
            </w:r>
          </w:p>
        </w:tc>
        <w:tc>
          <w:tcPr>
            <w:tcW w:w="394" w:type="pct"/>
          </w:tcPr>
          <w:p w14:paraId="57A951C2" w14:textId="1215901B" w:rsidR="00605D80" w:rsidRPr="00E96243" w:rsidRDefault="00E96243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79,36</w:t>
            </w:r>
          </w:p>
        </w:tc>
      </w:tr>
      <w:tr w:rsidR="00605D80" w:rsidRPr="00963CC3" w14:paraId="2B94ED10" w14:textId="77777777" w:rsidTr="008A5CC7">
        <w:trPr>
          <w:trHeight w:val="333"/>
        </w:trPr>
        <w:tc>
          <w:tcPr>
            <w:tcW w:w="7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B4AC" w14:textId="77777777" w:rsidR="00605D80" w:rsidRPr="00561992" w:rsidRDefault="00605D8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06DE" w14:textId="77777777" w:rsidR="00605D80" w:rsidRPr="00963CC3" w:rsidRDefault="00605D8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left w:val="single" w:sz="4" w:space="0" w:color="auto"/>
              <w:bottom w:val="single" w:sz="4" w:space="0" w:color="000000"/>
            </w:tcBorders>
          </w:tcPr>
          <w:p w14:paraId="6E41716D" w14:textId="77777777" w:rsidR="00605D80" w:rsidRPr="00963CC3" w:rsidRDefault="00605D8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vMerge/>
            <w:tcBorders>
              <w:bottom w:val="single" w:sz="4" w:space="0" w:color="000000"/>
            </w:tcBorders>
          </w:tcPr>
          <w:p w14:paraId="5FA94953" w14:textId="77777777" w:rsidR="00605D80" w:rsidRPr="00963CC3" w:rsidRDefault="00605D8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single" w:sz="4" w:space="0" w:color="000000"/>
            </w:tcBorders>
          </w:tcPr>
          <w:p w14:paraId="7C6ED030" w14:textId="77777777" w:rsidR="00605D80" w:rsidRPr="00963CC3" w:rsidRDefault="00605D8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4235B5E0" w14:textId="2E371684" w:rsidR="00605D80" w:rsidRPr="00806674" w:rsidRDefault="00605D80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806674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2" w:type="pct"/>
          </w:tcPr>
          <w:p w14:paraId="218F36B5" w14:textId="4240FDC4" w:rsidR="00605D80" w:rsidRPr="00605D80" w:rsidRDefault="00605D80" w:rsidP="006008FB">
            <w:pPr>
              <w:pStyle w:val="TableParagraph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600.000</w:t>
            </w:r>
          </w:p>
        </w:tc>
        <w:tc>
          <w:tcPr>
            <w:tcW w:w="504" w:type="pct"/>
          </w:tcPr>
          <w:p w14:paraId="0E32798D" w14:textId="60A163A7" w:rsidR="00605D80" w:rsidRPr="00E96243" w:rsidRDefault="00E96243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hr-HR"/>
              </w:rPr>
              <w:t>466.830</w:t>
            </w:r>
          </w:p>
        </w:tc>
        <w:tc>
          <w:tcPr>
            <w:tcW w:w="394" w:type="pct"/>
          </w:tcPr>
          <w:p w14:paraId="416DC7C0" w14:textId="133A8A51" w:rsidR="00605D80" w:rsidRPr="00E96243" w:rsidRDefault="00E96243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hr-H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hr-HR"/>
              </w:rPr>
              <w:t>77,80</w:t>
            </w:r>
          </w:p>
        </w:tc>
      </w:tr>
      <w:tr w:rsidR="00605D80" w:rsidRPr="00963CC3" w14:paraId="3CE01F45" w14:textId="77777777" w:rsidTr="008A5CC7">
        <w:trPr>
          <w:trHeight w:val="333"/>
        </w:trPr>
        <w:tc>
          <w:tcPr>
            <w:tcW w:w="3161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86262AA" w14:textId="77777777" w:rsidR="00321733" w:rsidRDefault="00321733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  <w:p w14:paraId="1133B076" w14:textId="77777777" w:rsidR="00103453" w:rsidRDefault="00103453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  <w:p w14:paraId="708B5EC7" w14:textId="77777777" w:rsidR="00103453" w:rsidRDefault="00103453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  <w:p w14:paraId="3A5622E4" w14:textId="07054742" w:rsidR="00605D80" w:rsidRPr="00321733" w:rsidRDefault="00321733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 xml:space="preserve">Укупно за мјеру </w:t>
            </w:r>
            <w:r w:rsidR="007E6B25" w:rsidRPr="007E6B2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3.1.5. Здрава животна средина без дивљих депонија које нарушавају углед и здравље становништва</w:t>
            </w:r>
          </w:p>
        </w:tc>
        <w:tc>
          <w:tcPr>
            <w:tcW w:w="499" w:type="pct"/>
          </w:tcPr>
          <w:p w14:paraId="15854C63" w14:textId="4751E196" w:rsidR="00605D80" w:rsidRPr="00605D80" w:rsidRDefault="00605D80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605D80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2" w:type="pct"/>
          </w:tcPr>
          <w:p w14:paraId="35D03759" w14:textId="787A86F0" w:rsidR="00605D80" w:rsidRPr="00103453" w:rsidRDefault="00605D80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10345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100.000</w:t>
            </w:r>
          </w:p>
        </w:tc>
        <w:tc>
          <w:tcPr>
            <w:tcW w:w="504" w:type="pct"/>
          </w:tcPr>
          <w:p w14:paraId="0FE832D1" w14:textId="0E4CA8B3" w:rsidR="00605D80" w:rsidRPr="00A52617" w:rsidRDefault="00196D1E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</w:pPr>
            <w:r w:rsidRPr="00A52617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70.024,50</w:t>
            </w:r>
          </w:p>
        </w:tc>
        <w:tc>
          <w:tcPr>
            <w:tcW w:w="394" w:type="pct"/>
          </w:tcPr>
          <w:p w14:paraId="59F23B77" w14:textId="2700B28F" w:rsidR="00605D80" w:rsidRPr="00A52617" w:rsidRDefault="00196D1E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A5261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70</w:t>
            </w:r>
          </w:p>
        </w:tc>
      </w:tr>
      <w:tr w:rsidR="00605D80" w:rsidRPr="00963CC3" w14:paraId="2335092E" w14:textId="77777777" w:rsidTr="008A5CC7">
        <w:trPr>
          <w:trHeight w:val="333"/>
        </w:trPr>
        <w:tc>
          <w:tcPr>
            <w:tcW w:w="3161" w:type="pct"/>
            <w:gridSpan w:val="5"/>
            <w:vMerge/>
            <w:tcBorders>
              <w:left w:val="single" w:sz="4" w:space="0" w:color="auto"/>
            </w:tcBorders>
          </w:tcPr>
          <w:p w14:paraId="1139056D" w14:textId="77777777" w:rsidR="00605D80" w:rsidRPr="00963CC3" w:rsidRDefault="00605D8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5391D5CD" w14:textId="2B480EDC" w:rsidR="00605D80" w:rsidRPr="00605D80" w:rsidRDefault="00605D80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605D80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2" w:type="pct"/>
          </w:tcPr>
          <w:p w14:paraId="1CC403F3" w14:textId="0F9795A8" w:rsidR="00605D80" w:rsidRPr="00103453" w:rsidRDefault="00605D80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10345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</w:tcPr>
          <w:p w14:paraId="26D83907" w14:textId="68C7F194" w:rsidR="00605D80" w:rsidRPr="00A52617" w:rsidRDefault="004206F4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</w:pPr>
            <w:r w:rsidRPr="00A52617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50107A6A" w14:textId="598BB0B4" w:rsidR="00605D80" w:rsidRPr="00A52617" w:rsidRDefault="004206F4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A5261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-</w:t>
            </w:r>
          </w:p>
        </w:tc>
      </w:tr>
      <w:tr w:rsidR="00605D80" w:rsidRPr="00963CC3" w14:paraId="17592CFF" w14:textId="77777777" w:rsidTr="008A5CC7">
        <w:trPr>
          <w:trHeight w:val="333"/>
        </w:trPr>
        <w:tc>
          <w:tcPr>
            <w:tcW w:w="3161" w:type="pct"/>
            <w:gridSpan w:val="5"/>
            <w:vMerge/>
            <w:tcBorders>
              <w:left w:val="single" w:sz="4" w:space="0" w:color="auto"/>
            </w:tcBorders>
          </w:tcPr>
          <w:p w14:paraId="3FE668EF" w14:textId="77777777" w:rsidR="00605D80" w:rsidRPr="00963CC3" w:rsidRDefault="00605D8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066EDFD3" w14:textId="77777777" w:rsidR="00605D80" w:rsidRPr="00605D80" w:rsidRDefault="00605D80" w:rsidP="006008FB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05D80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Донације</w:t>
            </w:r>
          </w:p>
          <w:p w14:paraId="05547152" w14:textId="668D4338" w:rsidR="00605D80" w:rsidRPr="00605D80" w:rsidRDefault="00605D80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605D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</w:t>
            </w:r>
            <w:r w:rsidRPr="00605D80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605D80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2" w:type="pct"/>
          </w:tcPr>
          <w:p w14:paraId="138BF7C3" w14:textId="45551A3C" w:rsidR="00605D80" w:rsidRPr="00103453" w:rsidRDefault="00605D80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10345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</w:tcPr>
          <w:p w14:paraId="7BACA451" w14:textId="20ECC693" w:rsidR="00605D80" w:rsidRPr="00A52617" w:rsidRDefault="004206F4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</w:pPr>
            <w:r w:rsidRPr="00A52617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2928A546" w14:textId="5F06BF7B" w:rsidR="00605D80" w:rsidRPr="00A52617" w:rsidRDefault="004206F4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A5261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-</w:t>
            </w:r>
          </w:p>
        </w:tc>
      </w:tr>
      <w:tr w:rsidR="00605D80" w:rsidRPr="00963CC3" w14:paraId="651CBE67" w14:textId="77777777" w:rsidTr="008A5CC7">
        <w:trPr>
          <w:trHeight w:val="333"/>
        </w:trPr>
        <w:tc>
          <w:tcPr>
            <w:tcW w:w="3161" w:type="pct"/>
            <w:gridSpan w:val="5"/>
            <w:vMerge/>
            <w:tcBorders>
              <w:left w:val="single" w:sz="4" w:space="0" w:color="auto"/>
            </w:tcBorders>
          </w:tcPr>
          <w:p w14:paraId="5E42715E" w14:textId="77777777" w:rsidR="00605D80" w:rsidRPr="00963CC3" w:rsidRDefault="00605D8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36041EEE" w14:textId="5458A391" w:rsidR="00605D80" w:rsidRPr="00605D80" w:rsidRDefault="00605D80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</w:pPr>
            <w:r w:rsidRPr="00605D80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2" w:type="pct"/>
          </w:tcPr>
          <w:p w14:paraId="57236CFF" w14:textId="21362B11" w:rsidR="00605D80" w:rsidRPr="00103453" w:rsidRDefault="00605D80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10345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530.000</w:t>
            </w:r>
          </w:p>
        </w:tc>
        <w:tc>
          <w:tcPr>
            <w:tcW w:w="504" w:type="pct"/>
          </w:tcPr>
          <w:p w14:paraId="051958FE" w14:textId="40209671" w:rsidR="00605D80" w:rsidRPr="00A52617" w:rsidRDefault="004206F4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</w:pPr>
            <w:r w:rsidRPr="00A52617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396.805,50</w:t>
            </w:r>
          </w:p>
        </w:tc>
        <w:tc>
          <w:tcPr>
            <w:tcW w:w="394" w:type="pct"/>
          </w:tcPr>
          <w:p w14:paraId="3877C065" w14:textId="7D2E7BC4" w:rsidR="00605D80" w:rsidRPr="00A52617" w:rsidRDefault="004206F4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A5261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74,87</w:t>
            </w:r>
          </w:p>
        </w:tc>
      </w:tr>
      <w:tr w:rsidR="00605D80" w:rsidRPr="00963CC3" w14:paraId="75A19381" w14:textId="77777777" w:rsidTr="008A5CC7">
        <w:trPr>
          <w:trHeight w:val="333"/>
        </w:trPr>
        <w:tc>
          <w:tcPr>
            <w:tcW w:w="3161" w:type="pct"/>
            <w:gridSpan w:val="5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B5AA4E1" w14:textId="77777777" w:rsidR="00605D80" w:rsidRPr="00963CC3" w:rsidRDefault="00605D8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2F740E6D" w14:textId="6787E4EA" w:rsidR="00605D80" w:rsidRPr="00963CC3" w:rsidRDefault="00605D80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F90993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2" w:type="pct"/>
          </w:tcPr>
          <w:p w14:paraId="125A3867" w14:textId="100F1AAB" w:rsidR="00605D80" w:rsidRPr="00103453" w:rsidRDefault="00605D80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10345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630.000</w:t>
            </w:r>
          </w:p>
        </w:tc>
        <w:tc>
          <w:tcPr>
            <w:tcW w:w="504" w:type="pct"/>
          </w:tcPr>
          <w:p w14:paraId="2A3281DD" w14:textId="49CA8056" w:rsidR="00605D80" w:rsidRPr="00A52617" w:rsidRDefault="004206F4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</w:pPr>
            <w:r w:rsidRPr="00A52617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  <w:lang w:val="sr-Cyrl-RS"/>
              </w:rPr>
              <w:t>466.830</w:t>
            </w:r>
          </w:p>
        </w:tc>
        <w:tc>
          <w:tcPr>
            <w:tcW w:w="394" w:type="pct"/>
          </w:tcPr>
          <w:p w14:paraId="6EACC8D5" w14:textId="4CF814BB" w:rsidR="00605D80" w:rsidRPr="00A52617" w:rsidRDefault="004206F4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A5261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74,10</w:t>
            </w:r>
          </w:p>
        </w:tc>
      </w:tr>
    </w:tbl>
    <w:p w14:paraId="3F5225C3" w14:textId="4D7F925D" w:rsidR="00E947A0" w:rsidRDefault="00E947A0" w:rsidP="006008FB">
      <w:pPr>
        <w:jc w:val="center"/>
      </w:pPr>
    </w:p>
    <w:p w14:paraId="321EE289" w14:textId="65E5790F" w:rsidR="00E947A0" w:rsidRDefault="00E947A0" w:rsidP="006008FB">
      <w:pPr>
        <w:jc w:val="center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31"/>
        <w:gridCol w:w="1284"/>
        <w:gridCol w:w="1137"/>
        <w:gridCol w:w="1296"/>
        <w:gridCol w:w="1014"/>
      </w:tblGrid>
      <w:tr w:rsidR="00E947A0" w:rsidRPr="00963CC3" w14:paraId="5D34722E" w14:textId="77777777" w:rsidTr="008A5CC7">
        <w:trPr>
          <w:trHeight w:val="333"/>
        </w:trPr>
        <w:tc>
          <w:tcPr>
            <w:tcW w:w="3161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AE7452C" w14:textId="77777777" w:rsidR="00E947A0" w:rsidRDefault="00E947A0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  <w:p w14:paraId="5B665762" w14:textId="77777777" w:rsidR="00E947A0" w:rsidRDefault="00E947A0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  <w:p w14:paraId="49DAFD3E" w14:textId="77777777" w:rsidR="00E947A0" w:rsidRDefault="00E947A0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</w:p>
          <w:p w14:paraId="51DFCD17" w14:textId="78AA4A1E" w:rsidR="000C38C2" w:rsidRDefault="00E947A0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E947A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Укупно за стратешки циљ 3.</w:t>
            </w:r>
          </w:p>
          <w:p w14:paraId="569C1E75" w14:textId="352E7233" w:rsidR="00E947A0" w:rsidRPr="00E947A0" w:rsidRDefault="00E947A0" w:rsidP="006008F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E947A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Очување природних ресурса и унапређење стања животне средине</w:t>
            </w:r>
          </w:p>
        </w:tc>
        <w:tc>
          <w:tcPr>
            <w:tcW w:w="499" w:type="pct"/>
          </w:tcPr>
          <w:p w14:paraId="3E495814" w14:textId="7EECF6E7" w:rsidR="00E947A0" w:rsidRPr="00963CC3" w:rsidRDefault="00E947A0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605D80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Буџет</w:t>
            </w:r>
          </w:p>
        </w:tc>
        <w:tc>
          <w:tcPr>
            <w:tcW w:w="442" w:type="pct"/>
          </w:tcPr>
          <w:p w14:paraId="1EC4CE7C" w14:textId="28AC0B31" w:rsidR="00E947A0" w:rsidRPr="00A72F90" w:rsidRDefault="008717E8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A72F9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330.300</w:t>
            </w:r>
          </w:p>
        </w:tc>
        <w:tc>
          <w:tcPr>
            <w:tcW w:w="504" w:type="pct"/>
          </w:tcPr>
          <w:p w14:paraId="7F322F01" w14:textId="50DA562F" w:rsidR="00E947A0" w:rsidRPr="00963CC3" w:rsidRDefault="00A5647C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72.775,50</w:t>
            </w:r>
          </w:p>
        </w:tc>
        <w:tc>
          <w:tcPr>
            <w:tcW w:w="394" w:type="pct"/>
          </w:tcPr>
          <w:p w14:paraId="43422FE6" w14:textId="6975C493" w:rsidR="00E947A0" w:rsidRDefault="00143631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22,03</w:t>
            </w:r>
          </w:p>
        </w:tc>
      </w:tr>
      <w:tr w:rsidR="00E947A0" w:rsidRPr="00963CC3" w14:paraId="1B6681F7" w14:textId="77777777" w:rsidTr="008A5CC7">
        <w:trPr>
          <w:trHeight w:val="333"/>
        </w:trPr>
        <w:tc>
          <w:tcPr>
            <w:tcW w:w="3161" w:type="pct"/>
            <w:vMerge/>
            <w:tcBorders>
              <w:left w:val="single" w:sz="4" w:space="0" w:color="auto"/>
            </w:tcBorders>
          </w:tcPr>
          <w:p w14:paraId="3409D7AC" w14:textId="77777777" w:rsidR="00E947A0" w:rsidRPr="00963CC3" w:rsidRDefault="00E947A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78A3B254" w14:textId="63C8FAFF" w:rsidR="00E947A0" w:rsidRPr="00963CC3" w:rsidRDefault="00E947A0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605D80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Кредит</w:t>
            </w:r>
          </w:p>
        </w:tc>
        <w:tc>
          <w:tcPr>
            <w:tcW w:w="442" w:type="pct"/>
          </w:tcPr>
          <w:p w14:paraId="3AFD4058" w14:textId="16F8D010" w:rsidR="00E947A0" w:rsidRPr="003B5FA9" w:rsidRDefault="003B5FA9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</w:tcPr>
          <w:p w14:paraId="209A4550" w14:textId="6252AC95" w:rsidR="00E947A0" w:rsidRPr="00963CC3" w:rsidRDefault="003B5FA9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5961E3A1" w14:textId="18B3C7DE" w:rsidR="00E947A0" w:rsidRDefault="003B5FA9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E947A0" w:rsidRPr="00963CC3" w14:paraId="01F49A75" w14:textId="77777777" w:rsidTr="008A5CC7">
        <w:trPr>
          <w:trHeight w:val="333"/>
        </w:trPr>
        <w:tc>
          <w:tcPr>
            <w:tcW w:w="3161" w:type="pct"/>
            <w:vMerge/>
            <w:tcBorders>
              <w:left w:val="single" w:sz="4" w:space="0" w:color="auto"/>
            </w:tcBorders>
          </w:tcPr>
          <w:p w14:paraId="7497F61E" w14:textId="77777777" w:rsidR="00E947A0" w:rsidRPr="00963CC3" w:rsidRDefault="00E947A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3051E4E0" w14:textId="77777777" w:rsidR="00E947A0" w:rsidRPr="00605D80" w:rsidRDefault="00E947A0" w:rsidP="006008FB">
            <w:pPr>
              <w:pStyle w:val="TableParagraph"/>
              <w:spacing w:before="5"/>
              <w:ind w:left="105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05D80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Донације</w:t>
            </w:r>
          </w:p>
          <w:p w14:paraId="04C9CD85" w14:textId="50C62FDA" w:rsidR="00E947A0" w:rsidRPr="00963CC3" w:rsidRDefault="00E947A0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605D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</w:t>
            </w:r>
            <w:r w:rsidRPr="00605D80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605D80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Грант</w:t>
            </w:r>
          </w:p>
        </w:tc>
        <w:tc>
          <w:tcPr>
            <w:tcW w:w="442" w:type="pct"/>
          </w:tcPr>
          <w:p w14:paraId="4CDE1B17" w14:textId="09D24E5A" w:rsidR="00E947A0" w:rsidRPr="003B5FA9" w:rsidRDefault="003B5FA9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504" w:type="pct"/>
          </w:tcPr>
          <w:p w14:paraId="7FC22EE6" w14:textId="672822F7" w:rsidR="00E947A0" w:rsidRPr="00963CC3" w:rsidRDefault="003B5FA9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-</w:t>
            </w:r>
          </w:p>
        </w:tc>
        <w:tc>
          <w:tcPr>
            <w:tcW w:w="394" w:type="pct"/>
          </w:tcPr>
          <w:p w14:paraId="578E1CD2" w14:textId="44074D2A" w:rsidR="00E947A0" w:rsidRDefault="003B5FA9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-</w:t>
            </w:r>
          </w:p>
        </w:tc>
      </w:tr>
      <w:tr w:rsidR="00E947A0" w:rsidRPr="00963CC3" w14:paraId="11561508" w14:textId="77777777" w:rsidTr="008A5CC7">
        <w:trPr>
          <w:trHeight w:val="333"/>
        </w:trPr>
        <w:tc>
          <w:tcPr>
            <w:tcW w:w="3161" w:type="pct"/>
            <w:vMerge/>
            <w:tcBorders>
              <w:left w:val="single" w:sz="4" w:space="0" w:color="auto"/>
            </w:tcBorders>
          </w:tcPr>
          <w:p w14:paraId="60D34C73" w14:textId="77777777" w:rsidR="00E947A0" w:rsidRPr="00963CC3" w:rsidRDefault="00E947A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2528CFBD" w14:textId="5E26AD2A" w:rsidR="00E947A0" w:rsidRPr="00963CC3" w:rsidRDefault="00E947A0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605D80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Остало</w:t>
            </w:r>
          </w:p>
        </w:tc>
        <w:tc>
          <w:tcPr>
            <w:tcW w:w="442" w:type="pct"/>
          </w:tcPr>
          <w:p w14:paraId="29B65815" w14:textId="6B5B069A" w:rsidR="00E947A0" w:rsidRPr="00A72F90" w:rsidRDefault="00A72F90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A72F9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3.389.</w:t>
            </w:r>
            <w:r w:rsidR="00DD01C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9</w:t>
            </w:r>
            <w:r w:rsidRPr="00A72F9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00</w:t>
            </w:r>
          </w:p>
        </w:tc>
        <w:tc>
          <w:tcPr>
            <w:tcW w:w="504" w:type="pct"/>
          </w:tcPr>
          <w:p w14:paraId="535DEFF9" w14:textId="2CA819E4" w:rsidR="00E947A0" w:rsidRPr="00963CC3" w:rsidRDefault="00A5647C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437.805,50</w:t>
            </w:r>
          </w:p>
        </w:tc>
        <w:tc>
          <w:tcPr>
            <w:tcW w:w="394" w:type="pct"/>
          </w:tcPr>
          <w:p w14:paraId="55CC1532" w14:textId="4CD3E8D3" w:rsidR="00E947A0" w:rsidRDefault="00E51DA1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12,91</w:t>
            </w:r>
          </w:p>
        </w:tc>
      </w:tr>
      <w:tr w:rsidR="00E947A0" w:rsidRPr="00963CC3" w14:paraId="2F8BF43D" w14:textId="77777777" w:rsidTr="008A5CC7">
        <w:trPr>
          <w:trHeight w:val="333"/>
        </w:trPr>
        <w:tc>
          <w:tcPr>
            <w:tcW w:w="3161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B158E05" w14:textId="77777777" w:rsidR="00E947A0" w:rsidRPr="00963CC3" w:rsidRDefault="00E947A0" w:rsidP="006008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pct"/>
          </w:tcPr>
          <w:p w14:paraId="14F63F2B" w14:textId="0CCDFE7A" w:rsidR="00E947A0" w:rsidRPr="00963CC3" w:rsidRDefault="00E947A0" w:rsidP="006008FB">
            <w:pPr>
              <w:pStyle w:val="TableParagraph"/>
              <w:ind w:left="10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F90993">
              <w:rPr>
                <w:rFonts w:ascii="Times New Roman" w:hAnsi="Times New Roman" w:cs="Times New Roman"/>
                <w:b/>
                <w:bCs/>
                <w:spacing w:val="-2"/>
                <w:sz w:val="18"/>
                <w:szCs w:val="18"/>
              </w:rPr>
              <w:t>Укупно</w:t>
            </w:r>
          </w:p>
        </w:tc>
        <w:tc>
          <w:tcPr>
            <w:tcW w:w="442" w:type="pct"/>
          </w:tcPr>
          <w:p w14:paraId="45E216EF" w14:textId="1E56DA8C" w:rsidR="00E947A0" w:rsidRPr="00A72F90" w:rsidRDefault="00024D55" w:rsidP="006008FB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</w:pPr>
            <w:r w:rsidRPr="00A72F9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sr-Cyrl-RS"/>
              </w:rPr>
              <w:t>3.720.200</w:t>
            </w:r>
          </w:p>
        </w:tc>
        <w:tc>
          <w:tcPr>
            <w:tcW w:w="504" w:type="pct"/>
          </w:tcPr>
          <w:p w14:paraId="0D969F27" w14:textId="37EA49CD" w:rsidR="00E947A0" w:rsidRPr="00963CC3" w:rsidRDefault="00A5647C" w:rsidP="006008FB">
            <w:pPr>
              <w:pStyle w:val="TableParagraph"/>
              <w:ind w:left="17" w:right="1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  <w:lang w:val="sr-Cyrl-RS"/>
              </w:rPr>
              <w:t>510.581</w:t>
            </w:r>
          </w:p>
        </w:tc>
        <w:tc>
          <w:tcPr>
            <w:tcW w:w="394" w:type="pct"/>
          </w:tcPr>
          <w:p w14:paraId="666443DA" w14:textId="1ED43C71" w:rsidR="00E947A0" w:rsidRDefault="00DD2207" w:rsidP="006008FB">
            <w:pPr>
              <w:pStyle w:val="TableParagraph"/>
              <w:ind w:right="1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43,76</w:t>
            </w:r>
          </w:p>
        </w:tc>
      </w:tr>
    </w:tbl>
    <w:p w14:paraId="610B4918" w14:textId="77777777" w:rsidR="00DC5917" w:rsidRDefault="00DC5917">
      <w:pPr>
        <w:pStyle w:val="BodyText"/>
        <w:spacing w:before="9"/>
        <w:rPr>
          <w:sz w:val="4"/>
        </w:rPr>
      </w:pPr>
    </w:p>
    <w:p w14:paraId="5117A92A" w14:textId="77777777" w:rsidR="00A834DC" w:rsidRDefault="00A834DC" w:rsidP="00922F11">
      <w:pPr>
        <w:spacing w:line="280" w:lineRule="auto"/>
        <w:ind w:left="130" w:firstLine="551"/>
        <w:rPr>
          <w:rFonts w:ascii="Times New Roman" w:hAnsi="Times New Roman" w:cs="Times New Roman"/>
          <w:sz w:val="24"/>
          <w:szCs w:val="24"/>
        </w:rPr>
      </w:pPr>
    </w:p>
    <w:p w14:paraId="069EA76F" w14:textId="77777777" w:rsidR="00A834DC" w:rsidRDefault="00A834DC" w:rsidP="00922F11">
      <w:pPr>
        <w:spacing w:line="280" w:lineRule="auto"/>
        <w:ind w:left="130" w:firstLine="551"/>
        <w:rPr>
          <w:rFonts w:ascii="Times New Roman" w:hAnsi="Times New Roman" w:cs="Times New Roman"/>
          <w:sz w:val="24"/>
          <w:szCs w:val="24"/>
        </w:rPr>
      </w:pPr>
    </w:p>
    <w:p w14:paraId="3C506A04" w14:textId="77777777" w:rsidR="00A834DC" w:rsidRDefault="00A834DC" w:rsidP="006008FB">
      <w:pPr>
        <w:spacing w:line="280" w:lineRule="auto"/>
        <w:ind w:left="130" w:firstLine="551"/>
        <w:jc w:val="both"/>
        <w:rPr>
          <w:rFonts w:ascii="Times New Roman" w:hAnsi="Times New Roman" w:cs="Times New Roman"/>
          <w:sz w:val="24"/>
          <w:szCs w:val="24"/>
        </w:rPr>
      </w:pPr>
    </w:p>
    <w:p w14:paraId="0733AD46" w14:textId="54948338" w:rsidR="00CC542C" w:rsidRPr="00CC542C" w:rsidRDefault="00456AD0" w:rsidP="006008FB">
      <w:pPr>
        <w:spacing w:line="280" w:lineRule="auto"/>
        <w:ind w:left="130"/>
        <w:jc w:val="both"/>
        <w:rPr>
          <w:rFonts w:ascii="Times New Roman" w:hAnsi="Times New Roman" w:cs="Times New Roman"/>
          <w:bCs/>
          <w:spacing w:val="22"/>
          <w:sz w:val="24"/>
          <w:szCs w:val="24"/>
          <w:lang w:val="sr-Cyrl-RS"/>
        </w:rPr>
      </w:pPr>
      <w:r w:rsidRPr="00922F11">
        <w:rPr>
          <w:rFonts w:ascii="Times New Roman" w:hAnsi="Times New Roman" w:cs="Times New Roman"/>
          <w:sz w:val="24"/>
          <w:szCs w:val="24"/>
        </w:rPr>
        <w:t>За</w:t>
      </w:r>
      <w:r w:rsidRPr="00922F11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922F11">
        <w:rPr>
          <w:rFonts w:ascii="Times New Roman" w:hAnsi="Times New Roman" w:cs="Times New Roman"/>
          <w:sz w:val="24"/>
          <w:szCs w:val="24"/>
        </w:rPr>
        <w:t>реализацију</w:t>
      </w:r>
      <w:r w:rsidRPr="00922F11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922F11">
        <w:rPr>
          <w:rFonts w:ascii="Times New Roman" w:hAnsi="Times New Roman" w:cs="Times New Roman"/>
          <w:sz w:val="24"/>
          <w:szCs w:val="24"/>
        </w:rPr>
        <w:t>ових</w:t>
      </w:r>
      <w:r w:rsidRPr="00922F11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922F11">
        <w:rPr>
          <w:rFonts w:ascii="Times New Roman" w:hAnsi="Times New Roman" w:cs="Times New Roman"/>
          <w:sz w:val="24"/>
          <w:szCs w:val="24"/>
        </w:rPr>
        <w:t>активности</w:t>
      </w:r>
      <w:r w:rsidRPr="00922F11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922F11">
        <w:rPr>
          <w:rFonts w:ascii="Times New Roman" w:hAnsi="Times New Roman" w:cs="Times New Roman"/>
          <w:sz w:val="24"/>
          <w:szCs w:val="24"/>
        </w:rPr>
        <w:t>планирано</w:t>
      </w:r>
      <w:r w:rsidRPr="00922F11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922F11">
        <w:rPr>
          <w:rFonts w:ascii="Times New Roman" w:hAnsi="Times New Roman" w:cs="Times New Roman"/>
          <w:sz w:val="24"/>
          <w:szCs w:val="24"/>
        </w:rPr>
        <w:t>је</w:t>
      </w:r>
      <w:r w:rsidRPr="00922F11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922F11">
        <w:rPr>
          <w:rFonts w:ascii="Times New Roman" w:hAnsi="Times New Roman" w:cs="Times New Roman"/>
          <w:sz w:val="24"/>
          <w:szCs w:val="24"/>
        </w:rPr>
        <w:t>укупно</w:t>
      </w:r>
      <w:r w:rsidRPr="00922F11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="00CF7164" w:rsidRPr="00CF7164">
        <w:rPr>
          <w:rFonts w:ascii="Times New Roman" w:hAnsi="Times New Roman" w:cs="Times New Roman"/>
          <w:b/>
          <w:bCs/>
          <w:spacing w:val="24"/>
          <w:sz w:val="24"/>
          <w:szCs w:val="24"/>
          <w:lang w:val="sr-Cyrl-RS"/>
        </w:rPr>
        <w:t>8.3</w:t>
      </w:r>
      <w:r w:rsidR="007858CF">
        <w:rPr>
          <w:rFonts w:ascii="Times New Roman" w:hAnsi="Times New Roman" w:cs="Times New Roman"/>
          <w:b/>
          <w:bCs/>
          <w:spacing w:val="24"/>
          <w:sz w:val="24"/>
          <w:szCs w:val="24"/>
          <w:lang w:val="hr-HR"/>
        </w:rPr>
        <w:t>01</w:t>
      </w:r>
      <w:r w:rsidR="00CF7164" w:rsidRPr="00CF7164">
        <w:rPr>
          <w:rFonts w:ascii="Times New Roman" w:hAnsi="Times New Roman" w:cs="Times New Roman"/>
          <w:b/>
          <w:bCs/>
          <w:spacing w:val="24"/>
          <w:sz w:val="24"/>
          <w:szCs w:val="24"/>
          <w:lang w:val="sr-Cyrl-RS"/>
        </w:rPr>
        <w:t>.</w:t>
      </w:r>
      <w:r w:rsidR="007858CF">
        <w:rPr>
          <w:rFonts w:ascii="Times New Roman" w:hAnsi="Times New Roman" w:cs="Times New Roman"/>
          <w:b/>
          <w:bCs/>
          <w:spacing w:val="24"/>
          <w:sz w:val="24"/>
          <w:szCs w:val="24"/>
          <w:lang w:val="hr-HR"/>
        </w:rPr>
        <w:t>2</w:t>
      </w:r>
      <w:r w:rsidR="00CF7164" w:rsidRPr="00CF7164">
        <w:rPr>
          <w:rFonts w:ascii="Times New Roman" w:hAnsi="Times New Roman" w:cs="Times New Roman"/>
          <w:b/>
          <w:bCs/>
          <w:spacing w:val="24"/>
          <w:sz w:val="24"/>
          <w:szCs w:val="24"/>
          <w:lang w:val="sr-Cyrl-RS"/>
        </w:rPr>
        <w:t>00</w:t>
      </w:r>
      <w:r w:rsidR="00CF7164">
        <w:rPr>
          <w:rFonts w:ascii="Times New Roman" w:hAnsi="Times New Roman" w:cs="Times New Roman"/>
          <w:spacing w:val="24"/>
          <w:sz w:val="24"/>
          <w:szCs w:val="24"/>
          <w:lang w:val="sr-Cyrl-RS"/>
        </w:rPr>
        <w:t xml:space="preserve"> </w:t>
      </w:r>
      <w:r w:rsidRPr="00922F11">
        <w:rPr>
          <w:rFonts w:ascii="Times New Roman" w:hAnsi="Times New Roman" w:cs="Times New Roman"/>
          <w:b/>
          <w:sz w:val="24"/>
          <w:szCs w:val="24"/>
        </w:rPr>
        <w:t>КМ</w:t>
      </w:r>
      <w:r w:rsidRPr="00922F11">
        <w:rPr>
          <w:rFonts w:ascii="Times New Roman" w:hAnsi="Times New Roman" w:cs="Times New Roman"/>
          <w:sz w:val="24"/>
          <w:szCs w:val="24"/>
        </w:rPr>
        <w:t>,</w:t>
      </w:r>
      <w:r w:rsidRPr="00922F11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="00C72FAF" w:rsidRPr="00C72FAF">
        <w:rPr>
          <w:rFonts w:ascii="Times New Roman" w:hAnsi="Times New Roman" w:cs="Times New Roman"/>
          <w:spacing w:val="22"/>
          <w:sz w:val="24"/>
          <w:szCs w:val="24"/>
        </w:rPr>
        <w:t xml:space="preserve">од тога из властитих извора </w:t>
      </w:r>
      <w:r w:rsidR="00C72FAF" w:rsidRPr="00CC542C">
        <w:rPr>
          <w:rFonts w:ascii="Times New Roman" w:hAnsi="Times New Roman" w:cs="Times New Roman"/>
          <w:b/>
          <w:bCs/>
          <w:spacing w:val="22"/>
          <w:sz w:val="24"/>
          <w:szCs w:val="24"/>
          <w:lang w:val="hr-HR"/>
        </w:rPr>
        <w:t>2</w:t>
      </w:r>
      <w:r w:rsidR="00C72FAF" w:rsidRPr="00CC542C">
        <w:rPr>
          <w:rFonts w:ascii="Times New Roman" w:hAnsi="Times New Roman" w:cs="Times New Roman"/>
          <w:b/>
          <w:bCs/>
          <w:spacing w:val="22"/>
          <w:sz w:val="24"/>
          <w:szCs w:val="24"/>
        </w:rPr>
        <w:t>.0</w:t>
      </w:r>
      <w:r w:rsidR="00C72FAF" w:rsidRPr="00CC542C">
        <w:rPr>
          <w:rFonts w:ascii="Times New Roman" w:hAnsi="Times New Roman" w:cs="Times New Roman"/>
          <w:b/>
          <w:bCs/>
          <w:spacing w:val="22"/>
          <w:sz w:val="24"/>
          <w:szCs w:val="24"/>
          <w:lang w:val="hr-HR"/>
        </w:rPr>
        <w:t xml:space="preserve">01.300 </w:t>
      </w:r>
      <w:r w:rsidR="00C72FAF" w:rsidRPr="00CC542C">
        <w:rPr>
          <w:rFonts w:ascii="Times New Roman" w:hAnsi="Times New Roman" w:cs="Times New Roman"/>
          <w:b/>
          <w:bCs/>
          <w:spacing w:val="22"/>
          <w:sz w:val="24"/>
          <w:szCs w:val="24"/>
        </w:rPr>
        <w:t>КМ</w:t>
      </w:r>
      <w:r w:rsidR="00C72FAF" w:rsidRPr="00C72FAF">
        <w:rPr>
          <w:rFonts w:ascii="Times New Roman" w:hAnsi="Times New Roman" w:cs="Times New Roman"/>
          <w:spacing w:val="22"/>
          <w:sz w:val="24"/>
          <w:szCs w:val="24"/>
        </w:rPr>
        <w:t xml:space="preserve">, а из екстерних </w:t>
      </w:r>
      <w:r w:rsidR="00C72FAF" w:rsidRPr="00CC542C">
        <w:rPr>
          <w:rFonts w:ascii="Times New Roman" w:hAnsi="Times New Roman" w:cs="Times New Roman"/>
          <w:b/>
          <w:bCs/>
          <w:spacing w:val="22"/>
          <w:sz w:val="24"/>
          <w:szCs w:val="24"/>
          <w:lang w:val="hr-HR"/>
        </w:rPr>
        <w:t>6</w:t>
      </w:r>
      <w:r w:rsidR="00C72FAF" w:rsidRPr="00CC542C">
        <w:rPr>
          <w:rFonts w:ascii="Times New Roman" w:hAnsi="Times New Roman" w:cs="Times New Roman"/>
          <w:b/>
          <w:bCs/>
          <w:spacing w:val="22"/>
          <w:sz w:val="24"/>
          <w:szCs w:val="24"/>
        </w:rPr>
        <w:t>.</w:t>
      </w:r>
      <w:r w:rsidR="00C72FAF" w:rsidRPr="00CC542C">
        <w:rPr>
          <w:rFonts w:ascii="Times New Roman" w:hAnsi="Times New Roman" w:cs="Times New Roman"/>
          <w:b/>
          <w:bCs/>
          <w:spacing w:val="22"/>
          <w:sz w:val="24"/>
          <w:szCs w:val="24"/>
          <w:lang w:val="hr-HR"/>
        </w:rPr>
        <w:t>299.</w:t>
      </w:r>
      <w:r w:rsidR="00CC542C" w:rsidRPr="00CC542C">
        <w:rPr>
          <w:rFonts w:ascii="Times New Roman" w:hAnsi="Times New Roman" w:cs="Times New Roman"/>
          <w:b/>
          <w:bCs/>
          <w:spacing w:val="22"/>
          <w:sz w:val="24"/>
          <w:szCs w:val="24"/>
          <w:lang w:val="hr-HR"/>
        </w:rPr>
        <w:t>9</w:t>
      </w:r>
      <w:r w:rsidR="00C72FAF" w:rsidRPr="00CC542C">
        <w:rPr>
          <w:rFonts w:ascii="Times New Roman" w:hAnsi="Times New Roman" w:cs="Times New Roman"/>
          <w:b/>
          <w:bCs/>
          <w:spacing w:val="22"/>
          <w:sz w:val="24"/>
          <w:szCs w:val="24"/>
          <w:lang w:val="hr-HR"/>
        </w:rPr>
        <w:t>00</w:t>
      </w:r>
      <w:r w:rsidR="00C72FAF" w:rsidRPr="00CC542C">
        <w:rPr>
          <w:rFonts w:ascii="Times New Roman" w:hAnsi="Times New Roman" w:cs="Times New Roman"/>
          <w:b/>
          <w:bCs/>
          <w:spacing w:val="22"/>
          <w:sz w:val="24"/>
          <w:szCs w:val="24"/>
        </w:rPr>
        <w:t xml:space="preserve"> КМ</w:t>
      </w:r>
      <w:r w:rsidR="00CC542C">
        <w:rPr>
          <w:rFonts w:ascii="Times New Roman" w:hAnsi="Times New Roman" w:cs="Times New Roman"/>
          <w:b/>
          <w:bCs/>
          <w:spacing w:val="22"/>
          <w:sz w:val="24"/>
          <w:szCs w:val="24"/>
          <w:lang w:val="hr-HR"/>
        </w:rPr>
        <w:t xml:space="preserve">. </w:t>
      </w:r>
      <w:r w:rsidR="00CC542C" w:rsidRPr="00CC542C">
        <w:rPr>
          <w:rFonts w:ascii="Times New Roman" w:hAnsi="Times New Roman" w:cs="Times New Roman"/>
          <w:spacing w:val="22"/>
          <w:sz w:val="24"/>
          <w:szCs w:val="24"/>
          <w:lang w:val="sr-Cyrl-RS"/>
        </w:rPr>
        <w:t>Р</w:t>
      </w:r>
      <w:r w:rsidRPr="00922F11">
        <w:rPr>
          <w:rFonts w:ascii="Times New Roman" w:hAnsi="Times New Roman" w:cs="Times New Roman"/>
          <w:sz w:val="24"/>
          <w:szCs w:val="24"/>
        </w:rPr>
        <w:t>еализовано</w:t>
      </w:r>
      <w:r w:rsidRPr="00922F11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922F11">
        <w:rPr>
          <w:rFonts w:ascii="Times New Roman" w:hAnsi="Times New Roman" w:cs="Times New Roman"/>
          <w:sz w:val="24"/>
          <w:szCs w:val="24"/>
        </w:rPr>
        <w:t>је</w:t>
      </w:r>
      <w:r w:rsidRPr="00922F11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922F11">
        <w:rPr>
          <w:rFonts w:ascii="Times New Roman" w:hAnsi="Times New Roman" w:cs="Times New Roman"/>
          <w:sz w:val="24"/>
          <w:szCs w:val="24"/>
        </w:rPr>
        <w:t>укупно</w:t>
      </w:r>
      <w:r w:rsidRPr="00922F11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="00CC542C" w:rsidRPr="00CC542C">
        <w:rPr>
          <w:rFonts w:ascii="Times New Roman" w:hAnsi="Times New Roman" w:cs="Times New Roman"/>
          <w:b/>
          <w:bCs/>
          <w:spacing w:val="23"/>
          <w:sz w:val="24"/>
          <w:szCs w:val="24"/>
        </w:rPr>
        <w:t>1.044.126,54</w:t>
      </w:r>
      <w:r w:rsidR="00CC542C" w:rsidRPr="00CC542C">
        <w:rPr>
          <w:rFonts w:ascii="Times New Roman" w:hAnsi="Times New Roman" w:cs="Times New Roman"/>
          <w:b/>
          <w:bCs/>
          <w:spacing w:val="23"/>
          <w:sz w:val="24"/>
          <w:szCs w:val="24"/>
          <w:lang w:val="hr-HR"/>
        </w:rPr>
        <w:t xml:space="preserve"> </w:t>
      </w:r>
      <w:r w:rsidRPr="00CC542C">
        <w:rPr>
          <w:rFonts w:ascii="Times New Roman" w:hAnsi="Times New Roman" w:cs="Times New Roman"/>
          <w:b/>
          <w:bCs/>
          <w:sz w:val="24"/>
          <w:szCs w:val="24"/>
        </w:rPr>
        <w:t>КМ</w:t>
      </w:r>
      <w:r w:rsidR="00CC542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CC542C" w:rsidRPr="00CC542C">
        <w:rPr>
          <w:rFonts w:ascii="Times New Roman" w:hAnsi="Times New Roman" w:cs="Times New Roman"/>
          <w:bCs/>
          <w:sz w:val="24"/>
          <w:szCs w:val="24"/>
          <w:lang w:val="sr-Cyrl-RS"/>
        </w:rPr>
        <w:t>(</w:t>
      </w:r>
      <w:r w:rsidR="00CC542C" w:rsidRPr="00CC542C">
        <w:rPr>
          <w:rFonts w:ascii="Times New Roman" w:hAnsi="Times New Roman" w:cs="Times New Roman"/>
          <w:bCs/>
          <w:spacing w:val="22"/>
          <w:sz w:val="24"/>
          <w:szCs w:val="24"/>
          <w:lang w:val="sr-Cyrl-RS"/>
        </w:rPr>
        <w:t xml:space="preserve">из властитих извора </w:t>
      </w:r>
      <w:r w:rsidR="00CC542C" w:rsidRPr="00CC542C">
        <w:rPr>
          <w:rFonts w:ascii="Times New Roman" w:hAnsi="Times New Roman" w:cs="Times New Roman"/>
          <w:bCs/>
          <w:spacing w:val="22"/>
          <w:sz w:val="24"/>
          <w:szCs w:val="24"/>
        </w:rPr>
        <w:t>356.321,04</w:t>
      </w:r>
      <w:r w:rsidR="00CC542C" w:rsidRPr="00CC542C">
        <w:rPr>
          <w:rFonts w:ascii="Times New Roman" w:hAnsi="Times New Roman" w:cs="Times New Roman"/>
          <w:bCs/>
          <w:spacing w:val="22"/>
          <w:sz w:val="24"/>
          <w:szCs w:val="24"/>
          <w:lang w:val="sr-Cyrl-RS"/>
        </w:rPr>
        <w:t xml:space="preserve"> КМ, а из екстерних </w:t>
      </w:r>
      <w:r w:rsidR="00CC542C" w:rsidRPr="00CC542C">
        <w:rPr>
          <w:rFonts w:ascii="Times New Roman" w:hAnsi="Times New Roman" w:cs="Times New Roman"/>
          <w:bCs/>
          <w:spacing w:val="22"/>
          <w:sz w:val="24"/>
          <w:szCs w:val="24"/>
        </w:rPr>
        <w:t>687.805,50</w:t>
      </w:r>
      <w:r w:rsidR="00CC542C" w:rsidRPr="00CC542C">
        <w:rPr>
          <w:rFonts w:ascii="Times New Roman" w:hAnsi="Times New Roman" w:cs="Times New Roman"/>
          <w:bCs/>
          <w:spacing w:val="22"/>
          <w:sz w:val="24"/>
          <w:szCs w:val="24"/>
          <w:lang w:val="sr-Cyrl-RS"/>
        </w:rPr>
        <w:t xml:space="preserve"> КМ</w:t>
      </w:r>
      <w:r w:rsidR="00CC542C">
        <w:rPr>
          <w:rFonts w:ascii="Times New Roman" w:hAnsi="Times New Roman" w:cs="Times New Roman"/>
          <w:bCs/>
          <w:spacing w:val="22"/>
          <w:sz w:val="24"/>
          <w:szCs w:val="24"/>
          <w:lang w:val="sr-Cyrl-RS"/>
        </w:rPr>
        <w:t>)</w:t>
      </w:r>
      <w:r w:rsidR="00CC542C" w:rsidRPr="00CC542C">
        <w:rPr>
          <w:rFonts w:ascii="Times New Roman" w:hAnsi="Times New Roman" w:cs="Times New Roman"/>
          <w:bCs/>
          <w:spacing w:val="22"/>
          <w:sz w:val="24"/>
          <w:szCs w:val="24"/>
          <w:lang w:val="sr-Cyrl-RS"/>
        </w:rPr>
        <w:t>.</w:t>
      </w:r>
    </w:p>
    <w:p w14:paraId="58C38EA6" w14:textId="224DD5DE" w:rsidR="00DC5917" w:rsidRPr="00CC542C" w:rsidRDefault="00DC5917" w:rsidP="00C72FAF">
      <w:pPr>
        <w:spacing w:line="280" w:lineRule="auto"/>
        <w:ind w:left="13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1446CFC" w14:textId="77777777" w:rsidR="00DC5917" w:rsidRDefault="00DC5917">
      <w:pPr>
        <w:rPr>
          <w:sz w:val="21"/>
        </w:rPr>
        <w:sectPr w:rsidR="00DC5917" w:rsidSect="0049014E">
          <w:pgSz w:w="16840" w:h="11910" w:orient="landscape"/>
          <w:pgMar w:top="1418" w:right="1984" w:bottom="1418" w:left="1984" w:header="720" w:footer="720" w:gutter="0"/>
          <w:cols w:space="720"/>
        </w:sectPr>
      </w:pPr>
    </w:p>
    <w:p w14:paraId="1915E1DB" w14:textId="4C1786AF" w:rsidR="00DC5917" w:rsidRDefault="007D09EF" w:rsidP="007D09EF">
      <w:pPr>
        <w:pStyle w:val="Heading2"/>
        <w:jc w:val="both"/>
      </w:pPr>
      <w:bookmarkStart w:id="28" w:name="_Toc227664072"/>
      <w:r w:rsidRPr="007D09EF">
        <w:lastRenderedPageBreak/>
        <w:t>4.1. Остале реализоване активности и инвестиције у функцији спровођења Стратегије развоја општине Брод</w:t>
      </w:r>
      <w:bookmarkEnd w:id="28"/>
    </w:p>
    <w:p w14:paraId="3D96B653" w14:textId="252B202D" w:rsidR="007D09EF" w:rsidRDefault="007D09EF" w:rsidP="007D09EF">
      <w:pPr>
        <w:rPr>
          <w:rFonts w:ascii="Times New Roman" w:hAnsi="Times New Roman" w:cs="Times New Roman"/>
          <w:sz w:val="24"/>
          <w:szCs w:val="24"/>
        </w:rPr>
      </w:pPr>
    </w:p>
    <w:p w14:paraId="09674D2B" w14:textId="3066C3ED" w:rsidR="005144EB" w:rsidRPr="005144EB" w:rsidRDefault="005144EB" w:rsidP="005144EB">
      <w:pPr>
        <w:jc w:val="both"/>
        <w:rPr>
          <w:rFonts w:ascii="Times New Roman" w:hAnsi="Times New Roman" w:cs="Times New Roman"/>
          <w:sz w:val="24"/>
          <w:szCs w:val="24"/>
        </w:rPr>
      </w:pPr>
      <w:r w:rsidRPr="005144EB">
        <w:rPr>
          <w:rFonts w:ascii="Times New Roman" w:hAnsi="Times New Roman" w:cs="Times New Roman"/>
          <w:sz w:val="24"/>
          <w:szCs w:val="24"/>
        </w:rPr>
        <w:t xml:space="preserve">Поред активности предвиђених Акционим планом </w:t>
      </w:r>
      <w:r>
        <w:rPr>
          <w:rFonts w:ascii="Times New Roman" w:hAnsi="Times New Roman" w:cs="Times New Roman"/>
          <w:sz w:val="24"/>
          <w:szCs w:val="24"/>
          <w:lang w:val="sr-Cyrl-RS"/>
        </w:rPr>
        <w:t>за спровођење Стратегије развоја општине Брод за период 2025.-2027. године</w:t>
      </w:r>
      <w:r w:rsidRPr="005144EB">
        <w:rPr>
          <w:rFonts w:ascii="Times New Roman" w:hAnsi="Times New Roman" w:cs="Times New Roman"/>
          <w:sz w:val="24"/>
          <w:szCs w:val="24"/>
        </w:rPr>
        <w:t>, у извјештајној години реализован је и одређен број пројеката који нису били формално обухваћени Акционим планом, али су у директној функцији остваривања стратешких циљева и приоритета дефинисаних Стратегијом развоја општине Брод.</w:t>
      </w:r>
    </w:p>
    <w:p w14:paraId="5B082344" w14:textId="77777777" w:rsidR="005144EB" w:rsidRPr="005144EB" w:rsidRDefault="005144EB" w:rsidP="005144E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27E1640" w14:textId="5134F7C5" w:rsidR="005144EB" w:rsidRDefault="005144EB" w:rsidP="005144EB">
      <w:pPr>
        <w:jc w:val="both"/>
        <w:rPr>
          <w:rFonts w:ascii="Times New Roman" w:hAnsi="Times New Roman" w:cs="Times New Roman"/>
          <w:sz w:val="24"/>
          <w:szCs w:val="24"/>
        </w:rPr>
      </w:pPr>
      <w:r w:rsidRPr="005144EB">
        <w:rPr>
          <w:rFonts w:ascii="Times New Roman" w:hAnsi="Times New Roman" w:cs="Times New Roman"/>
          <w:sz w:val="24"/>
          <w:szCs w:val="24"/>
        </w:rPr>
        <w:t>Ови пројекти доприносе унапређењу пословне инфраструктуре, развоју локалне привреде, побољшању квалитета живота становништва и заштити животне средине, те су у складу са стратешким оквиром и развојном визијом општине.</w:t>
      </w:r>
    </w:p>
    <w:p w14:paraId="78122FAF" w14:textId="1F8FB909" w:rsidR="001669CB" w:rsidRDefault="001669CB" w:rsidP="005144E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7BA560C" w14:textId="6193CB4E" w:rsidR="001669CB" w:rsidRDefault="001669CB" w:rsidP="005144EB">
      <w:pPr>
        <w:jc w:val="both"/>
        <w:rPr>
          <w:rFonts w:ascii="Times New Roman" w:hAnsi="Times New Roman" w:cs="Times New Roman"/>
          <w:sz w:val="24"/>
          <w:szCs w:val="24"/>
        </w:rPr>
      </w:pPr>
      <w:r w:rsidRPr="001669CB">
        <w:rPr>
          <w:rFonts w:ascii="Times New Roman" w:hAnsi="Times New Roman" w:cs="Times New Roman"/>
          <w:sz w:val="24"/>
          <w:szCs w:val="24"/>
        </w:rPr>
        <w:t>У наставку је дат преглед кључних реализованих инвестиција које доприносе реализацији стратешких циљева:</w:t>
      </w:r>
    </w:p>
    <w:p w14:paraId="7DEB65CB" w14:textId="77777777" w:rsidR="00525B24" w:rsidRDefault="00525B24" w:rsidP="005144E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FD868A" w14:textId="6C45B932" w:rsidR="00525B24" w:rsidRDefault="000443B1" w:rsidP="00525B24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Асфалтирање у</w:t>
      </w:r>
      <w:r w:rsidR="00525B24" w:rsidRPr="00525B24">
        <w:rPr>
          <w:rFonts w:ascii="Times New Roman" w:hAnsi="Times New Roman" w:cs="Times New Roman"/>
          <w:sz w:val="24"/>
          <w:szCs w:val="24"/>
        </w:rPr>
        <w:t>лиц</w:t>
      </w:r>
      <w:r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525B24" w:rsidRPr="00525B24">
        <w:rPr>
          <w:rFonts w:ascii="Times New Roman" w:hAnsi="Times New Roman" w:cs="Times New Roman"/>
          <w:sz w:val="24"/>
          <w:szCs w:val="24"/>
        </w:rPr>
        <w:t xml:space="preserve"> 1. маја у износу од 53.977,37,00 КМ; </w:t>
      </w:r>
    </w:p>
    <w:p w14:paraId="61DCF132" w14:textId="7D64B580" w:rsidR="00525B24" w:rsidRDefault="000443B1" w:rsidP="00525B24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525B24" w:rsidRPr="00525B24">
        <w:rPr>
          <w:rFonts w:ascii="Times New Roman" w:hAnsi="Times New Roman" w:cs="Times New Roman"/>
          <w:sz w:val="24"/>
          <w:szCs w:val="24"/>
        </w:rPr>
        <w:t xml:space="preserve">сфалтирање у МЗ Винска и улица Исидоре Секулић вриједности 97.126,38 КМ; </w:t>
      </w:r>
    </w:p>
    <w:p w14:paraId="3D6DC06D" w14:textId="7B8EDD31" w:rsidR="00525B24" w:rsidRDefault="000443B1" w:rsidP="00525B24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525B24" w:rsidRPr="00525B24">
        <w:rPr>
          <w:rFonts w:ascii="Times New Roman" w:hAnsi="Times New Roman" w:cs="Times New Roman"/>
          <w:sz w:val="24"/>
          <w:szCs w:val="24"/>
        </w:rPr>
        <w:t xml:space="preserve">сфалтирање у мјесној заједници Горње Колибе у износу од 34.866,00 КМ; </w:t>
      </w:r>
    </w:p>
    <w:p w14:paraId="0651C38F" w14:textId="04A41375" w:rsidR="00525B24" w:rsidRDefault="00F4349F" w:rsidP="00525B24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525B24" w:rsidRPr="00525B24">
        <w:rPr>
          <w:rFonts w:ascii="Times New Roman" w:hAnsi="Times New Roman" w:cs="Times New Roman"/>
          <w:sz w:val="24"/>
          <w:szCs w:val="24"/>
        </w:rPr>
        <w:t xml:space="preserve">државање каналске мреже у мјесној заједници Горње Колибе у износу од 10.179,00 КМ; </w:t>
      </w:r>
    </w:p>
    <w:p w14:paraId="54C95F57" w14:textId="687BA9D1" w:rsidR="00525B24" w:rsidRDefault="00F4349F" w:rsidP="00525B24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525B24" w:rsidRPr="00525B24">
        <w:rPr>
          <w:rFonts w:ascii="Times New Roman" w:hAnsi="Times New Roman" w:cs="Times New Roman"/>
          <w:sz w:val="24"/>
          <w:szCs w:val="24"/>
        </w:rPr>
        <w:t xml:space="preserve">зрада шумско-привредне основе укупне вриједности 54.552,00 КМ; </w:t>
      </w:r>
    </w:p>
    <w:p w14:paraId="29F22D32" w14:textId="75A5332A" w:rsidR="00525B24" w:rsidRDefault="00F4349F" w:rsidP="00525B24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="00525B24" w:rsidRPr="00525B24">
        <w:rPr>
          <w:rFonts w:ascii="Times New Roman" w:hAnsi="Times New Roman" w:cs="Times New Roman"/>
          <w:sz w:val="24"/>
          <w:szCs w:val="24"/>
        </w:rPr>
        <w:t xml:space="preserve">абавка униформи за ТВЈ Брод вриједности 22.569,78 КМ; </w:t>
      </w:r>
    </w:p>
    <w:p w14:paraId="3F98164F" w14:textId="2E5464FF" w:rsidR="00525B24" w:rsidRDefault="00F4349F" w:rsidP="00525B24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="00525B24" w:rsidRPr="00525B24">
        <w:rPr>
          <w:rFonts w:ascii="Times New Roman" w:hAnsi="Times New Roman" w:cs="Times New Roman"/>
          <w:sz w:val="24"/>
          <w:szCs w:val="24"/>
        </w:rPr>
        <w:t xml:space="preserve">абавка контејнера за потребе ЈКП „Комвод“ вриједности 13.355,00 КМ; </w:t>
      </w:r>
    </w:p>
    <w:p w14:paraId="3D651B5E" w14:textId="5B9E086E" w:rsidR="00525B24" w:rsidRDefault="00F4349F" w:rsidP="00525B24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Р</w:t>
      </w:r>
      <w:r w:rsidR="00525B24" w:rsidRPr="00525B24">
        <w:rPr>
          <w:rFonts w:ascii="Times New Roman" w:hAnsi="Times New Roman" w:cs="Times New Roman"/>
          <w:sz w:val="24"/>
          <w:szCs w:val="24"/>
        </w:rPr>
        <w:t>адови на Дому културе у мјесној заједници Збориште у износу од 22.230,00 КМ;</w:t>
      </w:r>
    </w:p>
    <w:p w14:paraId="5BB42692" w14:textId="648FDA92" w:rsidR="00525B24" w:rsidRDefault="00F4349F" w:rsidP="00525B24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525B24" w:rsidRPr="00525B24">
        <w:rPr>
          <w:rFonts w:ascii="Times New Roman" w:hAnsi="Times New Roman" w:cs="Times New Roman"/>
          <w:sz w:val="24"/>
          <w:szCs w:val="24"/>
        </w:rPr>
        <w:t xml:space="preserve">зрада и уградња столарије на објекту ЈЗУ „Дом здравља“ укупне вриједности 54.405,00 КМ; </w:t>
      </w:r>
    </w:p>
    <w:p w14:paraId="786F36D7" w14:textId="709F1F21" w:rsidR="00525B24" w:rsidRDefault="00F4349F" w:rsidP="00525B24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525B24" w:rsidRPr="00525B24">
        <w:rPr>
          <w:rFonts w:ascii="Times New Roman" w:hAnsi="Times New Roman" w:cs="Times New Roman"/>
          <w:sz w:val="24"/>
          <w:szCs w:val="24"/>
        </w:rPr>
        <w:t xml:space="preserve">дејни пројекат Гејминг инкубатора у износу од 6.950,00 КМ; </w:t>
      </w:r>
    </w:p>
    <w:p w14:paraId="2225878E" w14:textId="1DB71FD5" w:rsidR="00525B24" w:rsidRDefault="00F4349F" w:rsidP="00525B24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525B24" w:rsidRPr="00525B24">
        <w:rPr>
          <w:rFonts w:ascii="Times New Roman" w:hAnsi="Times New Roman" w:cs="Times New Roman"/>
          <w:sz w:val="24"/>
          <w:szCs w:val="24"/>
        </w:rPr>
        <w:t xml:space="preserve">анација Дома културе Лијешће вриједности 25.966,00 КМ; </w:t>
      </w:r>
    </w:p>
    <w:p w14:paraId="42A55920" w14:textId="43F6E3E8" w:rsidR="00525B24" w:rsidRDefault="00F4349F" w:rsidP="00525B24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525B24" w:rsidRPr="00525B24">
        <w:rPr>
          <w:rFonts w:ascii="Times New Roman" w:hAnsi="Times New Roman" w:cs="Times New Roman"/>
          <w:sz w:val="24"/>
          <w:szCs w:val="24"/>
        </w:rPr>
        <w:t xml:space="preserve">нтервенција на депонији и санација 170.000,00 КМ; </w:t>
      </w:r>
    </w:p>
    <w:p w14:paraId="05EEA8F2" w14:textId="0EEA5949" w:rsidR="00525B24" w:rsidRPr="00525B24" w:rsidRDefault="00F4349F" w:rsidP="00525B24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525B24" w:rsidRPr="00525B24">
        <w:rPr>
          <w:rFonts w:ascii="Times New Roman" w:hAnsi="Times New Roman" w:cs="Times New Roman"/>
          <w:sz w:val="24"/>
          <w:szCs w:val="24"/>
        </w:rPr>
        <w:t xml:space="preserve">зрада стручног мишљења о испуњености услова за оснивање слободне зоне и елабората о економској оправданости укупне вриједности 43.008,30 КМ; </w:t>
      </w:r>
    </w:p>
    <w:p w14:paraId="2FD3F1FB" w14:textId="77777777" w:rsidR="00525B24" w:rsidRPr="00525B24" w:rsidRDefault="00525B24" w:rsidP="00525B2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0F6E826" w14:textId="77777777" w:rsidR="00525B24" w:rsidRPr="00525B24" w:rsidRDefault="00525B24" w:rsidP="00525B24">
      <w:pPr>
        <w:jc w:val="both"/>
        <w:rPr>
          <w:rFonts w:ascii="Times New Roman" w:hAnsi="Times New Roman" w:cs="Times New Roman"/>
          <w:sz w:val="24"/>
          <w:szCs w:val="24"/>
        </w:rPr>
      </w:pPr>
      <w:r w:rsidRPr="00525B24">
        <w:rPr>
          <w:rFonts w:ascii="Times New Roman" w:hAnsi="Times New Roman" w:cs="Times New Roman"/>
          <w:sz w:val="24"/>
          <w:szCs w:val="24"/>
        </w:rPr>
        <w:t xml:space="preserve">Асфалтирање улица суфинансирано је средствима виших нивоа власти. </w:t>
      </w:r>
    </w:p>
    <w:p w14:paraId="4B34DBF6" w14:textId="77777777" w:rsidR="00525B24" w:rsidRPr="00525B24" w:rsidRDefault="00525B24" w:rsidP="00525B24">
      <w:pPr>
        <w:jc w:val="both"/>
        <w:rPr>
          <w:rFonts w:ascii="Times New Roman" w:hAnsi="Times New Roman" w:cs="Times New Roman"/>
          <w:sz w:val="24"/>
          <w:szCs w:val="24"/>
        </w:rPr>
      </w:pPr>
      <w:r w:rsidRPr="00525B24">
        <w:rPr>
          <w:rFonts w:ascii="Times New Roman" w:hAnsi="Times New Roman" w:cs="Times New Roman"/>
          <w:sz w:val="24"/>
          <w:szCs w:val="24"/>
        </w:rPr>
        <w:t>Током 2025. године обезбијеђена су средства за реконструкцију ЈУП „Бели анђео“ Брод из гранта Предсједника Републике Српске, у износу од скоро милион КМ, а реализација је планирана у текућој години.</w:t>
      </w:r>
    </w:p>
    <w:p w14:paraId="0CCCF706" w14:textId="45E74468" w:rsidR="00525B24" w:rsidRDefault="00525B24" w:rsidP="00525B24">
      <w:pPr>
        <w:jc w:val="both"/>
        <w:rPr>
          <w:rFonts w:ascii="Times New Roman" w:hAnsi="Times New Roman" w:cs="Times New Roman"/>
          <w:sz w:val="24"/>
          <w:szCs w:val="24"/>
        </w:rPr>
      </w:pPr>
      <w:r w:rsidRPr="00525B24">
        <w:rPr>
          <w:rFonts w:ascii="Times New Roman" w:hAnsi="Times New Roman" w:cs="Times New Roman"/>
          <w:sz w:val="24"/>
          <w:szCs w:val="24"/>
        </w:rPr>
        <w:t xml:space="preserve">Кроз прекогранични пројекат </w:t>
      </w:r>
      <w:r w:rsidRPr="006008FB">
        <w:rPr>
          <w:rFonts w:ascii="Times New Roman" w:hAnsi="Times New Roman" w:cs="Times New Roman"/>
          <w:i/>
          <w:sz w:val="24"/>
          <w:szCs w:val="24"/>
        </w:rPr>
        <w:t xml:space="preserve">CrossWaste </w:t>
      </w:r>
      <w:r w:rsidRPr="00525B24">
        <w:rPr>
          <w:rFonts w:ascii="Times New Roman" w:hAnsi="Times New Roman" w:cs="Times New Roman"/>
          <w:sz w:val="24"/>
          <w:szCs w:val="24"/>
        </w:rPr>
        <w:t>суфинансирана је, у износу од 15%, набавка дробилице за грађевински отпад, као и израда Локалног еколошког акционог плана. Такође, у току је израда, а до краја године планира се усвајање Акционог плана енергетски и климатски одрживог развоја (SECAP).</w:t>
      </w:r>
    </w:p>
    <w:p w14:paraId="27E064F0" w14:textId="2FB58209" w:rsidR="001669CB" w:rsidRDefault="001669CB" w:rsidP="005144E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4A5B33" w14:textId="7C999BC0" w:rsidR="00D40D41" w:rsidRDefault="00D40D41" w:rsidP="005144E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F907FE" w14:textId="217FE512" w:rsidR="00D40D41" w:rsidRDefault="00D40D41" w:rsidP="005144E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83AB78" w14:textId="77777777" w:rsidR="00D40D41" w:rsidRPr="007D09EF" w:rsidRDefault="00D40D41" w:rsidP="005144E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6C103F" w14:textId="1E1F617E" w:rsidR="00DC5917" w:rsidRPr="00EA03C6" w:rsidRDefault="0063435F" w:rsidP="006008FB">
      <w:pPr>
        <w:pStyle w:val="Heading1"/>
        <w:jc w:val="both"/>
        <w:rPr>
          <w:lang w:val="sr-Cyrl-RS"/>
        </w:rPr>
      </w:pPr>
      <w:bookmarkStart w:id="29" w:name="_Toc227664073"/>
      <w:r>
        <w:rPr>
          <w:lang w:val="hr-HR"/>
        </w:rPr>
        <w:lastRenderedPageBreak/>
        <w:t>5</w:t>
      </w:r>
      <w:r w:rsidR="0083196A">
        <w:rPr>
          <w:lang w:val="sr-Cyrl-RS"/>
        </w:rPr>
        <w:t xml:space="preserve">. </w:t>
      </w:r>
      <w:r w:rsidR="00456AD0" w:rsidRPr="00EC363A">
        <w:t>П</w:t>
      </w:r>
      <w:r w:rsidR="008B74B8">
        <w:rPr>
          <w:lang w:val="sr-Cyrl-RS"/>
        </w:rPr>
        <w:t>репоруке</w:t>
      </w:r>
      <w:r w:rsidR="00456AD0" w:rsidRPr="00EC363A">
        <w:rPr>
          <w:spacing w:val="5"/>
        </w:rPr>
        <w:t xml:space="preserve"> </w:t>
      </w:r>
      <w:r w:rsidR="00456AD0" w:rsidRPr="00EC363A">
        <w:t>за</w:t>
      </w:r>
      <w:r w:rsidR="00456AD0" w:rsidRPr="00EC363A">
        <w:rPr>
          <w:spacing w:val="7"/>
        </w:rPr>
        <w:t xml:space="preserve"> </w:t>
      </w:r>
      <w:r w:rsidR="00456AD0" w:rsidRPr="00EC363A">
        <w:t>наредни</w:t>
      </w:r>
      <w:r w:rsidR="00456AD0" w:rsidRPr="00EC363A">
        <w:rPr>
          <w:spacing w:val="5"/>
        </w:rPr>
        <w:t xml:space="preserve"> </w:t>
      </w:r>
      <w:r w:rsidR="00456AD0" w:rsidRPr="00EC363A">
        <w:t>период</w:t>
      </w:r>
      <w:r w:rsidR="00456AD0" w:rsidRPr="00EC363A">
        <w:rPr>
          <w:spacing w:val="6"/>
        </w:rPr>
        <w:t xml:space="preserve"> </w:t>
      </w:r>
      <w:r w:rsidR="00456AD0" w:rsidRPr="00EC363A">
        <w:t>спровођења</w:t>
      </w:r>
      <w:r w:rsidR="00456AD0" w:rsidRPr="00EC363A">
        <w:rPr>
          <w:spacing w:val="5"/>
        </w:rPr>
        <w:t xml:space="preserve"> </w:t>
      </w:r>
      <w:r w:rsidR="00456AD0" w:rsidRPr="00EC363A">
        <w:t>Стратегије</w:t>
      </w:r>
      <w:r w:rsidR="00456AD0" w:rsidRPr="00EC363A">
        <w:rPr>
          <w:spacing w:val="7"/>
        </w:rPr>
        <w:t xml:space="preserve"> </w:t>
      </w:r>
      <w:r w:rsidR="00456AD0" w:rsidRPr="00EC363A">
        <w:rPr>
          <w:spacing w:val="-2"/>
        </w:rPr>
        <w:t>развоја</w:t>
      </w:r>
      <w:r w:rsidR="00EA03C6">
        <w:rPr>
          <w:spacing w:val="-2"/>
          <w:lang w:val="sr-Cyrl-RS"/>
        </w:rPr>
        <w:t xml:space="preserve"> општине Брод</w:t>
      </w:r>
      <w:bookmarkEnd w:id="29"/>
    </w:p>
    <w:p w14:paraId="26390EC0" w14:textId="3D64E8FD" w:rsidR="00723453" w:rsidRPr="00723453" w:rsidRDefault="00723453" w:rsidP="00723453">
      <w:pPr>
        <w:widowControl/>
        <w:autoSpaceDE/>
        <w:autoSpaceDN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72345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У наредном периоду наставиће се континуирана имплементација Стратегије развоја општине Брод, са посебним фокусом на реализацију започетих пројеката</w:t>
      </w:r>
      <w:r w:rsidR="00193322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,</w:t>
      </w:r>
      <w:r w:rsidR="00A51690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="00193322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као</w:t>
      </w:r>
      <w:r w:rsidRPr="0072345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и припрему нових развојних интервенција усмјерених на јачање економског раста, унапређење квалитета живота становништва и очување животне средине.</w:t>
      </w:r>
    </w:p>
    <w:p w14:paraId="75F7A627" w14:textId="77777777" w:rsidR="00723453" w:rsidRPr="00723453" w:rsidRDefault="00723453" w:rsidP="00723453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72345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Посебна пажња биће усмјерена на сљедеће приоритетне области:</w:t>
      </w:r>
    </w:p>
    <w:p w14:paraId="38AE0E2B" w14:textId="57E90841" w:rsidR="00723453" w:rsidRPr="00723453" w:rsidRDefault="00723453" w:rsidP="00723453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723453"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hr-HR"/>
        </w:rPr>
        <w:t>Развој пословне инфраструктуре и привлачење инвестиција</w:t>
      </w:r>
      <w:r w:rsidRPr="0072345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, са нагласком на уређење и опремање пословн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е</w:t>
      </w:r>
      <w:r w:rsidRPr="0072345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зон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е</w:t>
      </w:r>
      <w:r w:rsidRPr="0072345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, изградњу и унапређење пратеће нфраструктуре те стварање повољног амбијента за домаће и стране инвеститоре; </w:t>
      </w:r>
    </w:p>
    <w:p w14:paraId="086265F6" w14:textId="77777777" w:rsidR="00723453" w:rsidRPr="00723453" w:rsidRDefault="00723453" w:rsidP="00723453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723453"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hr-HR"/>
        </w:rPr>
        <w:t>Подршка развоју предузетништва, малих и средњих предузећа и пољопривредне производње</w:t>
      </w:r>
      <w:r w:rsidRPr="0072345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, кроз стварање бољих услова за пословање, унапређење сарадње са привредним субјектима и јачање конкурентности локалне привреде; </w:t>
      </w:r>
    </w:p>
    <w:p w14:paraId="41EE35C8" w14:textId="77777777" w:rsidR="00723453" w:rsidRPr="00723453" w:rsidRDefault="00723453" w:rsidP="00723453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723453"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hr-HR"/>
        </w:rPr>
        <w:t>Наставак улагања у јавну инфраструктуру и комуналне системе</w:t>
      </w:r>
      <w:r w:rsidRPr="0072345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, укључујући саобраћајну инфраструктуру, водоснабдијевање, канализациону мрежу, јавне објекте и комуналну опремљеност; </w:t>
      </w:r>
    </w:p>
    <w:p w14:paraId="6A9201F6" w14:textId="77777777" w:rsidR="00723453" w:rsidRPr="00723453" w:rsidRDefault="00723453" w:rsidP="00723453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723453"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hr-HR"/>
        </w:rPr>
        <w:t>Унапређење квалитета јавних услуга и друштвеног стандарда</w:t>
      </w:r>
      <w:r w:rsidRPr="0072345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, посебно у областима образовања, здравства, социјалне заштите, културе и спорта, са циљем побољшања укупног квалитета живота грађана; </w:t>
      </w:r>
    </w:p>
    <w:p w14:paraId="7E621F11" w14:textId="77777777" w:rsidR="00723453" w:rsidRPr="00723453" w:rsidRDefault="00723453" w:rsidP="00723453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723453"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hr-HR"/>
        </w:rPr>
        <w:t>Заштита животне средине и унапређење система управљања отпадом</w:t>
      </w:r>
      <w:r w:rsidRPr="0072345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, уз посебан акценат на енергетску ефикасност, спречавање настанка дивљих депонија и подизање еколошке свијести становништва; </w:t>
      </w:r>
    </w:p>
    <w:p w14:paraId="154ED42D" w14:textId="77777777" w:rsidR="00723453" w:rsidRPr="00723453" w:rsidRDefault="00723453" w:rsidP="00723453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723453"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hr-HR"/>
        </w:rPr>
        <w:t>Смањење негативних демографских трендова</w:t>
      </w:r>
      <w:r w:rsidRPr="0072345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, кроз мјере подршке младима, јачање локалне економије и стварање услова за останак и запошљавање становништва. </w:t>
      </w:r>
    </w:p>
    <w:p w14:paraId="076343E5" w14:textId="4BB17D94" w:rsidR="00EC363A" w:rsidRPr="00EC363A" w:rsidRDefault="00EC363A" w:rsidP="00EC363A">
      <w:pPr>
        <w:pStyle w:val="BodyText"/>
        <w:numPr>
          <w:ilvl w:val="0"/>
          <w:numId w:val="6"/>
        </w:numPr>
        <w:spacing w:before="26"/>
        <w:jc w:val="both"/>
        <w:rPr>
          <w:rFonts w:ascii="Times New Roman" w:hAnsi="Times New Roman" w:cs="Times New Roman"/>
        </w:rPr>
      </w:pPr>
      <w:r w:rsidRPr="00723453">
        <w:rPr>
          <w:rFonts w:ascii="Times New Roman" w:hAnsi="Times New Roman" w:cs="Times New Roman"/>
          <w:b/>
          <w:bCs/>
        </w:rPr>
        <w:t>Наставак имплементације започетих пројеката</w:t>
      </w:r>
      <w:r w:rsidRPr="00EC363A">
        <w:rPr>
          <w:rFonts w:ascii="Times New Roman" w:hAnsi="Times New Roman" w:cs="Times New Roman"/>
        </w:rPr>
        <w:t>, посебно оних који се односе на</w:t>
      </w:r>
      <w:r w:rsidRPr="00EC363A">
        <w:rPr>
          <w:rFonts w:ascii="Times New Roman" w:hAnsi="Times New Roman" w:cs="Times New Roman"/>
          <w:lang w:val="sr-Cyrl-RS"/>
        </w:rPr>
        <w:t xml:space="preserve"> </w:t>
      </w:r>
      <w:r w:rsidRPr="00EC363A">
        <w:rPr>
          <w:rFonts w:ascii="Times New Roman" w:hAnsi="Times New Roman" w:cs="Times New Roman"/>
        </w:rPr>
        <w:t>унапређење привредне инфраструктуре, комуналних услуга и локалне самоуправе;</w:t>
      </w:r>
    </w:p>
    <w:p w14:paraId="6B85E7E5" w14:textId="77777777" w:rsidR="00CB4105" w:rsidRPr="00CB4105" w:rsidRDefault="00CB4105" w:rsidP="00CB4105">
      <w:pPr>
        <w:pStyle w:val="BodyText"/>
        <w:spacing w:before="26"/>
        <w:ind w:left="720"/>
        <w:jc w:val="both"/>
        <w:rPr>
          <w:rFonts w:ascii="Times New Roman" w:hAnsi="Times New Roman" w:cs="Times New Roman"/>
        </w:rPr>
      </w:pPr>
    </w:p>
    <w:p w14:paraId="46AE2727" w14:textId="3C14CD86" w:rsidR="00EC363A" w:rsidRPr="00EC363A" w:rsidRDefault="00EC363A" w:rsidP="005745F4">
      <w:pPr>
        <w:pStyle w:val="BodyText"/>
        <w:spacing w:before="26"/>
        <w:jc w:val="both"/>
        <w:rPr>
          <w:rFonts w:ascii="Times New Roman" w:hAnsi="Times New Roman" w:cs="Times New Roman"/>
        </w:rPr>
      </w:pPr>
      <w:r w:rsidRPr="00EC363A">
        <w:rPr>
          <w:rFonts w:ascii="Times New Roman" w:hAnsi="Times New Roman" w:cs="Times New Roman"/>
        </w:rPr>
        <w:t>Стратегија развоја, као и сва спроведбена документа су усклађена са Циљевима одрживог</w:t>
      </w:r>
      <w:r w:rsidR="00CB4105">
        <w:rPr>
          <w:rFonts w:ascii="Times New Roman" w:hAnsi="Times New Roman" w:cs="Times New Roman"/>
          <w:lang w:val="sr-Cyrl-RS"/>
        </w:rPr>
        <w:t xml:space="preserve"> </w:t>
      </w:r>
      <w:r w:rsidRPr="00EC363A">
        <w:rPr>
          <w:rFonts w:ascii="Times New Roman" w:hAnsi="Times New Roman" w:cs="Times New Roman"/>
        </w:rPr>
        <w:t>развоја (SDG). Усклађеност стретегијом дефинисаних циљева, приоритета и мјера са</w:t>
      </w:r>
      <w:r w:rsidR="00CB4105">
        <w:rPr>
          <w:rFonts w:ascii="Times New Roman" w:hAnsi="Times New Roman" w:cs="Times New Roman"/>
          <w:lang w:val="sr-Cyrl-RS"/>
        </w:rPr>
        <w:t xml:space="preserve"> </w:t>
      </w:r>
      <w:r w:rsidRPr="00EC363A">
        <w:rPr>
          <w:rFonts w:ascii="Times New Roman" w:hAnsi="Times New Roman" w:cs="Times New Roman"/>
        </w:rPr>
        <w:t xml:space="preserve">Оквиром циљева одрживог развоја у БиХ, упућује </w:t>
      </w:r>
      <w:r w:rsidR="005745F4">
        <w:rPr>
          <w:rFonts w:ascii="Times New Roman" w:hAnsi="Times New Roman" w:cs="Times New Roman"/>
          <w:lang w:val="sr-Cyrl-RS"/>
        </w:rPr>
        <w:t>општину Брод</w:t>
      </w:r>
      <w:r w:rsidRPr="00EC363A">
        <w:rPr>
          <w:rFonts w:ascii="Times New Roman" w:hAnsi="Times New Roman" w:cs="Times New Roman"/>
        </w:rPr>
        <w:t xml:space="preserve"> на стално праћење имплементације</w:t>
      </w:r>
      <w:r w:rsidR="005745F4">
        <w:rPr>
          <w:rFonts w:ascii="Times New Roman" w:hAnsi="Times New Roman" w:cs="Times New Roman"/>
          <w:lang w:val="sr-Cyrl-RS"/>
        </w:rPr>
        <w:t xml:space="preserve"> </w:t>
      </w:r>
      <w:r w:rsidRPr="00EC363A">
        <w:rPr>
          <w:rFonts w:ascii="Times New Roman" w:hAnsi="Times New Roman" w:cs="Times New Roman"/>
        </w:rPr>
        <w:t>Стратегије</w:t>
      </w:r>
      <w:r w:rsidR="005745F4">
        <w:rPr>
          <w:rFonts w:ascii="Times New Roman" w:hAnsi="Times New Roman" w:cs="Times New Roman"/>
          <w:lang w:val="sr-Cyrl-RS"/>
        </w:rPr>
        <w:t xml:space="preserve"> развоја</w:t>
      </w:r>
      <w:r w:rsidRPr="00EC363A">
        <w:rPr>
          <w:rFonts w:ascii="Times New Roman" w:hAnsi="Times New Roman" w:cs="Times New Roman"/>
        </w:rPr>
        <w:t>, чија реализација допринос</w:t>
      </w:r>
      <w:r w:rsidR="005745F4">
        <w:rPr>
          <w:rFonts w:ascii="Times New Roman" w:hAnsi="Times New Roman" w:cs="Times New Roman"/>
          <w:lang w:val="sr-Cyrl-RS"/>
        </w:rPr>
        <w:t>и</w:t>
      </w:r>
      <w:r w:rsidRPr="00EC363A">
        <w:rPr>
          <w:rFonts w:ascii="Times New Roman" w:hAnsi="Times New Roman" w:cs="Times New Roman"/>
        </w:rPr>
        <w:t xml:space="preserve"> наведеним циљевима.</w:t>
      </w:r>
    </w:p>
    <w:p w14:paraId="4848B3D7" w14:textId="77777777" w:rsidR="00CB4105" w:rsidRDefault="00CB4105">
      <w:pPr>
        <w:tabs>
          <w:tab w:val="left" w:pos="7715"/>
        </w:tabs>
        <w:ind w:left="971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26E15B9D" w14:textId="77777777" w:rsidR="00CB4105" w:rsidRDefault="00CB4105">
      <w:pPr>
        <w:tabs>
          <w:tab w:val="left" w:pos="7715"/>
        </w:tabs>
        <w:ind w:left="971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24585483" w14:textId="77777777" w:rsidR="00CB4105" w:rsidRDefault="00CB4105">
      <w:pPr>
        <w:tabs>
          <w:tab w:val="left" w:pos="7715"/>
        </w:tabs>
        <w:ind w:left="971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4349AF0F" w14:textId="6BAEFA8E" w:rsidR="00DC5917" w:rsidRDefault="00456AD0">
      <w:pPr>
        <w:tabs>
          <w:tab w:val="left" w:pos="7715"/>
        </w:tabs>
        <w:ind w:left="971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A834DC">
        <w:rPr>
          <w:rFonts w:ascii="Times New Roman" w:hAnsi="Times New Roman" w:cs="Times New Roman"/>
          <w:b/>
          <w:spacing w:val="-2"/>
          <w:sz w:val="24"/>
          <w:szCs w:val="24"/>
        </w:rPr>
        <w:t>Обрађивач:</w:t>
      </w:r>
      <w:r w:rsidRPr="00A834DC">
        <w:rPr>
          <w:rFonts w:ascii="Times New Roman" w:hAnsi="Times New Roman" w:cs="Times New Roman"/>
          <w:b/>
          <w:sz w:val="24"/>
          <w:szCs w:val="24"/>
        </w:rPr>
        <w:tab/>
      </w:r>
      <w:r w:rsidRPr="00A834DC">
        <w:rPr>
          <w:rFonts w:ascii="Times New Roman" w:hAnsi="Times New Roman" w:cs="Times New Roman"/>
          <w:b/>
          <w:spacing w:val="-2"/>
          <w:sz w:val="24"/>
          <w:szCs w:val="24"/>
        </w:rPr>
        <w:t>Предлагач:</w:t>
      </w:r>
    </w:p>
    <w:p w14:paraId="32CF190A" w14:textId="77777777" w:rsidR="00CB4105" w:rsidRPr="00A834DC" w:rsidRDefault="00CB4105">
      <w:pPr>
        <w:tabs>
          <w:tab w:val="left" w:pos="7715"/>
        </w:tabs>
        <w:ind w:left="971"/>
        <w:rPr>
          <w:rFonts w:ascii="Times New Roman" w:hAnsi="Times New Roman" w:cs="Times New Roman"/>
          <w:b/>
          <w:sz w:val="24"/>
          <w:szCs w:val="24"/>
        </w:rPr>
      </w:pPr>
    </w:p>
    <w:p w14:paraId="7CCDAA7D" w14:textId="0C17925C" w:rsidR="00DC5917" w:rsidRPr="00A834DC" w:rsidRDefault="00456AD0">
      <w:pPr>
        <w:tabs>
          <w:tab w:val="left" w:pos="7427"/>
        </w:tabs>
        <w:spacing w:before="5" w:line="244" w:lineRule="auto"/>
        <w:ind w:left="784" w:right="164" w:hanging="659"/>
        <w:rPr>
          <w:rFonts w:ascii="Times New Roman" w:hAnsi="Times New Roman" w:cs="Times New Roman"/>
          <w:sz w:val="24"/>
          <w:szCs w:val="24"/>
        </w:rPr>
      </w:pPr>
      <w:r w:rsidRPr="00A834DC">
        <w:rPr>
          <w:rFonts w:ascii="Times New Roman" w:hAnsi="Times New Roman" w:cs="Times New Roman"/>
          <w:sz w:val="24"/>
          <w:szCs w:val="24"/>
        </w:rPr>
        <w:t xml:space="preserve">Одсјек за локални развој </w:t>
      </w:r>
      <w:r w:rsidR="00CB4105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Начелник Општине </w:t>
      </w:r>
      <w:r w:rsidRPr="00A834DC">
        <w:rPr>
          <w:rFonts w:ascii="Times New Roman" w:hAnsi="Times New Roman" w:cs="Times New Roman"/>
          <w:sz w:val="24"/>
          <w:szCs w:val="24"/>
        </w:rPr>
        <w:tab/>
      </w:r>
    </w:p>
    <w:sectPr w:rsidR="00DC5917" w:rsidRPr="00A834DC" w:rsidSect="0049014E">
      <w:pgSz w:w="11910" w:h="16840"/>
      <w:pgMar w:top="1418" w:right="1275" w:bottom="1418" w:left="127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2AAAB4" w14:textId="77777777" w:rsidR="00E139F5" w:rsidRDefault="00E139F5" w:rsidP="00567170">
      <w:r>
        <w:separator/>
      </w:r>
    </w:p>
  </w:endnote>
  <w:endnote w:type="continuationSeparator" w:id="0">
    <w:p w14:paraId="1AF79D90" w14:textId="77777777" w:rsidR="00E139F5" w:rsidRDefault="00E139F5" w:rsidP="00567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7669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723489" w14:textId="0D96F594" w:rsidR="005D4F14" w:rsidRDefault="005D4F1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08FB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14:paraId="2400F798" w14:textId="77777777" w:rsidR="005D4F14" w:rsidRDefault="005D4F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B5C0E9" w14:textId="77777777" w:rsidR="00E139F5" w:rsidRDefault="00E139F5" w:rsidP="00567170">
      <w:r>
        <w:separator/>
      </w:r>
    </w:p>
  </w:footnote>
  <w:footnote w:type="continuationSeparator" w:id="0">
    <w:p w14:paraId="2CBAC998" w14:textId="77777777" w:rsidR="00E139F5" w:rsidRDefault="00E139F5" w:rsidP="005671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E4E6A"/>
    <w:multiLevelType w:val="hybridMultilevel"/>
    <w:tmpl w:val="1046D222"/>
    <w:lvl w:ilvl="0" w:tplc="E03CE8FE">
      <w:start w:val="35"/>
      <w:numFmt w:val="bullet"/>
      <w:lvlText w:val="-"/>
      <w:lvlJc w:val="left"/>
      <w:pPr>
        <w:ind w:left="720" w:hanging="360"/>
      </w:pPr>
      <w:rPr>
        <w:rFonts w:ascii="Times New Roman" w:eastAsia="Cambr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B3993"/>
    <w:multiLevelType w:val="hybridMultilevel"/>
    <w:tmpl w:val="E9F283DC"/>
    <w:lvl w:ilvl="0" w:tplc="07F834D0">
      <w:start w:val="5"/>
      <w:numFmt w:val="decimal"/>
      <w:lvlText w:val="%1)"/>
      <w:lvlJc w:val="left"/>
      <w:pPr>
        <w:ind w:left="4230" w:hanging="261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1"/>
        <w:sz w:val="21"/>
        <w:szCs w:val="21"/>
        <w:lang w:eastAsia="en-US" w:bidi="ar-SA"/>
      </w:rPr>
    </w:lvl>
    <w:lvl w:ilvl="1" w:tplc="6492B6FC">
      <w:numFmt w:val="bullet"/>
      <w:lvlText w:val=""/>
      <w:lvlJc w:val="left"/>
      <w:pPr>
        <w:ind w:left="4671" w:hanging="35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19"/>
        <w:szCs w:val="19"/>
        <w:lang w:eastAsia="en-US" w:bidi="ar-SA"/>
      </w:rPr>
    </w:lvl>
    <w:lvl w:ilvl="2" w:tplc="6D8277E2">
      <w:numFmt w:val="bullet"/>
      <w:lvlText w:val="•"/>
      <w:lvlJc w:val="left"/>
      <w:pPr>
        <w:ind w:left="5613" w:hanging="351"/>
      </w:pPr>
      <w:rPr>
        <w:rFonts w:hint="default"/>
        <w:lang w:eastAsia="en-US" w:bidi="ar-SA"/>
      </w:rPr>
    </w:lvl>
    <w:lvl w:ilvl="3" w:tplc="943430EC">
      <w:numFmt w:val="bullet"/>
      <w:lvlText w:val="•"/>
      <w:lvlJc w:val="left"/>
      <w:pPr>
        <w:ind w:left="6561" w:hanging="351"/>
      </w:pPr>
      <w:rPr>
        <w:rFonts w:hint="default"/>
        <w:lang w:eastAsia="en-US" w:bidi="ar-SA"/>
      </w:rPr>
    </w:lvl>
    <w:lvl w:ilvl="4" w:tplc="4C4687C2">
      <w:numFmt w:val="bullet"/>
      <w:lvlText w:val="•"/>
      <w:lvlJc w:val="left"/>
      <w:pPr>
        <w:ind w:left="7509" w:hanging="351"/>
      </w:pPr>
      <w:rPr>
        <w:rFonts w:hint="default"/>
        <w:lang w:eastAsia="en-US" w:bidi="ar-SA"/>
      </w:rPr>
    </w:lvl>
    <w:lvl w:ilvl="5" w:tplc="C07608B6">
      <w:numFmt w:val="bullet"/>
      <w:lvlText w:val="•"/>
      <w:lvlJc w:val="left"/>
      <w:pPr>
        <w:ind w:left="8458" w:hanging="351"/>
      </w:pPr>
      <w:rPr>
        <w:rFonts w:hint="default"/>
        <w:lang w:eastAsia="en-US" w:bidi="ar-SA"/>
      </w:rPr>
    </w:lvl>
    <w:lvl w:ilvl="6" w:tplc="849E2270">
      <w:numFmt w:val="bullet"/>
      <w:lvlText w:val="•"/>
      <w:lvlJc w:val="left"/>
      <w:pPr>
        <w:ind w:left="9406" w:hanging="351"/>
      </w:pPr>
      <w:rPr>
        <w:rFonts w:hint="default"/>
        <w:lang w:eastAsia="en-US" w:bidi="ar-SA"/>
      </w:rPr>
    </w:lvl>
    <w:lvl w:ilvl="7" w:tplc="6A02597A">
      <w:numFmt w:val="bullet"/>
      <w:lvlText w:val="•"/>
      <w:lvlJc w:val="left"/>
      <w:pPr>
        <w:ind w:left="10354" w:hanging="351"/>
      </w:pPr>
      <w:rPr>
        <w:rFonts w:hint="default"/>
        <w:lang w:eastAsia="en-US" w:bidi="ar-SA"/>
      </w:rPr>
    </w:lvl>
    <w:lvl w:ilvl="8" w:tplc="EF6A4794">
      <w:numFmt w:val="bullet"/>
      <w:lvlText w:val="•"/>
      <w:lvlJc w:val="left"/>
      <w:pPr>
        <w:ind w:left="11302" w:hanging="351"/>
      </w:pPr>
      <w:rPr>
        <w:rFonts w:hint="default"/>
        <w:lang w:eastAsia="en-US" w:bidi="ar-SA"/>
      </w:rPr>
    </w:lvl>
  </w:abstractNum>
  <w:abstractNum w:abstractNumId="2" w15:restartNumberingAfterBreak="0">
    <w:nsid w:val="363967AB"/>
    <w:multiLevelType w:val="multilevel"/>
    <w:tmpl w:val="2AEE4812"/>
    <w:lvl w:ilvl="0">
      <w:start w:val="3"/>
      <w:numFmt w:val="decimal"/>
      <w:lvlText w:val="%1"/>
      <w:lvlJc w:val="left"/>
      <w:pPr>
        <w:ind w:left="2664" w:hanging="701"/>
      </w:pPr>
      <w:rPr>
        <w:rFonts w:hint="default"/>
        <w:lang w:eastAsia="en-US" w:bidi="ar-SA"/>
      </w:rPr>
    </w:lvl>
    <w:lvl w:ilvl="1">
      <w:start w:val="2"/>
      <w:numFmt w:val="decimal"/>
      <w:lvlText w:val="%1.%2"/>
      <w:lvlJc w:val="left"/>
      <w:pPr>
        <w:ind w:left="2664" w:hanging="701"/>
      </w:pPr>
      <w:rPr>
        <w:rFonts w:hint="default"/>
        <w:lang w:eastAsia="en-US" w:bidi="ar-SA"/>
      </w:rPr>
    </w:lvl>
    <w:lvl w:ilvl="2">
      <w:start w:val="1"/>
      <w:numFmt w:val="decimal"/>
      <w:lvlText w:val="%1.%2.%3."/>
      <w:lvlJc w:val="left"/>
      <w:pPr>
        <w:ind w:left="2664" w:hanging="701"/>
      </w:pPr>
      <w:rPr>
        <w:rFonts w:ascii="Cambria" w:eastAsia="Cambria" w:hAnsi="Cambria" w:cs="Cambria" w:hint="default"/>
        <w:b w:val="0"/>
        <w:bCs w:val="0"/>
        <w:i w:val="0"/>
        <w:iCs w:val="0"/>
        <w:spacing w:val="-4"/>
        <w:w w:val="102"/>
        <w:sz w:val="19"/>
        <w:szCs w:val="19"/>
        <w:lang w:eastAsia="en-US" w:bidi="ar-SA"/>
      </w:rPr>
    </w:lvl>
    <w:lvl w:ilvl="3">
      <w:numFmt w:val="bullet"/>
      <w:lvlText w:val="•"/>
      <w:lvlJc w:val="left"/>
      <w:pPr>
        <w:ind w:left="4941" w:hanging="701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5702" w:hanging="701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6462" w:hanging="701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7223" w:hanging="701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7983" w:hanging="701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8744" w:hanging="701"/>
      </w:pPr>
      <w:rPr>
        <w:rFonts w:hint="default"/>
        <w:lang w:eastAsia="en-US" w:bidi="ar-SA"/>
      </w:rPr>
    </w:lvl>
  </w:abstractNum>
  <w:abstractNum w:abstractNumId="3" w15:restartNumberingAfterBreak="0">
    <w:nsid w:val="44F11BA5"/>
    <w:multiLevelType w:val="hybridMultilevel"/>
    <w:tmpl w:val="62D4DFB4"/>
    <w:lvl w:ilvl="0" w:tplc="B238BA5E">
      <w:start w:val="1"/>
      <w:numFmt w:val="decimal"/>
      <w:lvlText w:val="%1)"/>
      <w:lvlJc w:val="left"/>
      <w:pPr>
        <w:ind w:left="1705" w:hanging="293"/>
      </w:pPr>
      <w:rPr>
        <w:rFonts w:hint="default"/>
        <w:spacing w:val="-1"/>
        <w:w w:val="100"/>
        <w:lang w:eastAsia="en-US" w:bidi="ar-SA"/>
      </w:rPr>
    </w:lvl>
    <w:lvl w:ilvl="1" w:tplc="5DD2C974">
      <w:numFmt w:val="bullet"/>
      <w:lvlText w:val="•"/>
      <w:lvlJc w:val="left"/>
      <w:pPr>
        <w:ind w:left="2607" w:hanging="293"/>
      </w:pPr>
      <w:rPr>
        <w:rFonts w:hint="default"/>
        <w:lang w:eastAsia="en-US" w:bidi="ar-SA"/>
      </w:rPr>
    </w:lvl>
    <w:lvl w:ilvl="2" w:tplc="F2B80632">
      <w:numFmt w:val="bullet"/>
      <w:lvlText w:val="•"/>
      <w:lvlJc w:val="left"/>
      <w:pPr>
        <w:ind w:left="3514" w:hanging="293"/>
      </w:pPr>
      <w:rPr>
        <w:rFonts w:hint="default"/>
        <w:lang w:eastAsia="en-US" w:bidi="ar-SA"/>
      </w:rPr>
    </w:lvl>
    <w:lvl w:ilvl="3" w:tplc="08A6281C">
      <w:numFmt w:val="bullet"/>
      <w:lvlText w:val="•"/>
      <w:lvlJc w:val="left"/>
      <w:pPr>
        <w:ind w:left="4421" w:hanging="293"/>
      </w:pPr>
      <w:rPr>
        <w:rFonts w:hint="default"/>
        <w:lang w:eastAsia="en-US" w:bidi="ar-SA"/>
      </w:rPr>
    </w:lvl>
    <w:lvl w:ilvl="4" w:tplc="0BDEBA7C">
      <w:numFmt w:val="bullet"/>
      <w:lvlText w:val="•"/>
      <w:lvlJc w:val="left"/>
      <w:pPr>
        <w:ind w:left="5328" w:hanging="293"/>
      </w:pPr>
      <w:rPr>
        <w:rFonts w:hint="default"/>
        <w:lang w:eastAsia="en-US" w:bidi="ar-SA"/>
      </w:rPr>
    </w:lvl>
    <w:lvl w:ilvl="5" w:tplc="CCE63812">
      <w:numFmt w:val="bullet"/>
      <w:lvlText w:val="•"/>
      <w:lvlJc w:val="left"/>
      <w:pPr>
        <w:ind w:left="6236" w:hanging="293"/>
      </w:pPr>
      <w:rPr>
        <w:rFonts w:hint="default"/>
        <w:lang w:eastAsia="en-US" w:bidi="ar-SA"/>
      </w:rPr>
    </w:lvl>
    <w:lvl w:ilvl="6" w:tplc="5802D870">
      <w:numFmt w:val="bullet"/>
      <w:lvlText w:val="•"/>
      <w:lvlJc w:val="left"/>
      <w:pPr>
        <w:ind w:left="7143" w:hanging="293"/>
      </w:pPr>
      <w:rPr>
        <w:rFonts w:hint="default"/>
        <w:lang w:eastAsia="en-US" w:bidi="ar-SA"/>
      </w:rPr>
    </w:lvl>
    <w:lvl w:ilvl="7" w:tplc="0142C390">
      <w:numFmt w:val="bullet"/>
      <w:lvlText w:val="•"/>
      <w:lvlJc w:val="left"/>
      <w:pPr>
        <w:ind w:left="8050" w:hanging="293"/>
      </w:pPr>
      <w:rPr>
        <w:rFonts w:hint="default"/>
        <w:lang w:eastAsia="en-US" w:bidi="ar-SA"/>
      </w:rPr>
    </w:lvl>
    <w:lvl w:ilvl="8" w:tplc="E2BCFAEA">
      <w:numFmt w:val="bullet"/>
      <w:lvlText w:val="•"/>
      <w:lvlJc w:val="left"/>
      <w:pPr>
        <w:ind w:left="8957" w:hanging="293"/>
      </w:pPr>
      <w:rPr>
        <w:rFonts w:hint="default"/>
        <w:lang w:eastAsia="en-US" w:bidi="ar-SA"/>
      </w:rPr>
    </w:lvl>
  </w:abstractNum>
  <w:abstractNum w:abstractNumId="4" w15:restartNumberingAfterBreak="0">
    <w:nsid w:val="4EE85170"/>
    <w:multiLevelType w:val="multilevel"/>
    <w:tmpl w:val="EC2A8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75140D"/>
    <w:multiLevelType w:val="hybridMultilevel"/>
    <w:tmpl w:val="771E5B18"/>
    <w:lvl w:ilvl="0" w:tplc="902689A8">
      <w:start w:val="466"/>
      <w:numFmt w:val="bullet"/>
      <w:lvlText w:val="-"/>
      <w:lvlJc w:val="left"/>
      <w:pPr>
        <w:ind w:left="720" w:hanging="360"/>
      </w:pPr>
      <w:rPr>
        <w:rFonts w:ascii="Times New Roman" w:eastAsia="Cambr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A75FAF"/>
    <w:multiLevelType w:val="multilevel"/>
    <w:tmpl w:val="5664D368"/>
    <w:lvl w:ilvl="0">
      <w:start w:val="1"/>
      <w:numFmt w:val="decimal"/>
      <w:lvlText w:val="%1"/>
      <w:lvlJc w:val="left"/>
      <w:pPr>
        <w:ind w:left="1396" w:hanging="502"/>
      </w:pPr>
      <w:rPr>
        <w:rFonts w:hint="default"/>
        <w:lang w:eastAsia="en-US" w:bidi="ar-SA"/>
      </w:rPr>
    </w:lvl>
    <w:lvl w:ilvl="1">
      <w:start w:val="1"/>
      <w:numFmt w:val="decimal"/>
      <w:lvlText w:val="%1.%2"/>
      <w:lvlJc w:val="left"/>
      <w:pPr>
        <w:ind w:left="1396" w:hanging="502"/>
      </w:pPr>
      <w:rPr>
        <w:rFonts w:hint="default"/>
        <w:lang w:eastAsia="en-US" w:bidi="ar-SA"/>
      </w:rPr>
    </w:lvl>
    <w:lvl w:ilvl="2">
      <w:start w:val="1"/>
      <w:numFmt w:val="decimal"/>
      <w:lvlText w:val="%1.%2.%3."/>
      <w:lvlJc w:val="left"/>
      <w:pPr>
        <w:ind w:left="1396" w:hanging="502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eastAsia="en-US" w:bidi="ar-SA"/>
      </w:rPr>
    </w:lvl>
    <w:lvl w:ilvl="3">
      <w:numFmt w:val="bullet"/>
      <w:lvlText w:val="•"/>
      <w:lvlJc w:val="left"/>
      <w:pPr>
        <w:ind w:left="3916" w:hanging="502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4755" w:hanging="502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5594" w:hanging="502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6432" w:hanging="502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7271" w:hanging="502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8110" w:hanging="502"/>
      </w:pPr>
      <w:rPr>
        <w:rFonts w:hint="default"/>
        <w:lang w:eastAsia="en-US" w:bidi="ar-SA"/>
      </w:rPr>
    </w:lvl>
  </w:abstractNum>
  <w:abstractNum w:abstractNumId="7" w15:restartNumberingAfterBreak="0">
    <w:nsid w:val="7E1D021A"/>
    <w:multiLevelType w:val="hybridMultilevel"/>
    <w:tmpl w:val="B5A87342"/>
    <w:lvl w:ilvl="0" w:tplc="08F2790C">
      <w:numFmt w:val="bullet"/>
      <w:lvlText w:val="•"/>
      <w:lvlJc w:val="left"/>
      <w:pPr>
        <w:ind w:left="1565" w:hanging="360"/>
      </w:pPr>
      <w:rPr>
        <w:rFonts w:ascii="Times New Roman" w:eastAsia="Times New Roman" w:hAnsi="Times New Roman" w:cs="Times New Roman" w:hint="default"/>
        <w:spacing w:val="0"/>
        <w:w w:val="100"/>
        <w:lang w:eastAsia="en-US" w:bidi="ar-SA"/>
      </w:rPr>
    </w:lvl>
    <w:lvl w:ilvl="1" w:tplc="67E42046">
      <w:numFmt w:val="bullet"/>
      <w:lvlText w:val="•"/>
      <w:lvlJc w:val="left"/>
      <w:pPr>
        <w:ind w:left="2481" w:hanging="360"/>
      </w:pPr>
      <w:rPr>
        <w:rFonts w:hint="default"/>
        <w:lang w:eastAsia="en-US" w:bidi="ar-SA"/>
      </w:rPr>
    </w:lvl>
    <w:lvl w:ilvl="2" w:tplc="90466F00">
      <w:numFmt w:val="bullet"/>
      <w:lvlText w:val="•"/>
      <w:lvlJc w:val="left"/>
      <w:pPr>
        <w:ind w:left="3402" w:hanging="360"/>
      </w:pPr>
      <w:rPr>
        <w:rFonts w:hint="default"/>
        <w:lang w:eastAsia="en-US" w:bidi="ar-SA"/>
      </w:rPr>
    </w:lvl>
    <w:lvl w:ilvl="3" w:tplc="E5AA5316">
      <w:numFmt w:val="bullet"/>
      <w:lvlText w:val="•"/>
      <w:lvlJc w:val="left"/>
      <w:pPr>
        <w:ind w:left="4323" w:hanging="360"/>
      </w:pPr>
      <w:rPr>
        <w:rFonts w:hint="default"/>
        <w:lang w:eastAsia="en-US" w:bidi="ar-SA"/>
      </w:rPr>
    </w:lvl>
    <w:lvl w:ilvl="4" w:tplc="E8708CA6">
      <w:numFmt w:val="bullet"/>
      <w:lvlText w:val="•"/>
      <w:lvlJc w:val="left"/>
      <w:pPr>
        <w:ind w:left="5244" w:hanging="360"/>
      </w:pPr>
      <w:rPr>
        <w:rFonts w:hint="default"/>
        <w:lang w:eastAsia="en-US" w:bidi="ar-SA"/>
      </w:rPr>
    </w:lvl>
    <w:lvl w:ilvl="5" w:tplc="25E87D02">
      <w:numFmt w:val="bullet"/>
      <w:lvlText w:val="•"/>
      <w:lvlJc w:val="left"/>
      <w:pPr>
        <w:ind w:left="6166" w:hanging="360"/>
      </w:pPr>
      <w:rPr>
        <w:rFonts w:hint="default"/>
        <w:lang w:eastAsia="en-US" w:bidi="ar-SA"/>
      </w:rPr>
    </w:lvl>
    <w:lvl w:ilvl="6" w:tplc="351CBBFA">
      <w:numFmt w:val="bullet"/>
      <w:lvlText w:val="•"/>
      <w:lvlJc w:val="left"/>
      <w:pPr>
        <w:ind w:left="7087" w:hanging="360"/>
      </w:pPr>
      <w:rPr>
        <w:rFonts w:hint="default"/>
        <w:lang w:eastAsia="en-US" w:bidi="ar-SA"/>
      </w:rPr>
    </w:lvl>
    <w:lvl w:ilvl="7" w:tplc="17209128">
      <w:numFmt w:val="bullet"/>
      <w:lvlText w:val="•"/>
      <w:lvlJc w:val="left"/>
      <w:pPr>
        <w:ind w:left="8008" w:hanging="360"/>
      </w:pPr>
      <w:rPr>
        <w:rFonts w:hint="default"/>
        <w:lang w:eastAsia="en-US" w:bidi="ar-SA"/>
      </w:rPr>
    </w:lvl>
    <w:lvl w:ilvl="8" w:tplc="53BA644E">
      <w:numFmt w:val="bullet"/>
      <w:lvlText w:val="•"/>
      <w:lvlJc w:val="left"/>
      <w:pPr>
        <w:ind w:left="8929" w:hanging="360"/>
      </w:pPr>
      <w:rPr>
        <w:rFonts w:hint="default"/>
        <w:lang w:eastAsia="en-US" w:bidi="ar-SA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7"/>
  </w:num>
  <w:num w:numId="5">
    <w:abstractNumId w:val="3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17"/>
    <w:rsid w:val="00011CDA"/>
    <w:rsid w:val="00024D55"/>
    <w:rsid w:val="00037E44"/>
    <w:rsid w:val="000420EF"/>
    <w:rsid w:val="000443B1"/>
    <w:rsid w:val="0004742C"/>
    <w:rsid w:val="00050F02"/>
    <w:rsid w:val="00050F0B"/>
    <w:rsid w:val="00056A78"/>
    <w:rsid w:val="0006242C"/>
    <w:rsid w:val="00074DBB"/>
    <w:rsid w:val="00075CAF"/>
    <w:rsid w:val="00081B18"/>
    <w:rsid w:val="00083FB6"/>
    <w:rsid w:val="000866A4"/>
    <w:rsid w:val="000868F0"/>
    <w:rsid w:val="000A1178"/>
    <w:rsid w:val="000A20B1"/>
    <w:rsid w:val="000A2A5B"/>
    <w:rsid w:val="000A3B27"/>
    <w:rsid w:val="000C2499"/>
    <w:rsid w:val="000C38C2"/>
    <w:rsid w:val="000E16DF"/>
    <w:rsid w:val="000E4A4F"/>
    <w:rsid w:val="000E4A92"/>
    <w:rsid w:val="000E6980"/>
    <w:rsid w:val="000F5446"/>
    <w:rsid w:val="000F7C47"/>
    <w:rsid w:val="00102FBE"/>
    <w:rsid w:val="00103453"/>
    <w:rsid w:val="00104908"/>
    <w:rsid w:val="00106FB5"/>
    <w:rsid w:val="00110865"/>
    <w:rsid w:val="001147A8"/>
    <w:rsid w:val="00117329"/>
    <w:rsid w:val="00117DFE"/>
    <w:rsid w:val="00123195"/>
    <w:rsid w:val="00123ECB"/>
    <w:rsid w:val="001309F3"/>
    <w:rsid w:val="00137F44"/>
    <w:rsid w:val="00142F4E"/>
    <w:rsid w:val="00143631"/>
    <w:rsid w:val="0014499A"/>
    <w:rsid w:val="0014642B"/>
    <w:rsid w:val="00157EA9"/>
    <w:rsid w:val="001669CB"/>
    <w:rsid w:val="0017585A"/>
    <w:rsid w:val="00175FD4"/>
    <w:rsid w:val="00177F3A"/>
    <w:rsid w:val="00193322"/>
    <w:rsid w:val="00196D1E"/>
    <w:rsid w:val="001A24DE"/>
    <w:rsid w:val="001B6B1A"/>
    <w:rsid w:val="001C0654"/>
    <w:rsid w:val="001C1797"/>
    <w:rsid w:val="001E5500"/>
    <w:rsid w:val="001F36B7"/>
    <w:rsid w:val="001F38E2"/>
    <w:rsid w:val="001F50DF"/>
    <w:rsid w:val="001F7120"/>
    <w:rsid w:val="00200C29"/>
    <w:rsid w:val="00203B1E"/>
    <w:rsid w:val="00204D16"/>
    <w:rsid w:val="00207E4F"/>
    <w:rsid w:val="0021675F"/>
    <w:rsid w:val="00222662"/>
    <w:rsid w:val="00243843"/>
    <w:rsid w:val="00245CD6"/>
    <w:rsid w:val="0024778D"/>
    <w:rsid w:val="002477AE"/>
    <w:rsid w:val="00253389"/>
    <w:rsid w:val="002750C0"/>
    <w:rsid w:val="002815B8"/>
    <w:rsid w:val="00283C5D"/>
    <w:rsid w:val="00293CB8"/>
    <w:rsid w:val="00294271"/>
    <w:rsid w:val="002A6AEC"/>
    <w:rsid w:val="002B093D"/>
    <w:rsid w:val="002B4A44"/>
    <w:rsid w:val="002C2ACE"/>
    <w:rsid w:val="002C7936"/>
    <w:rsid w:val="002D19C6"/>
    <w:rsid w:val="002E6F84"/>
    <w:rsid w:val="002E73BE"/>
    <w:rsid w:val="002F5A5B"/>
    <w:rsid w:val="0030704F"/>
    <w:rsid w:val="00307F33"/>
    <w:rsid w:val="00310BD9"/>
    <w:rsid w:val="00314FB5"/>
    <w:rsid w:val="003166C4"/>
    <w:rsid w:val="00317D9F"/>
    <w:rsid w:val="00320D1C"/>
    <w:rsid w:val="00321733"/>
    <w:rsid w:val="0032429B"/>
    <w:rsid w:val="0032580F"/>
    <w:rsid w:val="00336321"/>
    <w:rsid w:val="003405F0"/>
    <w:rsid w:val="003425E7"/>
    <w:rsid w:val="003557FC"/>
    <w:rsid w:val="0035796D"/>
    <w:rsid w:val="00363333"/>
    <w:rsid w:val="003653F0"/>
    <w:rsid w:val="00366881"/>
    <w:rsid w:val="00381BF2"/>
    <w:rsid w:val="00382075"/>
    <w:rsid w:val="00383204"/>
    <w:rsid w:val="003833F7"/>
    <w:rsid w:val="00397332"/>
    <w:rsid w:val="003974CC"/>
    <w:rsid w:val="003A05DB"/>
    <w:rsid w:val="003A6DC0"/>
    <w:rsid w:val="003A7B0A"/>
    <w:rsid w:val="003B4569"/>
    <w:rsid w:val="003B5861"/>
    <w:rsid w:val="003B5FA9"/>
    <w:rsid w:val="003C1AC5"/>
    <w:rsid w:val="003D30C6"/>
    <w:rsid w:val="003E1B44"/>
    <w:rsid w:val="003E5E37"/>
    <w:rsid w:val="003E6A97"/>
    <w:rsid w:val="003F007C"/>
    <w:rsid w:val="003F3508"/>
    <w:rsid w:val="003F617A"/>
    <w:rsid w:val="003F7871"/>
    <w:rsid w:val="00405B5C"/>
    <w:rsid w:val="004060D5"/>
    <w:rsid w:val="00406776"/>
    <w:rsid w:val="00407A56"/>
    <w:rsid w:val="004138F3"/>
    <w:rsid w:val="004151D9"/>
    <w:rsid w:val="0041547A"/>
    <w:rsid w:val="004204DA"/>
    <w:rsid w:val="004206F4"/>
    <w:rsid w:val="0042130B"/>
    <w:rsid w:val="00424B36"/>
    <w:rsid w:val="00434921"/>
    <w:rsid w:val="00456AD0"/>
    <w:rsid w:val="00460A0C"/>
    <w:rsid w:val="004703D6"/>
    <w:rsid w:val="00471810"/>
    <w:rsid w:val="0047367F"/>
    <w:rsid w:val="00473CC0"/>
    <w:rsid w:val="004757D5"/>
    <w:rsid w:val="0048257D"/>
    <w:rsid w:val="0049014E"/>
    <w:rsid w:val="0049117F"/>
    <w:rsid w:val="004918D3"/>
    <w:rsid w:val="00493169"/>
    <w:rsid w:val="00497D50"/>
    <w:rsid w:val="004A023C"/>
    <w:rsid w:val="004A5832"/>
    <w:rsid w:val="004A6347"/>
    <w:rsid w:val="004A7F11"/>
    <w:rsid w:val="004B05B1"/>
    <w:rsid w:val="004B13F0"/>
    <w:rsid w:val="004B5C35"/>
    <w:rsid w:val="004B7D5C"/>
    <w:rsid w:val="004C1A67"/>
    <w:rsid w:val="004C2633"/>
    <w:rsid w:val="004C3099"/>
    <w:rsid w:val="004C68C2"/>
    <w:rsid w:val="004D37FF"/>
    <w:rsid w:val="004D45A7"/>
    <w:rsid w:val="004E2B6A"/>
    <w:rsid w:val="004F0636"/>
    <w:rsid w:val="005006DF"/>
    <w:rsid w:val="00511BC7"/>
    <w:rsid w:val="00511D49"/>
    <w:rsid w:val="00512225"/>
    <w:rsid w:val="005144EB"/>
    <w:rsid w:val="00515BBD"/>
    <w:rsid w:val="00525B24"/>
    <w:rsid w:val="005311E9"/>
    <w:rsid w:val="00536053"/>
    <w:rsid w:val="00540350"/>
    <w:rsid w:val="00541FB6"/>
    <w:rsid w:val="0055033C"/>
    <w:rsid w:val="0055767C"/>
    <w:rsid w:val="0056127A"/>
    <w:rsid w:val="00561591"/>
    <w:rsid w:val="00561992"/>
    <w:rsid w:val="00561C00"/>
    <w:rsid w:val="00567170"/>
    <w:rsid w:val="005676BF"/>
    <w:rsid w:val="005745F4"/>
    <w:rsid w:val="00575367"/>
    <w:rsid w:val="005771AC"/>
    <w:rsid w:val="0059545B"/>
    <w:rsid w:val="0059625E"/>
    <w:rsid w:val="005A266E"/>
    <w:rsid w:val="005A4E16"/>
    <w:rsid w:val="005A67E6"/>
    <w:rsid w:val="005A72E8"/>
    <w:rsid w:val="005A7A02"/>
    <w:rsid w:val="005B5EDD"/>
    <w:rsid w:val="005C3C74"/>
    <w:rsid w:val="005D28AB"/>
    <w:rsid w:val="005D4E80"/>
    <w:rsid w:val="005D4F14"/>
    <w:rsid w:val="005D678E"/>
    <w:rsid w:val="005D783E"/>
    <w:rsid w:val="005E2A63"/>
    <w:rsid w:val="005E69B0"/>
    <w:rsid w:val="005F3022"/>
    <w:rsid w:val="005F436E"/>
    <w:rsid w:val="005F5161"/>
    <w:rsid w:val="005F7DA3"/>
    <w:rsid w:val="006008FB"/>
    <w:rsid w:val="0060102E"/>
    <w:rsid w:val="00605D80"/>
    <w:rsid w:val="00605FC8"/>
    <w:rsid w:val="00611922"/>
    <w:rsid w:val="00613A3F"/>
    <w:rsid w:val="00614865"/>
    <w:rsid w:val="006253B0"/>
    <w:rsid w:val="00625770"/>
    <w:rsid w:val="00632582"/>
    <w:rsid w:val="0063435F"/>
    <w:rsid w:val="00635511"/>
    <w:rsid w:val="00635D1A"/>
    <w:rsid w:val="00644713"/>
    <w:rsid w:val="00645D96"/>
    <w:rsid w:val="00647809"/>
    <w:rsid w:val="006528D9"/>
    <w:rsid w:val="006701F1"/>
    <w:rsid w:val="00671F0F"/>
    <w:rsid w:val="00673B8E"/>
    <w:rsid w:val="00676234"/>
    <w:rsid w:val="0068087E"/>
    <w:rsid w:val="006832CE"/>
    <w:rsid w:val="00686675"/>
    <w:rsid w:val="0068785F"/>
    <w:rsid w:val="00694926"/>
    <w:rsid w:val="00696DAB"/>
    <w:rsid w:val="006A2050"/>
    <w:rsid w:val="006A2456"/>
    <w:rsid w:val="006A2F28"/>
    <w:rsid w:val="006A64FA"/>
    <w:rsid w:val="006C5704"/>
    <w:rsid w:val="006C64ED"/>
    <w:rsid w:val="006E0BED"/>
    <w:rsid w:val="006E17CC"/>
    <w:rsid w:val="006E3F75"/>
    <w:rsid w:val="006E41B9"/>
    <w:rsid w:val="006E6DF2"/>
    <w:rsid w:val="006F0EC3"/>
    <w:rsid w:val="006F50B9"/>
    <w:rsid w:val="0070060F"/>
    <w:rsid w:val="00704604"/>
    <w:rsid w:val="00705C5D"/>
    <w:rsid w:val="00705F91"/>
    <w:rsid w:val="007106E2"/>
    <w:rsid w:val="0071152D"/>
    <w:rsid w:val="00721057"/>
    <w:rsid w:val="00723453"/>
    <w:rsid w:val="00735171"/>
    <w:rsid w:val="00735943"/>
    <w:rsid w:val="0074270B"/>
    <w:rsid w:val="0074311F"/>
    <w:rsid w:val="007566C7"/>
    <w:rsid w:val="0076094D"/>
    <w:rsid w:val="00765FD7"/>
    <w:rsid w:val="00771AD5"/>
    <w:rsid w:val="0077750D"/>
    <w:rsid w:val="00777EF8"/>
    <w:rsid w:val="00780BBD"/>
    <w:rsid w:val="007858CF"/>
    <w:rsid w:val="007929A7"/>
    <w:rsid w:val="007A0AA8"/>
    <w:rsid w:val="007B0478"/>
    <w:rsid w:val="007C229D"/>
    <w:rsid w:val="007C2357"/>
    <w:rsid w:val="007C5E88"/>
    <w:rsid w:val="007D09EF"/>
    <w:rsid w:val="007D32FD"/>
    <w:rsid w:val="007D442A"/>
    <w:rsid w:val="007D60AB"/>
    <w:rsid w:val="007E4687"/>
    <w:rsid w:val="007E6B25"/>
    <w:rsid w:val="00803D26"/>
    <w:rsid w:val="0080442E"/>
    <w:rsid w:val="00806448"/>
    <w:rsid w:val="00806674"/>
    <w:rsid w:val="008104F6"/>
    <w:rsid w:val="00812D45"/>
    <w:rsid w:val="0081590F"/>
    <w:rsid w:val="00816A31"/>
    <w:rsid w:val="00823BE6"/>
    <w:rsid w:val="0083196A"/>
    <w:rsid w:val="00834322"/>
    <w:rsid w:val="00836949"/>
    <w:rsid w:val="00837BEB"/>
    <w:rsid w:val="00855FD4"/>
    <w:rsid w:val="00862ED2"/>
    <w:rsid w:val="00864576"/>
    <w:rsid w:val="008658FD"/>
    <w:rsid w:val="00867C49"/>
    <w:rsid w:val="008717E8"/>
    <w:rsid w:val="00876B16"/>
    <w:rsid w:val="00887A8D"/>
    <w:rsid w:val="00890723"/>
    <w:rsid w:val="008A04F3"/>
    <w:rsid w:val="008A14B5"/>
    <w:rsid w:val="008A2C4C"/>
    <w:rsid w:val="008A2C5F"/>
    <w:rsid w:val="008A5CC7"/>
    <w:rsid w:val="008B10A3"/>
    <w:rsid w:val="008B1530"/>
    <w:rsid w:val="008B74B8"/>
    <w:rsid w:val="008B7782"/>
    <w:rsid w:val="008C205A"/>
    <w:rsid w:val="008C3BA5"/>
    <w:rsid w:val="008D70F1"/>
    <w:rsid w:val="008E0C5A"/>
    <w:rsid w:val="008E1F04"/>
    <w:rsid w:val="008E3BA2"/>
    <w:rsid w:val="008F6B4F"/>
    <w:rsid w:val="009071BA"/>
    <w:rsid w:val="0092229D"/>
    <w:rsid w:val="00922F11"/>
    <w:rsid w:val="009245E3"/>
    <w:rsid w:val="00927A05"/>
    <w:rsid w:val="0093635C"/>
    <w:rsid w:val="00942351"/>
    <w:rsid w:val="0095251F"/>
    <w:rsid w:val="00955AA7"/>
    <w:rsid w:val="0095733C"/>
    <w:rsid w:val="00960092"/>
    <w:rsid w:val="00961172"/>
    <w:rsid w:val="00963CC3"/>
    <w:rsid w:val="00982FC4"/>
    <w:rsid w:val="009859B7"/>
    <w:rsid w:val="009937D9"/>
    <w:rsid w:val="009964F6"/>
    <w:rsid w:val="009A5180"/>
    <w:rsid w:val="009B1738"/>
    <w:rsid w:val="009B1B23"/>
    <w:rsid w:val="009C5B9F"/>
    <w:rsid w:val="009C7452"/>
    <w:rsid w:val="009D6B5C"/>
    <w:rsid w:val="00A06200"/>
    <w:rsid w:val="00A06D1D"/>
    <w:rsid w:val="00A105A0"/>
    <w:rsid w:val="00A106CD"/>
    <w:rsid w:val="00A1235F"/>
    <w:rsid w:val="00A12E03"/>
    <w:rsid w:val="00A13F30"/>
    <w:rsid w:val="00A21AEF"/>
    <w:rsid w:val="00A2632D"/>
    <w:rsid w:val="00A37952"/>
    <w:rsid w:val="00A4406F"/>
    <w:rsid w:val="00A45D29"/>
    <w:rsid w:val="00A51690"/>
    <w:rsid w:val="00A516C7"/>
    <w:rsid w:val="00A517D8"/>
    <w:rsid w:val="00A524E3"/>
    <w:rsid w:val="00A52617"/>
    <w:rsid w:val="00A55FE0"/>
    <w:rsid w:val="00A5647C"/>
    <w:rsid w:val="00A6543E"/>
    <w:rsid w:val="00A66163"/>
    <w:rsid w:val="00A72F90"/>
    <w:rsid w:val="00A752C5"/>
    <w:rsid w:val="00A75F71"/>
    <w:rsid w:val="00A834DC"/>
    <w:rsid w:val="00A83A39"/>
    <w:rsid w:val="00A843BB"/>
    <w:rsid w:val="00A9357F"/>
    <w:rsid w:val="00A96824"/>
    <w:rsid w:val="00AB01C4"/>
    <w:rsid w:val="00AB11F6"/>
    <w:rsid w:val="00AB1448"/>
    <w:rsid w:val="00AB419C"/>
    <w:rsid w:val="00AC1B39"/>
    <w:rsid w:val="00AD2BE7"/>
    <w:rsid w:val="00AD2FA5"/>
    <w:rsid w:val="00AD4663"/>
    <w:rsid w:val="00AD6D2E"/>
    <w:rsid w:val="00AD753B"/>
    <w:rsid w:val="00AE2DBF"/>
    <w:rsid w:val="00AE3E7F"/>
    <w:rsid w:val="00AE60F8"/>
    <w:rsid w:val="00AE7853"/>
    <w:rsid w:val="00AE7A6C"/>
    <w:rsid w:val="00AF1212"/>
    <w:rsid w:val="00AF4272"/>
    <w:rsid w:val="00AF4E05"/>
    <w:rsid w:val="00B03C80"/>
    <w:rsid w:val="00B07D40"/>
    <w:rsid w:val="00B20164"/>
    <w:rsid w:val="00B20EA2"/>
    <w:rsid w:val="00B27B5E"/>
    <w:rsid w:val="00B414C4"/>
    <w:rsid w:val="00B4216E"/>
    <w:rsid w:val="00B47D9B"/>
    <w:rsid w:val="00B47ED5"/>
    <w:rsid w:val="00B57634"/>
    <w:rsid w:val="00B601F3"/>
    <w:rsid w:val="00B60FDA"/>
    <w:rsid w:val="00B611C0"/>
    <w:rsid w:val="00B623CE"/>
    <w:rsid w:val="00B62E25"/>
    <w:rsid w:val="00B64AF7"/>
    <w:rsid w:val="00B71D37"/>
    <w:rsid w:val="00B7673F"/>
    <w:rsid w:val="00B92175"/>
    <w:rsid w:val="00B92F59"/>
    <w:rsid w:val="00B9633E"/>
    <w:rsid w:val="00B969A6"/>
    <w:rsid w:val="00BA1D83"/>
    <w:rsid w:val="00BA2D1E"/>
    <w:rsid w:val="00BA4513"/>
    <w:rsid w:val="00BC1102"/>
    <w:rsid w:val="00BC3EEC"/>
    <w:rsid w:val="00BC4464"/>
    <w:rsid w:val="00BC4929"/>
    <w:rsid w:val="00BC4A06"/>
    <w:rsid w:val="00BE53CE"/>
    <w:rsid w:val="00BF2D0B"/>
    <w:rsid w:val="00BF4941"/>
    <w:rsid w:val="00BF583C"/>
    <w:rsid w:val="00C010A9"/>
    <w:rsid w:val="00C17020"/>
    <w:rsid w:val="00C17F78"/>
    <w:rsid w:val="00C2748B"/>
    <w:rsid w:val="00C33EB7"/>
    <w:rsid w:val="00C432A1"/>
    <w:rsid w:val="00C43B4B"/>
    <w:rsid w:val="00C454C5"/>
    <w:rsid w:val="00C47E98"/>
    <w:rsid w:val="00C5280C"/>
    <w:rsid w:val="00C63A94"/>
    <w:rsid w:val="00C65602"/>
    <w:rsid w:val="00C6791E"/>
    <w:rsid w:val="00C702E1"/>
    <w:rsid w:val="00C71B68"/>
    <w:rsid w:val="00C72FAF"/>
    <w:rsid w:val="00C826AF"/>
    <w:rsid w:val="00C86EF0"/>
    <w:rsid w:val="00C9416F"/>
    <w:rsid w:val="00C973F6"/>
    <w:rsid w:val="00CA23F4"/>
    <w:rsid w:val="00CA3986"/>
    <w:rsid w:val="00CA3E49"/>
    <w:rsid w:val="00CB4105"/>
    <w:rsid w:val="00CC3499"/>
    <w:rsid w:val="00CC542C"/>
    <w:rsid w:val="00CC5439"/>
    <w:rsid w:val="00CC5D18"/>
    <w:rsid w:val="00CC781A"/>
    <w:rsid w:val="00CD2D9A"/>
    <w:rsid w:val="00CF3038"/>
    <w:rsid w:val="00CF3E95"/>
    <w:rsid w:val="00CF48AD"/>
    <w:rsid w:val="00CF4C00"/>
    <w:rsid w:val="00CF7164"/>
    <w:rsid w:val="00D00D58"/>
    <w:rsid w:val="00D01900"/>
    <w:rsid w:val="00D02071"/>
    <w:rsid w:val="00D237D2"/>
    <w:rsid w:val="00D301FC"/>
    <w:rsid w:val="00D354D1"/>
    <w:rsid w:val="00D36A4E"/>
    <w:rsid w:val="00D37CE6"/>
    <w:rsid w:val="00D40D41"/>
    <w:rsid w:val="00D526D1"/>
    <w:rsid w:val="00D53999"/>
    <w:rsid w:val="00D60D93"/>
    <w:rsid w:val="00D61E9B"/>
    <w:rsid w:val="00D655F7"/>
    <w:rsid w:val="00D72A31"/>
    <w:rsid w:val="00D751A5"/>
    <w:rsid w:val="00D82764"/>
    <w:rsid w:val="00D8411E"/>
    <w:rsid w:val="00D86376"/>
    <w:rsid w:val="00DA483E"/>
    <w:rsid w:val="00DB3901"/>
    <w:rsid w:val="00DC25DE"/>
    <w:rsid w:val="00DC5917"/>
    <w:rsid w:val="00DC5DD2"/>
    <w:rsid w:val="00DD01C6"/>
    <w:rsid w:val="00DD2207"/>
    <w:rsid w:val="00DD7DCB"/>
    <w:rsid w:val="00DE3955"/>
    <w:rsid w:val="00DE7A0F"/>
    <w:rsid w:val="00DE7F54"/>
    <w:rsid w:val="00DF2C4C"/>
    <w:rsid w:val="00DF2E75"/>
    <w:rsid w:val="00E007CD"/>
    <w:rsid w:val="00E01979"/>
    <w:rsid w:val="00E03118"/>
    <w:rsid w:val="00E0551F"/>
    <w:rsid w:val="00E110C4"/>
    <w:rsid w:val="00E1273F"/>
    <w:rsid w:val="00E130CF"/>
    <w:rsid w:val="00E139F5"/>
    <w:rsid w:val="00E15F18"/>
    <w:rsid w:val="00E23EA6"/>
    <w:rsid w:val="00E3456F"/>
    <w:rsid w:val="00E34879"/>
    <w:rsid w:val="00E40FBF"/>
    <w:rsid w:val="00E41496"/>
    <w:rsid w:val="00E41F6B"/>
    <w:rsid w:val="00E47C5B"/>
    <w:rsid w:val="00E51DA1"/>
    <w:rsid w:val="00E5200A"/>
    <w:rsid w:val="00E54B06"/>
    <w:rsid w:val="00E6313D"/>
    <w:rsid w:val="00E63BDC"/>
    <w:rsid w:val="00E64395"/>
    <w:rsid w:val="00E66CDD"/>
    <w:rsid w:val="00E71212"/>
    <w:rsid w:val="00E74B70"/>
    <w:rsid w:val="00E90E40"/>
    <w:rsid w:val="00E92C8F"/>
    <w:rsid w:val="00E947A0"/>
    <w:rsid w:val="00E96243"/>
    <w:rsid w:val="00EA03C6"/>
    <w:rsid w:val="00EA371F"/>
    <w:rsid w:val="00EA4100"/>
    <w:rsid w:val="00EB64C1"/>
    <w:rsid w:val="00EC363A"/>
    <w:rsid w:val="00EC4C16"/>
    <w:rsid w:val="00EE186F"/>
    <w:rsid w:val="00EE3734"/>
    <w:rsid w:val="00EE59F3"/>
    <w:rsid w:val="00EF011E"/>
    <w:rsid w:val="00EF22CB"/>
    <w:rsid w:val="00EF2568"/>
    <w:rsid w:val="00EF79A2"/>
    <w:rsid w:val="00F01B39"/>
    <w:rsid w:val="00F02207"/>
    <w:rsid w:val="00F0234B"/>
    <w:rsid w:val="00F11BB9"/>
    <w:rsid w:val="00F1760C"/>
    <w:rsid w:val="00F23446"/>
    <w:rsid w:val="00F259B3"/>
    <w:rsid w:val="00F26226"/>
    <w:rsid w:val="00F4349F"/>
    <w:rsid w:val="00F44E20"/>
    <w:rsid w:val="00F511C9"/>
    <w:rsid w:val="00F57AF5"/>
    <w:rsid w:val="00F756AB"/>
    <w:rsid w:val="00F878BA"/>
    <w:rsid w:val="00F90993"/>
    <w:rsid w:val="00F92C00"/>
    <w:rsid w:val="00F93CEC"/>
    <w:rsid w:val="00FA18C7"/>
    <w:rsid w:val="00FB232A"/>
    <w:rsid w:val="00FB33B8"/>
    <w:rsid w:val="00FB4AD5"/>
    <w:rsid w:val="00FB5833"/>
    <w:rsid w:val="00FC3D07"/>
    <w:rsid w:val="00FD1C9C"/>
    <w:rsid w:val="00FD7B6C"/>
    <w:rsid w:val="00FF3D03"/>
    <w:rsid w:val="00FF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655D2"/>
  <w15:docId w15:val="{7C10BF47-50F3-4906-8B28-B17A675D8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3BE6"/>
    <w:rPr>
      <w:rFonts w:ascii="Cambria" w:eastAsia="Cambria" w:hAnsi="Cambria" w:cs="Cambria"/>
      <w:lang w:val="sr-Cyrl-B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273F"/>
    <w:pPr>
      <w:keepNext/>
      <w:keepLines/>
      <w:spacing w:before="240"/>
      <w:outlineLvl w:val="0"/>
    </w:pPr>
    <w:rPr>
      <w:rFonts w:ascii="Times New Roman" w:eastAsiaTheme="majorEastAsia" w:hAnsi="Times New Roman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09EF"/>
    <w:pPr>
      <w:keepNext/>
      <w:keepLines/>
      <w:spacing w:before="40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26" w:hanging="351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1Char">
    <w:name w:val="Heading 1 Char"/>
    <w:basedOn w:val="DefaultParagraphFont"/>
    <w:link w:val="Heading1"/>
    <w:uiPriority w:val="9"/>
    <w:rsid w:val="00E1273F"/>
    <w:rPr>
      <w:rFonts w:ascii="Times New Roman" w:eastAsiaTheme="majorEastAsia" w:hAnsi="Times New Roman" w:cstheme="majorBidi"/>
      <w:b/>
      <w:sz w:val="32"/>
      <w:szCs w:val="32"/>
      <w:lang w:val="sr-Cyrl-BA"/>
    </w:rPr>
  </w:style>
  <w:style w:type="paragraph" w:styleId="TOCHeading">
    <w:name w:val="TOC Heading"/>
    <w:basedOn w:val="Heading1"/>
    <w:next w:val="Normal"/>
    <w:uiPriority w:val="39"/>
    <w:unhideWhenUsed/>
    <w:qFormat/>
    <w:rsid w:val="00A1235F"/>
    <w:pPr>
      <w:widowControl/>
      <w:autoSpaceDE/>
      <w:autoSpaceDN/>
      <w:spacing w:line="259" w:lineRule="auto"/>
      <w:outlineLvl w:val="9"/>
    </w:pPr>
    <w:rPr>
      <w:rFonts w:asciiTheme="majorHAnsi" w:hAnsiTheme="majorHAnsi"/>
      <w:b w:val="0"/>
      <w:color w:val="365F91" w:themeColor="accent1" w:themeShade="BF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8B74B8"/>
    <w:pPr>
      <w:tabs>
        <w:tab w:val="right" w:leader="dot" w:pos="9020"/>
      </w:tabs>
      <w:spacing w:after="100"/>
      <w:jc w:val="both"/>
    </w:pPr>
  </w:style>
  <w:style w:type="character" w:styleId="Hyperlink">
    <w:name w:val="Hyperlink"/>
    <w:basedOn w:val="DefaultParagraphFont"/>
    <w:uiPriority w:val="99"/>
    <w:unhideWhenUsed/>
    <w:rsid w:val="00A1235F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6717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170"/>
    <w:rPr>
      <w:rFonts w:ascii="Cambria" w:eastAsia="Cambria" w:hAnsi="Cambria" w:cs="Cambria"/>
      <w:lang w:val="sr-Cyrl-BA"/>
    </w:rPr>
  </w:style>
  <w:style w:type="paragraph" w:styleId="Footer">
    <w:name w:val="footer"/>
    <w:basedOn w:val="Normal"/>
    <w:link w:val="FooterChar"/>
    <w:uiPriority w:val="99"/>
    <w:unhideWhenUsed/>
    <w:rsid w:val="0056717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7170"/>
    <w:rPr>
      <w:rFonts w:ascii="Cambria" w:eastAsia="Cambria" w:hAnsi="Cambria" w:cs="Cambria"/>
      <w:lang w:val="sr-Cyrl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3B1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B1E"/>
    <w:rPr>
      <w:rFonts w:ascii="Segoe UI" w:eastAsia="Cambria" w:hAnsi="Segoe UI" w:cs="Segoe UI"/>
      <w:sz w:val="18"/>
      <w:szCs w:val="18"/>
      <w:lang w:val="sr-Cyrl-BA"/>
    </w:rPr>
  </w:style>
  <w:style w:type="paragraph" w:styleId="NormalWeb">
    <w:name w:val="Normal (Web)"/>
    <w:basedOn w:val="Normal"/>
    <w:uiPriority w:val="99"/>
    <w:semiHidden/>
    <w:unhideWhenUsed/>
    <w:rsid w:val="0072345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styleId="Strong">
    <w:name w:val="Strong"/>
    <w:basedOn w:val="DefaultParagraphFont"/>
    <w:uiPriority w:val="22"/>
    <w:qFormat/>
    <w:rsid w:val="00723453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D09EF"/>
    <w:rPr>
      <w:rFonts w:ascii="Times New Roman" w:eastAsiaTheme="majorEastAsia" w:hAnsi="Times New Roman" w:cstheme="majorBidi"/>
      <w:b/>
      <w:sz w:val="24"/>
      <w:szCs w:val="26"/>
      <w:lang w:val="sr-Cyrl-BA"/>
    </w:rPr>
  </w:style>
  <w:style w:type="paragraph" w:styleId="TOC2">
    <w:name w:val="toc 2"/>
    <w:basedOn w:val="Normal"/>
    <w:next w:val="Normal"/>
    <w:autoRedefine/>
    <w:uiPriority w:val="39"/>
    <w:unhideWhenUsed/>
    <w:rsid w:val="00D37CE6"/>
    <w:pPr>
      <w:spacing w:after="100"/>
      <w:ind w:left="220"/>
    </w:pPr>
  </w:style>
  <w:style w:type="table" w:styleId="TableGrid">
    <w:name w:val="Table Grid"/>
    <w:basedOn w:val="TableNormal"/>
    <w:uiPriority w:val="39"/>
    <w:rsid w:val="00CC54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1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A844A-9E8F-49F1-ADCB-8990A1732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6870</Words>
  <Characters>39160</Characters>
  <Application>Microsoft Office Word</Application>
  <DocSecurity>0</DocSecurity>
  <Lines>326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Mirela Vidić</dc:creator>
  <cp:lastModifiedBy>Mihaela Malešević</cp:lastModifiedBy>
  <cp:revision>2</cp:revision>
  <cp:lastPrinted>2026-04-20T09:35:00Z</cp:lastPrinted>
  <dcterms:created xsi:type="dcterms:W3CDTF">2026-04-21T11:09:00Z</dcterms:created>
  <dcterms:modified xsi:type="dcterms:W3CDTF">2026-04-21T11:09:00Z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2025-10-17T00:00:00Z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2026-03-24T00:00:00Z</vt:filetime>
  </property>
  <property fmtid="{D5CDD505-2E9C-101B-9397-08002B2CF9AE}" pid="5" name="Producer">
    <vt:lpwstr>Acrobat Distiller 10.0.0 (Windows)</vt:lpwstr>
  </property>
</Properties>
</file>